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94751" w14:textId="77777777" w:rsidR="00B57054" w:rsidRDefault="00B57054">
      <w:r w:rsidRPr="00B57054">
        <w:t xml:space="preserve">• Explain git ignore </w:t>
      </w:r>
    </w:p>
    <w:p w14:paraId="4CDAE4A8" w14:textId="6CDF7815" w:rsidR="00B57054" w:rsidRPr="00B57054" w:rsidRDefault="00B57054" w:rsidP="00B57054">
      <w:r w:rsidRPr="00B57054">
        <w:t xml:space="preserve">.gitignore is a special file in a Git repository that </w:t>
      </w:r>
      <w:r w:rsidRPr="00B57054">
        <w:rPr>
          <w:b/>
          <w:bCs/>
        </w:rPr>
        <w:t>tells Git which files and folders it should ignore</w:t>
      </w:r>
      <w:r w:rsidRPr="00B57054">
        <w:t xml:space="preserve"> (not track).</w:t>
      </w:r>
    </w:p>
    <w:p w14:paraId="0482CFDC" w14:textId="0094D5EC" w:rsidR="00B57054" w:rsidRPr="00B57054" w:rsidRDefault="00B57054" w:rsidP="00B57054">
      <w:r w:rsidRPr="00B57054">
        <w:t>This is useful for:</w:t>
      </w:r>
    </w:p>
    <w:p w14:paraId="296CE1B2" w14:textId="77777777" w:rsidR="00B57054" w:rsidRPr="00B57054" w:rsidRDefault="00B57054" w:rsidP="00B57054">
      <w:pPr>
        <w:numPr>
          <w:ilvl w:val="0"/>
          <w:numId w:val="1"/>
        </w:numPr>
      </w:pPr>
      <w:r w:rsidRPr="00B57054">
        <w:t>Temporary files (e.g., .log files, .tmp files)</w:t>
      </w:r>
    </w:p>
    <w:p w14:paraId="511B3B09" w14:textId="77777777" w:rsidR="00B57054" w:rsidRPr="00B57054" w:rsidRDefault="00B57054" w:rsidP="00B57054">
      <w:pPr>
        <w:numPr>
          <w:ilvl w:val="0"/>
          <w:numId w:val="1"/>
        </w:numPr>
      </w:pPr>
      <w:r w:rsidRPr="00B57054">
        <w:t>Build output folders (/dist, /bin, /target)</w:t>
      </w:r>
    </w:p>
    <w:p w14:paraId="1CB4AC27" w14:textId="77777777" w:rsidR="00B57054" w:rsidRPr="00B57054" w:rsidRDefault="00B57054" w:rsidP="00B57054">
      <w:pPr>
        <w:numPr>
          <w:ilvl w:val="0"/>
          <w:numId w:val="1"/>
        </w:numPr>
      </w:pPr>
      <w:r w:rsidRPr="00B57054">
        <w:t>OS-specific files (e.g., .DS_Store on Mac, Thumbs.db on Windows)</w:t>
      </w:r>
    </w:p>
    <w:p w14:paraId="5A3D0C83" w14:textId="77777777" w:rsidR="00B57054" w:rsidRPr="00B57054" w:rsidRDefault="00B57054" w:rsidP="00B57054">
      <w:pPr>
        <w:numPr>
          <w:ilvl w:val="0"/>
          <w:numId w:val="1"/>
        </w:numPr>
      </w:pPr>
      <w:r w:rsidRPr="00B57054">
        <w:t>Backup files created by editors (e.g., *.bak)</w:t>
      </w:r>
    </w:p>
    <w:p w14:paraId="0BEB9097" w14:textId="77777777" w:rsidR="00B57054" w:rsidRDefault="00B57054"/>
    <w:p w14:paraId="2B555EB8" w14:textId="7306F747" w:rsidR="00F44CF3" w:rsidRDefault="00B57054">
      <w:r w:rsidRPr="00B57054">
        <w:t>• Explain how to ignore unwanted files using git ignore</w:t>
      </w:r>
    </w:p>
    <w:p w14:paraId="3007C743" w14:textId="77777777" w:rsidR="00B57054" w:rsidRPr="00B57054" w:rsidRDefault="00B57054" w:rsidP="00B57054">
      <w:pPr>
        <w:numPr>
          <w:ilvl w:val="0"/>
          <w:numId w:val="2"/>
        </w:numPr>
      </w:pPr>
      <w:r w:rsidRPr="00B57054">
        <w:t>When Git sees a file pattern in .gitignore, it:</w:t>
      </w:r>
    </w:p>
    <w:p w14:paraId="35740F2F" w14:textId="77777777" w:rsidR="00B57054" w:rsidRPr="00B57054" w:rsidRDefault="00B57054" w:rsidP="00B57054">
      <w:pPr>
        <w:numPr>
          <w:ilvl w:val="1"/>
          <w:numId w:val="2"/>
        </w:numPr>
      </w:pPr>
      <w:r w:rsidRPr="00B57054">
        <w:rPr>
          <w:b/>
          <w:bCs/>
        </w:rPr>
        <w:t>Does not show it in git status</w:t>
      </w:r>
      <w:r w:rsidRPr="00B57054">
        <w:t>.</w:t>
      </w:r>
    </w:p>
    <w:p w14:paraId="4077609B" w14:textId="77777777" w:rsidR="00B57054" w:rsidRPr="00B57054" w:rsidRDefault="00B57054" w:rsidP="00B57054">
      <w:pPr>
        <w:numPr>
          <w:ilvl w:val="1"/>
          <w:numId w:val="2"/>
        </w:numPr>
      </w:pPr>
      <w:r w:rsidRPr="00B57054">
        <w:rPr>
          <w:b/>
          <w:bCs/>
        </w:rPr>
        <w:t>Does not add it to commits</w:t>
      </w:r>
      <w:r w:rsidRPr="00B57054">
        <w:t xml:space="preserve"> (unless you explicitly force add).</w:t>
      </w:r>
    </w:p>
    <w:p w14:paraId="3EC1EEAE" w14:textId="77777777" w:rsidR="00B57054" w:rsidRPr="00B57054" w:rsidRDefault="00B57054" w:rsidP="00B57054">
      <w:pPr>
        <w:numPr>
          <w:ilvl w:val="0"/>
          <w:numId w:val="2"/>
        </w:numPr>
      </w:pPr>
      <w:r w:rsidRPr="00B57054">
        <w:t xml:space="preserve">The .gitignore file </w:t>
      </w:r>
      <w:r w:rsidRPr="00B57054">
        <w:rPr>
          <w:b/>
          <w:bCs/>
        </w:rPr>
        <w:t>only affects untracked files</w:t>
      </w:r>
      <w:r w:rsidRPr="00B57054">
        <w:t>.</w:t>
      </w:r>
      <w:r w:rsidRPr="00B57054">
        <w:br/>
        <w:t>If a file is already tracked by Git, adding it to .gitignore won’t stop Git from tracking changes to it — you must first remove it from tracking.</w:t>
      </w:r>
    </w:p>
    <w:p w14:paraId="2943D18B" w14:textId="77777777" w:rsidR="00B57054" w:rsidRPr="00B57054" w:rsidRDefault="00B57054" w:rsidP="00B57054">
      <w:pPr>
        <w:numPr>
          <w:ilvl w:val="0"/>
          <w:numId w:val="3"/>
        </w:numPr>
      </w:pPr>
      <w:r w:rsidRPr="00B57054">
        <w:t>Create a file named .gitignore in your repository root.</w:t>
      </w:r>
    </w:p>
    <w:p w14:paraId="29CA81C9" w14:textId="77777777" w:rsidR="00B57054" w:rsidRPr="00B57054" w:rsidRDefault="00B57054" w:rsidP="00B57054">
      <w:pPr>
        <w:numPr>
          <w:ilvl w:val="0"/>
          <w:numId w:val="3"/>
        </w:numPr>
      </w:pPr>
      <w:r w:rsidRPr="00B57054">
        <w:t>Add rules (patterns) for files/folders to ignore.</w:t>
      </w:r>
    </w:p>
    <w:p w14:paraId="58E1D003" w14:textId="77777777" w:rsidR="00B57054" w:rsidRPr="00B57054" w:rsidRDefault="00B57054" w:rsidP="00B57054">
      <w:pPr>
        <w:numPr>
          <w:ilvl w:val="1"/>
          <w:numId w:val="3"/>
        </w:numPr>
      </w:pPr>
      <w:r w:rsidRPr="00B57054">
        <w:t>Example:</w:t>
      </w:r>
    </w:p>
    <w:p w14:paraId="69F5F4AE" w14:textId="77777777" w:rsidR="00B57054" w:rsidRPr="00B57054" w:rsidRDefault="00B57054" w:rsidP="00B57054">
      <w:r w:rsidRPr="00B57054">
        <w:t>pgsql</w:t>
      </w:r>
    </w:p>
    <w:p w14:paraId="1BB89F24" w14:textId="77777777" w:rsidR="00B57054" w:rsidRPr="00B57054" w:rsidRDefault="00B57054" w:rsidP="00B57054">
      <w:r w:rsidRPr="00B57054">
        <w:t>CopyEdit</w:t>
      </w:r>
    </w:p>
    <w:p w14:paraId="14BDD916" w14:textId="77777777" w:rsidR="00B57054" w:rsidRPr="00B57054" w:rsidRDefault="00B57054" w:rsidP="00B57054">
      <w:r w:rsidRPr="00B57054">
        <w:t>*.log      # Ignore all .log files</w:t>
      </w:r>
    </w:p>
    <w:p w14:paraId="523DCC86" w14:textId="77777777" w:rsidR="00B57054" w:rsidRPr="00B57054" w:rsidRDefault="00B57054" w:rsidP="00B57054">
      <w:r w:rsidRPr="00B57054">
        <w:t>logs/      # Ignore logs folder</w:t>
      </w:r>
    </w:p>
    <w:p w14:paraId="27DC1EFA" w14:textId="77777777" w:rsidR="00B57054" w:rsidRPr="00B57054" w:rsidRDefault="00B57054" w:rsidP="00B57054">
      <w:r w:rsidRPr="00B57054">
        <w:t>temp*.txt  # Ignore any file starting with 'temp' and ending with .txt</w:t>
      </w:r>
    </w:p>
    <w:p w14:paraId="429D1EAF" w14:textId="77777777" w:rsidR="00B57054" w:rsidRPr="00B57054" w:rsidRDefault="00B57054" w:rsidP="00B57054">
      <w:pPr>
        <w:numPr>
          <w:ilvl w:val="0"/>
          <w:numId w:val="3"/>
        </w:numPr>
      </w:pPr>
      <w:r w:rsidRPr="00B57054">
        <w:t>Save .gitignore.</w:t>
      </w:r>
    </w:p>
    <w:p w14:paraId="20AEEC74" w14:textId="77777777" w:rsidR="00B57054" w:rsidRPr="00B57054" w:rsidRDefault="00B57054" w:rsidP="00B57054">
      <w:pPr>
        <w:numPr>
          <w:ilvl w:val="0"/>
          <w:numId w:val="3"/>
        </w:numPr>
      </w:pPr>
      <w:r w:rsidRPr="00B57054">
        <w:t>Stage and commit the .gitignore file so it is part of the repository.</w:t>
      </w:r>
    </w:p>
    <w:p w14:paraId="608C0383" w14:textId="77777777" w:rsidR="00B57054" w:rsidRDefault="00B57054"/>
    <w:p w14:paraId="1AF5C0CD" w14:textId="7BFD841C" w:rsidR="00B57054" w:rsidRDefault="00B57054">
      <w:r w:rsidRPr="00B57054">
        <w:lastRenderedPageBreak/>
        <w:drawing>
          <wp:inline distT="0" distB="0" distL="0" distR="0" wp14:anchorId="47C22C38" wp14:editId="6B513619">
            <wp:extent cx="5731510" cy="3079115"/>
            <wp:effectExtent l="0" t="0" r="2540" b="6985"/>
            <wp:docPr id="71849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97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375E" w14:textId="40FA7601" w:rsidR="00B57054" w:rsidRDefault="00B57054">
      <w:r w:rsidRPr="00B57054">
        <w:drawing>
          <wp:inline distT="0" distB="0" distL="0" distR="0" wp14:anchorId="638DDD00" wp14:editId="6BD4ACB7">
            <wp:extent cx="5731510" cy="3085465"/>
            <wp:effectExtent l="0" t="0" r="2540" b="635"/>
            <wp:docPr id="7045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9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0EF0" w14:textId="7CF541EA" w:rsidR="00B57054" w:rsidRDefault="00B57054">
      <w:r w:rsidRPr="00B57054">
        <w:lastRenderedPageBreak/>
        <w:drawing>
          <wp:inline distT="0" distB="0" distL="0" distR="0" wp14:anchorId="67EE96FB" wp14:editId="56C2B75E">
            <wp:extent cx="5731510" cy="3088005"/>
            <wp:effectExtent l="0" t="0" r="2540" b="0"/>
            <wp:docPr id="111481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19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022"/>
    <w:multiLevelType w:val="multilevel"/>
    <w:tmpl w:val="C17C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73C6F"/>
    <w:multiLevelType w:val="multilevel"/>
    <w:tmpl w:val="5C52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74493"/>
    <w:multiLevelType w:val="multilevel"/>
    <w:tmpl w:val="217C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107641">
    <w:abstractNumId w:val="2"/>
  </w:num>
  <w:num w:numId="2" w16cid:durableId="1288586581">
    <w:abstractNumId w:val="1"/>
  </w:num>
  <w:num w:numId="3" w16cid:durableId="3304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23"/>
    <w:rsid w:val="001F2323"/>
    <w:rsid w:val="007D7962"/>
    <w:rsid w:val="00B57054"/>
    <w:rsid w:val="00D60271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070A"/>
  <w15:chartTrackingRefBased/>
  <w15:docId w15:val="{C8FDDB78-7807-41F7-93C2-2B70D036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2</cp:revision>
  <dcterms:created xsi:type="dcterms:W3CDTF">2025-08-11T06:05:00Z</dcterms:created>
  <dcterms:modified xsi:type="dcterms:W3CDTF">2025-08-11T06:17:00Z</dcterms:modified>
</cp:coreProperties>
</file>