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7FB2" w14:textId="77777777" w:rsidR="007E37E7" w:rsidRPr="002D2CD5" w:rsidRDefault="007E37E7" w:rsidP="007E37E7">
      <w:pPr>
        <w:widowControl/>
        <w:ind w:firstLineChars="100" w:firstLine="440"/>
        <w:jc w:val="left"/>
        <w:rPr>
          <w:rFonts w:ascii="Times New Roman" w:eastAsia="黑体" w:hAnsi="Times New Roman" w:cs="Times New Roman"/>
          <w:color w:val="000000"/>
          <w:kern w:val="0"/>
          <w:sz w:val="44"/>
          <w:szCs w:val="44"/>
        </w:rPr>
      </w:pPr>
      <w:r w:rsidRPr="002D2CD5">
        <w:rPr>
          <w:rFonts w:ascii="Times New Roman" w:eastAsia="黑体" w:hAnsi="Times New Roman" w:cs="Times New Roman"/>
          <w:color w:val="000000"/>
          <w:kern w:val="0"/>
          <w:sz w:val="44"/>
          <w:szCs w:val="44"/>
        </w:rPr>
        <w:t>因公临时出国（境）团组信息反馈表</w:t>
      </w:r>
    </w:p>
    <w:p w14:paraId="727BC141" w14:textId="77777777" w:rsidR="007E37E7" w:rsidRPr="002D2CD5" w:rsidRDefault="007E37E7" w:rsidP="007E37E7">
      <w:pPr>
        <w:widowControl/>
        <w:ind w:firstLineChars="250" w:firstLine="70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</w:p>
    <w:p w14:paraId="10B1C28B" w14:textId="77777777" w:rsidR="007E37E7" w:rsidRPr="002D2CD5" w:rsidRDefault="007E37E7" w:rsidP="007E37E7">
      <w:pPr>
        <w:widowControl/>
        <w:ind w:firstLineChars="250" w:firstLine="70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根据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〔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2017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〕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号出国（境）批（确认）件，批准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等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人自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年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</w:t>
      </w:r>
      <w:proofErr w:type="gramStart"/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月前往</w:t>
      </w:r>
      <w:proofErr w:type="gramEnd"/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（国家、地区）执行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任务，在国（境）外停留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天，出访费用由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支付。</w:t>
      </w:r>
    </w:p>
    <w:tbl>
      <w:tblPr>
        <w:tblW w:w="0" w:type="auto"/>
        <w:tblInd w:w="-4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62"/>
        <w:gridCol w:w="4819"/>
        <w:gridCol w:w="4819"/>
      </w:tblGrid>
      <w:tr w:rsidR="007E37E7" w:rsidRPr="002D2CD5" w14:paraId="0BB34786" w14:textId="77777777" w:rsidTr="001832AF">
        <w:trPr>
          <w:gridAfter w:val="1"/>
          <w:wAfter w:w="4819" w:type="dxa"/>
          <w:trHeight w:val="2085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FF94" w14:textId="77777777" w:rsidR="007E37E7" w:rsidRPr="002D2CD5" w:rsidRDefault="007E37E7" w:rsidP="001832AF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是否进行行前外事纪律教育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</w:p>
          <w:p w14:paraId="05D98345" w14:textId="77777777" w:rsidR="007E37E7" w:rsidRPr="002D2CD5" w:rsidRDefault="007E37E7" w:rsidP="001832AF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是否按审批规定的时间出入境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14:paraId="048DB1E1" w14:textId="77777777" w:rsidR="007E37E7" w:rsidRPr="002D2CD5" w:rsidRDefault="007E37E7" w:rsidP="001832AF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是否认真执行外事政策和外事纪律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14:paraId="4AEDC6F9" w14:textId="77777777" w:rsidR="007E37E7" w:rsidRPr="002D2CD5" w:rsidRDefault="007E37E7" w:rsidP="001832AF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是否在规定的时间内将护照、通行证交指定部门保管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14:paraId="1EF72E2D" w14:textId="77777777" w:rsidR="007E37E7" w:rsidRPr="002D2CD5" w:rsidRDefault="007E37E7" w:rsidP="001832AF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是否对出访报告进行公示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</w:tc>
      </w:tr>
      <w:tr w:rsidR="007E37E7" w:rsidRPr="002D2CD5" w14:paraId="31CB607E" w14:textId="77777777" w:rsidTr="001832AF">
        <w:trPr>
          <w:gridAfter w:val="1"/>
          <w:wAfter w:w="4819" w:type="dxa"/>
          <w:trHeight w:val="1043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B849E" w14:textId="77777777" w:rsidR="007E37E7" w:rsidRPr="002D2CD5" w:rsidRDefault="007E37E7" w:rsidP="001832AF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团组负责人签字：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904B" w14:textId="77777777" w:rsidR="007E37E7" w:rsidRPr="002D2CD5" w:rsidRDefault="007E37E7" w:rsidP="001832AF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组团单位盖章：</w:t>
            </w:r>
          </w:p>
        </w:tc>
      </w:tr>
      <w:tr w:rsidR="007E37E7" w:rsidRPr="002D2CD5" w14:paraId="1495DD30" w14:textId="77777777" w:rsidTr="001832AF">
        <w:trPr>
          <w:gridAfter w:val="1"/>
          <w:wAfter w:w="4819" w:type="dxa"/>
          <w:trHeight w:val="6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940B" w14:textId="77777777" w:rsidR="007E37E7" w:rsidRPr="002D2CD5" w:rsidRDefault="007E37E7" w:rsidP="001832AF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请示件中确定的出访任务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54C6" w14:textId="77777777" w:rsidR="007E37E7" w:rsidRPr="002D2CD5" w:rsidRDefault="007E37E7" w:rsidP="001832AF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出访完成任务情况（具体）</w:t>
            </w:r>
          </w:p>
        </w:tc>
      </w:tr>
      <w:tr w:rsidR="007E37E7" w:rsidRPr="002D2CD5" w14:paraId="780BFAF9" w14:textId="77777777" w:rsidTr="007E37E7">
        <w:trPr>
          <w:trHeight w:val="4879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4930" w14:textId="77777777" w:rsidR="007E37E7" w:rsidRPr="002D2CD5" w:rsidRDefault="007E37E7" w:rsidP="001832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D2CD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8C9C" w14:textId="77777777" w:rsidR="007E37E7" w:rsidRPr="002D2CD5" w:rsidRDefault="007E37E7" w:rsidP="001832AF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13BDEBCE" w14:textId="77777777" w:rsidR="007E37E7" w:rsidRPr="002D2CD5" w:rsidRDefault="007E37E7" w:rsidP="001832AF">
            <w:pPr>
              <w:widowControl/>
              <w:jc w:val="righ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</w:tbl>
    <w:p w14:paraId="5BB342D7" w14:textId="071B8D18" w:rsidR="00184288" w:rsidRPr="007E37E7" w:rsidRDefault="007E37E7">
      <w:pPr>
        <w:rPr>
          <w:rFonts w:ascii="Times New Roman" w:hAnsi="Times New Roman" w:cs="Times New Roman" w:hint="eastAsia"/>
        </w:rPr>
      </w:pP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总结报告上报时间：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年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月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日</w:t>
      </w:r>
      <w:bookmarkStart w:id="0" w:name="_GoBack"/>
      <w:bookmarkEnd w:id="0"/>
    </w:p>
    <w:sectPr w:rsidR="00184288" w:rsidRPr="007E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60286" w14:textId="77777777" w:rsidR="006A0B14" w:rsidRDefault="006A0B14" w:rsidP="007E37E7">
      <w:r>
        <w:separator/>
      </w:r>
    </w:p>
  </w:endnote>
  <w:endnote w:type="continuationSeparator" w:id="0">
    <w:p w14:paraId="6AE215C0" w14:textId="77777777" w:rsidR="006A0B14" w:rsidRDefault="006A0B14" w:rsidP="007E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92A33" w14:textId="77777777" w:rsidR="006A0B14" w:rsidRDefault="006A0B14" w:rsidP="007E37E7">
      <w:r>
        <w:separator/>
      </w:r>
    </w:p>
  </w:footnote>
  <w:footnote w:type="continuationSeparator" w:id="0">
    <w:p w14:paraId="7553433C" w14:textId="77777777" w:rsidR="006A0B14" w:rsidRDefault="006A0B14" w:rsidP="007E3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88"/>
    <w:rsid w:val="00184288"/>
    <w:rsid w:val="006A0B14"/>
    <w:rsid w:val="007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15160"/>
  <w15:chartTrackingRefBased/>
  <w15:docId w15:val="{9C9E3FA1-B8F7-4E3F-A460-2C5E2B2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7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7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2019-03-06T04:24:00Z</dcterms:created>
  <dcterms:modified xsi:type="dcterms:W3CDTF">2019-03-06T04:24:00Z</dcterms:modified>
</cp:coreProperties>
</file>