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CC1A" w14:textId="5B7983F3" w:rsidR="002B64FA" w:rsidRDefault="00000000" w:rsidP="2B5FE8C3">
      <w:pPr>
        <w:spacing w:after="0" w:line="240" w:lineRule="auto"/>
        <w:jc w:val="both"/>
        <w:rPr>
          <w:b/>
          <w:bCs/>
        </w:rPr>
      </w:pPr>
      <w:r w:rsidRPr="2B5FE8C3">
        <w:rPr>
          <w:b/>
          <w:bCs/>
        </w:rPr>
        <w:t>AF001-TRACKER FORM</w:t>
      </w:r>
    </w:p>
    <w:p w14:paraId="12DDD97D" w14:textId="77777777" w:rsidR="002B64FA" w:rsidRDefault="00000000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document shall serve as your student organization’s requirement guide. Fill out all the necessary information being solicited for the processing of your application.</w:t>
      </w:r>
    </w:p>
    <w:p w14:paraId="63ED544B" w14:textId="77777777" w:rsidR="002B64FA" w:rsidRDefault="002B64FA">
      <w:pPr>
        <w:spacing w:after="0" w:line="240" w:lineRule="auto"/>
        <w:jc w:val="both"/>
        <w:rPr>
          <w:sz w:val="22"/>
          <w:szCs w:val="22"/>
        </w:rPr>
      </w:pPr>
    </w:p>
    <w:p w14:paraId="22C7B0D1" w14:textId="77777777" w:rsidR="002B64FA" w:rsidRDefault="00000000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I. INFORMATION</w:t>
      </w:r>
    </w:p>
    <w:p w14:paraId="61D70728" w14:textId="77777777" w:rsidR="002B64FA" w:rsidRDefault="002B64FA">
      <w:pPr>
        <w:spacing w:after="0" w:line="240" w:lineRule="auto"/>
        <w:jc w:val="both"/>
      </w:pPr>
    </w:p>
    <w:p w14:paraId="113A8371" w14:textId="77777777" w:rsidR="002B64FA" w:rsidRDefault="00000000">
      <w:pPr>
        <w:spacing w:after="0" w:line="240" w:lineRule="auto"/>
        <w:jc w:val="both"/>
        <w:rPr>
          <w:b/>
        </w:rPr>
      </w:pPr>
      <w:r>
        <w:rPr>
          <w:b/>
        </w:rPr>
        <w:t>COMPLETE NAME OF STUDENT ORGANIZATION (ABBREVIATION/INITIALISM)</w:t>
      </w:r>
    </w:p>
    <w:p w14:paraId="0CD14DD6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e.g., Association of Concerned Students (ACS)</w:t>
      </w:r>
    </w:p>
    <w:tbl>
      <w:tblPr>
        <w:tblStyle w:val="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B64FA" w14:paraId="4742BA30" w14:textId="77777777">
        <w:tc>
          <w:tcPr>
            <w:tcW w:w="9016" w:type="dxa"/>
          </w:tcPr>
          <w:p w14:paraId="54A3BEAB" w14:textId="77777777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  <w:p w14:paraId="28D67B3E" w14:textId="66D26050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65ED93E9" w14:textId="77777777" w:rsidR="002B64FA" w:rsidRDefault="002B64FA">
      <w:pPr>
        <w:spacing w:after="0" w:line="240" w:lineRule="auto"/>
        <w:jc w:val="both"/>
        <w:rPr>
          <w:sz w:val="22"/>
          <w:szCs w:val="22"/>
        </w:rPr>
      </w:pPr>
    </w:p>
    <w:p w14:paraId="66502EA1" w14:textId="77777777" w:rsidR="002B64FA" w:rsidRDefault="00000000">
      <w:pPr>
        <w:spacing w:after="0" w:line="240" w:lineRule="auto"/>
        <w:jc w:val="both"/>
        <w:rPr>
          <w:b/>
        </w:rPr>
      </w:pPr>
      <w:r>
        <w:rPr>
          <w:b/>
        </w:rPr>
        <w:t>CLASSIFICATION OF JURISDICTION</w:t>
      </w:r>
    </w:p>
    <w:p w14:paraId="2D19C04A" w14:textId="77777777" w:rsidR="002B64FA" w:rsidRDefault="00000000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Choose from these options: </w:t>
      </w:r>
    </w:p>
    <w:p w14:paraId="4FF29CA4" w14:textId="77777777" w:rsidR="002B64FA" w:rsidRDefault="002B64FA">
      <w:pPr>
        <w:spacing w:after="0" w:line="240" w:lineRule="auto"/>
        <w:jc w:val="both"/>
        <w:rPr>
          <w:sz w:val="12"/>
          <w:szCs w:val="12"/>
        </w:rPr>
        <w:sectPr w:rsidR="002B64FA">
          <w:headerReference w:type="default" r:id="rId7"/>
          <w:footerReference w:type="default" r:id="rId8"/>
          <w:pgSz w:w="11906" w:h="16838"/>
          <w:pgMar w:top="2520" w:right="1440" w:bottom="1080" w:left="1440" w:header="720" w:footer="720" w:gutter="0"/>
          <w:pgNumType w:start="1"/>
          <w:cols w:space="720"/>
        </w:sectPr>
      </w:pPr>
    </w:p>
    <w:p w14:paraId="29701D8A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Local Student Organization</w:t>
      </w:r>
    </w:p>
    <w:p w14:paraId="4D2A086E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  <w:sectPr w:rsidR="002B64FA">
          <w:type w:val="continuous"/>
          <w:pgSz w:w="11906" w:h="16838"/>
          <w:pgMar w:top="2520" w:right="1440" w:bottom="1080" w:left="1440" w:header="720" w:footer="720" w:gutter="0"/>
          <w:cols w:num="2" w:space="720" w:equalWidth="0">
            <w:col w:w="4153" w:space="720"/>
            <w:col w:w="4153"/>
          </w:cols>
        </w:sectPr>
      </w:pPr>
      <w:r>
        <w:rPr>
          <w:sz w:val="12"/>
          <w:szCs w:val="12"/>
        </w:rPr>
        <w:t>University-Wide Student Organization</w:t>
      </w:r>
    </w:p>
    <w:p w14:paraId="609240DF" w14:textId="77777777" w:rsidR="002B64FA" w:rsidRDefault="002B64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12"/>
          <w:szCs w:val="12"/>
        </w:rPr>
      </w:pPr>
    </w:p>
    <w:tbl>
      <w:tblPr>
        <w:tblStyle w:val="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B64FA" w14:paraId="0C8070EC" w14:textId="77777777">
        <w:tc>
          <w:tcPr>
            <w:tcW w:w="9016" w:type="dxa"/>
          </w:tcPr>
          <w:p w14:paraId="65CF8DD7" w14:textId="77777777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  <w:p w14:paraId="66816159" w14:textId="2FC5C79D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3678BC31" w14:textId="77777777" w:rsidR="002B64FA" w:rsidRDefault="002B64FA">
      <w:pPr>
        <w:spacing w:after="0" w:line="240" w:lineRule="auto"/>
        <w:jc w:val="both"/>
        <w:rPr>
          <w:sz w:val="22"/>
          <w:szCs w:val="22"/>
        </w:rPr>
      </w:pPr>
    </w:p>
    <w:p w14:paraId="50D86EF4" w14:textId="77777777" w:rsidR="002B64FA" w:rsidRDefault="00000000">
      <w:pPr>
        <w:spacing w:after="0" w:line="240" w:lineRule="auto"/>
        <w:jc w:val="both"/>
        <w:rPr>
          <w:b/>
        </w:rPr>
      </w:pPr>
      <w:r>
        <w:rPr>
          <w:b/>
        </w:rPr>
        <w:t>SUB-CLASSIFICATION OF JURISDICTION</w:t>
      </w:r>
    </w:p>
    <w:p w14:paraId="1A25679A" w14:textId="77777777" w:rsidR="002B64FA" w:rsidRDefault="00000000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If you declared above as a Local Student Organization, choose from the options below, if otherwise, supply with University-Wide Student Organization.</w:t>
      </w:r>
    </w:p>
    <w:p w14:paraId="28043412" w14:textId="77777777" w:rsidR="002B64FA" w:rsidRDefault="002B64FA">
      <w:pPr>
        <w:spacing w:after="0" w:line="240" w:lineRule="auto"/>
        <w:jc w:val="both"/>
        <w:rPr>
          <w:sz w:val="16"/>
          <w:szCs w:val="16"/>
        </w:rPr>
        <w:sectPr w:rsidR="002B64FA">
          <w:type w:val="continuous"/>
          <w:pgSz w:w="11906" w:h="16838"/>
          <w:pgMar w:top="2520" w:right="1440" w:bottom="1080" w:left="1440" w:header="720" w:footer="720" w:gutter="0"/>
          <w:cols w:space="720"/>
        </w:sectPr>
      </w:pPr>
    </w:p>
    <w:p w14:paraId="444E6810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College of Accountancy and Finance | CAF</w:t>
      </w:r>
    </w:p>
    <w:p w14:paraId="0EFAF945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College of Architecture, Design, and Built Environment | CADBE</w:t>
      </w:r>
    </w:p>
    <w:p w14:paraId="4D397C2B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College of Arts and Letters | CAL</w:t>
      </w:r>
    </w:p>
    <w:p w14:paraId="315D6EFD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College of Business Administration | CBA</w:t>
      </w:r>
    </w:p>
    <w:p w14:paraId="6877B2EE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College of Communication | COC</w:t>
      </w:r>
    </w:p>
    <w:p w14:paraId="53183831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College of Computer and Information Sciences | CCIS</w:t>
      </w:r>
    </w:p>
    <w:p w14:paraId="63308092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College of Education | COED</w:t>
      </w:r>
    </w:p>
    <w:p w14:paraId="56C159E6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College of Engineering | CE</w:t>
      </w:r>
    </w:p>
    <w:p w14:paraId="52A2A5DE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College of Human Kinetics | CHK</w:t>
      </w:r>
    </w:p>
    <w:p w14:paraId="44C22345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>College of Law | CL</w:t>
      </w:r>
    </w:p>
    <w:p w14:paraId="66CFDDF0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>College of Political Science and Public Administration | CPSPA</w:t>
      </w:r>
    </w:p>
    <w:p w14:paraId="4F823227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>College of Social Sciences and Development | CSSD</w:t>
      </w:r>
    </w:p>
    <w:p w14:paraId="50CAE692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>College of Science | CS</w:t>
      </w:r>
    </w:p>
    <w:p w14:paraId="12FC582B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>College of Tourism, Hospitality, and Transportation Management | CTHTM</w:t>
      </w:r>
    </w:p>
    <w:p w14:paraId="75CF1706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>Institute of Technology | ITECH</w:t>
      </w:r>
    </w:p>
    <w:p w14:paraId="24B3443B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>Open University System | OUS</w:t>
      </w:r>
    </w:p>
    <w:p w14:paraId="0C4D5970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>Graduate School | GS</w:t>
      </w:r>
    </w:p>
    <w:p w14:paraId="0E6CD48A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  <w:sectPr w:rsidR="002B64FA">
          <w:type w:val="continuous"/>
          <w:pgSz w:w="11906" w:h="16838"/>
          <w:pgMar w:top="2520" w:right="1440" w:bottom="1080" w:left="1440" w:header="720" w:footer="720" w:gutter="0"/>
          <w:cols w:num="2" w:space="720" w:equalWidth="0">
            <w:col w:w="4153" w:space="720"/>
            <w:col w:w="4153"/>
          </w:cols>
        </w:sectPr>
      </w:pPr>
      <w:r>
        <w:rPr>
          <w:sz w:val="12"/>
          <w:szCs w:val="12"/>
        </w:rPr>
        <w:t>Senior High School | SHS</w:t>
      </w:r>
    </w:p>
    <w:p w14:paraId="0022641D" w14:textId="77777777" w:rsidR="002B64FA" w:rsidRDefault="002B64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12"/>
          <w:szCs w:val="12"/>
        </w:rPr>
      </w:pPr>
    </w:p>
    <w:tbl>
      <w:tblPr>
        <w:tblStyle w:val="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B64FA" w14:paraId="03D8E1FB" w14:textId="77777777">
        <w:tc>
          <w:tcPr>
            <w:tcW w:w="9016" w:type="dxa"/>
          </w:tcPr>
          <w:p w14:paraId="426765EE" w14:textId="77777777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  <w:p w14:paraId="13BE3A8D" w14:textId="518790C0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32621AD9" w14:textId="77777777" w:rsidR="002B64FA" w:rsidRDefault="002B64FA">
      <w:pPr>
        <w:spacing w:after="0" w:line="240" w:lineRule="auto"/>
        <w:jc w:val="both"/>
        <w:rPr>
          <w:sz w:val="22"/>
          <w:szCs w:val="22"/>
        </w:rPr>
      </w:pPr>
    </w:p>
    <w:p w14:paraId="78ACC74D" w14:textId="77777777" w:rsidR="002B64FA" w:rsidRDefault="00000000">
      <w:pPr>
        <w:spacing w:after="0" w:line="240" w:lineRule="auto"/>
        <w:jc w:val="both"/>
        <w:rPr>
          <w:b/>
        </w:rPr>
      </w:pPr>
      <w:r>
        <w:rPr>
          <w:b/>
        </w:rPr>
        <w:t>NATURE/TYPE OF STUDENT ORGANIZATION</w:t>
      </w:r>
    </w:p>
    <w:p w14:paraId="1766D853" w14:textId="77777777" w:rsidR="002B64FA" w:rsidRDefault="00000000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Choose from the options below. Choose whatever is applicable separated by comma(s).</w:t>
      </w:r>
    </w:p>
    <w:p w14:paraId="5F85ABA9" w14:textId="77777777" w:rsidR="002B64FA" w:rsidRDefault="002B64FA">
      <w:pPr>
        <w:spacing w:after="0" w:line="240" w:lineRule="auto"/>
        <w:jc w:val="both"/>
        <w:rPr>
          <w:sz w:val="20"/>
          <w:szCs w:val="20"/>
        </w:rPr>
        <w:sectPr w:rsidR="002B64FA">
          <w:headerReference w:type="default" r:id="rId9"/>
          <w:type w:val="continuous"/>
          <w:pgSz w:w="11906" w:h="16838"/>
          <w:pgMar w:top="2520" w:right="1440" w:bottom="1080" w:left="1440" w:header="720" w:footer="720" w:gutter="0"/>
          <w:cols w:space="720"/>
        </w:sectPr>
      </w:pPr>
    </w:p>
    <w:p w14:paraId="2617657C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Academic Organization</w:t>
      </w:r>
    </w:p>
    <w:p w14:paraId="6A9D1FE2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Advocacy Organization</w:t>
      </w:r>
    </w:p>
    <w:p w14:paraId="28DD1923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Cultural/Arts/Dance Organization</w:t>
      </w:r>
    </w:p>
    <w:p w14:paraId="451A2D1B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Fraternities and Sororities</w:t>
      </w:r>
    </w:p>
    <w:p w14:paraId="18413309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Political Organization</w:t>
      </w:r>
    </w:p>
    <w:p w14:paraId="184FAC06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>Religious Organization</w:t>
      </w:r>
    </w:p>
    <w:p w14:paraId="43872E28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Scholars Organization </w:t>
      </w:r>
    </w:p>
    <w:p w14:paraId="3402956A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>Socio-civic Organization</w:t>
      </w:r>
    </w:p>
    <w:p w14:paraId="622AD806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</w:pPr>
      <w:r>
        <w:rPr>
          <w:sz w:val="12"/>
          <w:szCs w:val="12"/>
        </w:rPr>
        <w:t>Special Interest Organization</w:t>
      </w:r>
    </w:p>
    <w:p w14:paraId="20AE5A30" w14:textId="77777777" w:rsidR="002B64FA" w:rsidRDefault="00000000">
      <w:pPr>
        <w:spacing w:after="0" w:line="240" w:lineRule="auto"/>
        <w:ind w:left="-180"/>
        <w:jc w:val="both"/>
        <w:rPr>
          <w:sz w:val="12"/>
          <w:szCs w:val="12"/>
        </w:rPr>
        <w:sectPr w:rsidR="002B64FA">
          <w:headerReference w:type="default" r:id="rId10"/>
          <w:type w:val="continuous"/>
          <w:pgSz w:w="11906" w:h="16838"/>
          <w:pgMar w:top="2520" w:right="1440" w:bottom="1080" w:left="1440" w:header="720" w:footer="720" w:gutter="0"/>
          <w:cols w:num="2" w:space="720" w:equalWidth="0">
            <w:col w:w="4153" w:space="720"/>
            <w:col w:w="4153"/>
          </w:cols>
        </w:sectPr>
      </w:pPr>
      <w:r>
        <w:rPr>
          <w:sz w:val="12"/>
          <w:szCs w:val="12"/>
        </w:rPr>
        <w:t>Sports Organization</w:t>
      </w:r>
    </w:p>
    <w:p w14:paraId="5BC6AE84" w14:textId="77777777" w:rsidR="002B64FA" w:rsidRDefault="002B64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12"/>
          <w:szCs w:val="12"/>
        </w:rPr>
      </w:pPr>
    </w:p>
    <w:tbl>
      <w:tblPr>
        <w:tblStyle w:val="4"/>
        <w:tblpPr w:leftFromText="180" w:rightFromText="180" w:vertAnchor="text" w:tblpY="1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B64FA" w14:paraId="30B9AE0B" w14:textId="77777777">
        <w:tc>
          <w:tcPr>
            <w:tcW w:w="9016" w:type="dxa"/>
          </w:tcPr>
          <w:p w14:paraId="7021D7F0" w14:textId="77777777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  <w:p w14:paraId="5D661828" w14:textId="58C8F0DD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5E56AAF8" w14:textId="77777777" w:rsidR="002B64FA" w:rsidRDefault="002B64FA">
      <w:pPr>
        <w:spacing w:after="0" w:line="240" w:lineRule="auto"/>
        <w:jc w:val="both"/>
        <w:rPr>
          <w:sz w:val="22"/>
          <w:szCs w:val="22"/>
        </w:rPr>
      </w:pPr>
    </w:p>
    <w:p w14:paraId="3DE9D72B" w14:textId="77777777" w:rsidR="002B64FA" w:rsidRDefault="00000000">
      <w:pPr>
        <w:spacing w:after="0" w:line="240" w:lineRule="auto"/>
        <w:jc w:val="both"/>
        <w:rPr>
          <w:b/>
        </w:rPr>
      </w:pPr>
      <w:r>
        <w:rPr>
          <w:b/>
        </w:rPr>
        <w:t>COMPLETE NAME OF STUDENT ORGANIZATION’S ADVISER(S)</w:t>
      </w:r>
    </w:p>
    <w:p w14:paraId="4EF055C0" w14:textId="77777777" w:rsidR="002B64FA" w:rsidRDefault="00000000">
      <w:pPr>
        <w:spacing w:after="0" w:line="240" w:lineRule="auto"/>
        <w:jc w:val="both"/>
        <w:rPr>
          <w:sz w:val="14"/>
          <w:szCs w:val="14"/>
        </w:rPr>
      </w:pPr>
      <w:r>
        <w:rPr>
          <w:sz w:val="14"/>
          <w:szCs w:val="14"/>
        </w:rPr>
        <w:t>e.g., Instructor III Juan S. Dela Cruz</w:t>
      </w:r>
    </w:p>
    <w:tbl>
      <w:tblPr>
        <w:tblStyle w:val="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B64FA" w14:paraId="4CB38ED6" w14:textId="77777777">
        <w:tc>
          <w:tcPr>
            <w:tcW w:w="9016" w:type="dxa"/>
          </w:tcPr>
          <w:p w14:paraId="75168B60" w14:textId="77777777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  <w:p w14:paraId="7CEDDFE7" w14:textId="2FCD2355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1F7B9391" w14:textId="77777777" w:rsidR="002B64FA" w:rsidRDefault="002B64FA">
      <w:pPr>
        <w:jc w:val="both"/>
        <w:rPr>
          <w:b/>
          <w:sz w:val="20"/>
          <w:szCs w:val="20"/>
        </w:rPr>
        <w:sectPr w:rsidR="002B64FA">
          <w:type w:val="continuous"/>
          <w:pgSz w:w="11906" w:h="16838"/>
          <w:pgMar w:top="2520" w:right="1440" w:bottom="1080" w:left="1440" w:header="720" w:footer="720" w:gutter="0"/>
          <w:cols w:space="720"/>
        </w:sectPr>
      </w:pPr>
    </w:p>
    <w:p w14:paraId="62D8E3C3" w14:textId="77777777" w:rsidR="002B64FA" w:rsidRDefault="002B64FA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</w:p>
    <w:p w14:paraId="35A6919F" w14:textId="77777777" w:rsidR="002B64FA" w:rsidRDefault="002B64FA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</w:p>
    <w:p w14:paraId="522D5C2C" w14:textId="77777777" w:rsidR="002B64FA" w:rsidRDefault="002B64FA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</w:p>
    <w:p w14:paraId="3EC1A9FC" w14:textId="77777777" w:rsidR="00BF3A58" w:rsidRDefault="00BF3A58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</w:p>
    <w:p w14:paraId="547D3A35" w14:textId="77777777" w:rsidR="00BF3A58" w:rsidRDefault="00BF3A58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</w:p>
    <w:p w14:paraId="3135F4E7" w14:textId="77777777" w:rsidR="002B64FA" w:rsidRDefault="002B64FA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</w:p>
    <w:p w14:paraId="7E01117D" w14:textId="77777777" w:rsidR="002B64FA" w:rsidRDefault="00000000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II. TABLE OF REQUIREMENTS</w:t>
      </w:r>
    </w:p>
    <w:p w14:paraId="0A08E4DF" w14:textId="77777777" w:rsidR="002B64FA" w:rsidRDefault="00000000">
      <w:pPr>
        <w:spacing w:after="0" w:line="240" w:lineRule="auto"/>
        <w:jc w:val="both"/>
      </w:pPr>
      <w:r>
        <w:lastRenderedPageBreak/>
        <w:t xml:space="preserve">The table of requirements should only be accomplished by authorized representatives of PUP SC COSOA. </w:t>
      </w:r>
    </w:p>
    <w:p w14:paraId="1240E740" w14:textId="77777777" w:rsidR="002B64FA" w:rsidRDefault="002B64FA">
      <w:pPr>
        <w:spacing w:after="0" w:line="240" w:lineRule="auto"/>
        <w:jc w:val="both"/>
      </w:pPr>
    </w:p>
    <w:p w14:paraId="5EF44A7B" w14:textId="77777777" w:rsidR="002B64FA" w:rsidRDefault="00000000">
      <w:pPr>
        <w:spacing w:after="0" w:line="240" w:lineRule="auto"/>
        <w:jc w:val="both"/>
        <w:rPr>
          <w:b/>
        </w:rPr>
      </w:pPr>
      <w:r>
        <w:rPr>
          <w:b/>
        </w:rPr>
        <w:t>COMPLETE NAME OF STUDENT ORGANIZATION (ABBREVIATION/INITIALISM)</w:t>
      </w:r>
    </w:p>
    <w:p w14:paraId="5CDA2E6B" w14:textId="77777777" w:rsidR="002B64FA" w:rsidRDefault="00000000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e.g., Association of Concerned Students (ACS)</w:t>
      </w: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B64FA" w14:paraId="179B0AC4" w14:textId="77777777">
        <w:tc>
          <w:tcPr>
            <w:tcW w:w="9016" w:type="dxa"/>
          </w:tcPr>
          <w:p w14:paraId="3933A1A1" w14:textId="77777777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  <w:p w14:paraId="0CCC6067" w14:textId="6BD12D92" w:rsidR="002B64FA" w:rsidRDefault="002B64FA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31F8AF49" w14:textId="77777777" w:rsidR="002B64FA" w:rsidRDefault="002B64FA">
      <w:pPr>
        <w:spacing w:after="0" w:line="240" w:lineRule="auto"/>
        <w:jc w:val="both"/>
      </w:pPr>
    </w:p>
    <w:tbl>
      <w:tblPr>
        <w:tblStyle w:val="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5"/>
        <w:gridCol w:w="1530"/>
        <w:gridCol w:w="1641"/>
      </w:tblGrid>
      <w:tr w:rsidR="002B64FA" w14:paraId="5C95402F" w14:textId="77777777">
        <w:tc>
          <w:tcPr>
            <w:tcW w:w="5845" w:type="dxa"/>
          </w:tcPr>
          <w:p w14:paraId="2C695232" w14:textId="77777777" w:rsidR="002B64FA" w:rsidRDefault="00000000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1530" w:type="dxa"/>
          </w:tcPr>
          <w:p w14:paraId="5F83175D" w14:textId="77777777" w:rsidR="002B64F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41" w:type="dxa"/>
          </w:tcPr>
          <w:p w14:paraId="43242466" w14:textId="77777777" w:rsidR="002B64F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2B64FA" w14:paraId="2DFE5B69" w14:textId="77777777">
        <w:tc>
          <w:tcPr>
            <w:tcW w:w="5845" w:type="dxa"/>
          </w:tcPr>
          <w:p w14:paraId="64CC30D3" w14:textId="77777777" w:rsidR="002B64FA" w:rsidRDefault="00000000">
            <w:pPr>
              <w:jc w:val="both"/>
              <w:rPr>
                <w:b/>
              </w:rPr>
            </w:pPr>
            <w:r>
              <w:rPr>
                <w:b/>
              </w:rPr>
              <w:t>AD001</w:t>
            </w:r>
          </w:p>
          <w:p w14:paraId="087A021F" w14:textId="77777777" w:rsidR="002B64FA" w:rsidRDefault="00000000">
            <w:pPr>
              <w:jc w:val="both"/>
            </w:pPr>
            <w:r>
              <w:t>Certificate of Recognition from Central/Local Student Council</w:t>
            </w:r>
          </w:p>
        </w:tc>
        <w:tc>
          <w:tcPr>
            <w:tcW w:w="1530" w:type="dxa"/>
          </w:tcPr>
          <w:p w14:paraId="4BB00F37" w14:textId="77777777" w:rsidR="002B64FA" w:rsidRDefault="002B64FA">
            <w:pPr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3C449469" w14:textId="77777777" w:rsidR="002B64FA" w:rsidRDefault="002B64FA">
            <w:pPr>
              <w:jc w:val="center"/>
              <w:rPr>
                <w:b/>
              </w:rPr>
            </w:pPr>
          </w:p>
        </w:tc>
      </w:tr>
      <w:tr w:rsidR="002B64FA" w14:paraId="73833EAD" w14:textId="77777777">
        <w:tc>
          <w:tcPr>
            <w:tcW w:w="5845" w:type="dxa"/>
          </w:tcPr>
          <w:p w14:paraId="120587C4" w14:textId="77777777" w:rsidR="002B64FA" w:rsidRDefault="00000000">
            <w:pPr>
              <w:jc w:val="both"/>
              <w:rPr>
                <w:b/>
              </w:rPr>
            </w:pPr>
            <w:r>
              <w:rPr>
                <w:b/>
              </w:rPr>
              <w:t>AD002</w:t>
            </w:r>
          </w:p>
          <w:p w14:paraId="79361BA7" w14:textId="77777777" w:rsidR="002B64FA" w:rsidRDefault="00000000">
            <w:pPr>
              <w:jc w:val="both"/>
            </w:pPr>
            <w:r>
              <w:t>Official List of Officers, Members*, and Adviser(s) with signatures over printed names</w:t>
            </w:r>
          </w:p>
          <w:p w14:paraId="2BCFD160" w14:textId="77777777" w:rsidR="002B64FA" w:rsidRDefault="00000000">
            <w:pPr>
              <w:jc w:val="both"/>
              <w:rPr>
                <w:b/>
                <w:i/>
              </w:rPr>
            </w:pPr>
            <w:r>
              <w:rPr>
                <w:i/>
                <w:sz w:val="20"/>
                <w:szCs w:val="20"/>
              </w:rPr>
              <w:t>*at least 15 members including the officers/executives</w:t>
            </w:r>
          </w:p>
        </w:tc>
        <w:tc>
          <w:tcPr>
            <w:tcW w:w="1530" w:type="dxa"/>
          </w:tcPr>
          <w:p w14:paraId="5EA02584" w14:textId="77777777" w:rsidR="002B64FA" w:rsidRDefault="002B64FA">
            <w:pPr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40CC2A65" w14:textId="77777777" w:rsidR="002B64FA" w:rsidRDefault="002B64FA">
            <w:pPr>
              <w:jc w:val="center"/>
              <w:rPr>
                <w:b/>
              </w:rPr>
            </w:pPr>
          </w:p>
        </w:tc>
      </w:tr>
      <w:tr w:rsidR="002B64FA" w14:paraId="49053EB9" w14:textId="77777777">
        <w:tc>
          <w:tcPr>
            <w:tcW w:w="5845" w:type="dxa"/>
          </w:tcPr>
          <w:p w14:paraId="0D0878D3" w14:textId="77777777" w:rsidR="002B64FA" w:rsidRDefault="00000000">
            <w:pPr>
              <w:jc w:val="both"/>
              <w:rPr>
                <w:b/>
              </w:rPr>
            </w:pPr>
            <w:r>
              <w:rPr>
                <w:b/>
              </w:rPr>
              <w:t>AD003</w:t>
            </w:r>
          </w:p>
          <w:p w14:paraId="190FE170" w14:textId="77777777" w:rsidR="002B64FA" w:rsidRDefault="00000000">
            <w:pPr>
              <w:jc w:val="both"/>
              <w:rPr>
                <w:b/>
              </w:rPr>
            </w:pPr>
            <w:r>
              <w:t>Officers’ Profile with 1</w:t>
            </w:r>
            <w:r>
              <w:rPr>
                <w:vertAlign w:val="superscript"/>
              </w:rPr>
              <w:t>st</w:t>
            </w:r>
            <w:r>
              <w:t xml:space="preserve"> Semester Certificate of Registration/Confirmation Slip/Certificate of Enrollment</w:t>
            </w:r>
          </w:p>
        </w:tc>
        <w:tc>
          <w:tcPr>
            <w:tcW w:w="1530" w:type="dxa"/>
          </w:tcPr>
          <w:p w14:paraId="114854AA" w14:textId="77777777" w:rsidR="002B64FA" w:rsidRDefault="002B64FA">
            <w:pPr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EE4C278" w14:textId="77777777" w:rsidR="002B64FA" w:rsidRDefault="002B64FA">
            <w:pPr>
              <w:jc w:val="center"/>
              <w:rPr>
                <w:b/>
              </w:rPr>
            </w:pPr>
          </w:p>
        </w:tc>
      </w:tr>
      <w:tr w:rsidR="002B64FA" w14:paraId="78FC9A7F" w14:textId="77777777">
        <w:tc>
          <w:tcPr>
            <w:tcW w:w="5845" w:type="dxa"/>
          </w:tcPr>
          <w:p w14:paraId="694423D5" w14:textId="77777777" w:rsidR="002B64FA" w:rsidRDefault="00000000">
            <w:pPr>
              <w:jc w:val="both"/>
              <w:rPr>
                <w:b/>
              </w:rPr>
            </w:pPr>
            <w:r>
              <w:rPr>
                <w:b/>
              </w:rPr>
              <w:t>AD004</w:t>
            </w:r>
          </w:p>
          <w:p w14:paraId="761FA068" w14:textId="77777777" w:rsidR="002B64FA" w:rsidRDefault="00000000">
            <w:pPr>
              <w:jc w:val="both"/>
              <w:rPr>
                <w:b/>
              </w:rPr>
            </w:pPr>
            <w:r>
              <w:t>Adviser(s)’s Letter of Concurrence with scanned copy of their University-issued ID</w:t>
            </w:r>
          </w:p>
        </w:tc>
        <w:tc>
          <w:tcPr>
            <w:tcW w:w="1530" w:type="dxa"/>
          </w:tcPr>
          <w:p w14:paraId="3659A38D" w14:textId="77777777" w:rsidR="002B64FA" w:rsidRDefault="002B64FA">
            <w:pPr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27E4361C" w14:textId="77777777" w:rsidR="002B64FA" w:rsidRDefault="002B64FA">
            <w:pPr>
              <w:jc w:val="center"/>
              <w:rPr>
                <w:b/>
              </w:rPr>
            </w:pPr>
          </w:p>
        </w:tc>
      </w:tr>
      <w:tr w:rsidR="002B64FA" w14:paraId="35C5C45A" w14:textId="77777777">
        <w:tc>
          <w:tcPr>
            <w:tcW w:w="5845" w:type="dxa"/>
          </w:tcPr>
          <w:p w14:paraId="0DC00189" w14:textId="77777777" w:rsidR="002B64FA" w:rsidRDefault="00000000">
            <w:pPr>
              <w:jc w:val="both"/>
              <w:rPr>
                <w:b/>
              </w:rPr>
            </w:pPr>
            <w:r>
              <w:rPr>
                <w:b/>
              </w:rPr>
              <w:t>AD005</w:t>
            </w:r>
          </w:p>
          <w:p w14:paraId="1A07A0F1" w14:textId="77777777" w:rsidR="002B64FA" w:rsidRDefault="00000000">
            <w:pPr>
              <w:jc w:val="both"/>
              <w:rPr>
                <w:b/>
              </w:rPr>
            </w:pPr>
            <w:r>
              <w:t>Student Organization’s Constitution and Bylaws (CBL)</w:t>
            </w:r>
          </w:p>
        </w:tc>
        <w:tc>
          <w:tcPr>
            <w:tcW w:w="1530" w:type="dxa"/>
          </w:tcPr>
          <w:p w14:paraId="31B5EB8F" w14:textId="77777777" w:rsidR="002B64FA" w:rsidRDefault="002B64FA">
            <w:pPr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2B1A94A8" w14:textId="77777777" w:rsidR="002B64FA" w:rsidRDefault="002B64FA">
            <w:pPr>
              <w:jc w:val="center"/>
              <w:rPr>
                <w:b/>
              </w:rPr>
            </w:pPr>
          </w:p>
        </w:tc>
      </w:tr>
      <w:tr w:rsidR="002B64FA" w14:paraId="2AD2A087" w14:textId="77777777">
        <w:tc>
          <w:tcPr>
            <w:tcW w:w="5845" w:type="dxa"/>
          </w:tcPr>
          <w:p w14:paraId="7F0A89EE" w14:textId="77777777" w:rsidR="002B64FA" w:rsidRDefault="00000000">
            <w:pPr>
              <w:jc w:val="both"/>
              <w:rPr>
                <w:b/>
              </w:rPr>
            </w:pPr>
            <w:r>
              <w:rPr>
                <w:b/>
              </w:rPr>
              <w:t>AD006</w:t>
            </w:r>
          </w:p>
          <w:p w14:paraId="525A7C7A" w14:textId="77777777" w:rsidR="002B64FA" w:rsidRDefault="00000000">
            <w:pPr>
              <w:jc w:val="both"/>
              <w:rPr>
                <w:b/>
              </w:rPr>
            </w:pPr>
            <w:r>
              <w:t>General Plan of Activities with Budgetary Outlay</w:t>
            </w:r>
          </w:p>
        </w:tc>
        <w:tc>
          <w:tcPr>
            <w:tcW w:w="1530" w:type="dxa"/>
          </w:tcPr>
          <w:p w14:paraId="74662876" w14:textId="77777777" w:rsidR="002B64FA" w:rsidRDefault="002B64FA">
            <w:pPr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0E2B3666" w14:textId="77777777" w:rsidR="002B64FA" w:rsidRDefault="002B64FA">
            <w:pPr>
              <w:jc w:val="center"/>
              <w:rPr>
                <w:b/>
              </w:rPr>
            </w:pPr>
          </w:p>
        </w:tc>
      </w:tr>
      <w:tr w:rsidR="002B64FA" w14:paraId="4A7C3751" w14:textId="77777777">
        <w:tc>
          <w:tcPr>
            <w:tcW w:w="5845" w:type="dxa"/>
          </w:tcPr>
          <w:p w14:paraId="6D651ABB" w14:textId="77777777" w:rsidR="002B64FA" w:rsidRDefault="00000000">
            <w:pPr>
              <w:jc w:val="both"/>
              <w:rPr>
                <w:b/>
              </w:rPr>
            </w:pPr>
            <w:r>
              <w:rPr>
                <w:b/>
              </w:rPr>
              <w:t>AD007</w:t>
            </w:r>
          </w:p>
          <w:p w14:paraId="5ABF60E8" w14:textId="77777777" w:rsidR="002B64FA" w:rsidRDefault="00000000">
            <w:pPr>
              <w:jc w:val="both"/>
              <w:rPr>
                <w:b/>
              </w:rPr>
            </w:pPr>
            <w:r>
              <w:t>Advocacy Plan</w:t>
            </w:r>
          </w:p>
        </w:tc>
        <w:tc>
          <w:tcPr>
            <w:tcW w:w="1530" w:type="dxa"/>
          </w:tcPr>
          <w:p w14:paraId="7AF5908D" w14:textId="77777777" w:rsidR="002B64FA" w:rsidRDefault="002B64FA">
            <w:pPr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39B75D1F" w14:textId="77777777" w:rsidR="002B64FA" w:rsidRDefault="002B64FA">
            <w:pPr>
              <w:jc w:val="center"/>
              <w:rPr>
                <w:b/>
              </w:rPr>
            </w:pPr>
          </w:p>
        </w:tc>
      </w:tr>
      <w:tr w:rsidR="002B64FA" w14:paraId="598F4208" w14:textId="77777777">
        <w:tc>
          <w:tcPr>
            <w:tcW w:w="5845" w:type="dxa"/>
          </w:tcPr>
          <w:p w14:paraId="1A62FC17" w14:textId="77777777" w:rsidR="002B64FA" w:rsidRDefault="00000000">
            <w:pPr>
              <w:jc w:val="both"/>
              <w:rPr>
                <w:b/>
              </w:rPr>
            </w:pPr>
            <w:r>
              <w:rPr>
                <w:b/>
              </w:rPr>
              <w:t>AD008</w:t>
            </w:r>
          </w:p>
          <w:p w14:paraId="626DB3C7" w14:textId="77777777" w:rsidR="002B64FA" w:rsidRDefault="00000000">
            <w:pPr>
              <w:jc w:val="both"/>
              <w:rPr>
                <w:b/>
              </w:rPr>
            </w:pPr>
            <w:r>
              <w:t>Certificate of Clearance from PUP Student Council Commission on Audit (PUP SC COA)</w:t>
            </w:r>
          </w:p>
        </w:tc>
        <w:tc>
          <w:tcPr>
            <w:tcW w:w="1530" w:type="dxa"/>
          </w:tcPr>
          <w:p w14:paraId="2596C6B1" w14:textId="77777777" w:rsidR="002B64FA" w:rsidRDefault="002B64FA">
            <w:pPr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24512F45" w14:textId="77777777" w:rsidR="002B64FA" w:rsidRDefault="002B64FA">
            <w:pPr>
              <w:jc w:val="center"/>
              <w:rPr>
                <w:b/>
              </w:rPr>
            </w:pPr>
          </w:p>
        </w:tc>
      </w:tr>
      <w:tr w:rsidR="002B64FA" w14:paraId="7A8FAA1F" w14:textId="77777777">
        <w:tc>
          <w:tcPr>
            <w:tcW w:w="5845" w:type="dxa"/>
          </w:tcPr>
          <w:p w14:paraId="67E5102F" w14:textId="77777777" w:rsidR="002B64FA" w:rsidRDefault="00000000">
            <w:pPr>
              <w:jc w:val="both"/>
              <w:rPr>
                <w:b/>
              </w:rPr>
            </w:pPr>
            <w:r>
              <w:rPr>
                <w:b/>
              </w:rPr>
              <w:t>AD009</w:t>
            </w:r>
          </w:p>
          <w:p w14:paraId="59AACEC3" w14:textId="77777777" w:rsidR="002B64FA" w:rsidRDefault="00000000">
            <w:pPr>
              <w:jc w:val="both"/>
              <w:rPr>
                <w:b/>
              </w:rPr>
            </w:pPr>
            <w:r>
              <w:t>Waiver of Responsibility</w:t>
            </w:r>
          </w:p>
        </w:tc>
        <w:tc>
          <w:tcPr>
            <w:tcW w:w="1530" w:type="dxa"/>
          </w:tcPr>
          <w:p w14:paraId="08CAFA11" w14:textId="77777777" w:rsidR="002B64FA" w:rsidRDefault="002B64FA">
            <w:pPr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6DE80EE0" w14:textId="77777777" w:rsidR="002B64FA" w:rsidRDefault="002B64FA">
            <w:pPr>
              <w:jc w:val="center"/>
              <w:rPr>
                <w:b/>
              </w:rPr>
            </w:pPr>
          </w:p>
        </w:tc>
      </w:tr>
    </w:tbl>
    <w:p w14:paraId="747E661D" w14:textId="77777777" w:rsidR="002B64FA" w:rsidRDefault="002B64FA">
      <w:pPr>
        <w:spacing w:after="0" w:line="240" w:lineRule="auto"/>
        <w:jc w:val="both"/>
        <w:rPr>
          <w:b/>
        </w:rPr>
      </w:pPr>
    </w:p>
    <w:p w14:paraId="3020544E" w14:textId="77777777" w:rsidR="002B64FA" w:rsidRDefault="00000000">
      <w:pPr>
        <w:spacing w:after="0" w:line="240" w:lineRule="auto"/>
        <w:jc w:val="both"/>
        <w:rPr>
          <w:b/>
        </w:rPr>
      </w:pPr>
      <w:r>
        <w:rPr>
          <w:b/>
        </w:rPr>
        <w:t>Remarks:</w:t>
      </w:r>
    </w:p>
    <w:p w14:paraId="634F1238" w14:textId="77777777" w:rsidR="002B64FA" w:rsidRDefault="002B64FA">
      <w:pPr>
        <w:spacing w:after="0" w:line="240" w:lineRule="auto"/>
        <w:jc w:val="both"/>
        <w:rPr>
          <w:b/>
        </w:rPr>
      </w:pPr>
    </w:p>
    <w:p w14:paraId="6B7ADF09" w14:textId="77777777" w:rsidR="002B64FA" w:rsidRDefault="002B64FA">
      <w:pPr>
        <w:spacing w:after="0" w:line="240" w:lineRule="auto"/>
        <w:jc w:val="both"/>
        <w:rPr>
          <w:b/>
        </w:rPr>
      </w:pPr>
    </w:p>
    <w:p w14:paraId="63CB3D4D" w14:textId="77777777" w:rsidR="002B64FA" w:rsidRDefault="00000000">
      <w:pPr>
        <w:spacing w:after="0" w:line="240" w:lineRule="auto"/>
        <w:jc w:val="both"/>
        <w:rPr>
          <w:b/>
        </w:rPr>
      </w:pPr>
      <w:r>
        <w:rPr>
          <w:b/>
        </w:rPr>
        <w:t xml:space="preserve">Date Finalized: </w:t>
      </w:r>
    </w:p>
    <w:p w14:paraId="06FB9582" w14:textId="77777777" w:rsidR="002B64FA" w:rsidRDefault="00000000">
      <w:pPr>
        <w:spacing w:after="0" w:line="240" w:lineRule="auto"/>
        <w:jc w:val="both"/>
        <w:rPr>
          <w:b/>
        </w:rPr>
      </w:pPr>
      <w:r>
        <w:rPr>
          <w:b/>
        </w:rPr>
        <w:t>Date Approved:</w:t>
      </w:r>
    </w:p>
    <w:p w14:paraId="7CA34A3B" w14:textId="77777777" w:rsidR="002B64FA" w:rsidRDefault="002B64FA">
      <w:pPr>
        <w:spacing w:after="0" w:line="240" w:lineRule="auto"/>
        <w:jc w:val="both"/>
        <w:rPr>
          <w:b/>
        </w:rPr>
      </w:pPr>
    </w:p>
    <w:p w14:paraId="1F63A781" w14:textId="77777777" w:rsidR="002B64FA" w:rsidRDefault="00000000">
      <w:pPr>
        <w:spacing w:after="0" w:line="240" w:lineRule="auto"/>
        <w:jc w:val="both"/>
        <w:rPr>
          <w:b/>
        </w:rPr>
      </w:pPr>
      <w:r>
        <w:rPr>
          <w:b/>
        </w:rPr>
        <w:t>Approved by:</w:t>
      </w:r>
    </w:p>
    <w:sectPr w:rsidR="002B64FA">
      <w:type w:val="continuous"/>
      <w:pgSz w:w="11906" w:h="16838"/>
      <w:pgMar w:top="25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C498" w14:textId="77777777" w:rsidR="003107DB" w:rsidRDefault="003107DB">
      <w:pPr>
        <w:spacing w:after="0" w:line="240" w:lineRule="auto"/>
      </w:pPr>
      <w:r>
        <w:separator/>
      </w:r>
    </w:p>
  </w:endnote>
  <w:endnote w:type="continuationSeparator" w:id="0">
    <w:p w14:paraId="6C949875" w14:textId="77777777" w:rsidR="003107DB" w:rsidRDefault="0031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CE1E" w14:textId="77777777" w:rsidR="002B64FA" w:rsidRDefault="002B64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E766" w14:textId="77777777" w:rsidR="003107DB" w:rsidRDefault="003107DB">
      <w:pPr>
        <w:spacing w:after="0" w:line="240" w:lineRule="auto"/>
      </w:pPr>
      <w:r>
        <w:separator/>
      </w:r>
    </w:p>
  </w:footnote>
  <w:footnote w:type="continuationSeparator" w:id="0">
    <w:p w14:paraId="248988ED" w14:textId="77777777" w:rsidR="003107DB" w:rsidRDefault="00310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AC37" w14:textId="77777777" w:rsidR="002B64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C7F963D" wp14:editId="65B36F1C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557187" cy="10689410"/>
          <wp:effectExtent l="0" t="0" r="0" b="0"/>
          <wp:wrapNone/>
          <wp:docPr id="8" name="image1.png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7187" cy="10689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F56" w14:textId="77777777" w:rsidR="002B64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FBA73EB" wp14:editId="1EFDC3AF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7557187" cy="10689410"/>
          <wp:effectExtent l="0" t="0" r="0" b="0"/>
          <wp:wrapNone/>
          <wp:docPr id="9" name="image1.png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7187" cy="10689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6EAD" w14:textId="77777777" w:rsidR="002B64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0848C4BA" wp14:editId="6AAFD73A">
          <wp:simplePos x="0" y="0"/>
          <wp:positionH relativeFrom="column">
            <wp:posOffset>-947737</wp:posOffset>
          </wp:positionH>
          <wp:positionV relativeFrom="paragraph">
            <wp:posOffset>-352424</wp:posOffset>
          </wp:positionV>
          <wp:extent cx="7586663" cy="10487025"/>
          <wp:effectExtent l="0" t="0" r="0" b="0"/>
          <wp:wrapNone/>
          <wp:docPr id="10" name="image1.png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663" cy="10487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FA"/>
    <w:rsid w:val="00077050"/>
    <w:rsid w:val="002B64FA"/>
    <w:rsid w:val="003107DB"/>
    <w:rsid w:val="00B629E9"/>
    <w:rsid w:val="00BF3A58"/>
    <w:rsid w:val="2B5FE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09AE"/>
  <w15:docId w15:val="{CB95E295-F957-4ACB-B754-9587E565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DJuTZduhXmCqx1Qe9h2Jn29Rjw==">CgMxLjA4AHIhMXBLNmpOOF8ydWRzWFBrdHhSUzNQdW54Y29MZ05IeS1m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 Commission on Student Organizations and Accreditation</dc:creator>
  <cp:lastModifiedBy>Andrea Denisse S. Jaen</cp:lastModifiedBy>
  <cp:revision>3</cp:revision>
  <dcterms:created xsi:type="dcterms:W3CDTF">2022-10-23T08:02:00Z</dcterms:created>
  <dcterms:modified xsi:type="dcterms:W3CDTF">2023-10-05T02:44:00Z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