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1848" w14:textId="6C6C48F6" w:rsidR="00F13C2C" w:rsidRDefault="00302D6E" w:rsidP="00237284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11A85">
        <w:rPr>
          <w:rFonts w:asciiTheme="majorBidi" w:hAnsiTheme="majorBidi" w:cstheme="majorBidi"/>
          <w:b/>
          <w:bCs/>
          <w:sz w:val="28"/>
          <w:szCs w:val="28"/>
        </w:rPr>
        <w:t>Enhanced Interior Gateway Routing Protocol (EIGRP)</w:t>
      </w:r>
      <w:r w:rsidRPr="00211A8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Configuration</w:t>
      </w:r>
    </w:p>
    <w:p w14:paraId="2B37FADD" w14:textId="77777777" w:rsidR="00F13C2C" w:rsidRDefault="00F13C2C" w:rsidP="00F13C2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1995329" w14:textId="77777777" w:rsidR="00F13C2C" w:rsidRDefault="00F13C2C" w:rsidP="00F13C2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CE46E1E" w14:textId="0D8C5A64" w:rsidR="005A6E5B" w:rsidRDefault="00C633DD" w:rsidP="002F4F57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Designed Topology:</w:t>
      </w:r>
    </w:p>
    <w:p w14:paraId="39A7EFF8" w14:textId="77777777" w:rsidR="003E4B05" w:rsidRPr="003E4B05" w:rsidRDefault="003E4B05" w:rsidP="002F4F5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6818396" w14:textId="0161C818" w:rsidR="005A6E5B" w:rsidRDefault="005E0A19" w:rsidP="0027414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5E0A19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F46008F" wp14:editId="01D2A7B0">
            <wp:extent cx="5731510" cy="4297045"/>
            <wp:effectExtent l="0" t="0" r="2540" b="8255"/>
            <wp:docPr id="152191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11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AC51" w14:textId="77777777" w:rsidR="00F67C08" w:rsidRDefault="00F67C08" w:rsidP="00F67C0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39CEEEE" w14:textId="77777777" w:rsidR="00F67C08" w:rsidRDefault="00F67C08" w:rsidP="00F67C0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196A0A9" w14:textId="7527B463" w:rsidR="00F67C08" w:rsidRDefault="00FF2478" w:rsidP="00F67C08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Router1:</w:t>
      </w:r>
    </w:p>
    <w:p w14:paraId="2A21C21E" w14:textId="77777777" w:rsidR="00FF2478" w:rsidRDefault="00FF2478" w:rsidP="00F67C0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B9A32AA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359665D8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65CDF140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Router(config)#hostname R1</w:t>
      </w:r>
    </w:p>
    <w:p w14:paraId="28ACFFAA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R1(config)#int Se0/0/0</w:t>
      </w:r>
    </w:p>
    <w:p w14:paraId="0FD8E751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R1(config-if)#ip address 192.168.10.2 255.255.255.0</w:t>
      </w:r>
    </w:p>
    <w:p w14:paraId="0F2EB7A4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R1(config-if)#clock rate 64000</w:t>
      </w:r>
    </w:p>
    <w:p w14:paraId="0E47BE50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715CAB39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R1(config-if)#exit</w:t>
      </w:r>
    </w:p>
    <w:p w14:paraId="0B219156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R1(config)#int Se0/0/1</w:t>
      </w:r>
    </w:p>
    <w:p w14:paraId="21D14BD0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R1(config-if)#ip address 192.168.30.1 255.255.255.0</w:t>
      </w:r>
    </w:p>
    <w:p w14:paraId="75562D8C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061E3C8A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R1(config-if)#exit</w:t>
      </w:r>
    </w:p>
    <w:p w14:paraId="5105242B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R1(config)#int Gig0/0</w:t>
      </w:r>
    </w:p>
    <w:p w14:paraId="4D495BA3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R1(config-if)#ip address 192.168.60.254 255.255.255.0</w:t>
      </w:r>
    </w:p>
    <w:p w14:paraId="124D6A23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3EED8619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R1(config-if)#ip helper-address 192.168.100.253</w:t>
      </w:r>
    </w:p>
    <w:p w14:paraId="393E4E91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lastRenderedPageBreak/>
        <w:t>R1(config-if)#exit</w:t>
      </w:r>
    </w:p>
    <w:p w14:paraId="2658D038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R1(config)#router eigrp 10</w:t>
      </w:r>
    </w:p>
    <w:p w14:paraId="3838A905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R1(config-router)#network 192.168.10.0 0.0.0.255</w:t>
      </w:r>
    </w:p>
    <w:p w14:paraId="70B8F2E4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R1(config-router)#network 192.168.30.0 0.0.0.255</w:t>
      </w:r>
    </w:p>
    <w:p w14:paraId="024AF903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R1(config-router)#network 192.168.60.0 0.0.0.255</w:t>
      </w:r>
    </w:p>
    <w:p w14:paraId="113F9606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R1(config-router)#no auto-summary</w:t>
      </w:r>
    </w:p>
    <w:p w14:paraId="4F6B24EB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R1(config-router)#exit</w:t>
      </w:r>
    </w:p>
    <w:p w14:paraId="5C7439D0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R1(config)#service dhcp</w:t>
      </w:r>
    </w:p>
    <w:p w14:paraId="71DAD6B9" w14:textId="77777777" w:rsidR="00536FD8" w:rsidRPr="00536FD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R1(config)#exit</w:t>
      </w:r>
    </w:p>
    <w:p w14:paraId="3E72FA2D" w14:textId="736C6234" w:rsidR="00FF2478" w:rsidRPr="00FF2478" w:rsidRDefault="00536FD8" w:rsidP="00536FD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36FD8">
        <w:rPr>
          <w:rFonts w:asciiTheme="majorBidi" w:hAnsiTheme="majorBidi" w:cstheme="majorBidi"/>
          <w:sz w:val="24"/>
          <w:szCs w:val="24"/>
          <w:lang w:val="en-US"/>
        </w:rPr>
        <w:t>R1#write</w:t>
      </w:r>
    </w:p>
    <w:p w14:paraId="29C2CF6B" w14:textId="77777777" w:rsidR="00C633DD" w:rsidRDefault="00C633DD" w:rsidP="00F13C2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16A70F6" w14:textId="77777777" w:rsidR="00C61405" w:rsidRDefault="00C61405" w:rsidP="00F13C2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11CB093" w14:textId="6BB7F0AF" w:rsidR="00C61405" w:rsidRDefault="00296ABC" w:rsidP="00F13C2C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Configuration of </w:t>
      </w:r>
      <w:r w:rsidR="001725F4">
        <w:rPr>
          <w:rFonts w:asciiTheme="majorBidi" w:hAnsiTheme="majorBidi" w:cstheme="majorBidi"/>
          <w:b/>
          <w:bCs/>
          <w:sz w:val="28"/>
          <w:szCs w:val="28"/>
          <w:lang w:val="en-US"/>
        </w:rPr>
        <w:t>Router2:</w:t>
      </w:r>
    </w:p>
    <w:p w14:paraId="62F5131E" w14:textId="77777777" w:rsidR="00E3786B" w:rsidRDefault="00E3786B" w:rsidP="00F13C2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CA86EFE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44B6E728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37CEBE0D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Router(config)#hostname R2</w:t>
      </w:r>
    </w:p>
    <w:p w14:paraId="115DCE5E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R2(config)#int Se0/0/0</w:t>
      </w:r>
    </w:p>
    <w:p w14:paraId="56C2B73A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R2(config-if)#ip address 192.168.20.2 255.255.255.0</w:t>
      </w:r>
    </w:p>
    <w:p w14:paraId="06FC0610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R2(config-if)#no shutdown</w:t>
      </w:r>
    </w:p>
    <w:p w14:paraId="0D814D10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R2(config-if)#exit</w:t>
      </w:r>
    </w:p>
    <w:p w14:paraId="34760999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R2(config)#int Se0/0/1</w:t>
      </w:r>
    </w:p>
    <w:p w14:paraId="2F5B018F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R2(config-if)#ip address 192.168.40.1 255.255.255.0</w:t>
      </w:r>
    </w:p>
    <w:p w14:paraId="51578FA8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R2(config-if)#clock rate 64000</w:t>
      </w:r>
    </w:p>
    <w:p w14:paraId="272F0F87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R2(config-if)#no shutdown</w:t>
      </w:r>
    </w:p>
    <w:p w14:paraId="53736C4F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R2(config-if)#exit</w:t>
      </w:r>
    </w:p>
    <w:p w14:paraId="0E0EEA5E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R2(config)#int Gig0/0</w:t>
      </w:r>
    </w:p>
    <w:p w14:paraId="6D41DF8D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R2(config-if)#ip address 192.168.70.254 255.255.255.0</w:t>
      </w:r>
    </w:p>
    <w:p w14:paraId="132A2866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R2(config-if)#no shutdown</w:t>
      </w:r>
    </w:p>
    <w:p w14:paraId="535C946A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R2(config-if)#ip helper-address 192.168.100.253</w:t>
      </w:r>
    </w:p>
    <w:p w14:paraId="21B68BAA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R2(config-if)#exit</w:t>
      </w:r>
    </w:p>
    <w:p w14:paraId="7318B479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R2(config)#router eigrp 10</w:t>
      </w:r>
    </w:p>
    <w:p w14:paraId="15D07D3F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R2(config-router)#network 192.168.20.0 0.0.0.255</w:t>
      </w:r>
    </w:p>
    <w:p w14:paraId="7A6193F4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R2(config-router)#network 192.168.40.0 0.0.0.255</w:t>
      </w:r>
    </w:p>
    <w:p w14:paraId="0C75EF14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R2(config-router)#network 192.168.70.0 0.0.0.255</w:t>
      </w:r>
    </w:p>
    <w:p w14:paraId="23619A6C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R2(config-router)#no auto-summary</w:t>
      </w:r>
    </w:p>
    <w:p w14:paraId="726DF800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R2(config-router)#exit</w:t>
      </w:r>
    </w:p>
    <w:p w14:paraId="7FCFFEDF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R2(config)#service dhcp</w:t>
      </w:r>
    </w:p>
    <w:p w14:paraId="6971C059" w14:textId="77777777" w:rsidR="00237774" w:rsidRPr="00237774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R2(config)#exit</w:t>
      </w:r>
    </w:p>
    <w:p w14:paraId="5529629A" w14:textId="4BED029A" w:rsidR="00E3786B" w:rsidRDefault="002377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37774">
        <w:rPr>
          <w:rFonts w:asciiTheme="majorBidi" w:hAnsiTheme="majorBidi" w:cstheme="majorBidi"/>
          <w:sz w:val="24"/>
          <w:szCs w:val="24"/>
          <w:lang w:val="en-US"/>
        </w:rPr>
        <w:t>R2#write</w:t>
      </w:r>
    </w:p>
    <w:p w14:paraId="35E6E28A" w14:textId="77777777" w:rsidR="00090B74" w:rsidRDefault="00090B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543C25C" w14:textId="77777777" w:rsidR="00090B74" w:rsidRDefault="00090B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245F844" w14:textId="63DE25EF" w:rsidR="00090B74" w:rsidRDefault="00090B74" w:rsidP="00237774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Router3:</w:t>
      </w:r>
    </w:p>
    <w:p w14:paraId="3D5A0D0C" w14:textId="77777777" w:rsidR="00090B74" w:rsidRDefault="00090B74" w:rsidP="0023777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2DF4AF1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2B4ADE7D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72461A34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Router(config)#hostname R3</w:t>
      </w:r>
    </w:p>
    <w:p w14:paraId="066830F5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R3(config)#int Se0/0/0</w:t>
      </w:r>
    </w:p>
    <w:p w14:paraId="662AE86A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R3(config-if)#ip address 192.168.30.2 255.255.255.0</w:t>
      </w:r>
    </w:p>
    <w:p w14:paraId="17231A4E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R3(config-if)#clock rate 64000</w:t>
      </w:r>
    </w:p>
    <w:p w14:paraId="38B4D61D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lastRenderedPageBreak/>
        <w:t>R3(config-if)#no shutdown</w:t>
      </w:r>
    </w:p>
    <w:p w14:paraId="0C86DDB8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2CF4A4C0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R3(config)#int Se0/0/1</w:t>
      </w:r>
    </w:p>
    <w:p w14:paraId="40612979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R3(config-if)#ip address 192.168.50.1 255.255.255.0</w:t>
      </w:r>
    </w:p>
    <w:p w14:paraId="6A80EAFC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R3(config-if)#no shutdown</w:t>
      </w:r>
    </w:p>
    <w:p w14:paraId="6EC3B231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6497EA2D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R3(config)#int Gig0/0</w:t>
      </w:r>
    </w:p>
    <w:p w14:paraId="32FF9B3D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R3(config-if)#ip address 192.168.80.254 255.255.255.0</w:t>
      </w:r>
    </w:p>
    <w:p w14:paraId="12F3334D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R3(config-if)#no shutdown</w:t>
      </w:r>
    </w:p>
    <w:p w14:paraId="1703D709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R3(config-if)#ip helper-address 192.168.100.253</w:t>
      </w:r>
    </w:p>
    <w:p w14:paraId="095D2161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54D6470D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R3(config)#router eigrp 10</w:t>
      </w:r>
    </w:p>
    <w:p w14:paraId="3B709C22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R3(config-router)#network 192.168.30.0 0.0.0.255</w:t>
      </w:r>
    </w:p>
    <w:p w14:paraId="6A229918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R3(config-router)#network 192.168.50.0 0.0.0.255</w:t>
      </w:r>
    </w:p>
    <w:p w14:paraId="4C581844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R3(config-router)#network 192.168.80.0 0.0.0.255</w:t>
      </w:r>
    </w:p>
    <w:p w14:paraId="6AA7CDC7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R3(config-router)#no auto-summary</w:t>
      </w:r>
    </w:p>
    <w:p w14:paraId="428E4CC5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R3(config-router)#exit</w:t>
      </w:r>
    </w:p>
    <w:p w14:paraId="6823F69C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R3(config)#service dhcp</w:t>
      </w:r>
    </w:p>
    <w:p w14:paraId="46B89EBB" w14:textId="77777777" w:rsidR="005A63C4" w:rsidRP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R3(config)#exit</w:t>
      </w:r>
    </w:p>
    <w:p w14:paraId="744710FE" w14:textId="33AE4087" w:rsidR="00090B7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A63C4">
        <w:rPr>
          <w:rFonts w:asciiTheme="majorBidi" w:hAnsiTheme="majorBidi" w:cstheme="majorBidi"/>
          <w:sz w:val="24"/>
          <w:szCs w:val="24"/>
          <w:lang w:val="en-US"/>
        </w:rPr>
        <w:t>R3#write</w:t>
      </w:r>
    </w:p>
    <w:p w14:paraId="58A58EFD" w14:textId="77777777" w:rsid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B730B84" w14:textId="77777777" w:rsidR="005A63C4" w:rsidRDefault="005A63C4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0BA2DC5" w14:textId="48B9D880" w:rsidR="005A63C4" w:rsidRDefault="008B3AE0" w:rsidP="005A63C4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Router4:</w:t>
      </w:r>
    </w:p>
    <w:p w14:paraId="2D6EF9DB" w14:textId="77777777" w:rsidR="008B3AE0" w:rsidRDefault="008B3AE0" w:rsidP="005A63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371B052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4B862550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74523AA3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Router(config)#hostname R4</w:t>
      </w:r>
    </w:p>
    <w:p w14:paraId="11A0717C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R4(config)#int Se0/0/0</w:t>
      </w:r>
    </w:p>
    <w:p w14:paraId="532E55AC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R4(config-if)#ip address 192.168.40.2 255.255.255.0</w:t>
      </w:r>
    </w:p>
    <w:p w14:paraId="33998718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R4(config-if)#no shutdown</w:t>
      </w:r>
    </w:p>
    <w:p w14:paraId="23E074DE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R4(config-if)#exit</w:t>
      </w:r>
    </w:p>
    <w:p w14:paraId="74F0379F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R4(config)#int Se0/0/1</w:t>
      </w:r>
    </w:p>
    <w:p w14:paraId="3E92B9D6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R4(config-if)#ip address 192.168.50.2 255.255.255.0</w:t>
      </w:r>
    </w:p>
    <w:p w14:paraId="1DF00FF3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R4(config-if)#clock rate 64000</w:t>
      </w:r>
    </w:p>
    <w:p w14:paraId="1DA0A283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R4(config-if)#no shutdown</w:t>
      </w:r>
    </w:p>
    <w:p w14:paraId="36874F23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R4(config-if)#exit</w:t>
      </w:r>
    </w:p>
    <w:p w14:paraId="7FF3B97E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R4(config)#int Gig0/0</w:t>
      </w:r>
    </w:p>
    <w:p w14:paraId="4420176D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R4(config-if)#ip address 192.168.90.254 255.255.255.0</w:t>
      </w:r>
    </w:p>
    <w:p w14:paraId="1E2F85CB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R4(config-if)#no shutdown</w:t>
      </w:r>
    </w:p>
    <w:p w14:paraId="202C8461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R4(config-if)#ip helper-address 192.168.100.253</w:t>
      </w:r>
    </w:p>
    <w:p w14:paraId="66DF4997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R4(config-if)#exit</w:t>
      </w:r>
    </w:p>
    <w:p w14:paraId="1F170338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R4(config)#router eigrp 10</w:t>
      </w:r>
    </w:p>
    <w:p w14:paraId="50E33B42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R4(config-router)#network 192.168.40.0 0.0.0.255</w:t>
      </w:r>
    </w:p>
    <w:p w14:paraId="38652A7E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R4(config-router)#network 192.168.50.0 0.0.0.255</w:t>
      </w:r>
    </w:p>
    <w:p w14:paraId="1C1C039C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R4(config-router)#network 192.168.90.0 0.0.0.255</w:t>
      </w:r>
    </w:p>
    <w:p w14:paraId="79C3375C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R4(config-router)#no auto-summary</w:t>
      </w:r>
    </w:p>
    <w:p w14:paraId="512FAD65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R4(config-router)#exit</w:t>
      </w:r>
    </w:p>
    <w:p w14:paraId="2D1BE7F7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R4(config)#service dhcp</w:t>
      </w:r>
    </w:p>
    <w:p w14:paraId="229EB444" w14:textId="77777777" w:rsidR="00B86D73" w:rsidRPr="00B86D73" w:rsidRDefault="00B86D73" w:rsidP="00B86D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R4(config)#exit</w:t>
      </w:r>
    </w:p>
    <w:p w14:paraId="50386AAE" w14:textId="6F4E8C22" w:rsidR="00CA197C" w:rsidRDefault="00B86D73" w:rsidP="002C206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86D73">
        <w:rPr>
          <w:rFonts w:asciiTheme="majorBidi" w:hAnsiTheme="majorBidi" w:cstheme="majorBidi"/>
          <w:sz w:val="24"/>
          <w:szCs w:val="24"/>
          <w:lang w:val="en-US"/>
        </w:rPr>
        <w:t>R4#write</w:t>
      </w:r>
    </w:p>
    <w:p w14:paraId="4428C40E" w14:textId="376A4CB5" w:rsidR="00A446A1" w:rsidRDefault="00251E0C" w:rsidP="00A446A1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Configuration of </w:t>
      </w:r>
      <w:r w:rsidR="00DB0D85">
        <w:rPr>
          <w:rFonts w:asciiTheme="majorBidi" w:hAnsiTheme="majorBidi" w:cstheme="majorBidi"/>
          <w:b/>
          <w:bCs/>
          <w:sz w:val="28"/>
          <w:szCs w:val="28"/>
          <w:lang w:val="en-US"/>
        </w:rPr>
        <w:t>Router5:</w:t>
      </w:r>
    </w:p>
    <w:p w14:paraId="18253A69" w14:textId="77777777" w:rsidR="00DB0D85" w:rsidRDefault="00DB0D85" w:rsidP="00A446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304EAB9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2EAD8084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51282277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Router(config)#hostname R5</w:t>
      </w:r>
    </w:p>
    <w:p w14:paraId="0BBF1942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R5(config)#int Se0/0/0</w:t>
      </w:r>
    </w:p>
    <w:p w14:paraId="3D38AD47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R5(config-if)#ip address 192.168.10.1 255.255.255.0</w:t>
      </w:r>
    </w:p>
    <w:p w14:paraId="425C4E64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R5(config-if)#no shutdown</w:t>
      </w:r>
    </w:p>
    <w:p w14:paraId="6A3824BF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R5(config-if)#exit</w:t>
      </w:r>
    </w:p>
    <w:p w14:paraId="06E6AC1A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R5(config)#int Se0/0/1</w:t>
      </w:r>
    </w:p>
    <w:p w14:paraId="5A650675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R5(config-if)#ip address 192.168.20.1 255.255.255.0</w:t>
      </w:r>
    </w:p>
    <w:p w14:paraId="70B5AC5D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R5(config-if)#clock rate 64000</w:t>
      </w:r>
    </w:p>
    <w:p w14:paraId="04A26147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R5(config-if)#no shutdown</w:t>
      </w:r>
    </w:p>
    <w:p w14:paraId="647A8D13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R5(config-if)#exit</w:t>
      </w:r>
    </w:p>
    <w:p w14:paraId="4C82F927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R5(config)#int Gig0/0</w:t>
      </w:r>
    </w:p>
    <w:p w14:paraId="579D328B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R5(config-if)#ip address 192.168.100.254 255.255.255.0</w:t>
      </w:r>
    </w:p>
    <w:p w14:paraId="44A8F57B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R5(config-if)#no shutdown</w:t>
      </w:r>
    </w:p>
    <w:p w14:paraId="20DE5A9C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R5(config-if)#exit</w:t>
      </w:r>
    </w:p>
    <w:p w14:paraId="0D46CDDE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R5(config)#router eigrp 10</w:t>
      </w:r>
    </w:p>
    <w:p w14:paraId="70548427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R5(config-router)#network 192.168.10.0 0.0.0.255</w:t>
      </w:r>
    </w:p>
    <w:p w14:paraId="755EC972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R5(config-router)#network 192.168.20.0 0.0.0.255</w:t>
      </w:r>
    </w:p>
    <w:p w14:paraId="50630F3A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R5(config-router)#network 192.168.100.0 0.0.0.255</w:t>
      </w:r>
    </w:p>
    <w:p w14:paraId="034C04CF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R5(config-router)#no auto-summary</w:t>
      </w:r>
    </w:p>
    <w:p w14:paraId="1661196C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R5(config-router)#exit</w:t>
      </w:r>
    </w:p>
    <w:p w14:paraId="2618FBC3" w14:textId="77777777" w:rsidR="005757F7" w:rsidRPr="005757F7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R5(config)#exit</w:t>
      </w:r>
    </w:p>
    <w:p w14:paraId="6666A6C1" w14:textId="277F22CF" w:rsidR="00DB0D85" w:rsidRDefault="005757F7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757F7">
        <w:rPr>
          <w:rFonts w:asciiTheme="majorBidi" w:hAnsiTheme="majorBidi" w:cstheme="majorBidi"/>
          <w:sz w:val="24"/>
          <w:szCs w:val="24"/>
          <w:lang w:val="en-US"/>
        </w:rPr>
        <w:t>R5#write</w:t>
      </w:r>
    </w:p>
    <w:p w14:paraId="65E5EE48" w14:textId="77777777" w:rsidR="00E56B13" w:rsidRDefault="00E56B13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7072D9C" w14:textId="77777777" w:rsidR="004E2173" w:rsidRDefault="004E2173" w:rsidP="005757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5F39B80" w14:textId="2A09DB44" w:rsidR="001A6C63" w:rsidRPr="004E2173" w:rsidRDefault="001A6C63" w:rsidP="004E217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A6C63">
        <w:rPr>
          <w:rFonts w:asciiTheme="majorBidi" w:hAnsiTheme="majorBidi" w:cstheme="majorBidi"/>
          <w:b/>
          <w:bCs/>
          <w:sz w:val="28"/>
          <w:szCs w:val="28"/>
          <w:lang w:val="en-US"/>
        </w:rPr>
        <w:t>Displaying information about the routing protocols:</w:t>
      </w:r>
    </w:p>
    <w:p w14:paraId="3554A43D" w14:textId="77777777" w:rsidR="004E2173" w:rsidRDefault="004E2173" w:rsidP="00542388">
      <w:pPr>
        <w:spacing w:after="0" w:line="240" w:lineRule="auto"/>
        <w:contextualSpacing/>
        <w:jc w:val="center"/>
        <w:rPr>
          <w:rFonts w:asciiTheme="majorBidi" w:hAnsiTheme="majorBidi" w:cstheme="majorBidi"/>
          <w:noProof/>
          <w:sz w:val="28"/>
          <w:szCs w:val="28"/>
          <w:lang w:val="en-US"/>
        </w:rPr>
      </w:pPr>
    </w:p>
    <w:p w14:paraId="12F686E4" w14:textId="39B0EDA8" w:rsidR="001A6C63" w:rsidRDefault="00145432" w:rsidP="00542388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39A1B13" wp14:editId="5448B593">
            <wp:extent cx="3399332" cy="3474720"/>
            <wp:effectExtent l="19050" t="19050" r="10795" b="11430"/>
            <wp:docPr id="1560806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06437" name="Picture 15608064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332" cy="3474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42696" w14:textId="3217E8DF" w:rsidR="00907E6D" w:rsidRDefault="009F3B3C" w:rsidP="00907E6D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D</w:t>
      </w:r>
      <w:r w:rsidRPr="009F3B3C">
        <w:rPr>
          <w:rFonts w:asciiTheme="majorBidi" w:hAnsiTheme="majorBidi" w:cstheme="majorBidi"/>
          <w:b/>
          <w:bCs/>
          <w:sz w:val="28"/>
          <w:szCs w:val="28"/>
          <w:lang w:val="en-US"/>
        </w:rPr>
        <w:t>isplay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ing</w:t>
      </w:r>
      <w:r w:rsidRPr="009F3B3C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the EIGRP topology table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694FD953" w14:textId="77777777" w:rsidR="009F3B3C" w:rsidRDefault="009F3B3C" w:rsidP="00907E6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396A8F7" w14:textId="5BACB992" w:rsidR="009F3B3C" w:rsidRDefault="00AC18D2" w:rsidP="00C06F64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C57F9B2" wp14:editId="7E90E1B9">
            <wp:extent cx="4084674" cy="3414056"/>
            <wp:effectExtent l="19050" t="19050" r="11430" b="15240"/>
            <wp:docPr id="358892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92228" name="Picture 3588922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414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6A472" w14:textId="77777777" w:rsidR="00B46DC6" w:rsidRDefault="00B46DC6" w:rsidP="00B46DC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547CA09" w14:textId="77777777" w:rsidR="00B46DC6" w:rsidRDefault="00B46DC6" w:rsidP="00B46DC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6E37DFE" w14:textId="6A990CB3" w:rsidR="00B46DC6" w:rsidRDefault="00162760" w:rsidP="00B46DC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Displaying </w:t>
      </w:r>
      <w:r w:rsidRPr="00162760">
        <w:rPr>
          <w:rFonts w:asciiTheme="majorBidi" w:hAnsiTheme="majorBidi" w:cstheme="majorBidi"/>
          <w:b/>
          <w:bCs/>
          <w:sz w:val="28"/>
          <w:szCs w:val="28"/>
          <w:lang w:val="en-US"/>
        </w:rPr>
        <w:t>information about the interfaces participating in EIGRP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0361D914" w14:textId="77777777" w:rsidR="00162760" w:rsidRDefault="00162760" w:rsidP="00B46DC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09C1256" w14:textId="390C2E37" w:rsidR="00162760" w:rsidRDefault="00A317DA" w:rsidP="0017198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355CFD8" wp14:editId="7076C6E4">
            <wp:extent cx="4854361" cy="1120237"/>
            <wp:effectExtent l="19050" t="19050" r="22860" b="22860"/>
            <wp:docPr id="494066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6686" name="Picture 494066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20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D5C45" w14:textId="77777777" w:rsidR="007820EC" w:rsidRDefault="007820EC" w:rsidP="007820E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23B73AB" w14:textId="77777777" w:rsidR="007820EC" w:rsidRDefault="007820EC" w:rsidP="007820E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3C3A05B" w14:textId="07078085" w:rsidR="007820EC" w:rsidRDefault="00226C7D" w:rsidP="00226C7D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Displaying </w:t>
      </w:r>
      <w:r w:rsidRPr="00226C7D">
        <w:rPr>
          <w:rFonts w:asciiTheme="majorBidi" w:hAnsiTheme="majorBidi" w:cstheme="majorBidi"/>
          <w:b/>
          <w:bCs/>
          <w:sz w:val="28"/>
          <w:szCs w:val="28"/>
          <w:lang w:val="en-US"/>
        </w:rPr>
        <w:t>list of EIGRP neighbors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5E37E46E" w14:textId="77777777" w:rsidR="00226C7D" w:rsidRDefault="00226C7D" w:rsidP="00226C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CD4BF09" w14:textId="482E6F01" w:rsidR="00226C7D" w:rsidRDefault="00AF1532" w:rsidP="00D3262B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8654E68" wp14:editId="240B7223">
            <wp:extent cx="4397121" cy="1028789"/>
            <wp:effectExtent l="19050" t="19050" r="22860" b="19050"/>
            <wp:docPr id="258195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95015" name="Picture 2581950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2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869E1" w14:textId="77777777" w:rsidR="00D27846" w:rsidRDefault="00D27846" w:rsidP="00D2784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7208E70" w14:textId="77777777" w:rsidR="00D27846" w:rsidRDefault="00D27846" w:rsidP="00D2784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DC2E4C5" w14:textId="77777777" w:rsidR="00FD403D" w:rsidRDefault="00FD403D" w:rsidP="00D2784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23E5412" w14:textId="77777777" w:rsidR="00FD403D" w:rsidRDefault="00FD403D" w:rsidP="00D2784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1EA6600" w14:textId="77777777" w:rsidR="00FD403D" w:rsidRDefault="00FD403D" w:rsidP="00D2784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91C3D33" w14:textId="77777777" w:rsidR="00FD403D" w:rsidRDefault="00FD403D" w:rsidP="00D2784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3BCC18B" w14:textId="77777777" w:rsidR="00FD403D" w:rsidRDefault="00FD403D" w:rsidP="00D2784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B9EC402" w14:textId="434250EC" w:rsidR="00D27846" w:rsidRDefault="00AC7310" w:rsidP="00D2784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C7310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Displaying the current routing table:</w:t>
      </w:r>
    </w:p>
    <w:p w14:paraId="237B9FE3" w14:textId="77777777" w:rsidR="00991B68" w:rsidRDefault="00991B68" w:rsidP="00D2784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FF950DB" w14:textId="12D6B7D8" w:rsidR="00991B68" w:rsidRDefault="00FD403D" w:rsidP="004B5626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2579915" wp14:editId="135826F1">
            <wp:extent cx="4975860" cy="3478530"/>
            <wp:effectExtent l="19050" t="19050" r="15240" b="26670"/>
            <wp:docPr id="1660561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61767" name="Picture 166056176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0"/>
                    <a:stretch/>
                  </pic:blipFill>
                  <pic:spPr bwMode="auto">
                    <a:xfrm>
                      <a:off x="0" y="0"/>
                      <a:ext cx="4976291" cy="3478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2FF38" w14:textId="77777777" w:rsidR="00F31970" w:rsidRDefault="00F31970" w:rsidP="00F3197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53A7252" w14:textId="77777777" w:rsidR="00F31970" w:rsidRDefault="00F31970" w:rsidP="00F3197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A10D2FF" w14:textId="7152D509" w:rsidR="00F31970" w:rsidRDefault="00AD371F" w:rsidP="00F31970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D371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Displaying the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EIGRP</w:t>
      </w:r>
      <w:r w:rsidRPr="00AD371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routing table</w:t>
      </w:r>
      <w:r w:rsidR="009759EF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47E934DC" w14:textId="77777777" w:rsidR="00F044B6" w:rsidRDefault="00F044B6" w:rsidP="00F3197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735B5C9" w14:textId="2C64BED6" w:rsidR="00F044B6" w:rsidRDefault="00EA7354" w:rsidP="00A449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FF9EBE3" wp14:editId="5665C9B3">
            <wp:extent cx="4625339" cy="1245870"/>
            <wp:effectExtent l="19050" t="19050" r="23495" b="11430"/>
            <wp:docPr id="155842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21453" name="Picture 155842145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44"/>
                    <a:stretch/>
                  </pic:blipFill>
                  <pic:spPr bwMode="auto">
                    <a:xfrm>
                      <a:off x="0" y="0"/>
                      <a:ext cx="4625741" cy="12459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258C7" w14:textId="77777777" w:rsidR="00491B7F" w:rsidRDefault="00491B7F" w:rsidP="00491B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269C03D" w14:textId="77777777" w:rsidR="00491B7F" w:rsidRDefault="00491B7F" w:rsidP="00491B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D749873" w14:textId="26F29AAB" w:rsidR="00491B7F" w:rsidRDefault="009C412D" w:rsidP="00491B7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IP Configuration of</w:t>
      </w:r>
      <w:r w:rsidR="00270FE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Server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7E1D4CEE" w14:textId="77777777" w:rsidR="009C412D" w:rsidRDefault="009C412D" w:rsidP="00491B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88D69F0" w14:textId="2D2B0825" w:rsidR="00B45955" w:rsidRDefault="00932EB2" w:rsidP="001F755E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6E44ABB" wp14:editId="648F8F06">
            <wp:extent cx="5731510" cy="1951990"/>
            <wp:effectExtent l="19050" t="19050" r="21590" b="10160"/>
            <wp:docPr id="127652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27481" name="Picture 12765274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27666" w14:textId="77777777" w:rsidR="00A76EE1" w:rsidRPr="00A76EE1" w:rsidRDefault="00A76EE1" w:rsidP="00A76EE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13C5DA0" w14:textId="2A32B3E0" w:rsidR="00B45955" w:rsidRDefault="00256508" w:rsidP="00B4595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Creating DHCP Pools</w:t>
      </w:r>
      <w:r w:rsidR="001F0440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76745DC0" w14:textId="77777777" w:rsidR="001F0440" w:rsidRDefault="001F0440" w:rsidP="00B4595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65D7DF1" w14:textId="3415D78F" w:rsidR="001F0440" w:rsidRDefault="0097257F" w:rsidP="00CA2E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4FB6868" wp14:editId="02AFD94D">
            <wp:extent cx="5731510" cy="1019810"/>
            <wp:effectExtent l="19050" t="19050" r="21590" b="27940"/>
            <wp:docPr id="2004369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9251" name="Picture 20043692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A17EF" w14:textId="77777777" w:rsidR="00644578" w:rsidRDefault="00644578" w:rsidP="0064457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82B5CA2" w14:textId="77777777" w:rsidR="00644578" w:rsidRDefault="00644578" w:rsidP="0064457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9D7256F" w14:textId="765BC616" w:rsidR="00644578" w:rsidRDefault="004D211C" w:rsidP="00644578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</w:t>
      </w:r>
      <w:r w:rsidR="00325A6D">
        <w:rPr>
          <w:rFonts w:asciiTheme="majorBidi" w:hAnsiTheme="majorBidi" w:cstheme="majorBidi"/>
          <w:b/>
          <w:bCs/>
          <w:sz w:val="28"/>
          <w:szCs w:val="28"/>
          <w:lang w:val="en-US"/>
        </w:rPr>
        <w:t>ing DNS Service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2981EC27" w14:textId="77777777" w:rsidR="004D211C" w:rsidRDefault="004D211C" w:rsidP="0064457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9C4DF77" w14:textId="426F8371" w:rsidR="004D211C" w:rsidRDefault="00FE4156" w:rsidP="0071153E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B1260F0" wp14:editId="2B1E27AD">
            <wp:extent cx="5731510" cy="3042285"/>
            <wp:effectExtent l="19050" t="19050" r="21590" b="24765"/>
            <wp:docPr id="354431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31029" name="Picture 3544310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1EA22" w14:textId="77777777" w:rsidR="001E3E77" w:rsidRDefault="001E3E77" w:rsidP="001E3E7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9DE1A25" w14:textId="77777777" w:rsidR="001E3E77" w:rsidRDefault="001E3E77" w:rsidP="001E3E7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D4F94B0" w14:textId="7C0035BC" w:rsidR="001E3E77" w:rsidRDefault="00AC75F9" w:rsidP="001E3E77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IP Configuration of P</w:t>
      </w:r>
      <w:r w:rsidR="00D72860">
        <w:rPr>
          <w:rFonts w:asciiTheme="majorBidi" w:hAnsiTheme="majorBidi" w:cstheme="majorBidi"/>
          <w:b/>
          <w:bCs/>
          <w:sz w:val="28"/>
          <w:szCs w:val="28"/>
          <w:lang w:val="en-US"/>
        </w:rPr>
        <w:t>C1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055C1DC7" w14:textId="77777777" w:rsidR="00AC75F9" w:rsidRDefault="00AC75F9" w:rsidP="001E3E7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1787FDD" w14:textId="5F2DC6A2" w:rsidR="00AC75F9" w:rsidRDefault="000E364D" w:rsidP="001763E4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A2A2684" wp14:editId="5799F8A6">
            <wp:extent cx="5731510" cy="2161540"/>
            <wp:effectExtent l="19050" t="19050" r="21590" b="10160"/>
            <wp:docPr id="1342656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56393" name="Picture 13426563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8DED8" w14:textId="77777777" w:rsidR="00C255B5" w:rsidRDefault="00C255B5" w:rsidP="00C255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5E3C573" w14:textId="77777777" w:rsidR="00C255B5" w:rsidRDefault="00C255B5" w:rsidP="00C255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C54D127" w14:textId="77777777" w:rsidR="00C255B5" w:rsidRDefault="00C255B5" w:rsidP="00C255B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752FEE6" w14:textId="2996B327" w:rsidR="007A6FC4" w:rsidRPr="00801820" w:rsidRDefault="008C2DC1" w:rsidP="00801820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IP Configuration of PC2:</w:t>
      </w:r>
    </w:p>
    <w:p w14:paraId="7DC99888" w14:textId="77777777" w:rsidR="007A6FC4" w:rsidRDefault="007A6FC4" w:rsidP="007A6FC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0AE489B" w14:textId="48FC2FFB" w:rsidR="005A3093" w:rsidRDefault="00801820" w:rsidP="00325A6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DC988C1" wp14:editId="2A05DE35">
            <wp:extent cx="5731510" cy="2161540"/>
            <wp:effectExtent l="19050" t="19050" r="21590" b="10160"/>
            <wp:docPr id="884707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07425" name="Picture 8847074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442E5" w14:textId="77777777" w:rsidR="00760BAF" w:rsidRDefault="00760BAF" w:rsidP="00760BA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259C97F" w14:textId="77777777" w:rsidR="00760BAF" w:rsidRDefault="00760BAF" w:rsidP="00760BA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75EF587" w14:textId="1590B929" w:rsidR="00760BAF" w:rsidRDefault="007750F5" w:rsidP="00760BA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IP Configuration of Laptop:</w:t>
      </w:r>
    </w:p>
    <w:p w14:paraId="0E56035D" w14:textId="77777777" w:rsidR="007750F5" w:rsidRDefault="007750F5" w:rsidP="00760BA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80E5E7E" w14:textId="0ED41000" w:rsidR="007750F5" w:rsidRDefault="005822DC" w:rsidP="00DC4739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8768DBD" wp14:editId="28A2FBE5">
            <wp:extent cx="5731510" cy="2169160"/>
            <wp:effectExtent l="19050" t="19050" r="21590" b="21590"/>
            <wp:docPr id="1700918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18868" name="Picture 17009188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2D35D" w14:textId="77777777" w:rsidR="008F6862" w:rsidRDefault="008F6862" w:rsidP="008F686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2AA9CF5" w14:textId="77777777" w:rsidR="008F6862" w:rsidRDefault="008F6862" w:rsidP="008F686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E2C9CE7" w14:textId="6BDD7C46" w:rsidR="008F6862" w:rsidRDefault="00CF642B" w:rsidP="008F6862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IP Configuration of </w:t>
      </w:r>
      <w:r w:rsidR="002E4C3F">
        <w:rPr>
          <w:rFonts w:asciiTheme="majorBidi" w:hAnsiTheme="majorBidi" w:cstheme="majorBidi"/>
          <w:b/>
          <w:bCs/>
          <w:sz w:val="28"/>
          <w:szCs w:val="28"/>
          <w:lang w:val="en-US"/>
        </w:rPr>
        <w:t>Printer:</w:t>
      </w:r>
    </w:p>
    <w:p w14:paraId="25E4FDAC" w14:textId="77777777" w:rsidR="002E4C3F" w:rsidRDefault="002E4C3F" w:rsidP="008F686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55E335E" w14:textId="6E355426" w:rsidR="002E4C3F" w:rsidRDefault="00375D10" w:rsidP="00172C72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EEA229B" wp14:editId="0D9F8671">
            <wp:extent cx="5731510" cy="2182495"/>
            <wp:effectExtent l="19050" t="19050" r="21590" b="27305"/>
            <wp:docPr id="94682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2174" name="Picture 946821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5A086" w14:textId="77777777" w:rsidR="00C12234" w:rsidRDefault="00C12234" w:rsidP="00C1223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134EDCA" w14:textId="77777777" w:rsidR="00C12234" w:rsidRDefault="00C12234" w:rsidP="00C1223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1B6C6E4" w14:textId="384D729B" w:rsidR="00C12234" w:rsidRDefault="00CD6FB5" w:rsidP="00EA41D3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0E327CCD" wp14:editId="3F88B72D">
            <wp:extent cx="5731510" cy="1025525"/>
            <wp:effectExtent l="19050" t="19050" r="21590" b="22225"/>
            <wp:docPr id="15419082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08239" name="Picture 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3BFD4" w14:textId="77777777" w:rsidR="00596C0C" w:rsidRDefault="00596C0C" w:rsidP="00596C0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46DCB4D" w14:textId="77777777" w:rsidR="00596C0C" w:rsidRDefault="00596C0C" w:rsidP="00596C0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8AC095C" w14:textId="6F0C33B7" w:rsidR="00596C0C" w:rsidRDefault="009A3944" w:rsidP="00596C0C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Checking Connectivity by Pinging:</w:t>
      </w:r>
    </w:p>
    <w:p w14:paraId="3713BE04" w14:textId="77777777" w:rsidR="009A3944" w:rsidRDefault="009A3944" w:rsidP="00596C0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0773392" w14:textId="34A33FE2" w:rsidR="009A3944" w:rsidRDefault="0016167F" w:rsidP="005B1C2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5D69398" wp14:editId="78EF6AA4">
            <wp:extent cx="5731510" cy="2639695"/>
            <wp:effectExtent l="19050" t="19050" r="21590" b="27305"/>
            <wp:docPr id="1208767132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67132" name="Picture 9" descr="A computer screen shot of a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695F4" w14:textId="77777777" w:rsidR="0016167F" w:rsidRDefault="0016167F" w:rsidP="005B1C2A">
      <w:pPr>
        <w:spacing w:after="0" w:line="240" w:lineRule="auto"/>
        <w:contextualSpacing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658EA34E" w14:textId="77777777" w:rsidR="00217716" w:rsidRDefault="00217716" w:rsidP="005B1C2A">
      <w:pPr>
        <w:spacing w:after="0" w:line="240" w:lineRule="auto"/>
        <w:contextualSpacing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7B85BDE" w14:textId="63331353" w:rsidR="0016167F" w:rsidRDefault="00217716" w:rsidP="005B1C2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979417A" wp14:editId="4569237D">
            <wp:extent cx="5731510" cy="2901950"/>
            <wp:effectExtent l="19050" t="19050" r="21590" b="12700"/>
            <wp:docPr id="80936411" name="Picture 10" descr="A computer screen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411" name="Picture 10" descr="A computer screen with black and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D098D" w14:textId="77777777" w:rsidR="00DD60BC" w:rsidRDefault="00DD60BC" w:rsidP="005B1C2A">
      <w:pPr>
        <w:spacing w:after="0" w:line="240" w:lineRule="auto"/>
        <w:contextualSpacing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3B10AA1" w14:textId="77777777" w:rsidR="00DD60BC" w:rsidRDefault="00DD60BC" w:rsidP="005B1C2A">
      <w:pPr>
        <w:spacing w:after="0" w:line="240" w:lineRule="auto"/>
        <w:contextualSpacing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EA09DE8" w14:textId="3718E621" w:rsidR="00DD60BC" w:rsidRDefault="003D0EDF" w:rsidP="005B1C2A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51414C7D" wp14:editId="3AE77275">
            <wp:extent cx="5731510" cy="2665730"/>
            <wp:effectExtent l="19050" t="19050" r="21590" b="20320"/>
            <wp:docPr id="134091420" name="Picture 1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420" name="Picture 11" descr="A computer screen shot of a black and white scree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E2205" w14:textId="77777777" w:rsidR="004E3368" w:rsidRDefault="004E3368" w:rsidP="004E336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94728A0" w14:textId="77777777" w:rsidR="004E3368" w:rsidRDefault="004E3368" w:rsidP="004E336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27FA723" w14:textId="77777777" w:rsidR="004E3368" w:rsidRDefault="004E3368" w:rsidP="004E336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A7156CD" w14:textId="05C9AB5A" w:rsidR="004E3368" w:rsidRDefault="00BF076C" w:rsidP="004E3368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Note:</w:t>
      </w:r>
    </w:p>
    <w:p w14:paraId="692A3566" w14:textId="77777777" w:rsidR="00B74679" w:rsidRDefault="00E3723F" w:rsidP="00E3723F">
      <w:pPr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E3723F">
        <w:rPr>
          <w:rFonts w:asciiTheme="majorBidi" w:hAnsiTheme="majorBidi" w:cstheme="majorBidi"/>
          <w:sz w:val="28"/>
          <w:szCs w:val="28"/>
          <w:lang w:val="en-US"/>
        </w:rPr>
        <w:t>EIGRP uses a composite metric, calculated as a function of bandwidth and delay by default. The calculation can also include interface load and interface reliability.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You can calculate </w:t>
      </w:r>
      <w:r w:rsidR="00B74679">
        <w:rPr>
          <w:rFonts w:asciiTheme="majorBidi" w:hAnsiTheme="majorBidi" w:cstheme="majorBidi"/>
          <w:sz w:val="28"/>
          <w:szCs w:val="28"/>
          <w:lang w:val="en-US"/>
        </w:rPr>
        <w:t>Metric using below given formula:</w:t>
      </w:r>
    </w:p>
    <w:p w14:paraId="790617EC" w14:textId="7AC8888C" w:rsidR="00E3723F" w:rsidRDefault="00E3723F" w:rsidP="002A6C6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E1A86C9" w14:textId="19E68C39" w:rsidR="002A6C66" w:rsidRDefault="008E10F1" w:rsidP="009343E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8E10F1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3C9E15D6" wp14:editId="680A75E9">
            <wp:extent cx="3977530" cy="914400"/>
            <wp:effectExtent l="0" t="0" r="4445" b="0"/>
            <wp:docPr id="10466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642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75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3652" w14:textId="77777777" w:rsidR="001440EE" w:rsidRDefault="001440EE" w:rsidP="001440E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7B83EDE" w14:textId="795A938E" w:rsidR="001440EE" w:rsidRDefault="00035AB9" w:rsidP="00035AB9">
      <w:pPr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035AB9">
        <w:rPr>
          <w:rFonts w:asciiTheme="majorBidi" w:hAnsiTheme="majorBidi" w:cstheme="majorBidi"/>
          <w:sz w:val="28"/>
          <w:szCs w:val="28"/>
          <w:lang w:val="en-US"/>
        </w:rPr>
        <w:t>When a route fails and has no feasible successor, EIGRP uses a distributed algorithm called Diffusing Update Algorithm (DUAL). DUAL sends queries looking for a loop-free route to the subnet in question. When the new route is found, DUAL adds it to the routing table.</w:t>
      </w:r>
    </w:p>
    <w:p w14:paraId="334BA154" w14:textId="77777777" w:rsidR="00035AB9" w:rsidRDefault="00035AB9" w:rsidP="00035AB9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619A383" w14:textId="4FA52A1B" w:rsidR="00035AB9" w:rsidRDefault="00C74D67" w:rsidP="00C74D67">
      <w:pPr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C74D67">
        <w:rPr>
          <w:rFonts w:asciiTheme="majorBidi" w:hAnsiTheme="majorBidi" w:cstheme="majorBidi"/>
          <w:sz w:val="28"/>
          <w:szCs w:val="28"/>
          <w:lang w:val="en-US"/>
        </w:rPr>
        <w:t>Replacing a failed route with a feasible successor takes a very short amount of time, typically less than a second or two. When queries and replies are required, convergence can take slightly longer, but in most networks, convergence can still occur in less than 10 seconds.</w:t>
      </w:r>
    </w:p>
    <w:p w14:paraId="6749ECD2" w14:textId="77777777" w:rsidR="005C317F" w:rsidRDefault="005C317F" w:rsidP="00C74D67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3580337" w14:textId="548A7BBB" w:rsidR="005C317F" w:rsidRPr="007B5F1B" w:rsidRDefault="007B5F1B" w:rsidP="007B5F1B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7B5F1B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A feasible successor is a backup route and stored in the Topology table</w:t>
      </w:r>
    </w:p>
    <w:p w14:paraId="66C62849" w14:textId="77777777" w:rsidR="00BF076C" w:rsidRPr="00BF076C" w:rsidRDefault="00BF076C" w:rsidP="004E336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79DE3F2" w14:textId="77777777" w:rsidR="00EE14C1" w:rsidRDefault="00EE14C1" w:rsidP="00EE14C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84F2903" w14:textId="77777777" w:rsidR="00EE14C1" w:rsidRPr="00EE14C1" w:rsidRDefault="00EE14C1" w:rsidP="00EE14C1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sectPr w:rsidR="00EE14C1" w:rsidRPr="00EE14C1" w:rsidSect="00002A4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73D9" w14:textId="77777777" w:rsidR="00C71CF8" w:rsidRDefault="00C71CF8" w:rsidP="00020A1F">
      <w:pPr>
        <w:spacing w:after="0" w:line="240" w:lineRule="auto"/>
      </w:pPr>
      <w:r>
        <w:separator/>
      </w:r>
    </w:p>
  </w:endnote>
  <w:endnote w:type="continuationSeparator" w:id="0">
    <w:p w14:paraId="0BD4083D" w14:textId="77777777" w:rsidR="00C71CF8" w:rsidRDefault="00C71CF8" w:rsidP="0002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709F" w14:textId="77777777" w:rsidR="00020A1F" w:rsidRDefault="00020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BA00" w14:textId="70FA100E" w:rsidR="00020A1F" w:rsidRDefault="00020A1F">
    <w:pPr>
      <w:pStyle w:val="Footer"/>
    </w:pPr>
    <w:r>
      <w:rPr>
        <w:rFonts w:asciiTheme="majorBidi" w:hAnsiTheme="majorBidi" w:cstheme="majorBidi"/>
        <w:b/>
        <w:bCs/>
        <w:sz w:val="24"/>
        <w:szCs w:val="24"/>
        <w:lang w:val="en-US"/>
      </w:rPr>
      <w:t xml:space="preserve">Rajab Ali </w:t>
    </w:r>
    <w:r>
      <w:rPr>
        <w:rFonts w:asciiTheme="majorBidi" w:hAnsiTheme="majorBidi" w:cstheme="majorBidi"/>
        <w:b/>
        <w:bCs/>
        <w:sz w:val="24"/>
        <w:szCs w:val="24"/>
        <w:lang w:val="en-US"/>
      </w:rPr>
      <w:tab/>
      <w:t xml:space="preserve">                                                  Network Administrator (CISCO, HUWAI, IBM)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15537" w14:textId="77777777" w:rsidR="00020A1F" w:rsidRDefault="00020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940F" w14:textId="77777777" w:rsidR="00C71CF8" w:rsidRDefault="00C71CF8" w:rsidP="00020A1F">
      <w:pPr>
        <w:spacing w:after="0" w:line="240" w:lineRule="auto"/>
      </w:pPr>
      <w:r>
        <w:separator/>
      </w:r>
    </w:p>
  </w:footnote>
  <w:footnote w:type="continuationSeparator" w:id="0">
    <w:p w14:paraId="134C36AD" w14:textId="77777777" w:rsidR="00C71CF8" w:rsidRDefault="00C71CF8" w:rsidP="00020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47BD" w14:textId="77777777" w:rsidR="00020A1F" w:rsidRDefault="00020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A44C" w14:textId="77777777" w:rsidR="00020A1F" w:rsidRDefault="00020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D82" w14:textId="77777777" w:rsidR="00020A1F" w:rsidRDefault="00020A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4B"/>
    <w:rsid w:val="00002A4B"/>
    <w:rsid w:val="00020A1F"/>
    <w:rsid w:val="00035AB9"/>
    <w:rsid w:val="00090B74"/>
    <w:rsid w:val="000E364D"/>
    <w:rsid w:val="000F60C0"/>
    <w:rsid w:val="001440EE"/>
    <w:rsid w:val="00145432"/>
    <w:rsid w:val="0016167F"/>
    <w:rsid w:val="00162760"/>
    <w:rsid w:val="0017198C"/>
    <w:rsid w:val="001725F4"/>
    <w:rsid w:val="00172C72"/>
    <w:rsid w:val="001763E4"/>
    <w:rsid w:val="0019368C"/>
    <w:rsid w:val="001A6C63"/>
    <w:rsid w:val="001E3E77"/>
    <w:rsid w:val="001F0440"/>
    <w:rsid w:val="001F1716"/>
    <w:rsid w:val="001F755E"/>
    <w:rsid w:val="00211A85"/>
    <w:rsid w:val="00217716"/>
    <w:rsid w:val="00223359"/>
    <w:rsid w:val="00226C7D"/>
    <w:rsid w:val="00237284"/>
    <w:rsid w:val="00237774"/>
    <w:rsid w:val="00251E0C"/>
    <w:rsid w:val="00256508"/>
    <w:rsid w:val="00270FEA"/>
    <w:rsid w:val="0027414C"/>
    <w:rsid w:val="00290374"/>
    <w:rsid w:val="00296ABC"/>
    <w:rsid w:val="002A6C66"/>
    <w:rsid w:val="002C1351"/>
    <w:rsid w:val="002C206B"/>
    <w:rsid w:val="002E4C3F"/>
    <w:rsid w:val="002F4F57"/>
    <w:rsid w:val="003015CB"/>
    <w:rsid w:val="00302D6E"/>
    <w:rsid w:val="00325A6D"/>
    <w:rsid w:val="00375D10"/>
    <w:rsid w:val="00377EF2"/>
    <w:rsid w:val="003A2700"/>
    <w:rsid w:val="003D0EDF"/>
    <w:rsid w:val="003D7940"/>
    <w:rsid w:val="003E4B05"/>
    <w:rsid w:val="003F031E"/>
    <w:rsid w:val="004027F7"/>
    <w:rsid w:val="00437B4D"/>
    <w:rsid w:val="00491B7F"/>
    <w:rsid w:val="004B5626"/>
    <w:rsid w:val="004D211C"/>
    <w:rsid w:val="004E2173"/>
    <w:rsid w:val="004E3368"/>
    <w:rsid w:val="00536FD8"/>
    <w:rsid w:val="00542388"/>
    <w:rsid w:val="005757F7"/>
    <w:rsid w:val="005822DC"/>
    <w:rsid w:val="00582B83"/>
    <w:rsid w:val="00596C0C"/>
    <w:rsid w:val="005A3093"/>
    <w:rsid w:val="005A63C4"/>
    <w:rsid w:val="005A6E5B"/>
    <w:rsid w:val="005B1C2A"/>
    <w:rsid w:val="005C317F"/>
    <w:rsid w:val="005C393F"/>
    <w:rsid w:val="005E0A19"/>
    <w:rsid w:val="005E2353"/>
    <w:rsid w:val="005F44F8"/>
    <w:rsid w:val="00644531"/>
    <w:rsid w:val="00644578"/>
    <w:rsid w:val="006E4CC7"/>
    <w:rsid w:val="0071153E"/>
    <w:rsid w:val="00760BAF"/>
    <w:rsid w:val="007750F5"/>
    <w:rsid w:val="00777CB0"/>
    <w:rsid w:val="007820EC"/>
    <w:rsid w:val="00782B2F"/>
    <w:rsid w:val="007A6FC4"/>
    <w:rsid w:val="007B5F1B"/>
    <w:rsid w:val="00801820"/>
    <w:rsid w:val="0087749D"/>
    <w:rsid w:val="008B3AE0"/>
    <w:rsid w:val="008C2DC1"/>
    <w:rsid w:val="008E10F1"/>
    <w:rsid w:val="008F6862"/>
    <w:rsid w:val="00907E6D"/>
    <w:rsid w:val="00926AB0"/>
    <w:rsid w:val="00932EB2"/>
    <w:rsid w:val="009343ED"/>
    <w:rsid w:val="0097257F"/>
    <w:rsid w:val="009759EF"/>
    <w:rsid w:val="00991B68"/>
    <w:rsid w:val="009A3944"/>
    <w:rsid w:val="009C412D"/>
    <w:rsid w:val="009C6E37"/>
    <w:rsid w:val="009F3B3C"/>
    <w:rsid w:val="00A17DE9"/>
    <w:rsid w:val="00A317DA"/>
    <w:rsid w:val="00A446A1"/>
    <w:rsid w:val="00A4497D"/>
    <w:rsid w:val="00A76EE1"/>
    <w:rsid w:val="00AC18D2"/>
    <w:rsid w:val="00AC7310"/>
    <w:rsid w:val="00AC75F9"/>
    <w:rsid w:val="00AD371F"/>
    <w:rsid w:val="00AF1532"/>
    <w:rsid w:val="00B45955"/>
    <w:rsid w:val="00B46DC6"/>
    <w:rsid w:val="00B74679"/>
    <w:rsid w:val="00B839B1"/>
    <w:rsid w:val="00B86D73"/>
    <w:rsid w:val="00BF076C"/>
    <w:rsid w:val="00C06F64"/>
    <w:rsid w:val="00C12234"/>
    <w:rsid w:val="00C255B5"/>
    <w:rsid w:val="00C368A6"/>
    <w:rsid w:val="00C61405"/>
    <w:rsid w:val="00C633DD"/>
    <w:rsid w:val="00C71CF8"/>
    <w:rsid w:val="00C74D67"/>
    <w:rsid w:val="00CA197C"/>
    <w:rsid w:val="00CA2E7D"/>
    <w:rsid w:val="00CD430C"/>
    <w:rsid w:val="00CD6FB5"/>
    <w:rsid w:val="00CF642B"/>
    <w:rsid w:val="00D27846"/>
    <w:rsid w:val="00D3262B"/>
    <w:rsid w:val="00D72860"/>
    <w:rsid w:val="00DB0D85"/>
    <w:rsid w:val="00DC4739"/>
    <w:rsid w:val="00DD60BC"/>
    <w:rsid w:val="00DE641B"/>
    <w:rsid w:val="00DF132A"/>
    <w:rsid w:val="00E251C0"/>
    <w:rsid w:val="00E3723F"/>
    <w:rsid w:val="00E3786B"/>
    <w:rsid w:val="00E56B13"/>
    <w:rsid w:val="00E66B56"/>
    <w:rsid w:val="00E961A7"/>
    <w:rsid w:val="00EA41D3"/>
    <w:rsid w:val="00EA7354"/>
    <w:rsid w:val="00EE14C1"/>
    <w:rsid w:val="00F044B6"/>
    <w:rsid w:val="00F13C2C"/>
    <w:rsid w:val="00F31970"/>
    <w:rsid w:val="00F542F2"/>
    <w:rsid w:val="00F67C08"/>
    <w:rsid w:val="00FD403D"/>
    <w:rsid w:val="00FE4156"/>
    <w:rsid w:val="00F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C0FD"/>
  <w15:chartTrackingRefBased/>
  <w15:docId w15:val="{9B556B80-1B5A-4426-AE72-9F165E4F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1F"/>
  </w:style>
  <w:style w:type="paragraph" w:styleId="Footer">
    <w:name w:val="footer"/>
    <w:basedOn w:val="Normal"/>
    <w:link w:val="FooterChar"/>
    <w:uiPriority w:val="99"/>
    <w:unhideWhenUsed/>
    <w:rsid w:val="0002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RAJAB ALI</cp:lastModifiedBy>
  <cp:revision>171</cp:revision>
  <dcterms:created xsi:type="dcterms:W3CDTF">2023-09-02T03:24:00Z</dcterms:created>
  <dcterms:modified xsi:type="dcterms:W3CDTF">2023-09-07T09:31:00Z</dcterms:modified>
</cp:coreProperties>
</file>