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EE8" w14:textId="17DBF675" w:rsidR="000242A4" w:rsidRPr="000242A4" w:rsidRDefault="000242A4">
      <w:pPr>
        <w:rPr>
          <w:b/>
          <w:bCs/>
          <w:noProof/>
          <w:sz w:val="32"/>
          <w:szCs w:val="32"/>
        </w:rPr>
      </w:pPr>
      <w:r w:rsidRPr="000242A4">
        <w:rPr>
          <w:b/>
          <w:bCs/>
          <w:noProof/>
          <w:sz w:val="32"/>
          <w:szCs w:val="32"/>
        </w:rPr>
        <w:t>Plots and Summaries of Models for Sales Data Q1</w:t>
      </w:r>
    </w:p>
    <w:p w14:paraId="0BA5FC07" w14:textId="4E0F8BF5" w:rsidR="00346DE4" w:rsidRPr="000242A4" w:rsidRDefault="00654800">
      <w:pPr>
        <w:rPr>
          <w:b/>
          <w:bCs/>
          <w:noProof/>
        </w:rPr>
      </w:pPr>
      <w:r w:rsidRPr="000242A4">
        <w:rPr>
          <w:b/>
          <w:bCs/>
          <w:noProof/>
        </w:rPr>
        <w:t xml:space="preserve">Plot of sales data </w:t>
      </w:r>
    </w:p>
    <w:p w14:paraId="516CE457" w14:textId="5980BBCA" w:rsidR="00654800" w:rsidRDefault="00654800">
      <w:r>
        <w:rPr>
          <w:noProof/>
        </w:rPr>
        <w:drawing>
          <wp:inline distT="0" distB="0" distL="0" distR="0" wp14:anchorId="3AB11A96" wp14:editId="48E4AA31">
            <wp:extent cx="5943600" cy="3672840"/>
            <wp:effectExtent l="0" t="0" r="0" b="3810"/>
            <wp:docPr id="8727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FF30" w14:textId="77777777" w:rsidR="00654800" w:rsidRDefault="00654800"/>
    <w:p w14:paraId="4EB6C248" w14:textId="4F1A0F59" w:rsidR="00654800" w:rsidRPr="000242A4" w:rsidRDefault="00A20187">
      <w:pPr>
        <w:rPr>
          <w:b/>
          <w:bCs/>
          <w:noProof/>
        </w:rPr>
      </w:pPr>
      <w:r w:rsidRPr="000242A4">
        <w:rPr>
          <w:b/>
          <w:bCs/>
          <w:noProof/>
        </w:rPr>
        <w:t>ACF PLOT</w:t>
      </w:r>
    </w:p>
    <w:p w14:paraId="3EE080CA" w14:textId="45B9939C" w:rsidR="00A20187" w:rsidRDefault="00A20187">
      <w:r>
        <w:rPr>
          <w:noProof/>
        </w:rPr>
        <w:drawing>
          <wp:inline distT="0" distB="0" distL="0" distR="0" wp14:anchorId="7B60936C" wp14:editId="47060DB8">
            <wp:extent cx="5943600" cy="3131820"/>
            <wp:effectExtent l="0" t="0" r="0" b="0"/>
            <wp:docPr id="616371364" name="Picture 2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1364" name="Picture 2" descr="A graph with lin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ACED" w14:textId="77777777" w:rsidR="00A20187" w:rsidRDefault="00A20187"/>
    <w:p w14:paraId="1CD445DD" w14:textId="488CE24F" w:rsidR="00A20187" w:rsidRPr="000242A4" w:rsidRDefault="00A20187">
      <w:pPr>
        <w:rPr>
          <w:b/>
          <w:bCs/>
        </w:rPr>
      </w:pPr>
      <w:r w:rsidRPr="000242A4">
        <w:rPr>
          <w:b/>
          <w:bCs/>
        </w:rPr>
        <w:t>PACF PLOT</w:t>
      </w:r>
    </w:p>
    <w:p w14:paraId="5B1BDFC2" w14:textId="77777777" w:rsidR="00A20187" w:rsidRDefault="00A20187"/>
    <w:p w14:paraId="35E753D7" w14:textId="35C45B89" w:rsidR="00A20187" w:rsidRDefault="00A20187">
      <w:r>
        <w:rPr>
          <w:noProof/>
        </w:rPr>
        <w:drawing>
          <wp:inline distT="0" distB="0" distL="0" distR="0" wp14:anchorId="6A6C008D" wp14:editId="076EB07B">
            <wp:extent cx="5943600" cy="3672840"/>
            <wp:effectExtent l="0" t="0" r="0" b="3810"/>
            <wp:docPr id="1252969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4E0D" w14:textId="7FE7E323" w:rsidR="00A20187" w:rsidRPr="000242A4" w:rsidRDefault="00A20187">
      <w:pPr>
        <w:rPr>
          <w:b/>
          <w:bCs/>
        </w:rPr>
      </w:pPr>
      <w:r w:rsidRPr="000242A4">
        <w:rPr>
          <w:b/>
          <w:bCs/>
        </w:rPr>
        <w:t>LAG PLOTS</w:t>
      </w:r>
    </w:p>
    <w:p w14:paraId="1FB30C77" w14:textId="4B60B90D" w:rsidR="00A20187" w:rsidRDefault="00A20187">
      <w:r>
        <w:rPr>
          <w:noProof/>
        </w:rPr>
        <w:drawing>
          <wp:inline distT="0" distB="0" distL="0" distR="0" wp14:anchorId="53D63072" wp14:editId="0BB22489">
            <wp:extent cx="5943600" cy="2484120"/>
            <wp:effectExtent l="0" t="0" r="0" b="0"/>
            <wp:docPr id="160277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973D" w14:textId="77777777" w:rsidR="00A20187" w:rsidRDefault="00A20187"/>
    <w:p w14:paraId="2B14ED32" w14:textId="77777777" w:rsidR="00A20187" w:rsidRDefault="00A20187"/>
    <w:p w14:paraId="0EE8308C" w14:textId="77777777" w:rsidR="00A20187" w:rsidRDefault="00A20187"/>
    <w:p w14:paraId="690F5692" w14:textId="7DBD434D" w:rsidR="00A20187" w:rsidRPr="000242A4" w:rsidRDefault="00A20187">
      <w:pPr>
        <w:rPr>
          <w:b/>
          <w:bCs/>
        </w:rPr>
      </w:pPr>
      <w:r w:rsidRPr="000242A4">
        <w:rPr>
          <w:b/>
          <w:bCs/>
        </w:rPr>
        <w:t>Model summary of Model1 and Model 2</w:t>
      </w:r>
    </w:p>
    <w:p w14:paraId="083CB084" w14:textId="7AFEF616" w:rsidR="00A20187" w:rsidRDefault="00A20187">
      <w:r>
        <w:rPr>
          <w:noProof/>
        </w:rPr>
        <w:drawing>
          <wp:inline distT="0" distB="0" distL="0" distR="0" wp14:anchorId="23E1518C" wp14:editId="1BCDD3A1">
            <wp:extent cx="5935980" cy="3749040"/>
            <wp:effectExtent l="0" t="0" r="7620" b="3810"/>
            <wp:docPr id="116956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B281" w14:textId="77777777" w:rsidR="00A20187" w:rsidRDefault="00A20187"/>
    <w:p w14:paraId="2C84155F" w14:textId="7B2D5CFD" w:rsidR="00A20187" w:rsidRPr="000242A4" w:rsidRDefault="00A20187">
      <w:pPr>
        <w:rPr>
          <w:b/>
          <w:bCs/>
        </w:rPr>
      </w:pPr>
      <w:r w:rsidRPr="000242A4">
        <w:rPr>
          <w:b/>
          <w:bCs/>
        </w:rPr>
        <w:t>Model summary of Models 3 and 4</w:t>
      </w:r>
    </w:p>
    <w:p w14:paraId="6370A14C" w14:textId="77777777" w:rsidR="00A20187" w:rsidRDefault="00A20187"/>
    <w:p w14:paraId="6764E701" w14:textId="4E851510" w:rsidR="00A20187" w:rsidRDefault="00A20187">
      <w:r>
        <w:rPr>
          <w:noProof/>
        </w:rPr>
        <w:drawing>
          <wp:inline distT="0" distB="0" distL="0" distR="0" wp14:anchorId="62BC6209" wp14:editId="1E2CF830">
            <wp:extent cx="5943600" cy="2887980"/>
            <wp:effectExtent l="0" t="0" r="0" b="7620"/>
            <wp:docPr id="339552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8CAD" w14:textId="197C8280" w:rsidR="00A20187" w:rsidRPr="000242A4" w:rsidRDefault="00A20187">
      <w:pPr>
        <w:rPr>
          <w:b/>
          <w:bCs/>
        </w:rPr>
      </w:pPr>
      <w:r w:rsidRPr="000242A4">
        <w:rPr>
          <w:b/>
          <w:bCs/>
        </w:rPr>
        <w:lastRenderedPageBreak/>
        <w:t xml:space="preserve">Forecast data with confidence intervals with model 4 which has least RMSE </w:t>
      </w:r>
    </w:p>
    <w:p w14:paraId="1DA13ABA" w14:textId="77777777" w:rsidR="00A20187" w:rsidRDefault="00A20187"/>
    <w:p w14:paraId="13E6426B" w14:textId="61E0A88A" w:rsidR="00A20187" w:rsidRDefault="00A20187">
      <w:r>
        <w:rPr>
          <w:noProof/>
        </w:rPr>
        <w:drawing>
          <wp:inline distT="0" distB="0" distL="0" distR="0" wp14:anchorId="4D95DBB4" wp14:editId="46D21D66">
            <wp:extent cx="5844540" cy="3223260"/>
            <wp:effectExtent l="0" t="0" r="3810" b="0"/>
            <wp:docPr id="18631575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9990" w14:textId="54E5C997" w:rsidR="00A20187" w:rsidRDefault="00A20187">
      <w:r w:rsidRPr="000242A4">
        <w:rPr>
          <w:b/>
          <w:bCs/>
        </w:rPr>
        <w:t>Forecast plot with actual vs forecast data</w:t>
      </w:r>
      <w:r>
        <w:rPr>
          <w:noProof/>
        </w:rPr>
        <w:drawing>
          <wp:inline distT="0" distB="0" distL="0" distR="0" wp14:anchorId="34C4750F" wp14:editId="4F50414B">
            <wp:extent cx="5844540" cy="3611880"/>
            <wp:effectExtent l="0" t="0" r="3810" b="7620"/>
            <wp:docPr id="2121328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8E"/>
    <w:rsid w:val="000242A4"/>
    <w:rsid w:val="00346DE4"/>
    <w:rsid w:val="00654800"/>
    <w:rsid w:val="00A20187"/>
    <w:rsid w:val="00B15923"/>
    <w:rsid w:val="00C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E3E8"/>
  <w15:chartTrackingRefBased/>
  <w15:docId w15:val="{AA0AB112-8EB2-4C9E-9B28-71AFF233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Galla</dc:creator>
  <cp:keywords/>
  <dc:description/>
  <cp:lastModifiedBy>Raja Galla</cp:lastModifiedBy>
  <cp:revision>4</cp:revision>
  <dcterms:created xsi:type="dcterms:W3CDTF">2024-02-17T14:54:00Z</dcterms:created>
  <dcterms:modified xsi:type="dcterms:W3CDTF">2024-02-17T15:19:00Z</dcterms:modified>
</cp:coreProperties>
</file>