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F7" w:rsidRDefault="00CF2F54">
      <w:r>
        <w:rPr>
          <w:noProof/>
        </w:rPr>
        <w:drawing>
          <wp:inline distT="0" distB="0" distL="0" distR="0">
            <wp:extent cx="59436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54"/>
    <w:rsid w:val="00A04422"/>
    <w:rsid w:val="00CF2F54"/>
    <w:rsid w:val="00E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Putti Raja</dc:creator>
  <cp:lastModifiedBy>Putti Raja</cp:lastModifiedBy>
  <cp:revision>1</cp:revision>
  <dcterms:created xsi:type="dcterms:W3CDTF">2017-05-09T08:58:00Z</dcterms:created>
  <dcterms:modified xsi:type="dcterms:W3CDTF">2017-05-09T08:59:00Z</dcterms:modified>
</cp:coreProperties>
</file>