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EBA4" w14:textId="77777777" w:rsidR="00CF40AE" w:rsidRDefault="00CF40AE" w:rsidP="00CF40A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MongoDB Day 1</w:t>
      </w:r>
    </w:p>
    <w:p w14:paraId="1F2AD65F" w14:textId="77777777" w:rsidR="00CF40AE" w:rsidRDefault="00CF40AE"/>
    <w:p w14:paraId="2A99F971" w14:textId="77777777" w:rsidR="00CF40AE" w:rsidRDefault="00CF40AE" w:rsidP="00CF40A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all the information about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</w:p>
    <w:p w14:paraId="45C2C887" w14:textId="77777777" w:rsidR="00CF40AE" w:rsidRDefault="00CF40AE" w:rsidP="00CF40A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C252CC" w14:textId="64B47ED2" w:rsidR="00CF40AE" w:rsidRDefault="00CF40AE" w:rsidP="00CF40A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Query</w:t>
      </w:r>
    </w:p>
    <w:p w14:paraId="6650566A" w14:textId="77777777" w:rsidR="00CF40AE" w:rsidRDefault="00CF40AE" w:rsidP="00CF40A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547663" w14:textId="006C70BE" w:rsidR="00CF40AE" w:rsidRDefault="00CF40AE" w:rsidP="00CF40A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F40AE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5B2DC771" wp14:editId="75D3966D">
            <wp:extent cx="7762875" cy="3619500"/>
            <wp:effectExtent l="0" t="0" r="9525" b="0"/>
            <wp:docPr id="42597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0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63109" cy="36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3C9F" w14:textId="77777777" w:rsidR="00CF40AE" w:rsidRDefault="00CF40AE" w:rsidP="00CF40A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3DF0178" w14:textId="081CE3BD" w:rsidR="00CF40AE" w:rsidRDefault="00CF40AE">
      <w:r>
        <w:t xml:space="preserve">              </w:t>
      </w:r>
      <w:r w:rsidRPr="00CF40AE">
        <w:drawing>
          <wp:inline distT="0" distB="0" distL="0" distR="0" wp14:anchorId="575975F1" wp14:editId="6A93173B">
            <wp:extent cx="7781925" cy="4257675"/>
            <wp:effectExtent l="0" t="0" r="9525" b="9525"/>
            <wp:docPr id="186861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14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82177" cy="425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1380" w14:textId="7E8C63BB" w:rsidR="00CF40AE" w:rsidRDefault="00CF40AE" w:rsidP="00CF40A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</w:p>
    <w:p w14:paraId="2067E864" w14:textId="77777777" w:rsidR="00CF40AE" w:rsidRDefault="00CF40AE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2BD8CBA" w14:textId="488D4F04" w:rsidR="00CF40AE" w:rsidRDefault="00F35064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064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01D2D8F" wp14:editId="2813B98C">
            <wp:extent cx="8086725" cy="4438650"/>
            <wp:effectExtent l="0" t="0" r="9525" b="0"/>
            <wp:docPr id="97748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88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87860" cy="443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D69B" w14:textId="77777777" w:rsidR="00F35064" w:rsidRDefault="00F35064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47D2692" w14:textId="0F9D6460" w:rsidR="00F35064" w:rsidRDefault="00F35064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064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4205E24" wp14:editId="75C42034">
            <wp:extent cx="8096250" cy="4686300"/>
            <wp:effectExtent l="0" t="0" r="0" b="0"/>
            <wp:docPr id="64498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85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24851" cy="47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1BA5" w14:textId="77777777" w:rsidR="009D2A8B" w:rsidRDefault="009D2A8B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F55E8EE" w14:textId="2E263990" w:rsidR="009D2A8B" w:rsidRDefault="009D2A8B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>Find the product price which are not between 400 to 600</w:t>
      </w:r>
    </w:p>
    <w:p w14:paraId="0A010EE2" w14:textId="77777777" w:rsidR="009D2A8B" w:rsidRDefault="009D2A8B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A10DB2C" w14:textId="004A0EED" w:rsidR="009D2A8B" w:rsidRDefault="009D2A8B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2A8B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342B4B1A" wp14:editId="10D00456">
            <wp:extent cx="8172450" cy="4324350"/>
            <wp:effectExtent l="0" t="0" r="0" b="0"/>
            <wp:docPr id="70730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08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73594" cy="43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D3B6" w14:textId="77777777" w:rsidR="009D2A8B" w:rsidRDefault="009D2A8B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1C3C83" w14:textId="489E4B05" w:rsidR="009D2A8B" w:rsidRDefault="009D2A8B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2A8B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BB0E371" wp14:editId="5A5998B9">
            <wp:extent cx="8229600" cy="4582090"/>
            <wp:effectExtent l="0" t="0" r="0" b="9525"/>
            <wp:docPr id="200967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9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9215" cy="45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71D5" w14:textId="77777777" w:rsidR="009D2A8B" w:rsidRDefault="009D2A8B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3EDB12" w14:textId="77777777" w:rsidR="001775C1" w:rsidRDefault="001775C1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7B2AF2" w14:textId="77777777" w:rsidR="001775C1" w:rsidRDefault="001775C1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250AE0" w14:textId="77777777" w:rsidR="001775C1" w:rsidRDefault="001775C1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CC931C" w14:textId="160D36A2" w:rsidR="009F6858" w:rsidRDefault="000A0CB6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</w:t>
      </w:r>
      <w:r w:rsidR="009F6858">
        <w:rPr>
          <w:rFonts w:ascii="Arial" w:hAnsi="Arial" w:cs="Arial"/>
          <w:color w:val="000000"/>
          <w:sz w:val="22"/>
          <w:szCs w:val="22"/>
        </w:rPr>
        <w:t>List the four product which are greater than 500 in price</w:t>
      </w:r>
      <w:r w:rsidR="009F6858">
        <w:rPr>
          <w:rFonts w:ascii="Arial" w:hAnsi="Arial" w:cs="Arial"/>
          <w:color w:val="000000"/>
          <w:sz w:val="22"/>
          <w:szCs w:val="22"/>
        </w:rPr>
        <w:t>:</w:t>
      </w:r>
    </w:p>
    <w:p w14:paraId="4FD39696" w14:textId="77777777" w:rsidR="009F6858" w:rsidRDefault="009F6858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9B36A1" w14:textId="672B59E8" w:rsidR="009D2A8B" w:rsidRDefault="001775C1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75C1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5D59BCF" wp14:editId="343EE9C9">
            <wp:extent cx="8296275" cy="3924300"/>
            <wp:effectExtent l="0" t="0" r="9525" b="0"/>
            <wp:docPr id="60257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79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9743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C0FA" w14:textId="24E171A8" w:rsidR="004D3338" w:rsidRDefault="004D3338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D3338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7D20734" wp14:editId="12EC4611">
            <wp:extent cx="8286750" cy="3352800"/>
            <wp:effectExtent l="0" t="0" r="0" b="0"/>
            <wp:docPr id="7789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6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7917" cy="33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8743" w14:textId="77777777" w:rsidR="009B58D2" w:rsidRDefault="009B58D2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3B108C" w14:textId="46E0AC7F" w:rsidR="009B58D2" w:rsidRDefault="009B58D2" w:rsidP="009B58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5.</w:t>
      </w:r>
      <w:r w:rsidRPr="009B58D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Find the product name and product material of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</w:p>
    <w:p w14:paraId="4849D21B" w14:textId="0F226DE3" w:rsidR="00717FF5" w:rsidRDefault="00717FF5" w:rsidP="009B58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</w:t>
      </w:r>
    </w:p>
    <w:p w14:paraId="0C6361BD" w14:textId="17CF4415" w:rsidR="00717FF5" w:rsidRDefault="00717FF5" w:rsidP="009B58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r w:rsidRPr="00717FF5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05738D42" wp14:editId="62E1E537">
            <wp:extent cx="8191500" cy="4388485"/>
            <wp:effectExtent l="0" t="0" r="0" b="0"/>
            <wp:docPr id="6956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8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6889" cy="439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DBC6" w14:textId="5E537E44" w:rsidR="00717FF5" w:rsidRDefault="00717FF5" w:rsidP="009B58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</w:t>
      </w:r>
    </w:p>
    <w:p w14:paraId="13091C40" w14:textId="233DA0AB" w:rsidR="00717FF5" w:rsidRDefault="00717FF5" w:rsidP="009B58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="00950825" w:rsidRPr="00950825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0E4984C2" wp14:editId="72617FCF">
            <wp:extent cx="8334375" cy="4409118"/>
            <wp:effectExtent l="0" t="0" r="0" b="0"/>
            <wp:docPr id="192319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9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69638" cy="44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A262" w14:textId="77777777" w:rsidR="0060332A" w:rsidRDefault="0060332A" w:rsidP="009B58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73B7BA" w14:textId="1802C85F" w:rsidR="0060332A" w:rsidRDefault="0060332A" w:rsidP="009B58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</w:p>
    <w:p w14:paraId="748D259D" w14:textId="1C5D5FBE" w:rsidR="00DB2E8B" w:rsidRDefault="00DB2E8B" w:rsidP="00DB2E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14F3E89" w14:textId="77777777" w:rsidR="00DB2E8B" w:rsidRDefault="00DB2E8B" w:rsidP="00DB2E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7B8DCC" w14:textId="3A36227A" w:rsidR="00DB2E8B" w:rsidRDefault="00DB2E8B" w:rsidP="00DB2E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6.</w:t>
      </w:r>
      <w:r>
        <w:rPr>
          <w:rFonts w:ascii="Arial" w:hAnsi="Arial" w:cs="Arial"/>
          <w:color w:val="000000"/>
          <w:sz w:val="22"/>
          <w:szCs w:val="22"/>
        </w:rPr>
        <w:t>Find the product with a row id of 10</w:t>
      </w:r>
    </w:p>
    <w:p w14:paraId="58885B94" w14:textId="58FB88D9" w:rsidR="00A56D9C" w:rsidRDefault="00A56D9C" w:rsidP="00AA42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F72C24" w14:textId="77777777" w:rsidR="00633F51" w:rsidRDefault="00633F51" w:rsidP="00AA42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48CDDD5" w14:textId="5594CBAA" w:rsidR="00633F51" w:rsidRDefault="00633F51" w:rsidP="00AA42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A56D9C" w:rsidRPr="00A56D9C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48562A46" wp14:editId="4783D9CF">
            <wp:extent cx="8429625" cy="2524125"/>
            <wp:effectExtent l="0" t="0" r="9525" b="9525"/>
            <wp:docPr id="37645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579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3080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3561" w14:textId="77777777" w:rsidR="00DB2E8B" w:rsidRDefault="00DB2E8B" w:rsidP="00AA42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8BA516" w14:textId="26C9852B" w:rsidR="00DB2E8B" w:rsidRDefault="00DB2E8B" w:rsidP="00AA42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="00072858">
        <w:rPr>
          <w:rFonts w:ascii="Arial" w:hAnsi="Arial" w:cs="Arial"/>
          <w:color w:val="000000"/>
          <w:sz w:val="22"/>
          <w:szCs w:val="22"/>
        </w:rPr>
        <w:t>7.</w:t>
      </w:r>
      <w:r w:rsidR="00072858" w:rsidRPr="00072858">
        <w:rPr>
          <w:rFonts w:ascii="Arial" w:hAnsi="Arial" w:cs="Arial"/>
          <w:color w:val="000000"/>
          <w:sz w:val="22"/>
          <w:szCs w:val="22"/>
        </w:rPr>
        <w:t xml:space="preserve"> </w:t>
      </w:r>
      <w:r w:rsidR="00072858">
        <w:rPr>
          <w:rFonts w:ascii="Arial" w:hAnsi="Arial" w:cs="Arial"/>
          <w:color w:val="000000"/>
          <w:sz w:val="22"/>
          <w:szCs w:val="22"/>
        </w:rPr>
        <w:t>Find only the product name and product material</w:t>
      </w:r>
    </w:p>
    <w:p w14:paraId="3A7CA2B5" w14:textId="77777777" w:rsidR="009473D9" w:rsidRDefault="009473D9" w:rsidP="00AA42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905CDC" w14:textId="2398221A" w:rsidR="009473D9" w:rsidRDefault="009473D9" w:rsidP="00AA42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Pr="00AA42CB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1E61044F" wp14:editId="0AEEFB68">
            <wp:extent cx="8343900" cy="4514850"/>
            <wp:effectExtent l="0" t="0" r="0" b="0"/>
            <wp:docPr id="10268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661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45070" cy="451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1C30" w14:textId="77A0DDDD" w:rsidR="009473D9" w:rsidRDefault="009473D9" w:rsidP="00AA42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Pr="00633F51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16C665C" wp14:editId="669FDA05">
            <wp:extent cx="8401050" cy="4305300"/>
            <wp:effectExtent l="0" t="0" r="0" b="0"/>
            <wp:docPr id="131721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430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0222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5B7E" w14:textId="77777777" w:rsidR="00C23EE4" w:rsidRDefault="00C23EE4" w:rsidP="00AA42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C41D38" w14:textId="26775312" w:rsidR="00C23EE4" w:rsidRDefault="00C23EE4" w:rsidP="00AA42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products which contain the value of soft in product material</w:t>
      </w:r>
    </w:p>
    <w:p w14:paraId="3FEA1E0D" w14:textId="77777777" w:rsidR="00C23EE4" w:rsidRDefault="00C23EE4" w:rsidP="00AA42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AE736C" w14:textId="6219AB88" w:rsidR="00C23EE4" w:rsidRDefault="00B574BA" w:rsidP="00AA42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574BA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0DD67D04" wp14:editId="06007BC2">
            <wp:extent cx="8582025" cy="3771900"/>
            <wp:effectExtent l="0" t="0" r="9525" b="0"/>
            <wp:docPr id="197844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420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83224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4941" w14:textId="77777777" w:rsidR="0086217C" w:rsidRDefault="0086217C" w:rsidP="00AA42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90736A" w14:textId="151467A1" w:rsidR="0086217C" w:rsidRDefault="0086217C" w:rsidP="00AA42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6217C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4AD858F7" wp14:editId="76F719C2">
            <wp:extent cx="8629650" cy="3629025"/>
            <wp:effectExtent l="0" t="0" r="0" b="9525"/>
            <wp:docPr id="73519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99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30858" cy="36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3585" w14:textId="77777777" w:rsidR="0058313C" w:rsidRDefault="0058313C" w:rsidP="005831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5D6415" w14:textId="760FE350" w:rsidR="0058313C" w:rsidRDefault="0058313C" w:rsidP="005831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9.</w:t>
      </w:r>
      <w:r>
        <w:rPr>
          <w:rFonts w:ascii="Arial" w:hAnsi="Arial" w:cs="Arial"/>
          <w:color w:val="000000"/>
          <w:sz w:val="22"/>
          <w:szCs w:val="22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indigo  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product price 492.00</w:t>
      </w:r>
    </w:p>
    <w:p w14:paraId="720B6EFC" w14:textId="77777777" w:rsidR="0058313C" w:rsidRDefault="0058313C" w:rsidP="005831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7A5D71" w14:textId="04036879" w:rsidR="0058313C" w:rsidRDefault="0076128E" w:rsidP="005831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6128E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11CB8D7A" wp14:editId="48FF388B">
            <wp:extent cx="9478698" cy="4544059"/>
            <wp:effectExtent l="0" t="0" r="8255" b="9525"/>
            <wp:docPr id="97675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548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1A36" w14:textId="77777777" w:rsidR="003A6AAF" w:rsidRDefault="003A6AAF" w:rsidP="005831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D9388D" w14:textId="41B28733" w:rsidR="003A6AAF" w:rsidRDefault="003A6AAF" w:rsidP="005831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6AAF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8F9871E" wp14:editId="17C170B4">
            <wp:extent cx="9478698" cy="4544059"/>
            <wp:effectExtent l="0" t="0" r="8255" b="9525"/>
            <wp:docPr id="4401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83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4B93" w14:textId="77777777" w:rsidR="0076128E" w:rsidRDefault="0076128E" w:rsidP="005831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00CEEF" w14:textId="520748DE" w:rsidR="000F7F0C" w:rsidRDefault="00EE7394" w:rsidP="00AA42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10.</w:t>
      </w:r>
      <w:r>
        <w:rPr>
          <w:rFonts w:ascii="Arial" w:hAnsi="Arial" w:cs="Arial"/>
          <w:color w:val="000000"/>
          <w:sz w:val="22"/>
          <w:szCs w:val="22"/>
        </w:rPr>
        <w:t>Delete the products which product price value are same</w:t>
      </w:r>
    </w:p>
    <w:p w14:paraId="3D82CD5A" w14:textId="77777777" w:rsidR="009D2A8B" w:rsidRDefault="009D2A8B" w:rsidP="00CF40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97D022E" w14:textId="77B4BCA4" w:rsidR="00CF40AE" w:rsidRDefault="0001014F">
      <w:r w:rsidRPr="0001014F">
        <w:drawing>
          <wp:inline distT="0" distB="0" distL="0" distR="0" wp14:anchorId="6BB5E4B9" wp14:editId="59017D02">
            <wp:extent cx="9525000" cy="1343025"/>
            <wp:effectExtent l="0" t="0" r="0" b="9525"/>
            <wp:docPr id="54071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112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632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7050" w14:textId="77777777" w:rsidR="00CF40AE" w:rsidRDefault="00CF40AE"/>
    <w:sectPr w:rsidR="00CF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7DBE"/>
    <w:multiLevelType w:val="multilevel"/>
    <w:tmpl w:val="4AF6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C6571"/>
    <w:multiLevelType w:val="multilevel"/>
    <w:tmpl w:val="E220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90C2F"/>
    <w:multiLevelType w:val="multilevel"/>
    <w:tmpl w:val="404A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97592"/>
    <w:multiLevelType w:val="multilevel"/>
    <w:tmpl w:val="7340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603D4"/>
    <w:multiLevelType w:val="multilevel"/>
    <w:tmpl w:val="1EC0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686700">
    <w:abstractNumId w:val="0"/>
  </w:num>
  <w:num w:numId="2" w16cid:durableId="331178310">
    <w:abstractNumId w:val="4"/>
  </w:num>
  <w:num w:numId="3" w16cid:durableId="359085139">
    <w:abstractNumId w:val="3"/>
  </w:num>
  <w:num w:numId="4" w16cid:durableId="384183954">
    <w:abstractNumId w:val="1"/>
  </w:num>
  <w:num w:numId="5" w16cid:durableId="1379814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AE"/>
    <w:rsid w:val="0001014F"/>
    <w:rsid w:val="00072858"/>
    <w:rsid w:val="000A0CB6"/>
    <w:rsid w:val="000F7F0C"/>
    <w:rsid w:val="001775C1"/>
    <w:rsid w:val="003A6AAF"/>
    <w:rsid w:val="004D3338"/>
    <w:rsid w:val="0058313C"/>
    <w:rsid w:val="0060332A"/>
    <w:rsid w:val="00633F51"/>
    <w:rsid w:val="00717FF5"/>
    <w:rsid w:val="0076128E"/>
    <w:rsid w:val="0086217C"/>
    <w:rsid w:val="009473D9"/>
    <w:rsid w:val="00950825"/>
    <w:rsid w:val="009B58D2"/>
    <w:rsid w:val="009D2A8B"/>
    <w:rsid w:val="009F6858"/>
    <w:rsid w:val="00A56D9C"/>
    <w:rsid w:val="00AA42CB"/>
    <w:rsid w:val="00B574BA"/>
    <w:rsid w:val="00C16124"/>
    <w:rsid w:val="00C23EE4"/>
    <w:rsid w:val="00CF40AE"/>
    <w:rsid w:val="00DB2E8B"/>
    <w:rsid w:val="00EE7394"/>
    <w:rsid w:val="00F3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AA89"/>
  <w15:chartTrackingRefBased/>
  <w15:docId w15:val="{9A5FA4D6-382F-4809-A6E3-0BE38880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rajagopal</dc:creator>
  <cp:keywords/>
  <dc:description/>
  <cp:lastModifiedBy>Venkatesh rajagopal</cp:lastModifiedBy>
  <cp:revision>25</cp:revision>
  <dcterms:created xsi:type="dcterms:W3CDTF">2024-03-01T16:41:00Z</dcterms:created>
  <dcterms:modified xsi:type="dcterms:W3CDTF">2024-03-01T18:24:00Z</dcterms:modified>
</cp:coreProperties>
</file>