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BDCE" w14:textId="3F4EF57A" w:rsidR="00524C83" w:rsidRDefault="00913817" w:rsidP="00913817">
      <w:pPr>
        <w:jc w:val="center"/>
        <w:rPr>
          <w:b/>
          <w:bCs/>
          <w:sz w:val="40"/>
          <w:szCs w:val="40"/>
          <w:u w:val="single"/>
        </w:rPr>
      </w:pPr>
      <w:r w:rsidRPr="00913817">
        <w:rPr>
          <w:b/>
          <w:bCs/>
          <w:sz w:val="40"/>
          <w:szCs w:val="40"/>
          <w:u w:val="single"/>
        </w:rPr>
        <w:t xml:space="preserve">INTERVIEW QUESTION FOR FIRE DEPARTMENT </w:t>
      </w:r>
      <w:r>
        <w:rPr>
          <w:b/>
          <w:bCs/>
          <w:sz w:val="40"/>
          <w:szCs w:val="40"/>
          <w:u w:val="single"/>
        </w:rPr>
        <w:t>CHIEF</w:t>
      </w:r>
    </w:p>
    <w:p w14:paraId="028AC040" w14:textId="2654825A" w:rsidR="00913817" w:rsidRDefault="00913817" w:rsidP="00913817">
      <w:pPr>
        <w:rPr>
          <w:sz w:val="24"/>
          <w:szCs w:val="24"/>
        </w:rPr>
      </w:pPr>
    </w:p>
    <w:p w14:paraId="544B44CB" w14:textId="61115645" w:rsidR="00913817" w:rsidRDefault="00913817" w:rsidP="00913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describe the operational process and procedure of </w:t>
      </w:r>
      <w:r w:rsidR="00006825">
        <w:rPr>
          <w:sz w:val="24"/>
          <w:szCs w:val="24"/>
        </w:rPr>
        <w:t>your</w:t>
      </w:r>
      <w:r>
        <w:rPr>
          <w:sz w:val="24"/>
          <w:szCs w:val="24"/>
        </w:rPr>
        <w:t xml:space="preserve"> fire department</w:t>
      </w:r>
    </w:p>
    <w:p w14:paraId="6586A755" w14:textId="1590B583" w:rsidR="00006825" w:rsidRDefault="00006825" w:rsidP="00913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your expectation from this </w:t>
      </w:r>
      <w:proofErr w:type="gramStart"/>
      <w:r>
        <w:rPr>
          <w:sz w:val="24"/>
          <w:szCs w:val="24"/>
        </w:rPr>
        <w:t>project</w:t>
      </w:r>
      <w:proofErr w:type="gramEnd"/>
    </w:p>
    <w:p w14:paraId="131987FF" w14:textId="6B900D12" w:rsidR="00913817" w:rsidRDefault="00006825" w:rsidP="00913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your expectation from our </w:t>
      </w:r>
      <w:proofErr w:type="gramStart"/>
      <w:r>
        <w:rPr>
          <w:sz w:val="24"/>
          <w:szCs w:val="24"/>
        </w:rPr>
        <w:t>company</w:t>
      </w:r>
      <w:proofErr w:type="gramEnd"/>
      <w:r w:rsidR="00913817">
        <w:rPr>
          <w:sz w:val="24"/>
          <w:szCs w:val="24"/>
        </w:rPr>
        <w:t xml:space="preserve"> </w:t>
      </w:r>
    </w:p>
    <w:p w14:paraId="3E9B1E0D" w14:textId="10526B5F" w:rsidR="00006825" w:rsidRDefault="00006825" w:rsidP="00913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Could you please describe about the data you provided in </w:t>
      </w:r>
      <w:proofErr w:type="gramStart"/>
      <w:r>
        <w:rPr>
          <w:sz w:val="24"/>
          <w:szCs w:val="24"/>
        </w:rPr>
        <w:t>brief</w:t>
      </w:r>
      <w:proofErr w:type="gramEnd"/>
    </w:p>
    <w:p w14:paraId="3538DA09" w14:textId="6D620FBB" w:rsidR="00006825" w:rsidRDefault="009E292B" w:rsidP="00913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your priority in this project? Is it improving the efficiency or is it about reducing your overall cost, providing same level of service or is it something </w:t>
      </w:r>
      <w:proofErr w:type="gramStart"/>
      <w:r>
        <w:rPr>
          <w:sz w:val="24"/>
          <w:szCs w:val="24"/>
        </w:rPr>
        <w:t>else</w:t>
      </w:r>
      <w:proofErr w:type="gramEnd"/>
    </w:p>
    <w:p w14:paraId="60C32A9A" w14:textId="2DE570B3" w:rsidR="009E292B" w:rsidRDefault="009E292B" w:rsidP="009E29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are the end user to whom we will be presenting the </w:t>
      </w:r>
      <w:proofErr w:type="gramStart"/>
      <w:r w:rsidR="002E553D">
        <w:rPr>
          <w:sz w:val="24"/>
          <w:szCs w:val="24"/>
        </w:rPr>
        <w:t>visualizations</w:t>
      </w:r>
      <w:proofErr w:type="gramEnd"/>
    </w:p>
    <w:p w14:paraId="2242033E" w14:textId="5F7FE793" w:rsidR="002E553D" w:rsidRDefault="002E553D" w:rsidP="002E5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target variables you want to focus in the data</w:t>
      </w:r>
      <w:r w:rsidR="0089569B">
        <w:rPr>
          <w:sz w:val="24"/>
          <w:szCs w:val="24"/>
        </w:rPr>
        <w:t xml:space="preserve"> and what should be the basic of the analysis.</w:t>
      </w:r>
    </w:p>
    <w:p w14:paraId="15423E77" w14:textId="15F2D18D" w:rsidR="002E553D" w:rsidRDefault="002E553D" w:rsidP="002E5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D1373F">
        <w:rPr>
          <w:sz w:val="24"/>
          <w:szCs w:val="24"/>
        </w:rPr>
        <w:t>the</w:t>
      </w:r>
      <w:r>
        <w:rPr>
          <w:sz w:val="24"/>
          <w:szCs w:val="24"/>
        </w:rPr>
        <w:t xml:space="preserve"> area </w:t>
      </w:r>
      <w:r w:rsidR="00D1373F">
        <w:rPr>
          <w:sz w:val="24"/>
          <w:szCs w:val="24"/>
        </w:rPr>
        <w:t>in which</w:t>
      </w:r>
      <w:r>
        <w:rPr>
          <w:sz w:val="24"/>
          <w:szCs w:val="24"/>
        </w:rPr>
        <w:t xml:space="preserve"> </w:t>
      </w:r>
      <w:r w:rsidR="0089569B">
        <w:rPr>
          <w:sz w:val="24"/>
          <w:szCs w:val="24"/>
        </w:rPr>
        <w:t>you provide</w:t>
      </w:r>
      <w:r w:rsidR="00D1373F">
        <w:rPr>
          <w:sz w:val="24"/>
          <w:szCs w:val="24"/>
        </w:rPr>
        <w:t xml:space="preserve"> the </w:t>
      </w:r>
      <w:proofErr w:type="gramStart"/>
      <w:r w:rsidR="00D1373F">
        <w:rPr>
          <w:sz w:val="24"/>
          <w:szCs w:val="24"/>
        </w:rPr>
        <w:t>service.</w:t>
      </w:r>
      <w:proofErr w:type="gramEnd"/>
    </w:p>
    <w:p w14:paraId="51077A30" w14:textId="4F5E954A" w:rsidR="002E553D" w:rsidRDefault="001E515E" w:rsidP="002E5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data is about </w:t>
      </w:r>
      <w:proofErr w:type="gramStart"/>
      <w:r>
        <w:rPr>
          <w:sz w:val="24"/>
          <w:szCs w:val="24"/>
        </w:rPr>
        <w:t>two year old</w:t>
      </w:r>
      <w:proofErr w:type="gramEnd"/>
      <w:r>
        <w:rPr>
          <w:sz w:val="24"/>
          <w:szCs w:val="24"/>
        </w:rPr>
        <w:t xml:space="preserve"> do you think this can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the analysis.</w:t>
      </w:r>
    </w:p>
    <w:p w14:paraId="118EBDC3" w14:textId="0D99B169" w:rsidR="001E515E" w:rsidRDefault="001E515E" w:rsidP="002E5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good amount of </w:t>
      </w:r>
      <w:r w:rsidR="0089569B">
        <w:rPr>
          <w:sz w:val="24"/>
          <w:szCs w:val="24"/>
        </w:rPr>
        <w:t>missing data in the data provided by you, so how who you like us to handle the missing values.</w:t>
      </w:r>
    </w:p>
    <w:p w14:paraId="6CA00D65" w14:textId="301ACBBF" w:rsidR="00D1373F" w:rsidRPr="00D1373F" w:rsidRDefault="00D1373F" w:rsidP="00D13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KPI do you need in this project and how these KPI’s can help</w:t>
      </w:r>
      <w:bookmarkStart w:id="0" w:name="_GoBack"/>
      <w:bookmarkEnd w:id="0"/>
    </w:p>
    <w:sectPr w:rsidR="00D1373F" w:rsidRPr="00D1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63B5A"/>
    <w:multiLevelType w:val="hybridMultilevel"/>
    <w:tmpl w:val="357E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3817"/>
    <w:rsid w:val="00006825"/>
    <w:rsid w:val="001E515E"/>
    <w:rsid w:val="002E553D"/>
    <w:rsid w:val="00524C83"/>
    <w:rsid w:val="0089569B"/>
    <w:rsid w:val="00913817"/>
    <w:rsid w:val="009E292B"/>
    <w:rsid w:val="00D1373F"/>
    <w:rsid w:val="00E4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415B"/>
  <w15:chartTrackingRefBased/>
  <w15:docId w15:val="{D90C1BA3-D72E-4F72-A707-90EAE07A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2020-11-05T22:18:00Z</dcterms:created>
  <dcterms:modified xsi:type="dcterms:W3CDTF">2020-11-05T23:36:00Z</dcterms:modified>
</cp:coreProperties>
</file>