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E57" w:rsidRDefault="00764E57">
      <w:pPr>
        <w:rPr>
          <w:b/>
        </w:rPr>
      </w:pPr>
    </w:p>
    <w:p w:rsidR="00DB08BD" w:rsidRPr="00395BB5" w:rsidRDefault="00395BB5">
      <w:pPr>
        <w:rPr>
          <w:b/>
        </w:rPr>
      </w:pPr>
      <w:r w:rsidRPr="00395BB5">
        <w:rPr>
          <w:b/>
        </w:rPr>
        <w:t>Date: 5/12/2015</w:t>
      </w:r>
    </w:p>
    <w:p w:rsidR="00395BB5" w:rsidRDefault="00395BB5" w:rsidP="003D4D58">
      <w:pPr>
        <w:spacing w:after="0"/>
      </w:pPr>
      <w:r>
        <w:t>River basin, demand for livestock</w:t>
      </w:r>
    </w:p>
    <w:p w:rsidR="00395BB5" w:rsidRDefault="00395BB5" w:rsidP="003D4D58">
      <w:pPr>
        <w:spacing w:after="0"/>
      </w:pPr>
      <w:r>
        <w:t>Electricity</w:t>
      </w:r>
    </w:p>
    <w:p w:rsidR="00395BB5" w:rsidRDefault="00395BB5" w:rsidP="003D4D58">
      <w:pPr>
        <w:spacing w:after="0"/>
      </w:pPr>
      <w:r>
        <w:t>Demand, Availability, Scarcity</w:t>
      </w:r>
    </w:p>
    <w:p w:rsidR="00395BB5" w:rsidRDefault="00395BB5" w:rsidP="003D4D58">
      <w:pPr>
        <w:spacing w:after="0"/>
      </w:pPr>
      <w:r>
        <w:t>Disease model – due to climate change</w:t>
      </w:r>
    </w:p>
    <w:p w:rsidR="00395BB5" w:rsidRDefault="00395BB5" w:rsidP="003D4D58">
      <w:pPr>
        <w:spacing w:after="0"/>
      </w:pPr>
      <w:r>
        <w:t>OpenStreetMap</w:t>
      </w:r>
    </w:p>
    <w:p w:rsidR="00395BB5" w:rsidRDefault="00395BB5" w:rsidP="003D4D58">
      <w:pPr>
        <w:spacing w:after="0"/>
      </w:pPr>
      <w:r>
        <w:t>WebGL</w:t>
      </w:r>
    </w:p>
    <w:p w:rsidR="00395BB5" w:rsidRDefault="00395BB5" w:rsidP="003D4D58">
      <w:pPr>
        <w:spacing w:after="0"/>
      </w:pPr>
      <w:r>
        <w:t>Time to calculate SIR based on the pixel rendering – feasibility analysis</w:t>
      </w:r>
    </w:p>
    <w:p w:rsidR="00395BB5" w:rsidRDefault="00395BB5" w:rsidP="003D4D58">
      <w:pPr>
        <w:spacing w:after="0"/>
      </w:pPr>
      <w:r>
        <w:t>SIR – Sick Infected and Recover Model</w:t>
      </w:r>
    </w:p>
    <w:p w:rsidR="00395BB5" w:rsidRDefault="00395BB5" w:rsidP="003D4D58">
      <w:pPr>
        <w:spacing w:after="0"/>
      </w:pPr>
      <w:r>
        <w:t>MATLAB to WebGl or d3</w:t>
      </w:r>
    </w:p>
    <w:p w:rsidR="00395BB5" w:rsidRDefault="00395BB5" w:rsidP="003D4D58">
      <w:pPr>
        <w:spacing w:after="0"/>
      </w:pPr>
      <w:r>
        <w:t>10*10 sized grid</w:t>
      </w:r>
    </w:p>
    <w:p w:rsidR="003D4D58" w:rsidRDefault="003D4D58" w:rsidP="003D4D58">
      <w:pPr>
        <w:spacing w:after="0"/>
      </w:pPr>
    </w:p>
    <w:p w:rsidR="003D4D58" w:rsidRPr="001E73C4" w:rsidRDefault="003D4D58" w:rsidP="003D4D58">
      <w:pPr>
        <w:spacing w:after="0"/>
        <w:rPr>
          <w:b/>
        </w:rPr>
      </w:pPr>
      <w:r w:rsidRPr="001E73C4">
        <w:rPr>
          <w:b/>
        </w:rPr>
        <w:t>Date: 5/15/2015</w:t>
      </w:r>
    </w:p>
    <w:p w:rsidR="003D4D58" w:rsidRDefault="003D4D58" w:rsidP="003D4D58">
      <w:pPr>
        <w:spacing w:after="0"/>
      </w:pPr>
    </w:p>
    <w:p w:rsidR="003D4D58" w:rsidRDefault="003D4D58" w:rsidP="003D4D58">
      <w:pPr>
        <w:spacing w:after="0"/>
      </w:pPr>
      <w:r>
        <w:t xml:space="preserve">SIR : </w:t>
      </w:r>
    </w:p>
    <w:p w:rsidR="004A090C" w:rsidRDefault="009C5950" w:rsidP="003D4D58">
      <w:pPr>
        <w:spacing w:after="0"/>
      </w:pPr>
      <w:hyperlink r:id="rId7" w:history="1">
        <w:r w:rsidR="004A090C" w:rsidRPr="003F3E72">
          <w:rPr>
            <w:rStyle w:val="Hyperlink"/>
          </w:rPr>
          <w:t>http://en.wikipedia.org/wiki/Epidemic_model</w:t>
        </w:r>
      </w:hyperlink>
    </w:p>
    <w:p w:rsidR="004A090C" w:rsidRDefault="009C5950" w:rsidP="003D4D58">
      <w:pPr>
        <w:spacing w:after="0"/>
      </w:pPr>
      <w:hyperlink r:id="rId8" w:history="1">
        <w:r w:rsidR="004A090C" w:rsidRPr="003F3E72">
          <w:rPr>
            <w:rStyle w:val="Hyperlink"/>
          </w:rPr>
          <w:t>http://www.maa.org/publications/periodicals/loci/joma/the-sir-model-for-spread-of-disease-the-differential-equation-model</w:t>
        </w:r>
      </w:hyperlink>
    </w:p>
    <w:p w:rsidR="004A090C" w:rsidRDefault="009C5950" w:rsidP="003D4D58">
      <w:pPr>
        <w:spacing w:after="0"/>
      </w:pPr>
      <w:hyperlink r:id="rId9" w:history="1">
        <w:r w:rsidR="004A090C" w:rsidRPr="003F3E72">
          <w:rPr>
            <w:rStyle w:val="Hyperlink"/>
          </w:rPr>
          <w:t>http://en.wikipedia.org/wiki/Kermack%E2%80%93McKendrick_theory</w:t>
        </w:r>
      </w:hyperlink>
    </w:p>
    <w:p w:rsidR="004A090C" w:rsidRDefault="004A090C" w:rsidP="003D4D58">
      <w:pPr>
        <w:spacing w:after="0"/>
      </w:pPr>
    </w:p>
    <w:p w:rsidR="00870DF5" w:rsidRDefault="00870DF5" w:rsidP="003D4D58">
      <w:pPr>
        <w:spacing w:after="0"/>
      </w:pPr>
      <w:r>
        <w:t>Visualization:</w:t>
      </w:r>
    </w:p>
    <w:p w:rsidR="00870DF5" w:rsidRDefault="009C5950" w:rsidP="003D4D58">
      <w:pPr>
        <w:spacing w:after="0"/>
      </w:pPr>
      <w:hyperlink r:id="rId10" w:history="1">
        <w:r w:rsidR="00870DF5" w:rsidRPr="0062214D">
          <w:rPr>
            <w:rStyle w:val="Hyperlink"/>
          </w:rPr>
          <w:t>http://www.fastcoexist.com/3023416/outbreak-watch-how-quickly-an-epidemic-would-spread-across-the-world</w:t>
        </w:r>
      </w:hyperlink>
    </w:p>
    <w:p w:rsidR="00870DF5" w:rsidRDefault="009C5950" w:rsidP="003D4D58">
      <w:pPr>
        <w:spacing w:after="0"/>
      </w:pPr>
      <w:hyperlink r:id="rId11" w:history="1">
        <w:r w:rsidR="00870DF5" w:rsidRPr="0062214D">
          <w:rPr>
            <w:rStyle w:val="Hyperlink"/>
          </w:rPr>
          <w:t>http://digg.com/video/visualizing-disease-outbreaks-that-could-have-been-prevented-around-the-world</w:t>
        </w:r>
      </w:hyperlink>
    </w:p>
    <w:p w:rsidR="00870DF5" w:rsidRDefault="00870DF5" w:rsidP="003D4D58">
      <w:pPr>
        <w:spacing w:after="0"/>
      </w:pPr>
      <w:r>
        <w:t xml:space="preserve">Line chart : </w:t>
      </w:r>
      <w:hyperlink r:id="rId12" w:history="1">
        <w:r w:rsidRPr="0062214D">
          <w:rPr>
            <w:rStyle w:val="Hyperlink"/>
          </w:rPr>
          <w:t>http://bl.ocks.org/mbostock/3883245</w:t>
        </w:r>
      </w:hyperlink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b/>
          <w:bCs/>
          <w:color w:val="000000"/>
          <w:sz w:val="19"/>
          <w:szCs w:val="19"/>
          <w:u w:val="single"/>
        </w:rPr>
      </w:pP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  <w:u w:val="single"/>
        </w:rPr>
        <w:t>Disease modeling Week 1 Report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Visualization for multiple cities on the same graph plot was completed today. 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t>Week 1 Task: Migrating MATLAB code to d3 visualization of Disease model.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1. Completed for multiple cities plot on the same graph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2. User can input number of cities and get corresponding plot of Infected humans vs Time(in years).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3. All the values are presently hard coded except the initial state of parameters for cities.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4. Runge Kutta method run over similar number of iterations in MATLAB and D3 (~73000)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t>Time comparison study for 3 cities model evaluation: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MATLAB: 6-12 secs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D3: 2.5-3.5 secs.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t>Next week planned task: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1. Validation of plots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>2. Code cleanup and optimization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3. User interface for entries on parameters</w:t>
      </w: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</w:p>
    <w:p w:rsidR="001E73C4" w:rsidRDefault="001E73C4" w:rsidP="001E73C4">
      <w:pPr>
        <w:shd w:val="clear" w:color="auto" w:fill="FFFFFF"/>
        <w:spacing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All the code and references are shared at this location: </w:t>
      </w:r>
      <w:hyperlink r:id="rId13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</w:rPr>
          <w:t>https://drive.google.com/open?id=0B91uUYlaIEDtUllOOE1LNUVibEk&amp;authuser=0</w:t>
        </w:r>
      </w:hyperlink>
    </w:p>
    <w:p w:rsidR="001E73C4" w:rsidRDefault="001E73C4" w:rsidP="001E73C4">
      <w:pPr>
        <w:shd w:val="clear" w:color="auto" w:fill="FFFFFF"/>
        <w:rPr>
          <w:rFonts w:ascii="Arial" w:hAnsi="Arial" w:cs="Arial"/>
          <w:color w:val="000000"/>
          <w:sz w:val="19"/>
          <w:szCs w:val="19"/>
        </w:rPr>
      </w:pPr>
    </w:p>
    <w:p w:rsidR="001E73C4" w:rsidRDefault="001E73C4" w:rsidP="001E73C4">
      <w:pPr>
        <w:pStyle w:val="Heading2"/>
        <w:rPr>
          <w:b/>
        </w:rPr>
      </w:pPr>
      <w:r w:rsidRPr="001E73C4">
        <w:rPr>
          <w:b/>
        </w:rPr>
        <w:t>Week 2</w:t>
      </w:r>
    </w:p>
    <w:p w:rsidR="001E73C4" w:rsidRDefault="001E73C4" w:rsidP="001E73C4">
      <w:r>
        <w:rPr>
          <w:noProof/>
        </w:rPr>
        <w:drawing>
          <wp:anchor distT="0" distB="0" distL="114300" distR="114300" simplePos="0" relativeHeight="251658240" behindDoc="0" locked="0" layoutInCell="1" allowOverlap="1" wp14:anchorId="32F33D44" wp14:editId="388231D2">
            <wp:simplePos x="0" y="0"/>
            <wp:positionH relativeFrom="column">
              <wp:posOffset>3095625</wp:posOffset>
            </wp:positionH>
            <wp:positionV relativeFrom="paragraph">
              <wp:posOffset>54610</wp:posOffset>
            </wp:positionV>
            <wp:extent cx="3105150" cy="4140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50526_17003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5/26 Tuesday: Meeting with Alhaji.</w:t>
      </w:r>
    </w:p>
    <w:p w:rsidR="001E73C4" w:rsidRDefault="001E73C4" w:rsidP="001E73C4">
      <w:pPr>
        <w:pStyle w:val="ListParagraph"/>
        <w:numPr>
          <w:ilvl w:val="0"/>
          <w:numId w:val="1"/>
        </w:numPr>
      </w:pPr>
      <w:r>
        <w:t>How to validate the plot:</w:t>
      </w:r>
    </w:p>
    <w:p w:rsidR="001E73C4" w:rsidRDefault="001E73C4" w:rsidP="001E73C4">
      <w:pPr>
        <w:pStyle w:val="ListParagraph"/>
        <w:numPr>
          <w:ilvl w:val="1"/>
          <w:numId w:val="1"/>
        </w:numPr>
      </w:pPr>
      <w:r>
        <w:t>Plot looks fine. It can be further validated by checking if the disease is exponentially spreading or dying out.</w:t>
      </w:r>
    </w:p>
    <w:p w:rsidR="001E73C4" w:rsidRDefault="001E73C4" w:rsidP="001E73C4">
      <w:pPr>
        <w:pStyle w:val="ListParagraph"/>
        <w:numPr>
          <w:ilvl w:val="1"/>
          <w:numId w:val="1"/>
        </w:numPr>
      </w:pPr>
      <w:r>
        <w:t>Use of actual values by referring range in paper.</w:t>
      </w:r>
    </w:p>
    <w:p w:rsidR="001E73C4" w:rsidRDefault="001E73C4" w:rsidP="001E73C4">
      <w:pPr>
        <w:pStyle w:val="ListParagraph"/>
        <w:numPr>
          <w:ilvl w:val="0"/>
          <w:numId w:val="1"/>
        </w:numPr>
      </w:pPr>
      <w:r>
        <w:t>How to make program run faster</w:t>
      </w:r>
    </w:p>
    <w:p w:rsidR="001E73C4" w:rsidRDefault="001E73C4" w:rsidP="001E73C4">
      <w:pPr>
        <w:pStyle w:val="ListParagraph"/>
        <w:numPr>
          <w:ilvl w:val="1"/>
          <w:numId w:val="1"/>
        </w:numPr>
      </w:pPr>
      <w:r>
        <w:t>Parallel computing: to be taken up this week as task to find out ways to evaluate numerical computations in parallel.</w:t>
      </w:r>
    </w:p>
    <w:p w:rsidR="001E73C4" w:rsidRDefault="001E73C4" w:rsidP="001E73C4">
      <w:pPr>
        <w:pStyle w:val="ListParagraph"/>
        <w:numPr>
          <w:ilvl w:val="0"/>
          <w:numId w:val="1"/>
        </w:numPr>
      </w:pPr>
      <w:r>
        <w:t>Memory</w:t>
      </w:r>
    </w:p>
    <w:p w:rsidR="001E73C4" w:rsidRDefault="001E73C4" w:rsidP="001E73C4">
      <w:pPr>
        <w:pStyle w:val="ListParagraph"/>
        <w:numPr>
          <w:ilvl w:val="1"/>
          <w:numId w:val="1"/>
        </w:numPr>
      </w:pPr>
      <w:r>
        <w:t xml:space="preserve">Is preserving of all data values for all time range needed? For now it seems important. </w:t>
      </w:r>
    </w:p>
    <w:p w:rsidR="001E73C4" w:rsidRDefault="001E73C4" w:rsidP="001E73C4">
      <w:pPr>
        <w:pStyle w:val="ListParagraph"/>
        <w:numPr>
          <w:ilvl w:val="1"/>
          <w:numId w:val="1"/>
        </w:numPr>
      </w:pPr>
      <w:r>
        <w:t>Data can be stored in a file and fetched in case of high storage requirements.</w:t>
      </w:r>
    </w:p>
    <w:p w:rsidR="001E73C4" w:rsidRDefault="001E73C4" w:rsidP="001E73C4">
      <w:pPr>
        <w:pStyle w:val="ListParagraph"/>
        <w:numPr>
          <w:ilvl w:val="0"/>
          <w:numId w:val="1"/>
        </w:numPr>
      </w:pPr>
      <w:r>
        <w:t>Input</w:t>
      </w:r>
    </w:p>
    <w:p w:rsidR="001E73C4" w:rsidRDefault="001E73C4" w:rsidP="001E73C4">
      <w:pPr>
        <w:pStyle w:val="ListParagraph"/>
        <w:numPr>
          <w:ilvl w:val="1"/>
          <w:numId w:val="1"/>
        </w:numPr>
      </w:pPr>
      <w:r>
        <w:t>All independent variable needs to be inserted into a file for reading input. To be taken up this week.</w:t>
      </w:r>
    </w:p>
    <w:p w:rsidR="003518EE" w:rsidRDefault="008F3113" w:rsidP="008F3113">
      <w:r>
        <w:t>5/27 Wednesday</w:t>
      </w:r>
    </w:p>
    <w:p w:rsidR="008F3113" w:rsidRDefault="008F3113" w:rsidP="008F3113">
      <w:pPr>
        <w:spacing w:after="0"/>
      </w:pPr>
      <w:r>
        <w:t>1. 3000 vs 73000, step size?</w:t>
      </w:r>
    </w:p>
    <w:p w:rsidR="008F3113" w:rsidRDefault="008F3113" w:rsidP="008F3113">
      <w:pPr>
        <w:spacing w:after="0"/>
      </w:pPr>
      <w:r>
        <w:t>2. how to validate the graph?</w:t>
      </w:r>
    </w:p>
    <w:p w:rsidR="008F3113" w:rsidRDefault="008F3113" w:rsidP="008F3113">
      <w:pPr>
        <w:spacing w:after="0"/>
      </w:pPr>
    </w:p>
    <w:p w:rsidR="008F3113" w:rsidRDefault="008F3113" w:rsidP="008F3113">
      <w:pPr>
        <w:spacing w:after="0"/>
      </w:pPr>
      <w:r>
        <w:t>parallel computing</w:t>
      </w:r>
    </w:p>
    <w:p w:rsidR="008F3113" w:rsidRDefault="008F3113" w:rsidP="008F3113">
      <w:pPr>
        <w:spacing w:after="0"/>
      </w:pPr>
      <w:r>
        <w:t>matlab has it</w:t>
      </w:r>
    </w:p>
    <w:p w:rsidR="008F3113" w:rsidRDefault="008F3113" w:rsidP="008F3113">
      <w:pPr>
        <w:spacing w:after="0"/>
      </w:pPr>
    </w:p>
    <w:p w:rsidR="008F3113" w:rsidRDefault="008F3113" w:rsidP="008F3113">
      <w:pPr>
        <w:spacing w:after="0"/>
      </w:pPr>
      <w:r>
        <w:t>peak and peaktime</w:t>
      </w:r>
    </w:p>
    <w:p w:rsidR="008F3113" w:rsidRDefault="008F3113" w:rsidP="008F3113">
      <w:pPr>
        <w:spacing w:after="0"/>
      </w:pPr>
      <w:r>
        <w:t>cumulative/ integral - number of people getting infected in one cituy for entire time</w:t>
      </w:r>
    </w:p>
    <w:p w:rsidR="008F3113" w:rsidRDefault="008F3113" w:rsidP="008F3113">
      <w:pPr>
        <w:spacing w:after="0"/>
      </w:pPr>
      <w:r>
        <w:t>average</w:t>
      </w:r>
    </w:p>
    <w:p w:rsidR="008F3113" w:rsidRDefault="008F3113" w:rsidP="008F3113">
      <w:pPr>
        <w:spacing w:after="0"/>
      </w:pPr>
    </w:p>
    <w:p w:rsidR="008F3113" w:rsidRDefault="008F3113" w:rsidP="008F3113">
      <w:pPr>
        <w:spacing w:after="0"/>
      </w:pPr>
      <w:r>
        <w:t>tomorrow's task</w:t>
      </w:r>
    </w:p>
    <w:p w:rsidR="008F3113" w:rsidRDefault="008F3113" w:rsidP="008F3113">
      <w:pPr>
        <w:spacing w:after="0"/>
      </w:pPr>
      <w:r>
        <w:t>understand runge kutta method</w:t>
      </w:r>
    </w:p>
    <w:p w:rsidR="008F3113" w:rsidRDefault="008F3113" w:rsidP="008F3113">
      <w:pPr>
        <w:spacing w:after="0"/>
      </w:pPr>
      <w:r>
        <w:t>create a sample file, read values from sample file. - done</w:t>
      </w:r>
    </w:p>
    <w:p w:rsidR="008F3113" w:rsidRDefault="008F3113" w:rsidP="008F3113">
      <w:pPr>
        <w:spacing w:after="0"/>
      </w:pPr>
      <w:r>
        <w:t>server vs javascript!</w:t>
      </w:r>
    </w:p>
    <w:p w:rsidR="008F3113" w:rsidRDefault="008F3113" w:rsidP="008F3113">
      <w:pPr>
        <w:spacing w:after="0"/>
      </w:pPr>
    </w:p>
    <w:p w:rsidR="00B65ABB" w:rsidRDefault="00B65ABB" w:rsidP="008F3113">
      <w:pPr>
        <w:spacing w:after="0"/>
      </w:pPr>
      <w:r>
        <w:t>Legend reference:</w:t>
      </w:r>
    </w:p>
    <w:p w:rsidR="008F3113" w:rsidRDefault="00B65ABB" w:rsidP="008F3113">
      <w:pPr>
        <w:spacing w:after="0"/>
      </w:pPr>
      <w:r w:rsidRPr="00B65ABB">
        <w:t>view-source:http://output.jsbin.com/ubafur/3</w:t>
      </w:r>
    </w:p>
    <w:p w:rsidR="00771222" w:rsidRDefault="00771222" w:rsidP="008F3113">
      <w:pPr>
        <w:spacing w:after="0"/>
      </w:pPr>
    </w:p>
    <w:p w:rsidR="00771222" w:rsidRPr="007D2EEB" w:rsidRDefault="00771222" w:rsidP="008F3113">
      <w:pPr>
        <w:spacing w:after="0"/>
        <w:rPr>
          <w:b/>
        </w:rPr>
      </w:pPr>
      <w:r w:rsidRPr="007D2EEB">
        <w:rPr>
          <w:b/>
        </w:rPr>
        <w:t>Week 3</w:t>
      </w:r>
    </w:p>
    <w:p w:rsidR="00771222" w:rsidRDefault="00771222" w:rsidP="008F3113">
      <w:pPr>
        <w:spacing w:after="0"/>
      </w:pPr>
      <w:r>
        <w:t>6/11</w:t>
      </w:r>
    </w:p>
    <w:p w:rsidR="00771222" w:rsidRPr="0029402A" w:rsidRDefault="00764E57" w:rsidP="008F3113">
      <w:pPr>
        <w:spacing w:after="0"/>
        <w:rPr>
          <w:noProof/>
          <w:color w:val="FF0000"/>
        </w:rPr>
      </w:pPr>
      <w:r w:rsidRPr="0029402A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09F46798" wp14:editId="0036DC1C">
            <wp:simplePos x="0" y="0"/>
            <wp:positionH relativeFrom="margin">
              <wp:posOffset>36830</wp:posOffset>
            </wp:positionH>
            <wp:positionV relativeFrom="paragraph">
              <wp:posOffset>452120</wp:posOffset>
            </wp:positionV>
            <wp:extent cx="2416175" cy="1814195"/>
            <wp:effectExtent l="0" t="3810" r="0" b="0"/>
            <wp:wrapSquare wrapText="bothSides"/>
            <wp:docPr id="1" name="Picture 1" descr="C:\Users\raaggar1\Google Drive\IMG_20150612_162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aggar1\Google Drive\IMG_20150612_1623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1617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222">
        <w:t>Completed parallelization.</w:t>
      </w:r>
      <w:r w:rsidR="00771222" w:rsidRPr="00771222">
        <w:rPr>
          <w:noProof/>
        </w:rPr>
        <w:t xml:space="preserve"> </w:t>
      </w:r>
      <w:r w:rsidR="007D2EEB">
        <w:rPr>
          <w:noProof/>
        </w:rPr>
        <w:t xml:space="preserve"> Code uses multithreaded implementation to calculate parameter values for each city. For 5 cities time differenc</w:t>
      </w:r>
      <w:r w:rsidR="005474FE">
        <w:rPr>
          <w:noProof/>
        </w:rPr>
        <w:t>e</w:t>
      </w:r>
      <w:r w:rsidR="007D2EEB">
        <w:rPr>
          <w:noProof/>
        </w:rPr>
        <w:t xml:space="preserve"> – Parallel: 0.541 s Non-parallel: 2.477s</w:t>
      </w:r>
      <w:r w:rsidR="0029402A">
        <w:rPr>
          <w:noProof/>
        </w:rPr>
        <w:t xml:space="preserve">. </w:t>
      </w:r>
      <w:r w:rsidR="0029402A" w:rsidRPr="00EB7BA5">
        <w:rPr>
          <w:noProof/>
          <w:color w:val="FF0000"/>
          <w:highlight w:val="green"/>
        </w:rPr>
        <w:t>Need to check capacity of the system.</w:t>
      </w:r>
    </w:p>
    <w:p w:rsidR="007D2EEB" w:rsidRDefault="007D2EEB" w:rsidP="008F3113">
      <w:pPr>
        <w:spacing w:after="0"/>
        <w:rPr>
          <w:noProof/>
        </w:rPr>
      </w:pPr>
    </w:p>
    <w:p w:rsidR="007D2EEB" w:rsidRDefault="007D2EEB" w:rsidP="008F3113">
      <w:pPr>
        <w:spacing w:after="0"/>
      </w:pPr>
    </w:p>
    <w:p w:rsidR="007D2EEB" w:rsidRDefault="007D2EEB" w:rsidP="008F3113">
      <w:pPr>
        <w:spacing w:after="0"/>
        <w:rPr>
          <w:noProof/>
        </w:rPr>
      </w:pPr>
      <w:r>
        <w:t>To validate the trend that the disease follow, the formula given in the picture is used, if &gt;1 the disease becomes epidemic otherwise it dies out.</w:t>
      </w:r>
      <w:r>
        <w:rPr>
          <w:noProof/>
        </w:rPr>
        <w:t xml:space="preserve"> </w:t>
      </w:r>
    </w:p>
    <w:p w:rsidR="007D2EEB" w:rsidRDefault="007D2EEB" w:rsidP="008F3113">
      <w:pPr>
        <w:spacing w:after="0"/>
      </w:pPr>
    </w:p>
    <w:p w:rsidR="007D2EEB" w:rsidRDefault="007D2EEB" w:rsidP="008F3113">
      <w:pPr>
        <w:spacing w:after="0"/>
      </w:pPr>
    </w:p>
    <w:p w:rsidR="007D2EEB" w:rsidRPr="0029402A" w:rsidRDefault="007D2EEB" w:rsidP="007D2EEB">
      <w:pPr>
        <w:spacing w:after="0"/>
        <w:rPr>
          <w:color w:val="FF0000"/>
        </w:rPr>
      </w:pPr>
      <w:r w:rsidRPr="0029402A">
        <w:rPr>
          <w:noProof/>
          <w:color w:val="FF0000"/>
        </w:rPr>
        <w:t>Next task: Check on 10 sample values to see if the plot goes on correct direction. Use the relations in second figure to check trends.</w:t>
      </w:r>
      <w:r w:rsidR="00EB7BA5">
        <w:rPr>
          <w:noProof/>
          <w:color w:val="FF0000"/>
        </w:rPr>
        <w:t xml:space="preserve"> - </w:t>
      </w:r>
      <w:r w:rsidR="00EB7BA5" w:rsidRPr="00EB7BA5">
        <w:rPr>
          <w:noProof/>
          <w:color w:val="00B050"/>
        </w:rPr>
        <w:t xml:space="preserve"> </w:t>
      </w:r>
      <w:r w:rsidR="00EB7BA5" w:rsidRPr="00EB7BA5">
        <w:rPr>
          <w:noProof/>
          <w:color w:val="00B050"/>
          <w:highlight w:val="yellow"/>
        </w:rPr>
        <w:t>Done. Not correct</w:t>
      </w:r>
    </w:p>
    <w:p w:rsidR="007D2EEB" w:rsidRPr="0029402A" w:rsidRDefault="007D2EEB" w:rsidP="008F3113">
      <w:pPr>
        <w:spacing w:after="0"/>
        <w:rPr>
          <w:color w:val="FF0000"/>
        </w:rPr>
      </w:pPr>
    </w:p>
    <w:p w:rsidR="007D2EEB" w:rsidRDefault="007D2EEB" w:rsidP="008F3113">
      <w:pPr>
        <w:spacing w:after="0"/>
      </w:pPr>
    </w:p>
    <w:p w:rsidR="007D2EEB" w:rsidRPr="0029402A" w:rsidRDefault="007D2EEB" w:rsidP="008F3113">
      <w:pPr>
        <w:spacing w:after="0"/>
        <w:rPr>
          <w:color w:val="FF0000"/>
        </w:rPr>
      </w:pPr>
      <w:r w:rsidRPr="0029402A">
        <w:rPr>
          <w:color w:val="FF0000"/>
        </w:rPr>
        <w:t>More tasks:</w:t>
      </w:r>
    </w:p>
    <w:p w:rsidR="007D2EEB" w:rsidRPr="0029402A" w:rsidRDefault="00764E57" w:rsidP="008F3113">
      <w:pPr>
        <w:spacing w:after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4713A2" wp14:editId="40C8D7E3">
            <wp:simplePos x="0" y="0"/>
            <wp:positionH relativeFrom="page">
              <wp:posOffset>786130</wp:posOffset>
            </wp:positionH>
            <wp:positionV relativeFrom="paragraph">
              <wp:posOffset>60325</wp:posOffset>
            </wp:positionV>
            <wp:extent cx="2607945" cy="1857375"/>
            <wp:effectExtent l="0" t="5715" r="0" b="0"/>
            <wp:wrapSquare wrapText="bothSides"/>
            <wp:docPr id="3" name="Picture 3" descr="C:\Users\raaggar1\Google Drive\IMG_20150612_162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aggar1\Google Drive\IMG_20150612_1623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794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EEB" w:rsidRPr="0029402A">
        <w:rPr>
          <w:color w:val="FF0000"/>
        </w:rPr>
        <w:t>Find out the cumulative diseased during the entire period</w:t>
      </w:r>
    </w:p>
    <w:p w:rsidR="007D2EEB" w:rsidRPr="0029402A" w:rsidRDefault="007D2EEB" w:rsidP="008F3113">
      <w:pPr>
        <w:spacing w:after="0"/>
        <w:rPr>
          <w:color w:val="FF0000"/>
        </w:rPr>
      </w:pPr>
      <w:r w:rsidRPr="0029402A">
        <w:rPr>
          <w:color w:val="FF0000"/>
        </w:rPr>
        <w:t>Find out incidence (new cases) during the entire period.</w:t>
      </w:r>
    </w:p>
    <w:p w:rsidR="007D2EEB" w:rsidRDefault="007D2EEB" w:rsidP="008F3113">
      <w:pPr>
        <w:spacing w:after="0"/>
      </w:pPr>
    </w:p>
    <w:p w:rsidR="007D2EEB" w:rsidRDefault="007D2EEB" w:rsidP="008F3113">
      <w:pPr>
        <w:spacing w:after="0"/>
      </w:pPr>
    </w:p>
    <w:p w:rsidR="00771222" w:rsidRDefault="00771222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Default="00940D84" w:rsidP="008F3113">
      <w:pPr>
        <w:spacing w:after="0"/>
      </w:pPr>
    </w:p>
    <w:p w:rsidR="00940D84" w:rsidRPr="00A24DA3" w:rsidRDefault="00940D84" w:rsidP="008F3113">
      <w:pPr>
        <w:spacing w:after="0"/>
        <w:rPr>
          <w:b/>
        </w:rPr>
      </w:pPr>
      <w:r w:rsidRPr="00A24DA3">
        <w:rPr>
          <w:b/>
        </w:rPr>
        <w:lastRenderedPageBreak/>
        <w:t>WEEK 4: Validation</w:t>
      </w:r>
    </w:p>
    <w:p w:rsidR="00940D84" w:rsidRDefault="00940D84" w:rsidP="008F3113">
      <w:pPr>
        <w:spacing w:after="0"/>
      </w:pPr>
      <w:r>
        <w:t>6/15</w:t>
      </w:r>
    </w:p>
    <w:p w:rsidR="00940D84" w:rsidRDefault="00940D84" w:rsidP="008F3113">
      <w:pPr>
        <w:spacing w:after="0"/>
      </w:pPr>
      <w:r>
        <w:rPr>
          <w:noProof/>
        </w:rPr>
        <w:drawing>
          <wp:inline distT="0" distB="0" distL="0" distR="0" wp14:anchorId="74D18428" wp14:editId="24C7E46D">
            <wp:extent cx="3286125" cy="4383258"/>
            <wp:effectExtent l="0" t="0" r="0" b="0"/>
            <wp:docPr id="4" name="Picture 4" descr="C:\Users\raaggar1\Google Drive\IMG_20150615_133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aggar1\Google Drive\IMG_20150615_13374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59" cy="438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D84" w:rsidRDefault="00940D84" w:rsidP="008F3113">
      <w:pPr>
        <w:spacing w:after="0"/>
      </w:pPr>
    </w:p>
    <w:p w:rsidR="00940D84" w:rsidRDefault="00940D84" w:rsidP="00940D84">
      <w:pPr>
        <w:spacing w:after="0"/>
      </w:pPr>
    </w:p>
    <w:p w:rsidR="00940D84" w:rsidRDefault="00940D84" w:rsidP="00940D84">
      <w:pPr>
        <w:spacing w:after="0"/>
      </w:pPr>
      <w:r>
        <w:t>300,000 iterations for 15 years</w:t>
      </w:r>
    </w:p>
    <w:p w:rsidR="00940D84" w:rsidRDefault="00940D84" w:rsidP="00940D84">
      <w:pPr>
        <w:spacing w:after="0"/>
      </w:pPr>
      <w:r>
        <w:t>Parameters:</w:t>
      </w:r>
    </w:p>
    <w:p w:rsidR="00940D84" w:rsidRPr="001E73C4" w:rsidRDefault="00343739" w:rsidP="00940D84">
      <w:pPr>
        <w:spacing w:after="0"/>
      </w:pPr>
      <w:r w:rsidRPr="00343739">
        <w:rPr>
          <w:noProof/>
        </w:rPr>
        <w:drawing>
          <wp:inline distT="0" distB="0" distL="0" distR="0">
            <wp:extent cx="6676984" cy="399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61" cy="42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C31" w:rsidRDefault="00343739" w:rsidP="008F3113">
      <w:pPr>
        <w:spacing w:after="0"/>
      </w:pPr>
      <w:r>
        <w:fldChar w:fldCharType="begin"/>
      </w:r>
      <w:r>
        <w:instrText xml:space="preserve"> LINK </w:instrText>
      </w:r>
      <w:r w:rsidR="00982C31">
        <w:instrText xml:space="preserve">Excel.SheetBinaryMacroEnabled.12 "C:\\Users\\raaggar1\\Google Drive\\2DrRoss\\visualization\\q.csv" q!R1C1:R2C2 </w:instrText>
      </w:r>
      <w:r>
        <w:instrText xml:space="preserve">\a \f 5 \h  \* MERGEFORMAT </w:instrText>
      </w:r>
      <w:r>
        <w:fldChar w:fldCharType="separate"/>
      </w:r>
    </w:p>
    <w:tbl>
      <w:tblPr>
        <w:tblStyle w:val="TableGrid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982C31" w:rsidRPr="00982C31" w:rsidTr="00982C31">
        <w:trPr>
          <w:divId w:val="1414157746"/>
          <w:trHeight w:val="300"/>
        </w:trPr>
        <w:tc>
          <w:tcPr>
            <w:tcW w:w="960" w:type="dxa"/>
            <w:noWrap/>
            <w:hideMark/>
          </w:tcPr>
          <w:p w:rsidR="00982C31" w:rsidRPr="00982C31" w:rsidRDefault="00982C31" w:rsidP="00982C31">
            <w:r w:rsidRPr="00982C31">
              <w:t>Q</w:t>
            </w:r>
          </w:p>
        </w:tc>
        <w:tc>
          <w:tcPr>
            <w:tcW w:w="960" w:type="dxa"/>
            <w:noWrap/>
            <w:hideMark/>
          </w:tcPr>
          <w:p w:rsidR="00982C31" w:rsidRPr="00982C31" w:rsidRDefault="00982C31" w:rsidP="00982C31">
            <w:r w:rsidRPr="00982C31">
              <w:t>1</w:t>
            </w:r>
          </w:p>
        </w:tc>
      </w:tr>
      <w:tr w:rsidR="00982C31" w:rsidRPr="00982C31" w:rsidTr="00982C31">
        <w:trPr>
          <w:divId w:val="1414157746"/>
          <w:trHeight w:val="300"/>
        </w:trPr>
        <w:tc>
          <w:tcPr>
            <w:tcW w:w="960" w:type="dxa"/>
            <w:noWrap/>
            <w:hideMark/>
          </w:tcPr>
          <w:p w:rsidR="00982C31" w:rsidRPr="00982C31" w:rsidRDefault="00982C31" w:rsidP="00982C31">
            <w:r w:rsidRPr="00982C31">
              <w:t>1</w:t>
            </w:r>
          </w:p>
        </w:tc>
        <w:tc>
          <w:tcPr>
            <w:tcW w:w="960" w:type="dxa"/>
            <w:noWrap/>
            <w:hideMark/>
          </w:tcPr>
          <w:p w:rsidR="00982C31" w:rsidRPr="00982C31" w:rsidRDefault="00982C31" w:rsidP="00982C31">
            <w:r w:rsidRPr="00982C31">
              <w:t>0.01</w:t>
            </w:r>
          </w:p>
        </w:tc>
      </w:tr>
    </w:tbl>
    <w:p w:rsidR="00343739" w:rsidRDefault="00343739" w:rsidP="008F3113">
      <w:pPr>
        <w:spacing w:after="0"/>
      </w:pPr>
      <w:r>
        <w:fldChar w:fldCharType="end"/>
      </w:r>
    </w:p>
    <w:tbl>
      <w:tblPr>
        <w:tblW w:w="0" w:type="auto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2"/>
        <w:gridCol w:w="1032"/>
      </w:tblGrid>
      <w:tr w:rsidR="00343739" w:rsidRPr="00343739" w:rsidTr="00343739">
        <w:trPr>
          <w:trHeight w:val="290"/>
        </w:trPr>
        <w:tc>
          <w:tcPr>
            <w:tcW w:w="1032" w:type="dxa"/>
          </w:tcPr>
          <w:p w:rsidR="00343739" w:rsidRPr="00343739" w:rsidRDefault="00343739" w:rsidP="00343739">
            <w:pPr>
              <w:spacing w:after="0"/>
            </w:pPr>
            <w:r w:rsidRPr="00343739">
              <w:t>M</w:t>
            </w:r>
          </w:p>
        </w:tc>
        <w:tc>
          <w:tcPr>
            <w:tcW w:w="1032" w:type="dxa"/>
          </w:tcPr>
          <w:p w:rsidR="00343739" w:rsidRPr="00343739" w:rsidRDefault="00343739" w:rsidP="00343739">
            <w:pPr>
              <w:spacing w:after="0"/>
            </w:pPr>
            <w:r>
              <w:t>0</w:t>
            </w:r>
          </w:p>
        </w:tc>
      </w:tr>
      <w:tr w:rsidR="00343739" w:rsidRPr="00343739" w:rsidTr="00343739">
        <w:trPr>
          <w:trHeight w:val="290"/>
        </w:trPr>
        <w:tc>
          <w:tcPr>
            <w:tcW w:w="1032" w:type="dxa"/>
          </w:tcPr>
          <w:p w:rsidR="00343739" w:rsidRPr="00343739" w:rsidRDefault="00343739" w:rsidP="00343739">
            <w:pPr>
              <w:spacing w:after="0"/>
            </w:pPr>
            <w:r>
              <w:t>0</w:t>
            </w:r>
          </w:p>
        </w:tc>
        <w:tc>
          <w:tcPr>
            <w:tcW w:w="1032" w:type="dxa"/>
          </w:tcPr>
          <w:p w:rsidR="00343739" w:rsidRPr="00343739" w:rsidRDefault="00343739" w:rsidP="00343739">
            <w:pPr>
              <w:spacing w:after="0"/>
            </w:pPr>
            <w:r w:rsidRPr="00343739">
              <w:t>0</w:t>
            </w:r>
          </w:p>
        </w:tc>
      </w:tr>
    </w:tbl>
    <w:p w:rsidR="00940D84" w:rsidRDefault="00940D84" w:rsidP="008F3113">
      <w:pPr>
        <w:spacing w:after="0"/>
      </w:pPr>
    </w:p>
    <w:p w:rsidR="00940D84" w:rsidRDefault="00826E82" w:rsidP="008F3113">
      <w:pPr>
        <w:spacing w:after="0"/>
      </w:pPr>
      <w:r>
        <w:rPr>
          <w:noProof/>
        </w:rPr>
        <w:lastRenderedPageBreak/>
        <w:drawing>
          <wp:inline distT="0" distB="0" distL="0" distR="0" wp14:anchorId="0C2297CB" wp14:editId="3A5D5C1A">
            <wp:extent cx="6248400" cy="872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2D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1038225" cy="2381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2D2" w:rsidRDefault="004D32D2">
                            <w:r>
                              <w:t>With b_v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3.5pt;width:81.75pt;height:18.7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">
                <v:textbox>
                  <w:txbxContent>
                    <w:p w:rsidR="004D32D2" w:rsidRDefault="004D32D2">
                      <w:r>
                        <w:t>With b_v =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32D2">
        <w:rPr>
          <w:noProof/>
        </w:rPr>
        <w:drawing>
          <wp:inline distT="0" distB="0" distL="0" distR="0" wp14:anchorId="5DC199F9" wp14:editId="41F7C43D">
            <wp:extent cx="60960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1D" w:rsidRPr="006A771D" w:rsidRDefault="006A771D" w:rsidP="008F3113">
      <w:pPr>
        <w:spacing w:after="0"/>
        <w:rPr>
          <w:b/>
        </w:rPr>
      </w:pPr>
      <w:r w:rsidRPr="006A771D">
        <w:rPr>
          <w:b/>
        </w:rPr>
        <w:lastRenderedPageBreak/>
        <w:t>MATLAB vs JS</w:t>
      </w:r>
    </w:p>
    <w:p w:rsidR="006A771D" w:rsidRDefault="006A771D" w:rsidP="008F3113">
      <w:pPr>
        <w:spacing w:after="0"/>
      </w:pPr>
    </w:p>
    <w:p w:rsidR="007F1B4D" w:rsidRDefault="007F1B4D" w:rsidP="008F3113">
      <w:pPr>
        <w:spacing w:after="0"/>
      </w:pPr>
      <w:r>
        <w:t xml:space="preserve">The function </w:t>
      </w:r>
      <w:r>
        <w:rPr>
          <w:rStyle w:val="HTMLTypewriter"/>
          <w:rFonts w:eastAsiaTheme="minorHAnsi"/>
        </w:rPr>
        <w:t>numeric.dopri()</w:t>
      </w:r>
      <w:r>
        <w:t xml:space="preserve"> is an implementation of the Dormand-Prince-Runge-Kutta integrator with adaptive time-stepping:</w:t>
      </w:r>
    </w:p>
    <w:p w:rsidR="007F1B4D" w:rsidRDefault="007F1B4D" w:rsidP="008F3113">
      <w:pPr>
        <w:spacing w:after="0"/>
      </w:pPr>
    </w:p>
    <w:p w:rsidR="007F1B4D" w:rsidRDefault="007F1B4D" w:rsidP="008F3113">
      <w:pPr>
        <w:spacing w:after="0"/>
      </w:pPr>
      <w:r>
        <w:rPr>
          <w:rStyle w:val="HTMLCode"/>
          <w:rFonts w:eastAsiaTheme="minorHAnsi"/>
        </w:rPr>
        <w:t>ode45</w:t>
      </w:r>
      <w:r>
        <w:t xml:space="preserve"> is based on an explicit Runge-Kutta (4,5) formula, the Dormand-Prince pair. It is a </w:t>
      </w:r>
      <w:r>
        <w:rPr>
          <w:rStyle w:val="Emphasis"/>
        </w:rPr>
        <w:t>one-step</w:t>
      </w:r>
      <w:r>
        <w:t xml:space="preserve"> solver – in computing </w:t>
      </w:r>
      <w:r>
        <w:rPr>
          <w:rStyle w:val="HTMLCode"/>
          <w:rFonts w:eastAsiaTheme="minorHAnsi"/>
        </w:rPr>
        <w:t>y(t</w:t>
      </w:r>
      <w:r>
        <w:rPr>
          <w:rStyle w:val="HTMLCode"/>
          <w:rFonts w:eastAsiaTheme="minorHAnsi"/>
          <w:vertAlign w:val="subscript"/>
        </w:rPr>
        <w:t>n</w:t>
      </w:r>
      <w:r>
        <w:rPr>
          <w:rStyle w:val="HTMLCode"/>
          <w:rFonts w:eastAsiaTheme="minorHAnsi"/>
        </w:rPr>
        <w:t>)</w:t>
      </w:r>
      <w:r>
        <w:t xml:space="preserve">, it needs only the solution at the immediately preceding time point, </w:t>
      </w:r>
      <w:r>
        <w:rPr>
          <w:rStyle w:val="HTMLCode"/>
          <w:rFonts w:eastAsiaTheme="minorHAnsi"/>
        </w:rPr>
        <w:t>y(t</w:t>
      </w:r>
      <w:r>
        <w:rPr>
          <w:rStyle w:val="HTMLCode"/>
          <w:rFonts w:eastAsiaTheme="minorHAnsi"/>
          <w:vertAlign w:val="subscript"/>
        </w:rPr>
        <w:t>n-1</w:t>
      </w:r>
      <w:r>
        <w:rPr>
          <w:rStyle w:val="HTMLCode"/>
          <w:rFonts w:eastAsiaTheme="minorHAnsi"/>
        </w:rPr>
        <w:t>)</w:t>
      </w:r>
      <w:r>
        <w:t xml:space="preserve">. In general, </w:t>
      </w:r>
      <w:r>
        <w:rPr>
          <w:rStyle w:val="HTMLCode"/>
          <w:rFonts w:eastAsiaTheme="minorHAnsi"/>
        </w:rPr>
        <w:t>ode45</w:t>
      </w:r>
      <w:r>
        <w:t xml:space="preserve"> is the best function to apply as a </w:t>
      </w:r>
      <w:r>
        <w:rPr>
          <w:rStyle w:val="Emphasis"/>
        </w:rPr>
        <w:t>first try</w:t>
      </w:r>
      <w:r>
        <w:t xml:space="preserve"> for most problems.</w:t>
      </w:r>
    </w:p>
    <w:p w:rsidR="007F1B4D" w:rsidRDefault="007F1B4D" w:rsidP="008F3113">
      <w:pPr>
        <w:spacing w:after="0"/>
      </w:pPr>
    </w:p>
    <w:p w:rsidR="006A771D" w:rsidRDefault="006A771D" w:rsidP="008F3113">
      <w:pPr>
        <w:spacing w:after="0"/>
      </w:pPr>
      <w:r>
        <w:t>JS</w:t>
      </w:r>
    </w:p>
    <w:p w:rsidR="006A771D" w:rsidRDefault="006A771D" w:rsidP="008F3113">
      <w:pPr>
        <w:spacing w:after="0"/>
      </w:pPr>
      <w:r>
        <w:t>T: 0 – 5 years</w:t>
      </w:r>
    </w:p>
    <w:p w:rsidR="006A771D" w:rsidRDefault="006A771D" w:rsidP="008F3113">
      <w:pPr>
        <w:spacing w:after="0"/>
      </w:pPr>
      <w:r>
        <w:t xml:space="preserve">InfectedHumans: </w:t>
      </w:r>
      <w:r w:rsidRPr="006A771D">
        <w:t>57988.66092330328</w:t>
      </w:r>
    </w:p>
    <w:p w:rsidR="006A771D" w:rsidRDefault="006A771D" w:rsidP="008F3113">
      <w:pPr>
        <w:spacing w:after="0"/>
      </w:pPr>
      <w:r>
        <w:t>Iteration: 300,000/363,018 (results same)</w:t>
      </w:r>
    </w:p>
    <w:p w:rsidR="006A771D" w:rsidRDefault="006A771D" w:rsidP="008F3113">
      <w:pPr>
        <w:spacing w:after="0"/>
      </w:pPr>
    </w:p>
    <w:p w:rsidR="006A771D" w:rsidRDefault="006A771D" w:rsidP="008F3113">
      <w:pPr>
        <w:spacing w:after="0"/>
      </w:pPr>
      <w:r>
        <w:t>MATLAB:</w:t>
      </w:r>
    </w:p>
    <w:p w:rsidR="006A771D" w:rsidRDefault="006A771D" w:rsidP="006A771D">
      <w:pPr>
        <w:rPr>
          <w:rFonts w:ascii="Calibri" w:eastAsia="Times New Roman" w:hAnsi="Calibri" w:cs="Times New Roman"/>
          <w:color w:val="000000"/>
        </w:rPr>
      </w:pPr>
      <w:r>
        <w:t xml:space="preserve">InfectedHumans: </w:t>
      </w:r>
      <w:r w:rsidRPr="006A771D">
        <w:rPr>
          <w:rFonts w:ascii="Calibri" w:eastAsia="Times New Roman" w:hAnsi="Calibri" w:cs="Times New Roman"/>
          <w:color w:val="000000"/>
        </w:rPr>
        <w:t>55183.02</w:t>
      </w:r>
    </w:p>
    <w:p w:rsidR="006A771D" w:rsidRPr="006A771D" w:rsidRDefault="006A771D" w:rsidP="006A771D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Iteration: 363,018</w:t>
      </w:r>
    </w:p>
    <w:p w:rsidR="006A771D" w:rsidRDefault="006A771D" w:rsidP="008F3113">
      <w:pPr>
        <w:spacing w:after="0"/>
      </w:pPr>
    </w:p>
    <w:p w:rsidR="002E5448" w:rsidRDefault="002E5448" w:rsidP="008F3113">
      <w:pPr>
        <w:spacing w:after="0"/>
      </w:pPr>
      <w:bookmarkStart w:id="0" w:name="_GoBack"/>
      <w:bookmarkEnd w:id="0"/>
    </w:p>
    <w:p w:rsidR="002E5448" w:rsidRDefault="002E5448" w:rsidP="008F3113">
      <w:pPr>
        <w:spacing w:after="0"/>
      </w:pPr>
    </w:p>
    <w:p w:rsidR="002E5448" w:rsidRDefault="00CF269C" w:rsidP="008F3113">
      <w:pPr>
        <w:spacing w:after="0"/>
      </w:pPr>
      <w:r w:rsidRPr="00CF269C">
        <w:t>http://bl.ocks.org/robinhouston/ed597847175cf692ecce</w:t>
      </w: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7F1B4D" w:rsidRPr="002E5448" w:rsidRDefault="002E5448" w:rsidP="008F3113">
      <w:pPr>
        <w:spacing w:after="0"/>
        <w:rPr>
          <w:b/>
        </w:rPr>
      </w:pPr>
      <w:r w:rsidRPr="002E5448">
        <w:rPr>
          <w:b/>
        </w:rPr>
        <w:lastRenderedPageBreak/>
        <w:t>Date: 06.16.2015</w:t>
      </w:r>
    </w:p>
    <w:p w:rsid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448" w:rsidRP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E5448">
        <w:rPr>
          <w:rFonts w:ascii="Times New Roman" w:eastAsia="Times New Roman" w:hAnsi="Times New Roman" w:cs="Times New Roman"/>
          <w:b/>
          <w:sz w:val="24"/>
          <w:szCs w:val="24"/>
        </w:rPr>
        <w:t>MATLAB (execution time: 221 sec)</w:t>
      </w:r>
    </w:p>
    <w:p w:rsid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2355FD" wp14:editId="26C2CC34">
            <wp:extent cx="393382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156" cy="33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448">
        <w:rPr>
          <w:rFonts w:ascii="Times New Roman" w:eastAsia="Times New Roman" w:hAnsi="Times New Roman" w:cs="Times New Roman"/>
          <w:sz w:val="24"/>
          <w:szCs w:val="24"/>
        </w:rPr>
        <w:t>1.93723391171903e-72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time 200 years</w:t>
      </w:r>
    </w:p>
    <w:p w:rsid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448" w:rsidRDefault="002E5448" w:rsidP="002E5448">
      <w:pPr>
        <w:rPr>
          <w:rFonts w:ascii="Times New Roman" w:eastAsia="Times New Roman" w:hAnsi="Times New Roman" w:cs="Times New Roman"/>
          <w:sz w:val="24"/>
          <w:szCs w:val="24"/>
        </w:rPr>
      </w:pPr>
      <w:r w:rsidRPr="002E5448">
        <w:rPr>
          <w:rFonts w:ascii="Times New Roman" w:eastAsia="Times New Roman" w:hAnsi="Times New Roman" w:cs="Times New Roman"/>
          <w:b/>
          <w:sz w:val="24"/>
          <w:szCs w:val="24"/>
        </w:rPr>
        <w:t>JS (execution time: 93.64203014733 seconds )</w:t>
      </w:r>
      <w:r>
        <w:rPr>
          <w:noProof/>
        </w:rPr>
        <w:drawing>
          <wp:inline distT="0" distB="0" distL="0" distR="0" wp14:anchorId="1A6B91A2" wp14:editId="2213E994">
            <wp:extent cx="4076700" cy="260412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319" cy="26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448">
        <w:rPr>
          <w:rFonts w:ascii="Times New Roman" w:eastAsia="Times New Roman" w:hAnsi="Times New Roman" w:cs="Times New Roman"/>
          <w:sz w:val="24"/>
          <w:szCs w:val="24"/>
        </w:rPr>
        <w:t>Object { t=200, InfectedHumans=6.186487905682725e-82}</w:t>
      </w:r>
    </w:p>
    <w:p w:rsid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448" w:rsidRP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</w:p>
    <w:p w:rsidR="002E5448" w:rsidRDefault="002E5448" w:rsidP="008F3113">
      <w:pPr>
        <w:spacing w:after="0"/>
      </w:pPr>
      <w:r>
        <w:lastRenderedPageBreak/>
        <w:t>Comparison 2:</w:t>
      </w:r>
    </w:p>
    <w:p w:rsidR="00C33930" w:rsidRPr="00C33930" w:rsidRDefault="00C33930" w:rsidP="008F3113">
      <w:pPr>
        <w:spacing w:after="0"/>
      </w:pPr>
      <w:r>
        <w:t>MATLAB (2211 seconds)</w:t>
      </w:r>
    </w:p>
    <w:p w:rsidR="00C33930" w:rsidRDefault="00C33930" w:rsidP="008F3113">
      <w:pPr>
        <w:spacing w:after="0"/>
      </w:pPr>
      <w:r>
        <w:rPr>
          <w:noProof/>
        </w:rPr>
        <w:drawing>
          <wp:inline distT="0" distB="0" distL="0" distR="0" wp14:anchorId="7D13E7B8" wp14:editId="3B7C1EB2">
            <wp:extent cx="3933825" cy="34677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748" cy="34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30" w:rsidRDefault="00C33930" w:rsidP="008F3113">
      <w:pPr>
        <w:spacing w:after="0"/>
      </w:pPr>
    </w:p>
    <w:p w:rsidR="00C33930" w:rsidRDefault="00C33930" w:rsidP="008F3113">
      <w:pPr>
        <w:spacing w:after="0"/>
      </w:pPr>
      <w:r>
        <w:t xml:space="preserve">T=200, InfectedHumans: </w:t>
      </w:r>
      <w:r w:rsidRPr="00C33930">
        <w:t>145223.391914719</w:t>
      </w:r>
    </w:p>
    <w:p w:rsidR="00C33930" w:rsidRDefault="00C33930" w:rsidP="008F3113">
      <w:pPr>
        <w:spacing w:after="0"/>
      </w:pPr>
      <w:r>
        <w:t xml:space="preserve">T=34.426, InfectedHumans: </w:t>
      </w:r>
      <w:r w:rsidRPr="00C33930">
        <w:t>194027.093396014</w:t>
      </w:r>
    </w:p>
    <w:p w:rsidR="00C33930" w:rsidRDefault="00C33930" w:rsidP="008F3113">
      <w:pPr>
        <w:spacing w:after="0"/>
        <w:rPr>
          <w:b/>
        </w:rPr>
      </w:pPr>
    </w:p>
    <w:p w:rsidR="002E5448" w:rsidRPr="00C33930" w:rsidRDefault="002E5448" w:rsidP="008F3113">
      <w:pPr>
        <w:spacing w:after="0"/>
        <w:rPr>
          <w:b/>
        </w:rPr>
      </w:pPr>
      <w:r w:rsidRPr="00C33930">
        <w:rPr>
          <w:b/>
        </w:rPr>
        <w:t>JS (execution time: 202 seconds)</w:t>
      </w:r>
    </w:p>
    <w:p w:rsidR="00884C98" w:rsidRDefault="00884C98" w:rsidP="008F3113">
      <w:pPr>
        <w:spacing w:after="0"/>
      </w:pPr>
      <w:r>
        <w:rPr>
          <w:noProof/>
        </w:rPr>
        <w:drawing>
          <wp:inline distT="0" distB="0" distL="0" distR="0" wp14:anchorId="4B975E22" wp14:editId="21E17BC4">
            <wp:extent cx="4057650" cy="290841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1" cy="29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8" w:rsidRPr="002E5448" w:rsidRDefault="002E5448" w:rsidP="002E54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448">
        <w:rPr>
          <w:rFonts w:ascii="Times New Roman" w:eastAsia="Times New Roman" w:hAnsi="Times New Roman" w:cs="Times New Roman"/>
          <w:sz w:val="24"/>
          <w:szCs w:val="24"/>
        </w:rPr>
        <w:t>Object { t=34.42647931444812, InfectedHumans=213361.2822384632}</w:t>
      </w:r>
    </w:p>
    <w:p w:rsidR="002E5448" w:rsidRDefault="002E5448" w:rsidP="008F3113">
      <w:pPr>
        <w:spacing w:after="0"/>
      </w:pPr>
    </w:p>
    <w:p w:rsidR="00884C98" w:rsidRDefault="00884C98" w:rsidP="008F3113">
      <w:pPr>
        <w:spacing w:after="0"/>
      </w:pPr>
    </w:p>
    <w:p w:rsidR="00982C31" w:rsidRDefault="00982C31" w:rsidP="008F3113">
      <w:pPr>
        <w:spacing w:after="0"/>
      </w:pPr>
      <w:r>
        <w:lastRenderedPageBreak/>
        <w:t>06.23.2015</w:t>
      </w:r>
    </w:p>
    <w:p w:rsidR="00982C31" w:rsidRDefault="00982C31" w:rsidP="008F3113">
      <w:pPr>
        <w:spacing w:after="0"/>
      </w:pPr>
      <w:r>
        <w:t xml:space="preserve">Slider reference: </w:t>
      </w:r>
      <w:hyperlink r:id="rId25" w:history="1">
        <w:r w:rsidRPr="00427BFA">
          <w:rPr>
            <w:rStyle w:val="Hyperlink"/>
          </w:rPr>
          <w:t>https://github.com/turban/d3.slider</w:t>
        </w:r>
      </w:hyperlink>
    </w:p>
    <w:p w:rsidR="00982C31" w:rsidRDefault="00982C31" w:rsidP="008F3113">
      <w:pPr>
        <w:spacing w:after="0"/>
      </w:pPr>
      <w:r>
        <w:t xml:space="preserve"> </w:t>
      </w:r>
      <w:r w:rsidR="00D74723">
        <w:t>Created temperature and time slider, yet to be integrated with computation.</w:t>
      </w:r>
    </w:p>
    <w:p w:rsidR="00982C31" w:rsidRPr="001E73C4" w:rsidRDefault="00982C31" w:rsidP="008F3113">
      <w:pPr>
        <w:spacing w:after="0"/>
      </w:pPr>
    </w:p>
    <w:sectPr w:rsidR="00982C31" w:rsidRPr="001E7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950" w:rsidRDefault="009C5950" w:rsidP="007F1B4D">
      <w:pPr>
        <w:spacing w:after="0" w:line="240" w:lineRule="auto"/>
      </w:pPr>
      <w:r>
        <w:separator/>
      </w:r>
    </w:p>
  </w:endnote>
  <w:endnote w:type="continuationSeparator" w:id="0">
    <w:p w:rsidR="009C5950" w:rsidRDefault="009C5950" w:rsidP="007F1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950" w:rsidRDefault="009C5950" w:rsidP="007F1B4D">
      <w:pPr>
        <w:spacing w:after="0" w:line="240" w:lineRule="auto"/>
      </w:pPr>
      <w:r>
        <w:separator/>
      </w:r>
    </w:p>
  </w:footnote>
  <w:footnote w:type="continuationSeparator" w:id="0">
    <w:p w:rsidR="009C5950" w:rsidRDefault="009C5950" w:rsidP="007F1B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5E61A0"/>
    <w:multiLevelType w:val="hybridMultilevel"/>
    <w:tmpl w:val="F4B8C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BB5"/>
    <w:rsid w:val="0002746C"/>
    <w:rsid w:val="00030135"/>
    <w:rsid w:val="000357C8"/>
    <w:rsid w:val="00036EF9"/>
    <w:rsid w:val="00040174"/>
    <w:rsid w:val="00081A85"/>
    <w:rsid w:val="00084830"/>
    <w:rsid w:val="00091108"/>
    <w:rsid w:val="00097304"/>
    <w:rsid w:val="000B0BF0"/>
    <w:rsid w:val="000C339D"/>
    <w:rsid w:val="000C6125"/>
    <w:rsid w:val="000C79C5"/>
    <w:rsid w:val="000D712B"/>
    <w:rsid w:val="000E0583"/>
    <w:rsid w:val="000E4D9F"/>
    <w:rsid w:val="000F352A"/>
    <w:rsid w:val="000F69B7"/>
    <w:rsid w:val="000F7406"/>
    <w:rsid w:val="00100421"/>
    <w:rsid w:val="00106A22"/>
    <w:rsid w:val="001104AB"/>
    <w:rsid w:val="00111A70"/>
    <w:rsid w:val="00112E9C"/>
    <w:rsid w:val="0011748C"/>
    <w:rsid w:val="00117B1E"/>
    <w:rsid w:val="001231A8"/>
    <w:rsid w:val="00123CAD"/>
    <w:rsid w:val="00135BE9"/>
    <w:rsid w:val="00143877"/>
    <w:rsid w:val="00172395"/>
    <w:rsid w:val="00177F11"/>
    <w:rsid w:val="00180F89"/>
    <w:rsid w:val="001933F2"/>
    <w:rsid w:val="00194F30"/>
    <w:rsid w:val="001A74E4"/>
    <w:rsid w:val="001C37D5"/>
    <w:rsid w:val="001C7D06"/>
    <w:rsid w:val="001E05D7"/>
    <w:rsid w:val="001E2A7F"/>
    <w:rsid w:val="001E3A50"/>
    <w:rsid w:val="001E73C4"/>
    <w:rsid w:val="002045DE"/>
    <w:rsid w:val="00206411"/>
    <w:rsid w:val="0021286E"/>
    <w:rsid w:val="002129B3"/>
    <w:rsid w:val="002151C9"/>
    <w:rsid w:val="002307A1"/>
    <w:rsid w:val="002311D5"/>
    <w:rsid w:val="002344D6"/>
    <w:rsid w:val="00237155"/>
    <w:rsid w:val="00240AA0"/>
    <w:rsid w:val="00245877"/>
    <w:rsid w:val="00247402"/>
    <w:rsid w:val="0027078E"/>
    <w:rsid w:val="00277067"/>
    <w:rsid w:val="00283CFE"/>
    <w:rsid w:val="00291A87"/>
    <w:rsid w:val="0029402A"/>
    <w:rsid w:val="00295128"/>
    <w:rsid w:val="002A0EE0"/>
    <w:rsid w:val="002A1923"/>
    <w:rsid w:val="002A195E"/>
    <w:rsid w:val="002A5E10"/>
    <w:rsid w:val="002B27EC"/>
    <w:rsid w:val="002C1AAD"/>
    <w:rsid w:val="002C20F1"/>
    <w:rsid w:val="002C37FA"/>
    <w:rsid w:val="002D05B5"/>
    <w:rsid w:val="002D36EA"/>
    <w:rsid w:val="002E187E"/>
    <w:rsid w:val="002E2F3B"/>
    <w:rsid w:val="002E5448"/>
    <w:rsid w:val="002E686B"/>
    <w:rsid w:val="002E7895"/>
    <w:rsid w:val="002E7AD3"/>
    <w:rsid w:val="002F4554"/>
    <w:rsid w:val="00300965"/>
    <w:rsid w:val="003039F5"/>
    <w:rsid w:val="00304D69"/>
    <w:rsid w:val="00307036"/>
    <w:rsid w:val="003234A7"/>
    <w:rsid w:val="00326CD1"/>
    <w:rsid w:val="00327A78"/>
    <w:rsid w:val="003301C6"/>
    <w:rsid w:val="00342BA5"/>
    <w:rsid w:val="00343739"/>
    <w:rsid w:val="003457F5"/>
    <w:rsid w:val="003518EE"/>
    <w:rsid w:val="00354C15"/>
    <w:rsid w:val="00360B6B"/>
    <w:rsid w:val="003614B7"/>
    <w:rsid w:val="00363624"/>
    <w:rsid w:val="00364601"/>
    <w:rsid w:val="0036482C"/>
    <w:rsid w:val="00366AD4"/>
    <w:rsid w:val="0036769E"/>
    <w:rsid w:val="00370B47"/>
    <w:rsid w:val="00385F53"/>
    <w:rsid w:val="003944EE"/>
    <w:rsid w:val="00395BB5"/>
    <w:rsid w:val="00396523"/>
    <w:rsid w:val="003A7EEA"/>
    <w:rsid w:val="003B1E61"/>
    <w:rsid w:val="003B5C66"/>
    <w:rsid w:val="003D3CD0"/>
    <w:rsid w:val="003D4D58"/>
    <w:rsid w:val="003D71F6"/>
    <w:rsid w:val="003F378F"/>
    <w:rsid w:val="004113AF"/>
    <w:rsid w:val="00411842"/>
    <w:rsid w:val="00414AA1"/>
    <w:rsid w:val="0042313B"/>
    <w:rsid w:val="00435051"/>
    <w:rsid w:val="004426D7"/>
    <w:rsid w:val="00451F7F"/>
    <w:rsid w:val="00457758"/>
    <w:rsid w:val="00470788"/>
    <w:rsid w:val="00471D8D"/>
    <w:rsid w:val="00473107"/>
    <w:rsid w:val="00475D98"/>
    <w:rsid w:val="00476C1F"/>
    <w:rsid w:val="00483A8F"/>
    <w:rsid w:val="004867F4"/>
    <w:rsid w:val="00491015"/>
    <w:rsid w:val="004975DA"/>
    <w:rsid w:val="004A090C"/>
    <w:rsid w:val="004A442E"/>
    <w:rsid w:val="004A781D"/>
    <w:rsid w:val="004B4318"/>
    <w:rsid w:val="004B4723"/>
    <w:rsid w:val="004C3B60"/>
    <w:rsid w:val="004C7A39"/>
    <w:rsid w:val="004D05D8"/>
    <w:rsid w:val="004D32D2"/>
    <w:rsid w:val="00500570"/>
    <w:rsid w:val="00504D00"/>
    <w:rsid w:val="00504D64"/>
    <w:rsid w:val="00505835"/>
    <w:rsid w:val="00506130"/>
    <w:rsid w:val="0050728B"/>
    <w:rsid w:val="00517B85"/>
    <w:rsid w:val="00520DAF"/>
    <w:rsid w:val="00525043"/>
    <w:rsid w:val="00532C3E"/>
    <w:rsid w:val="00542632"/>
    <w:rsid w:val="00543D66"/>
    <w:rsid w:val="00543F44"/>
    <w:rsid w:val="005474FE"/>
    <w:rsid w:val="005475A1"/>
    <w:rsid w:val="00550ADD"/>
    <w:rsid w:val="005526DE"/>
    <w:rsid w:val="00552ED9"/>
    <w:rsid w:val="00553C76"/>
    <w:rsid w:val="005577E8"/>
    <w:rsid w:val="00565098"/>
    <w:rsid w:val="005709A8"/>
    <w:rsid w:val="0057115A"/>
    <w:rsid w:val="00575F0C"/>
    <w:rsid w:val="00586EB8"/>
    <w:rsid w:val="0059445D"/>
    <w:rsid w:val="005951F5"/>
    <w:rsid w:val="005A30A4"/>
    <w:rsid w:val="005B067A"/>
    <w:rsid w:val="005B25A3"/>
    <w:rsid w:val="005B6ED4"/>
    <w:rsid w:val="005C22D0"/>
    <w:rsid w:val="005C5004"/>
    <w:rsid w:val="005C7CBF"/>
    <w:rsid w:val="005D00CC"/>
    <w:rsid w:val="005D175A"/>
    <w:rsid w:val="005D1F80"/>
    <w:rsid w:val="005D643C"/>
    <w:rsid w:val="005D7145"/>
    <w:rsid w:val="005E0C26"/>
    <w:rsid w:val="005E21B4"/>
    <w:rsid w:val="005E4CB5"/>
    <w:rsid w:val="005E6899"/>
    <w:rsid w:val="005E6CF4"/>
    <w:rsid w:val="00607DE6"/>
    <w:rsid w:val="006132C7"/>
    <w:rsid w:val="00617E1B"/>
    <w:rsid w:val="00627AB5"/>
    <w:rsid w:val="00635087"/>
    <w:rsid w:val="0064074D"/>
    <w:rsid w:val="0064327B"/>
    <w:rsid w:val="00671F57"/>
    <w:rsid w:val="00674319"/>
    <w:rsid w:val="006754B8"/>
    <w:rsid w:val="00681A93"/>
    <w:rsid w:val="00686390"/>
    <w:rsid w:val="006879D8"/>
    <w:rsid w:val="00691672"/>
    <w:rsid w:val="006A2B9A"/>
    <w:rsid w:val="006A32E0"/>
    <w:rsid w:val="006A5DA4"/>
    <w:rsid w:val="006A6B50"/>
    <w:rsid w:val="006A771D"/>
    <w:rsid w:val="006B73C9"/>
    <w:rsid w:val="006B7DE1"/>
    <w:rsid w:val="006D38FB"/>
    <w:rsid w:val="006D7AFE"/>
    <w:rsid w:val="006E10F0"/>
    <w:rsid w:val="006E578E"/>
    <w:rsid w:val="006F2944"/>
    <w:rsid w:val="00710A76"/>
    <w:rsid w:val="00711DD3"/>
    <w:rsid w:val="00713A6C"/>
    <w:rsid w:val="00714A5D"/>
    <w:rsid w:val="0071769D"/>
    <w:rsid w:val="007205D7"/>
    <w:rsid w:val="00724168"/>
    <w:rsid w:val="00727F7E"/>
    <w:rsid w:val="00732881"/>
    <w:rsid w:val="00732FB8"/>
    <w:rsid w:val="00734D49"/>
    <w:rsid w:val="00745A29"/>
    <w:rsid w:val="00745CBA"/>
    <w:rsid w:val="00746CE3"/>
    <w:rsid w:val="007554BD"/>
    <w:rsid w:val="007568C7"/>
    <w:rsid w:val="0075737E"/>
    <w:rsid w:val="0076135E"/>
    <w:rsid w:val="00762362"/>
    <w:rsid w:val="00764E57"/>
    <w:rsid w:val="007651C3"/>
    <w:rsid w:val="00771222"/>
    <w:rsid w:val="0078702A"/>
    <w:rsid w:val="00791751"/>
    <w:rsid w:val="00794B48"/>
    <w:rsid w:val="00794E01"/>
    <w:rsid w:val="00795769"/>
    <w:rsid w:val="007A05C1"/>
    <w:rsid w:val="007A150E"/>
    <w:rsid w:val="007A28F6"/>
    <w:rsid w:val="007A4165"/>
    <w:rsid w:val="007A655D"/>
    <w:rsid w:val="007B521D"/>
    <w:rsid w:val="007B5DD9"/>
    <w:rsid w:val="007C1BE6"/>
    <w:rsid w:val="007C684C"/>
    <w:rsid w:val="007D0DBD"/>
    <w:rsid w:val="007D2EEB"/>
    <w:rsid w:val="007E7497"/>
    <w:rsid w:val="007F1570"/>
    <w:rsid w:val="007F1B4D"/>
    <w:rsid w:val="007F3361"/>
    <w:rsid w:val="007F4CAF"/>
    <w:rsid w:val="00802B7C"/>
    <w:rsid w:val="0080634E"/>
    <w:rsid w:val="00806A42"/>
    <w:rsid w:val="0081192B"/>
    <w:rsid w:val="008157DB"/>
    <w:rsid w:val="00821091"/>
    <w:rsid w:val="00826E82"/>
    <w:rsid w:val="00844A2F"/>
    <w:rsid w:val="008517D6"/>
    <w:rsid w:val="00853D7D"/>
    <w:rsid w:val="008554B4"/>
    <w:rsid w:val="00862043"/>
    <w:rsid w:val="00870DF5"/>
    <w:rsid w:val="0087432A"/>
    <w:rsid w:val="00884C98"/>
    <w:rsid w:val="0088556F"/>
    <w:rsid w:val="0088653B"/>
    <w:rsid w:val="00886611"/>
    <w:rsid w:val="00887D5D"/>
    <w:rsid w:val="00897E93"/>
    <w:rsid w:val="008A01B9"/>
    <w:rsid w:val="008A163A"/>
    <w:rsid w:val="008A2363"/>
    <w:rsid w:val="008A4808"/>
    <w:rsid w:val="008B6284"/>
    <w:rsid w:val="008B6638"/>
    <w:rsid w:val="008C2A77"/>
    <w:rsid w:val="008C328F"/>
    <w:rsid w:val="008C7AA6"/>
    <w:rsid w:val="008C7D27"/>
    <w:rsid w:val="008D07A4"/>
    <w:rsid w:val="008D36C2"/>
    <w:rsid w:val="008F0A47"/>
    <w:rsid w:val="008F176E"/>
    <w:rsid w:val="008F3113"/>
    <w:rsid w:val="008F388D"/>
    <w:rsid w:val="0090084E"/>
    <w:rsid w:val="00903837"/>
    <w:rsid w:val="00920075"/>
    <w:rsid w:val="00921372"/>
    <w:rsid w:val="00923289"/>
    <w:rsid w:val="009246BD"/>
    <w:rsid w:val="00930673"/>
    <w:rsid w:val="00936F0A"/>
    <w:rsid w:val="00940560"/>
    <w:rsid w:val="00940D84"/>
    <w:rsid w:val="009531DF"/>
    <w:rsid w:val="00965FA6"/>
    <w:rsid w:val="00966DD1"/>
    <w:rsid w:val="0097601A"/>
    <w:rsid w:val="00982C31"/>
    <w:rsid w:val="00987F58"/>
    <w:rsid w:val="00996B2D"/>
    <w:rsid w:val="00996F2C"/>
    <w:rsid w:val="00997318"/>
    <w:rsid w:val="009A13F3"/>
    <w:rsid w:val="009B12D2"/>
    <w:rsid w:val="009B4575"/>
    <w:rsid w:val="009C018E"/>
    <w:rsid w:val="009C1E80"/>
    <w:rsid w:val="009C5950"/>
    <w:rsid w:val="009C6C3F"/>
    <w:rsid w:val="009C6D26"/>
    <w:rsid w:val="009D6B28"/>
    <w:rsid w:val="009D7874"/>
    <w:rsid w:val="009E1CF7"/>
    <w:rsid w:val="00A0027B"/>
    <w:rsid w:val="00A01CAD"/>
    <w:rsid w:val="00A12030"/>
    <w:rsid w:val="00A24DA3"/>
    <w:rsid w:val="00A2544A"/>
    <w:rsid w:val="00A26202"/>
    <w:rsid w:val="00A308B5"/>
    <w:rsid w:val="00A324BB"/>
    <w:rsid w:val="00A35B0B"/>
    <w:rsid w:val="00A404CB"/>
    <w:rsid w:val="00A4536A"/>
    <w:rsid w:val="00A5233C"/>
    <w:rsid w:val="00A60975"/>
    <w:rsid w:val="00A632A5"/>
    <w:rsid w:val="00A76CBF"/>
    <w:rsid w:val="00A8381A"/>
    <w:rsid w:val="00A8401E"/>
    <w:rsid w:val="00A92D3C"/>
    <w:rsid w:val="00AA4465"/>
    <w:rsid w:val="00AA6735"/>
    <w:rsid w:val="00AA76E6"/>
    <w:rsid w:val="00AB0CF0"/>
    <w:rsid w:val="00AC35F7"/>
    <w:rsid w:val="00AD1CAF"/>
    <w:rsid w:val="00AD6456"/>
    <w:rsid w:val="00AD6666"/>
    <w:rsid w:val="00AE6FB5"/>
    <w:rsid w:val="00AF091E"/>
    <w:rsid w:val="00AF0FFB"/>
    <w:rsid w:val="00AF7EC2"/>
    <w:rsid w:val="00B15B8B"/>
    <w:rsid w:val="00B17233"/>
    <w:rsid w:val="00B23625"/>
    <w:rsid w:val="00B25665"/>
    <w:rsid w:val="00B27B96"/>
    <w:rsid w:val="00B30E64"/>
    <w:rsid w:val="00B36746"/>
    <w:rsid w:val="00B52E70"/>
    <w:rsid w:val="00B5368D"/>
    <w:rsid w:val="00B55EF9"/>
    <w:rsid w:val="00B60341"/>
    <w:rsid w:val="00B61580"/>
    <w:rsid w:val="00B6418C"/>
    <w:rsid w:val="00B65ABB"/>
    <w:rsid w:val="00B729D2"/>
    <w:rsid w:val="00B75B7F"/>
    <w:rsid w:val="00B805A9"/>
    <w:rsid w:val="00B86650"/>
    <w:rsid w:val="00B90020"/>
    <w:rsid w:val="00B91FB4"/>
    <w:rsid w:val="00BA2FB3"/>
    <w:rsid w:val="00BA4D27"/>
    <w:rsid w:val="00BA6FC9"/>
    <w:rsid w:val="00BA7990"/>
    <w:rsid w:val="00BB0FB5"/>
    <w:rsid w:val="00BB2F32"/>
    <w:rsid w:val="00BB3412"/>
    <w:rsid w:val="00BB421F"/>
    <w:rsid w:val="00BB5440"/>
    <w:rsid w:val="00BB56F1"/>
    <w:rsid w:val="00BC0A97"/>
    <w:rsid w:val="00BC2481"/>
    <w:rsid w:val="00BC7A44"/>
    <w:rsid w:val="00BE50B4"/>
    <w:rsid w:val="00BF5784"/>
    <w:rsid w:val="00C00439"/>
    <w:rsid w:val="00C044E7"/>
    <w:rsid w:val="00C11CA0"/>
    <w:rsid w:val="00C14956"/>
    <w:rsid w:val="00C162D0"/>
    <w:rsid w:val="00C30497"/>
    <w:rsid w:val="00C33930"/>
    <w:rsid w:val="00C33A9E"/>
    <w:rsid w:val="00C42B53"/>
    <w:rsid w:val="00C44549"/>
    <w:rsid w:val="00C45696"/>
    <w:rsid w:val="00C462E2"/>
    <w:rsid w:val="00C509AE"/>
    <w:rsid w:val="00C551E9"/>
    <w:rsid w:val="00C56DC4"/>
    <w:rsid w:val="00C6136B"/>
    <w:rsid w:val="00C61AFE"/>
    <w:rsid w:val="00C65ED1"/>
    <w:rsid w:val="00C76B20"/>
    <w:rsid w:val="00C8546C"/>
    <w:rsid w:val="00C86A94"/>
    <w:rsid w:val="00C9175D"/>
    <w:rsid w:val="00C91B5C"/>
    <w:rsid w:val="00C93773"/>
    <w:rsid w:val="00CB4B00"/>
    <w:rsid w:val="00CB4FAD"/>
    <w:rsid w:val="00CB640B"/>
    <w:rsid w:val="00CC6C29"/>
    <w:rsid w:val="00CC722F"/>
    <w:rsid w:val="00CD250E"/>
    <w:rsid w:val="00CD5B4F"/>
    <w:rsid w:val="00CF08D6"/>
    <w:rsid w:val="00CF19CD"/>
    <w:rsid w:val="00CF2351"/>
    <w:rsid w:val="00CF269C"/>
    <w:rsid w:val="00CF4E45"/>
    <w:rsid w:val="00CF5621"/>
    <w:rsid w:val="00D01005"/>
    <w:rsid w:val="00D14B27"/>
    <w:rsid w:val="00D211EC"/>
    <w:rsid w:val="00D241A8"/>
    <w:rsid w:val="00D25314"/>
    <w:rsid w:val="00D255DD"/>
    <w:rsid w:val="00D25814"/>
    <w:rsid w:val="00D367A7"/>
    <w:rsid w:val="00D409E3"/>
    <w:rsid w:val="00D41D18"/>
    <w:rsid w:val="00D43415"/>
    <w:rsid w:val="00D45171"/>
    <w:rsid w:val="00D47529"/>
    <w:rsid w:val="00D5206E"/>
    <w:rsid w:val="00D555AE"/>
    <w:rsid w:val="00D56484"/>
    <w:rsid w:val="00D602C5"/>
    <w:rsid w:val="00D61F29"/>
    <w:rsid w:val="00D63548"/>
    <w:rsid w:val="00D65F23"/>
    <w:rsid w:val="00D669A1"/>
    <w:rsid w:val="00D71E5F"/>
    <w:rsid w:val="00D74693"/>
    <w:rsid w:val="00D74723"/>
    <w:rsid w:val="00D8338A"/>
    <w:rsid w:val="00D83FAC"/>
    <w:rsid w:val="00D922CA"/>
    <w:rsid w:val="00DA1C37"/>
    <w:rsid w:val="00DB08BD"/>
    <w:rsid w:val="00DB1755"/>
    <w:rsid w:val="00DB614C"/>
    <w:rsid w:val="00DB69EA"/>
    <w:rsid w:val="00DE1A9D"/>
    <w:rsid w:val="00DF3B37"/>
    <w:rsid w:val="00DF613B"/>
    <w:rsid w:val="00E007CF"/>
    <w:rsid w:val="00E0092E"/>
    <w:rsid w:val="00E03880"/>
    <w:rsid w:val="00E0428C"/>
    <w:rsid w:val="00E04961"/>
    <w:rsid w:val="00E06011"/>
    <w:rsid w:val="00E07F0F"/>
    <w:rsid w:val="00E1293A"/>
    <w:rsid w:val="00E151EC"/>
    <w:rsid w:val="00E234A2"/>
    <w:rsid w:val="00E2421D"/>
    <w:rsid w:val="00E40FF9"/>
    <w:rsid w:val="00E447FC"/>
    <w:rsid w:val="00E4645B"/>
    <w:rsid w:val="00E46921"/>
    <w:rsid w:val="00E643D7"/>
    <w:rsid w:val="00E80461"/>
    <w:rsid w:val="00E848C7"/>
    <w:rsid w:val="00E86E12"/>
    <w:rsid w:val="00E90F33"/>
    <w:rsid w:val="00E93F0F"/>
    <w:rsid w:val="00E95886"/>
    <w:rsid w:val="00EA570D"/>
    <w:rsid w:val="00EB0ECE"/>
    <w:rsid w:val="00EB1C24"/>
    <w:rsid w:val="00EB2556"/>
    <w:rsid w:val="00EB2D36"/>
    <w:rsid w:val="00EB39C7"/>
    <w:rsid w:val="00EB7BA5"/>
    <w:rsid w:val="00EC0873"/>
    <w:rsid w:val="00EC77E6"/>
    <w:rsid w:val="00ED27A0"/>
    <w:rsid w:val="00ED339B"/>
    <w:rsid w:val="00ED3736"/>
    <w:rsid w:val="00ED7C7B"/>
    <w:rsid w:val="00EE2FA9"/>
    <w:rsid w:val="00EE567B"/>
    <w:rsid w:val="00EF0DA3"/>
    <w:rsid w:val="00EF53E3"/>
    <w:rsid w:val="00EF5ACE"/>
    <w:rsid w:val="00F016F9"/>
    <w:rsid w:val="00F02D8E"/>
    <w:rsid w:val="00F03CC0"/>
    <w:rsid w:val="00F17946"/>
    <w:rsid w:val="00F246D0"/>
    <w:rsid w:val="00F347E8"/>
    <w:rsid w:val="00F37FC7"/>
    <w:rsid w:val="00F43CAB"/>
    <w:rsid w:val="00F46AEE"/>
    <w:rsid w:val="00F56E98"/>
    <w:rsid w:val="00F60E19"/>
    <w:rsid w:val="00F71C01"/>
    <w:rsid w:val="00F7376F"/>
    <w:rsid w:val="00F75FB5"/>
    <w:rsid w:val="00F7776C"/>
    <w:rsid w:val="00F845A8"/>
    <w:rsid w:val="00F8588D"/>
    <w:rsid w:val="00F91F5F"/>
    <w:rsid w:val="00F91FC8"/>
    <w:rsid w:val="00F9727A"/>
    <w:rsid w:val="00FA3715"/>
    <w:rsid w:val="00FA3E54"/>
    <w:rsid w:val="00FC2172"/>
    <w:rsid w:val="00FC6760"/>
    <w:rsid w:val="00FC7795"/>
    <w:rsid w:val="00FE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1BB592-96C1-4242-B7BB-635CC74D6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7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90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73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E73C4"/>
    <w:pPr>
      <w:ind w:left="720"/>
      <w:contextualSpacing/>
    </w:pPr>
  </w:style>
  <w:style w:type="table" w:styleId="TableGrid">
    <w:name w:val="Table Grid"/>
    <w:basedOn w:val="TableNormal"/>
    <w:uiPriority w:val="39"/>
    <w:rsid w:val="00343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1B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B4D"/>
  </w:style>
  <w:style w:type="paragraph" w:styleId="Footer">
    <w:name w:val="footer"/>
    <w:basedOn w:val="Normal"/>
    <w:link w:val="FooterChar"/>
    <w:uiPriority w:val="99"/>
    <w:unhideWhenUsed/>
    <w:rsid w:val="007F1B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B4D"/>
  </w:style>
  <w:style w:type="character" w:styleId="HTMLTypewriter">
    <w:name w:val="HTML Typewriter"/>
    <w:basedOn w:val="DefaultParagraphFont"/>
    <w:uiPriority w:val="99"/>
    <w:semiHidden/>
    <w:unhideWhenUsed/>
    <w:rsid w:val="007F1B4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F1B4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1B4D"/>
    <w:rPr>
      <w:i/>
      <w:iCs/>
    </w:rPr>
  </w:style>
  <w:style w:type="character" w:customStyle="1" w:styleId="objecttitle">
    <w:name w:val="objecttitle"/>
    <w:basedOn w:val="DefaultParagraphFont"/>
    <w:rsid w:val="002E5448"/>
  </w:style>
  <w:style w:type="character" w:customStyle="1" w:styleId="objectleftbrace">
    <w:name w:val="objectleftbrace"/>
    <w:basedOn w:val="DefaultParagraphFont"/>
    <w:rsid w:val="002E5448"/>
  </w:style>
  <w:style w:type="character" w:customStyle="1" w:styleId="objectequal">
    <w:name w:val="objectequal"/>
    <w:basedOn w:val="DefaultParagraphFont"/>
    <w:rsid w:val="002E5448"/>
  </w:style>
  <w:style w:type="character" w:customStyle="1" w:styleId="objectbox">
    <w:name w:val="objectbox"/>
    <w:basedOn w:val="DefaultParagraphFont"/>
    <w:rsid w:val="002E5448"/>
  </w:style>
  <w:style w:type="character" w:customStyle="1" w:styleId="objectcomma">
    <w:name w:val="objectcomma"/>
    <w:basedOn w:val="DefaultParagraphFont"/>
    <w:rsid w:val="002E5448"/>
  </w:style>
  <w:style w:type="character" w:customStyle="1" w:styleId="objectrightbrace">
    <w:name w:val="objectrightbrace"/>
    <w:basedOn w:val="DefaultParagraphFont"/>
    <w:rsid w:val="002E5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5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a.org/publications/periodicals/loci/joma/the-sir-model-for-spread-of-disease-the-differential-equation-model" TargetMode="External"/><Relationship Id="rId13" Type="http://schemas.openxmlformats.org/officeDocument/2006/relationships/hyperlink" Target="https://drive.google.com/open?id=0B91uUYlaIEDtUllOOE1LNUVibEk&amp;authuser=0" TargetMode="External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en.wikipedia.org/wiki/Epidemic_model" TargetMode="External"/><Relationship Id="rId12" Type="http://schemas.openxmlformats.org/officeDocument/2006/relationships/hyperlink" Target="http://bl.ocks.org/mbostock/3883245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github.com/turban/d3.slider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igg.com/video/visualizing-disease-outbreaks-that-could-have-been-prevented-around-the-world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10" Type="http://schemas.openxmlformats.org/officeDocument/2006/relationships/hyperlink" Target="http://www.fastcoexist.com/3023416/outbreak-watch-how-quickly-an-epidemic-would-spread-across-the-world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Kermack%E2%80%93McKendrick_theory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4345</TotalTime>
  <Pages>10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Aggarwal</dc:creator>
  <cp:keywords/>
  <dc:description/>
  <cp:lastModifiedBy>Rajat Aggarwal (Student)</cp:lastModifiedBy>
  <cp:revision>25</cp:revision>
  <dcterms:created xsi:type="dcterms:W3CDTF">2015-05-15T20:13:00Z</dcterms:created>
  <dcterms:modified xsi:type="dcterms:W3CDTF">2015-07-19T00:29:00Z</dcterms:modified>
</cp:coreProperties>
</file>