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0752B" w14:textId="18A4D2B5" w:rsidR="009F5460" w:rsidRDefault="009F5460">
      <w:r>
        <w:t>Use</w:t>
      </w:r>
      <w:r w:rsidR="00D6079F">
        <w:t>d</w:t>
      </w:r>
      <w:r>
        <w:t xml:space="preserve"> Validator</w:t>
      </w:r>
    </w:p>
    <w:p w14:paraId="06342F4B" w14:textId="5B8BBF76" w:rsidR="005658DB" w:rsidRDefault="005658DB">
      <w:r>
        <w:t xml:space="preserve">Used </w:t>
      </w:r>
      <w:r w:rsidR="00F33641">
        <w:t>Errors</w:t>
      </w:r>
    </w:p>
    <w:p w14:paraId="1B3CEF9B" w14:textId="199B83D9" w:rsidR="00F33641" w:rsidRDefault="003101B2">
      <w:r>
        <w:t>Used message resources</w:t>
      </w:r>
    </w:p>
    <w:p w14:paraId="77B8E967" w14:textId="70EAD95D" w:rsidR="003101B2" w:rsidRDefault="00D47BED">
      <w:r>
        <w:t>Used CrudRepository</w:t>
      </w:r>
      <w:bookmarkStart w:id="0" w:name="_GoBack"/>
      <w:bookmarkEnd w:id="0"/>
    </w:p>
    <w:p w14:paraId="0F8EE928" w14:textId="5B9D2BA6" w:rsidR="00976AFF" w:rsidRDefault="00346AA8">
      <w:r>
        <w:t xml:space="preserve">Used </w:t>
      </w:r>
      <w:proofErr w:type="spellStart"/>
      <w:r>
        <w:t>Enum</w:t>
      </w:r>
      <w:proofErr w:type="spellEnd"/>
      <w:r>
        <w:t xml:space="preserve"> for Gender</w:t>
      </w:r>
    </w:p>
    <w:p w14:paraId="532C6D85" w14:textId="08CDCF71" w:rsidR="00346AA8" w:rsidRDefault="00DA4D1A">
      <w:r>
        <w:t xml:space="preserve">Used </w:t>
      </w:r>
      <w:proofErr w:type="spellStart"/>
      <w:r>
        <w:t>Comparator.comparing</w:t>
      </w:r>
      <w:proofErr w:type="spellEnd"/>
      <w:r>
        <w:t xml:space="preserve"> for double time sorting for </w:t>
      </w:r>
      <w:proofErr w:type="spellStart"/>
      <w:r>
        <w:t>praentId</w:t>
      </w:r>
      <w:proofErr w:type="spellEnd"/>
      <w:r>
        <w:t xml:space="preserve">, </w:t>
      </w:r>
      <w:proofErr w:type="spellStart"/>
      <w:r>
        <w:t>serviceId</w:t>
      </w:r>
      <w:proofErr w:type="spellEnd"/>
    </w:p>
    <w:sectPr w:rsidR="00346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EF"/>
    <w:rsid w:val="00114883"/>
    <w:rsid w:val="003101B2"/>
    <w:rsid w:val="00346AA8"/>
    <w:rsid w:val="005658DB"/>
    <w:rsid w:val="009249EF"/>
    <w:rsid w:val="00976AFF"/>
    <w:rsid w:val="009F5460"/>
    <w:rsid w:val="00D47BED"/>
    <w:rsid w:val="00D6079F"/>
    <w:rsid w:val="00DA4D1A"/>
    <w:rsid w:val="00F3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C91D"/>
  <w15:chartTrackingRefBased/>
  <w15:docId w15:val="{38BB1929-A8A6-49A5-A1CB-18EB838C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Rajeswararao Pamarthi</dc:creator>
  <cp:keywords/>
  <dc:description/>
  <cp:lastModifiedBy>Rajeswararao Pamarthi</cp:lastModifiedBy>
  <cp:revision>10</cp:revision>
  <dcterms:created xsi:type="dcterms:W3CDTF">2019-04-10T12:56:00Z</dcterms:created>
  <dcterms:modified xsi:type="dcterms:W3CDTF">2019-04-10T12:59:00Z</dcterms:modified>
</cp:coreProperties>
</file>