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6D1" w:rsidRPr="00D1654A" w:rsidRDefault="00363FD7" w:rsidP="00D1654A">
      <w:pPr>
        <w:jc w:val="center"/>
        <w:rPr>
          <w:b/>
          <w:bCs/>
          <w:sz w:val="28"/>
          <w:szCs w:val="24"/>
          <w:u w:val="single"/>
        </w:rPr>
      </w:pPr>
      <w:r>
        <w:rPr>
          <w:b/>
          <w:bCs/>
          <w:sz w:val="28"/>
          <w:szCs w:val="24"/>
          <w:u w:val="single"/>
        </w:rPr>
        <w:t>Academic achieve</w:t>
      </w:r>
      <w:bookmarkStart w:id="0" w:name="_GoBack"/>
      <w:bookmarkEnd w:id="0"/>
      <w:r w:rsidR="006F3F86">
        <w:rPr>
          <w:b/>
          <w:bCs/>
          <w:sz w:val="28"/>
          <w:szCs w:val="24"/>
          <w:u w:val="single"/>
        </w:rPr>
        <w:t>ment</w:t>
      </w:r>
    </w:p>
    <w:p w:rsidR="00B97100" w:rsidRDefault="00B97100">
      <w:r>
        <w:t xml:space="preserve">I am delighted in presenting the annual report of the school before the august gathering of our honourable guest, parent, teacher, media persons and our students on the occasion of Annual function. </w:t>
      </w:r>
      <w:r w:rsidR="0088318C">
        <w:t xml:space="preserve">Within a short span of time the school has promised to come forward with its glorious achievement. </w:t>
      </w:r>
    </w:p>
    <w:p w:rsidR="005722A1" w:rsidRDefault="005722A1">
      <w:r>
        <w:t xml:space="preserve">                    Our students appeared for the first time in board examination conducted by CBSE board. Out of 12 Students all passed. Highest marks achieved by a girl student named Manimala kumari was 92%, 6 students got more than 85%, 3 students got more than 75% and 2 students</w:t>
      </w:r>
      <w:r w:rsidR="006C44E8">
        <w:t xml:space="preserve"> got marks between 45% to 56%.</w:t>
      </w:r>
    </w:p>
    <w:p w:rsidR="006C44E8" w:rsidRDefault="006C44E8">
      <w:r>
        <w:t xml:space="preserve">                            40 Students from class 3 to 10 appeared in National Level Maths and Science Olympiad conducted by National Teachers Council, Bangaluru and All India Talent Search Examination conducted by SCERT</w:t>
      </w:r>
      <w:r w:rsidR="00294FB1">
        <w:t>. To our greatest surprise Anuj Kumar of class 8</w:t>
      </w:r>
      <w:r w:rsidR="00294FB1" w:rsidRPr="00294FB1">
        <w:rPr>
          <w:vertAlign w:val="superscript"/>
        </w:rPr>
        <w:t>th</w:t>
      </w:r>
      <w:r w:rsidR="00294FB1">
        <w:t xml:space="preserve"> and Pushpanjali of calss 8</w:t>
      </w:r>
      <w:r w:rsidR="00294FB1" w:rsidRPr="00294FB1">
        <w:rPr>
          <w:vertAlign w:val="superscript"/>
        </w:rPr>
        <w:t>th</w:t>
      </w:r>
      <w:r w:rsidR="00294FB1">
        <w:t xml:space="preserve"> won Gold and Silver Medal in maths and science respectively.</w:t>
      </w:r>
    </w:p>
    <w:p w:rsidR="000960FF" w:rsidRDefault="000960FF">
      <w:r>
        <w:tab/>
      </w:r>
      <w:r>
        <w:tab/>
        <w:t>District level Science Exhibition</w:t>
      </w:r>
      <w:r w:rsidR="00205FF6">
        <w:t xml:space="preserve"> was organised under the banner of </w:t>
      </w:r>
      <w:r w:rsidR="002362D4">
        <w:t xml:space="preserve"> 27</w:t>
      </w:r>
      <w:r w:rsidR="002362D4" w:rsidRPr="002362D4">
        <w:rPr>
          <w:vertAlign w:val="superscript"/>
        </w:rPr>
        <w:t>th</w:t>
      </w:r>
      <w:r w:rsidR="002362D4">
        <w:t xml:space="preserve"> </w:t>
      </w:r>
      <w:r w:rsidR="00205FF6">
        <w:t xml:space="preserve">National Junior </w:t>
      </w:r>
      <w:r>
        <w:t xml:space="preserve"> </w:t>
      </w:r>
      <w:r w:rsidR="00205FF6">
        <w:t>Science Congress</w:t>
      </w:r>
      <w:r w:rsidR="002362D4">
        <w:t xml:space="preserve"> </w:t>
      </w:r>
      <w:r w:rsidR="00064FF9">
        <w:t>on 26</w:t>
      </w:r>
      <w:r w:rsidR="00064FF9" w:rsidRPr="00064FF9">
        <w:rPr>
          <w:vertAlign w:val="superscript"/>
        </w:rPr>
        <w:t>th</w:t>
      </w:r>
      <w:r w:rsidR="00064FF9">
        <w:t xml:space="preserve"> September 2019</w:t>
      </w:r>
      <w:r w:rsidR="00E8286A">
        <w:t xml:space="preserve"> in which Master Aniket kumar and Master Aditya Raj of class 8</w:t>
      </w:r>
      <w:r w:rsidR="00E8286A" w:rsidRPr="00E8286A">
        <w:rPr>
          <w:vertAlign w:val="superscript"/>
        </w:rPr>
        <w:t>th</w:t>
      </w:r>
      <w:r w:rsidR="00E8286A">
        <w:t xml:space="preserve"> was selected to represent the district in state level meet at Madhubani. The topic was Water Conservation for Green Clean And Healthy India. </w:t>
      </w:r>
    </w:p>
    <w:p w:rsidR="00097073" w:rsidRDefault="00F05F4E">
      <w:r>
        <w:t xml:space="preserve">                           On 2</w:t>
      </w:r>
      <w:r w:rsidRPr="00F05F4E">
        <w:rPr>
          <w:vertAlign w:val="superscript"/>
        </w:rPr>
        <w:t>nd</w:t>
      </w:r>
      <w:r>
        <w:t xml:space="preserve"> October 2019, plantation was done by our guests, teachers and students in our premises. About 125 plants were planted. Eco-club takes care of cleanliness of campus. Teachers used to motivates the students during assembly to keep the surrounding clean and hygienic</w:t>
      </w:r>
      <w:r w:rsidR="00097073">
        <w:t>.</w:t>
      </w:r>
    </w:p>
    <w:p w:rsidR="00F05F4E" w:rsidRDefault="00097073">
      <w:r>
        <w:t xml:space="preserve">                          On 25</w:t>
      </w:r>
      <w:r w:rsidRPr="00097073">
        <w:rPr>
          <w:vertAlign w:val="superscript"/>
        </w:rPr>
        <w:t>th</w:t>
      </w:r>
      <w:r>
        <w:t xml:space="preserve"> June 2019, under the banner</w:t>
      </w:r>
      <w:r w:rsidR="00F05F4E">
        <w:t xml:space="preserve"> </w:t>
      </w:r>
      <w:r>
        <w:t>of CBSE</w:t>
      </w:r>
      <w:r w:rsidR="004231C3">
        <w:t xml:space="preserve"> Khelo India Fitness Programme of one day was organised in our campus in which physical teachers from Samastipur, Begusarai and Vaishali participated. We are trying to achieve our goal of fit India hit India by making our students fit . </w:t>
      </w:r>
    </w:p>
    <w:p w:rsidR="00071B7B" w:rsidRDefault="00071B7B">
      <w:r>
        <w:t xml:space="preserve">                   We regularly meet with our honourable parent</w:t>
      </w:r>
      <w:r w:rsidR="00F90CD2">
        <w:t>s just after every examination to apprise</w:t>
      </w:r>
      <w:r>
        <w:t xml:space="preserve"> </w:t>
      </w:r>
      <w:r w:rsidR="00F90CD2">
        <w:t xml:space="preserve"> him about the problems and development of their child. </w:t>
      </w:r>
    </w:p>
    <w:p w:rsidR="005C0025" w:rsidRDefault="005C0025">
      <w:r>
        <w:t xml:space="preserve">                 Health and Dental check up camps are organised at every half yearly interval to screen the student of any defect and treatment.</w:t>
      </w:r>
    </w:p>
    <w:p w:rsidR="00F97467" w:rsidRDefault="00F97467">
      <w:r>
        <w:tab/>
        <w:t xml:space="preserve">Students are sent to educational trips and related study tours. </w:t>
      </w:r>
      <w:r w:rsidR="00F26F70">
        <w:t>NCC and Scout and guide has been introduced in the school since this year.</w:t>
      </w:r>
    </w:p>
    <w:p w:rsidR="00F03B47" w:rsidRDefault="00F03B47">
      <w:r>
        <w:t xml:space="preserve">               School management committee play a vital role in fixing the curriculum plan and co-scholastic activities. Our learned member used to guide us in improving the quality of scholastic and co-scholastic in the students. </w:t>
      </w:r>
      <w:r w:rsidR="00352E8E">
        <w:t>Teachers are sent to participate in Capacity Building Programmes organised by COE Regional Office, Patna.</w:t>
      </w:r>
      <w:r w:rsidR="00360A8D">
        <w:t xml:space="preserve"> Workshops and Seminars are organised to enhance the capacity of teachers.</w:t>
      </w:r>
    </w:p>
    <w:p w:rsidR="005722A1" w:rsidRDefault="005722A1"/>
    <w:sectPr w:rsidR="005722A1" w:rsidSect="00FE7B0A">
      <w:pgSz w:w="11906" w:h="16838"/>
      <w:pgMar w:top="568"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75E" w:rsidRDefault="0001475E" w:rsidP="005722A1">
      <w:pPr>
        <w:spacing w:after="0" w:line="240" w:lineRule="auto"/>
      </w:pPr>
      <w:r>
        <w:separator/>
      </w:r>
    </w:p>
  </w:endnote>
  <w:endnote w:type="continuationSeparator" w:id="0">
    <w:p w:rsidR="0001475E" w:rsidRDefault="0001475E" w:rsidP="00572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75E" w:rsidRDefault="0001475E" w:rsidP="005722A1">
      <w:pPr>
        <w:spacing w:after="0" w:line="240" w:lineRule="auto"/>
      </w:pPr>
      <w:r>
        <w:separator/>
      </w:r>
    </w:p>
  </w:footnote>
  <w:footnote w:type="continuationSeparator" w:id="0">
    <w:p w:rsidR="0001475E" w:rsidRDefault="0001475E" w:rsidP="005722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B0A"/>
    <w:rsid w:val="0001475E"/>
    <w:rsid w:val="00064FF9"/>
    <w:rsid w:val="00071B7B"/>
    <w:rsid w:val="000960FF"/>
    <w:rsid w:val="00097073"/>
    <w:rsid w:val="00205FF6"/>
    <w:rsid w:val="002362D4"/>
    <w:rsid w:val="00294FB1"/>
    <w:rsid w:val="00352E8E"/>
    <w:rsid w:val="00360A8D"/>
    <w:rsid w:val="00363FD7"/>
    <w:rsid w:val="004231C3"/>
    <w:rsid w:val="005676D1"/>
    <w:rsid w:val="005722A1"/>
    <w:rsid w:val="005C0025"/>
    <w:rsid w:val="006C44E8"/>
    <w:rsid w:val="006F3F86"/>
    <w:rsid w:val="0088318C"/>
    <w:rsid w:val="009A311A"/>
    <w:rsid w:val="00B97100"/>
    <w:rsid w:val="00D1654A"/>
    <w:rsid w:val="00E8286A"/>
    <w:rsid w:val="00F03B47"/>
    <w:rsid w:val="00F05F4E"/>
    <w:rsid w:val="00F26F70"/>
    <w:rsid w:val="00F90CD2"/>
    <w:rsid w:val="00F97467"/>
    <w:rsid w:val="00FE7B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2A1"/>
  </w:style>
  <w:style w:type="paragraph" w:styleId="Footer">
    <w:name w:val="footer"/>
    <w:basedOn w:val="Normal"/>
    <w:link w:val="FooterChar"/>
    <w:uiPriority w:val="99"/>
    <w:unhideWhenUsed/>
    <w:rsid w:val="00572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2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2A1"/>
  </w:style>
  <w:style w:type="paragraph" w:styleId="Footer">
    <w:name w:val="footer"/>
    <w:basedOn w:val="Normal"/>
    <w:link w:val="FooterChar"/>
    <w:uiPriority w:val="99"/>
    <w:unhideWhenUsed/>
    <w:rsid w:val="00572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2020-03-07T05:09:00Z</cp:lastPrinted>
  <dcterms:created xsi:type="dcterms:W3CDTF">2020-03-07T05:30:00Z</dcterms:created>
  <dcterms:modified xsi:type="dcterms:W3CDTF">2020-03-07T05:30:00Z</dcterms:modified>
</cp:coreProperties>
</file>