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2705"/>
        <w:gridCol w:w="175"/>
        <w:gridCol w:w="8010"/>
      </w:tblGrid>
      <w:tr w:rsidR="007E4D95" w:rsidRPr="00FF164A" w:rsidTr="005703D6">
        <w:trPr>
          <w:trHeight w:val="2559"/>
        </w:trPr>
        <w:tc>
          <w:tcPr>
            <w:tcW w:w="10890" w:type="dxa"/>
            <w:gridSpan w:val="3"/>
            <w:shd w:val="clear" w:color="auto" w:fill="FFFFFF" w:themeFill="background1"/>
          </w:tcPr>
          <w:p w:rsidR="007E4D95" w:rsidRPr="00FF164A" w:rsidRDefault="00CA38A0" w:rsidP="000A3B02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  <w:noProof/>
              </w:rPr>
              <w:pict>
                <v:rect id="Rectangle 325" o:spid="_x0000_s1026" style="position:absolute;margin-left:-4.4pt;margin-top:-1.5pt;width:543.65pt;height:133.4pt;z-index:251652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" filled="f" stroked="f" strokeweight="2pt">
                  <v:textbox>
                    <w:txbxContent>
                      <w:p w:rsidR="005703D6" w:rsidRPr="00FF164A" w:rsidRDefault="00577348" w:rsidP="005703D6">
                        <w:pPr>
                          <w:pStyle w:val="NoSpacing"/>
                          <w:rPr>
                            <w:rFonts w:asciiTheme="majorHAnsi" w:hAnsiTheme="majorHAnsi"/>
                            <w:color w:val="808080" w:themeColor="background1" w:themeShade="80"/>
                            <w:sz w:val="20"/>
                            <w:szCs w:val="27"/>
                          </w:rPr>
                        </w:pPr>
                        <w:r w:rsidRPr="00FF164A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36"/>
                            <w:lang w:val="en-GB"/>
                          </w:rPr>
                          <w:t>Atul M Bhujade</w:t>
                        </w:r>
                        <w:r w:rsidR="00A8734C" w:rsidRPr="00FF164A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36"/>
                            <w:lang w:val="en-GB"/>
                          </w:rPr>
                          <w:br/>
                        </w:r>
                        <w:r w:rsidR="00DC2706" w:rsidRPr="00FF164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Cs w:val="27"/>
                          </w:rPr>
                          <w:t xml:space="preserve">High Management </w:t>
                        </w:r>
                        <w:r w:rsidR="00F03B24" w:rsidRPr="00FF164A">
                          <w:rPr>
                            <w:rFonts w:asciiTheme="majorHAnsi" w:hAnsiTheme="majorHAnsi"/>
                            <w:b/>
                            <w:color w:val="365F91" w:themeColor="accent1" w:themeShade="BF"/>
                            <w:szCs w:val="27"/>
                          </w:rPr>
                          <w:t>Professional</w:t>
                        </w:r>
                      </w:p>
                      <w:p w:rsidR="005703D6" w:rsidRPr="00596012" w:rsidRDefault="00C32A38" w:rsidP="009B33C9">
                        <w:pPr>
                          <w:pStyle w:val="NoSpacing"/>
                          <w:jc w:val="both"/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</w:pPr>
                        <w:r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BOE Certified </w:t>
                        </w:r>
                        <w:r w:rsidR="00FF164A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Professional</w:t>
                        </w:r>
                        <w:r w:rsidR="00CB5B95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 </w:t>
                        </w:r>
                        <w:r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offering </w:t>
                        </w:r>
                        <w:r w:rsidR="0016320F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more than </w:t>
                        </w:r>
                        <w:r w:rsidR="009B33C9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16</w:t>
                        </w:r>
                        <w:r w:rsidR="00CB5B95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 </w:t>
                        </w:r>
                        <w:r w:rsidR="00FF164A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years of rich and qualitative </w:t>
                        </w:r>
                        <w:r w:rsidR="005703D6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experience in managing end-to-end</w:t>
                        </w:r>
                        <w:r w:rsidR="00CB5B95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 </w:t>
                        </w:r>
                        <w:r w:rsidR="004F7F77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Power Plant</w:t>
                        </w:r>
                        <w:r w:rsidR="00CB5B95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 </w:t>
                        </w:r>
                        <w:r w:rsidR="00D5116E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Operations &amp;</w:t>
                        </w:r>
                        <w:r w:rsidR="00DC2706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Maintenance</w:t>
                        </w:r>
                        <w:r w:rsidR="004F7F77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 Activities</w:t>
                        </w:r>
                        <w:r w:rsidR="00D5116E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/ </w:t>
                        </w:r>
                        <w:r w:rsidR="009B33C9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P</w:t>
                        </w:r>
                        <w:r w:rsidR="00D5116E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rocess</w:t>
                        </w:r>
                        <w:r w:rsidR="009B33C9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 Management</w:t>
                        </w:r>
                        <w:r w:rsidR="005703D6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with </w:t>
                        </w:r>
                        <w:r w:rsidR="00FF164A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an </w:t>
                        </w:r>
                        <w:r w:rsidR="009B33C9" w:rsidRPr="00596012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organization of high repute</w:t>
                        </w:r>
                      </w:p>
                      <w:p w:rsidR="00D5116E" w:rsidRPr="00FF164A" w:rsidRDefault="00511A5B" w:rsidP="005703D6">
                        <w:pPr>
                          <w:pStyle w:val="NoSpacing"/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</w:pPr>
                        <w:r w:rsidRPr="00BE281E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Location Preference: </w:t>
                        </w:r>
                        <w:r w:rsidR="00D5116E" w:rsidRPr="00BE281E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PAN India &amp; Overseas</w:t>
                        </w:r>
                      </w:p>
                      <w:p w:rsidR="00246EA7" w:rsidRDefault="00D5116E" w:rsidP="005703D6">
                        <w:pPr>
                          <w:pStyle w:val="NoSpacing"/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</w:pPr>
                        <w:r w:rsidRPr="00FF164A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Industry Preference: </w:t>
                        </w:r>
                        <w:r w:rsidR="0016320F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 xml:space="preserve">Thermal </w:t>
                        </w:r>
                        <w:r w:rsidR="00246EA7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  <w:t>Power Plant</w:t>
                        </w:r>
                      </w:p>
                      <w:p w:rsidR="005703D6" w:rsidRPr="00FF164A" w:rsidRDefault="005703D6" w:rsidP="005703D6">
                        <w:pPr>
                          <w:pStyle w:val="NoSpacing"/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sz w:val="20"/>
                            <w:szCs w:val="27"/>
                          </w:rPr>
                        </w:pPr>
                      </w:p>
                      <w:p w:rsidR="00A8734C" w:rsidRPr="00FF164A" w:rsidRDefault="00A8734C" w:rsidP="005703D6">
                        <w:pPr>
                          <w:pStyle w:val="NoSpacing"/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lang w:val="en-GB"/>
                          </w:rPr>
                        </w:pPr>
                        <w:r w:rsidRPr="00FF164A">
                          <w:rPr>
                            <w:rFonts w:asciiTheme="majorHAnsi" w:hAnsiTheme="majorHAnsi"/>
                            <w:b/>
                            <w:noProof/>
                            <w:color w:val="808080" w:themeColor="background1" w:themeShade="80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l24x24icons.pn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8" w:history="1">
                          <w:r w:rsidR="00577348" w:rsidRPr="00FF164A">
                            <w:rPr>
                              <w:rFonts w:asciiTheme="majorHAnsi" w:hAnsiTheme="majorHAnsi"/>
                              <w:b/>
                              <w:color w:val="808080" w:themeColor="background1" w:themeShade="80"/>
                              <w:lang w:val="en-GB"/>
                            </w:rPr>
                            <w:t>swarabhujade@gmail.com</w:t>
                          </w:r>
                        </w:hyperlink>
                        <w:r w:rsidR="00511A5B" w:rsidRPr="00FF164A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lang w:val="en-GB"/>
                          </w:rPr>
                          <w:tab/>
                        </w:r>
                        <w:r w:rsidRPr="00FF164A">
                          <w:rPr>
                            <w:rFonts w:asciiTheme="majorHAnsi" w:hAnsiTheme="majorHAnsi"/>
                            <w:b/>
                            <w:noProof/>
                            <w:color w:val="808080" w:themeColor="background1" w:themeShade="80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24x24icons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11A5B" w:rsidRPr="00FF164A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lang w:val="en-GB"/>
                          </w:rPr>
                          <w:t xml:space="preserve">+91- </w:t>
                        </w:r>
                        <w:r w:rsidR="00577348" w:rsidRPr="00FF164A">
                          <w:rPr>
                            <w:rFonts w:asciiTheme="majorHAnsi" w:hAnsiTheme="majorHAnsi"/>
                            <w:b/>
                            <w:color w:val="808080" w:themeColor="background1" w:themeShade="80"/>
                            <w:lang w:val="en-GB"/>
                          </w:rPr>
                          <w:t>8308657800, 9692722482</w:t>
                        </w:r>
                      </w:p>
                      <w:p w:rsidR="00CD560B" w:rsidRPr="00FF164A" w:rsidRDefault="00CD560B" w:rsidP="007D1945">
                        <w:pPr>
                          <w:rPr>
                            <w:rFonts w:asciiTheme="majorHAnsi" w:hAnsiTheme="majorHAnsi" w:cs="Tahoma"/>
                            <w:color w:val="6A6969"/>
                            <w:sz w:val="20"/>
                            <w:szCs w:val="20"/>
                          </w:rPr>
                        </w:pPr>
                      </w:p>
                      <w:p w:rsidR="000D57FE" w:rsidRPr="00FF164A" w:rsidRDefault="000D57FE">
                        <w:pPr>
                          <w:rPr>
                            <w:rFonts w:asciiTheme="majorHAnsi" w:hAnsiTheme="majorHAnsi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 w:cstheme="minorHAnsi"/>
                <w:noProof/>
              </w:rPr>
              <w:pict>
                <v:line id="Straight Connector 3" o:spid="_x0000_s1045" style="position:absolute;z-index:251657728;visibility:visible" from="-.15pt,123.05pt" to="131.8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" strokecolor="#d8d8d8 [2732]"/>
              </w:pict>
            </w:r>
            <w:r>
              <w:rPr>
                <w:rFonts w:asciiTheme="majorHAnsi" w:hAnsiTheme="majorHAnsi" w:cstheme="minorHAnsi"/>
                <w:noProof/>
              </w:rPr>
              <w:pict>
                <v:line id="Straight Connector 6" o:spid="_x0000_s1044" style="position:absolute;z-index:251658752;visibility:visible;mso-width-relative:margin" from="143.85pt,123.05pt" to="530.1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" strokecolor="#d8d8d8 [2732]"/>
              </w:pict>
            </w:r>
            <w:r>
              <w:rPr>
                <w:rFonts w:asciiTheme="majorHAnsi" w:hAnsiTheme="majorHAnsi" w:cstheme="minorHAnsi"/>
                <w:noProof/>
              </w:rPr>
              <w:pict>
                <v:rect id="Rectangle 1" o:spid="_x0000_s1043" style="position:absolute;margin-left:-41.4pt;margin-top:-36.75pt;width:18pt;height:792.75pt;z-index:251656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" fillcolor="#0071b7" stroked="f" strokeweight="2pt"/>
              </w:pict>
            </w:r>
          </w:p>
        </w:tc>
      </w:tr>
      <w:tr w:rsidR="000D57FE" w:rsidRPr="00FF164A" w:rsidTr="005703D6">
        <w:trPr>
          <w:trHeight w:val="4525"/>
        </w:trPr>
        <w:tc>
          <w:tcPr>
            <w:tcW w:w="2880" w:type="dxa"/>
            <w:gridSpan w:val="2"/>
            <w:shd w:val="clear" w:color="auto" w:fill="FFFFFF" w:themeFill="background1"/>
          </w:tcPr>
          <w:p w:rsidR="000D57FE" w:rsidRPr="00FF164A" w:rsidRDefault="000D57FE" w:rsidP="000D57FE">
            <w:pPr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  <w:r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>Personal Details</w:t>
            </w:r>
          </w:p>
          <w:p w:rsidR="000D57FE" w:rsidRPr="00FF164A" w:rsidRDefault="000D57FE" w:rsidP="000D57FE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0D57FE" w:rsidRPr="00FF164A" w:rsidRDefault="000D57FE" w:rsidP="000D57FE">
            <w:pPr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Date of Birth: </w:t>
            </w:r>
            <w:r w:rsidR="00577348" w:rsidRPr="00FF164A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  <w:lang w:eastAsia="en-GB"/>
              </w:rPr>
              <w:t>05</w:t>
            </w:r>
            <w:r w:rsidR="00577348" w:rsidRPr="00FF164A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  <w:vertAlign w:val="superscript"/>
                <w:lang w:eastAsia="en-GB"/>
              </w:rPr>
              <w:t>th</w:t>
            </w:r>
            <w:r w:rsidR="00577348" w:rsidRPr="00FF164A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  <w:lang w:eastAsia="en-GB"/>
              </w:rPr>
              <w:t xml:space="preserve"> July 1981</w:t>
            </w:r>
          </w:p>
          <w:p w:rsidR="000D57FE" w:rsidRPr="00FF164A" w:rsidRDefault="000D57FE" w:rsidP="000D57FE">
            <w:pPr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Languages Known: </w:t>
            </w:r>
            <w:r w:rsidR="00577348" w:rsidRPr="00FF164A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  <w:lang w:eastAsia="en-GB"/>
              </w:rPr>
              <w:t>English, &amp; Hindi</w:t>
            </w:r>
          </w:p>
          <w:p w:rsidR="000D57FE" w:rsidRPr="00FF164A" w:rsidRDefault="000D57FE" w:rsidP="000D57FE">
            <w:pPr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18"/>
                <w:lang w:val="en-GB"/>
              </w:rPr>
            </w:pP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18"/>
                <w:lang w:val="en-GB"/>
              </w:rPr>
              <w:t xml:space="preserve">Address: </w:t>
            </w:r>
            <w:r w:rsidR="00577348" w:rsidRPr="00FF164A">
              <w:rPr>
                <w:rFonts w:asciiTheme="majorHAnsi" w:hAnsiTheme="majorHAnsi" w:cstheme="minorHAnsi"/>
                <w:color w:val="595959" w:themeColor="text1" w:themeTint="A6"/>
                <w:sz w:val="20"/>
                <w:szCs w:val="20"/>
                <w:lang w:eastAsia="en-GB"/>
              </w:rPr>
              <w:t>At. Po. Tharsa, Tah. Mauda, Dist. Nagpur, Maharashtra</w:t>
            </w:r>
          </w:p>
          <w:p w:rsidR="000D57FE" w:rsidRPr="00FF164A" w:rsidRDefault="000D57FE" w:rsidP="000D57FE">
            <w:pPr>
              <w:rPr>
                <w:rFonts w:asciiTheme="majorHAnsi" w:hAnsiTheme="majorHAnsi" w:cstheme="minorHAnsi"/>
                <w:b/>
                <w:color w:val="6A6969"/>
                <w:sz w:val="18"/>
                <w:szCs w:val="18"/>
                <w:lang w:val="en-GB"/>
              </w:rPr>
            </w:pPr>
          </w:p>
          <w:p w:rsidR="000D57FE" w:rsidRPr="00FF164A" w:rsidRDefault="00577348" w:rsidP="000D57FE">
            <w:pPr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  <w:r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>Certification</w:t>
            </w:r>
          </w:p>
          <w:p w:rsidR="000D57FE" w:rsidRPr="00FF164A" w:rsidRDefault="000D57FE" w:rsidP="000D57FE">
            <w:pPr>
              <w:rPr>
                <w:rFonts w:asciiTheme="majorHAnsi" w:hAnsiTheme="majorHAnsi"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0D57FE" w:rsidRPr="00FF164A" w:rsidRDefault="00577348" w:rsidP="000D57FE">
            <w:pPr>
              <w:rPr>
                <w:rFonts w:asciiTheme="majorHAnsi" w:hAnsiTheme="majorHAnsi" w:cstheme="minorHAnsi"/>
                <w:color w:val="6A6969"/>
                <w:sz w:val="18"/>
                <w:szCs w:val="18"/>
                <w:lang w:val="en-GB"/>
              </w:rPr>
            </w:pPr>
            <w:r w:rsidRPr="00FF164A">
              <w:rPr>
                <w:rFonts w:asciiTheme="majorHAnsi" w:hAnsiTheme="majorHAnsi" w:cstheme="minorHAnsi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Boiler Operation Engineer Certificate </w:t>
            </w:r>
            <w:r w:rsidRPr="00FF164A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  <w:lang w:eastAsia="en-GB"/>
              </w:rPr>
              <w:t>from Maharashtra  State</w:t>
            </w:r>
          </w:p>
          <w:p w:rsidR="000D57FE" w:rsidRPr="00FF164A" w:rsidRDefault="000D57FE" w:rsidP="000D57FE">
            <w:pPr>
              <w:rPr>
                <w:rFonts w:asciiTheme="majorHAnsi" w:hAnsiTheme="majorHAnsi" w:cstheme="minorHAnsi"/>
                <w:color w:val="F0563D"/>
                <w:sz w:val="28"/>
                <w:szCs w:val="28"/>
              </w:rPr>
            </w:pPr>
          </w:p>
        </w:tc>
        <w:tc>
          <w:tcPr>
            <w:tcW w:w="8010" w:type="dxa"/>
            <w:shd w:val="clear" w:color="auto" w:fill="FFFFFF" w:themeFill="background1"/>
          </w:tcPr>
          <w:p w:rsidR="000D57FE" w:rsidRPr="00FF164A" w:rsidRDefault="000D57FE" w:rsidP="00511A5B">
            <w:pPr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  <w:r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>Profile Summary</w:t>
            </w:r>
          </w:p>
          <w:p w:rsidR="000D57FE" w:rsidRPr="00FF164A" w:rsidRDefault="000D57FE" w:rsidP="00511A5B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</w:p>
          <w:p w:rsidR="00C32A38" w:rsidRPr="00FF164A" w:rsidRDefault="00DC2706" w:rsidP="00A414FD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</w:pP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Proven cap</w:t>
            </w:r>
            <w:r w:rsidR="00C32A38" w:rsidRPr="00FF164A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 xml:space="preserve">abilities  in </w:t>
            </w:r>
            <w:r w:rsidR="00786440"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  <w:t>M</w:t>
            </w:r>
            <w:r w:rsidR="00C32A38"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  <w:t xml:space="preserve">anaging </w:t>
            </w:r>
            <w:r w:rsidR="000F1B98"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  <w:t>Operation,</w:t>
            </w:r>
            <w:r w:rsidR="001A4D4B"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  <w:t xml:space="preserve"> Maintenance</w:t>
            </w:r>
            <w:r w:rsidR="00373EB7"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C32A38"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  <w:t>Erection &amp; Commissioning</w:t>
            </w:r>
            <w:r w:rsidR="00C32A38" w:rsidRPr="00FF164A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 xml:space="preserve">  activities involving resource &amp; material planning, inspection, team building and co-ordination with internal de</w:t>
            </w:r>
            <w:r w:rsidR="00A414FD" w:rsidRPr="00FF164A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partments &amp; external customers</w:t>
            </w:r>
          </w:p>
          <w:p w:rsidR="00A414FD" w:rsidRPr="00FF164A" w:rsidRDefault="001A4D4B" w:rsidP="00A414FD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Successfully handled Erection,</w:t>
            </w:r>
            <w:r w:rsidR="00C32A38" w:rsidRPr="00FF164A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 xml:space="preserve"> Commissioning</w:t>
            </w:r>
            <w:r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&amp; Operations</w:t>
            </w:r>
            <w:r w:rsidR="00A414FD" w:rsidRPr="00FF164A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 xml:space="preserve">activities of : </w:t>
            </w:r>
          </w:p>
          <w:p w:rsidR="000F1B98" w:rsidRPr="00FF164A" w:rsidRDefault="000F1B98" w:rsidP="000F1B98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270MW Pulverized Fuel Fired Thermal Power Plant</w:t>
            </w:r>
          </w:p>
          <w:p w:rsidR="000F1B98" w:rsidRPr="000F1B98" w:rsidRDefault="003A2285" w:rsidP="00A414FD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20 MW+12MW</w:t>
            </w:r>
            <w:r w:rsidR="00194830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+ 165MW</w:t>
            </w:r>
            <w:r w:rsidR="00CB5B95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 xml:space="preserve"> AFBC/</w:t>
            </w:r>
            <w:r w:rsidR="000F1B98" w:rsidRPr="000F1B98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CFBC Thermal Power Plant</w:t>
            </w:r>
          </w:p>
          <w:p w:rsidR="00A414FD" w:rsidRPr="000F1B98" w:rsidRDefault="00A414FD" w:rsidP="00A414FD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 w:rsidRPr="000F1B98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40MW X 2</w:t>
            </w:r>
            <w:r w:rsidR="000F1B98" w:rsidRPr="000F1B98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 xml:space="preserve"> AFBC Thermal Power Plant</w:t>
            </w:r>
          </w:p>
          <w:p w:rsidR="000F1B98" w:rsidRPr="000F1B98" w:rsidRDefault="000F1B98" w:rsidP="00A414FD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15MW +3 MW AFBC Thermal Power Plant</w:t>
            </w:r>
          </w:p>
          <w:p w:rsidR="00A414FD" w:rsidRPr="00FF164A" w:rsidRDefault="00A414FD" w:rsidP="00A414FD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</w:rPr>
              <w:t xml:space="preserve">Skilled in monitoring </w:t>
            </w:r>
            <w:r w:rsidR="00207DB2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 xml:space="preserve">Thermal Power Plant operations </w:t>
            </w:r>
            <w:r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>activities</w:t>
            </w: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</w:rPr>
              <w:t xml:space="preserve"> from conceptualization to execution including progress monitoring, safety assurance &amp; manpower planning </w:t>
            </w:r>
          </w:p>
          <w:p w:rsidR="00BE281E" w:rsidRDefault="00A414FD" w:rsidP="00BE281E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</w:rPr>
              <w:t xml:space="preserve">Strong relationship management skills with the </w:t>
            </w:r>
            <w:r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 xml:space="preserve">capability to network with </w:t>
            </w:r>
            <w:r w:rsidR="004F7F77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>Operations</w:t>
            </w:r>
            <w:r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 xml:space="preserve"> Members,</w:t>
            </w:r>
            <w:r w:rsidRPr="004F7F77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>Design Team, Clients and Contractors with relative ease</w:t>
            </w:r>
          </w:p>
          <w:p w:rsidR="00BE281E" w:rsidRPr="00BE281E" w:rsidRDefault="00BE281E" w:rsidP="00BE281E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color w:val="808080" w:themeColor="background1" w:themeShade="80"/>
                <w:sz w:val="20"/>
              </w:rPr>
            </w:pPr>
            <w:r w:rsidRPr="00BE281E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>Excellence in minimizing downtime</w:t>
            </w:r>
            <w:r w:rsidRPr="00BE281E">
              <w:rPr>
                <w:rFonts w:asciiTheme="majorHAnsi" w:hAnsiTheme="majorHAnsi"/>
                <w:color w:val="808080" w:themeColor="background1" w:themeShade="80"/>
                <w:sz w:val="20"/>
              </w:rPr>
              <w:t>, improving operational effectiveness and ensuring smooth uninterrupted operations of machines</w:t>
            </w:r>
          </w:p>
          <w:p w:rsidR="00D5116E" w:rsidRPr="00FF164A" w:rsidRDefault="00D5116E" w:rsidP="00DC2706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</w:rPr>
              <w:t xml:space="preserve">Proficient in </w:t>
            </w:r>
            <w:r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 xml:space="preserve">managing </w:t>
            </w:r>
            <w:r w:rsidR="00246EA7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>BTG</w:t>
            </w:r>
            <w:r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 xml:space="preserve"> operations</w:t>
            </w: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</w:rPr>
              <w:t xml:space="preserve"> of machines and equipment with proven capability to reduce machinery downtime and bring efficiency in operations</w:t>
            </w:r>
          </w:p>
          <w:p w:rsidR="00DC2706" w:rsidRPr="00FF164A" w:rsidRDefault="00DC2706" w:rsidP="00DC2706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Theme="majorHAnsi" w:hAnsiTheme="maj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</w:rPr>
              <w:t xml:space="preserve">Effectively conceptualized and </w:t>
            </w:r>
            <w:r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 xml:space="preserve">completed various operations pertaining to maintenance repair </w:t>
            </w:r>
            <w:r w:rsidRPr="000F1B98">
              <w:rPr>
                <w:rFonts w:asciiTheme="majorHAnsi" w:hAnsiTheme="majorHAnsi"/>
                <w:color w:val="808080" w:themeColor="background1" w:themeShade="80"/>
                <w:sz w:val="20"/>
              </w:rPr>
              <w:t>and</w:t>
            </w:r>
            <w:r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 xml:space="preserve"> modifications</w:t>
            </w: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</w:rPr>
              <w:t xml:space="preserve"> and up-keeping of various utilities </w:t>
            </w:r>
          </w:p>
          <w:p w:rsidR="00A414FD" w:rsidRPr="00FF164A" w:rsidRDefault="00A414FD" w:rsidP="00A414FD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Theme="majorHAnsi" w:hAnsiTheme="majorHAnsi"/>
              </w:rPr>
            </w:pPr>
            <w:r w:rsidRPr="00FF164A">
              <w:rPr>
                <w:rFonts w:asciiTheme="majorHAnsi" w:hAnsiTheme="majorHAnsi"/>
                <w:b/>
                <w:color w:val="808080" w:themeColor="background1" w:themeShade="80"/>
                <w:sz w:val="20"/>
              </w:rPr>
              <w:t xml:space="preserve">Effective team leaderwith excellent communication, problem solving </w:t>
            </w:r>
            <w:r w:rsidRPr="00FF164A">
              <w:rPr>
                <w:rFonts w:asciiTheme="majorHAnsi" w:hAnsiTheme="majorHAnsi"/>
                <w:color w:val="808080" w:themeColor="background1" w:themeShade="80"/>
                <w:sz w:val="20"/>
              </w:rPr>
              <w:t>&amp; analytical skills; capability to work accurately and pay attention to details</w:t>
            </w:r>
          </w:p>
        </w:tc>
      </w:tr>
      <w:tr w:rsidR="009B33C9" w:rsidRPr="00FF164A" w:rsidTr="00942E7F">
        <w:trPr>
          <w:trHeight w:val="360"/>
        </w:trPr>
        <w:tc>
          <w:tcPr>
            <w:tcW w:w="10890" w:type="dxa"/>
            <w:gridSpan w:val="3"/>
            <w:shd w:val="clear" w:color="auto" w:fill="FFFFFF" w:themeFill="background1"/>
          </w:tcPr>
          <w:p w:rsidR="009B33C9" w:rsidRPr="00FF164A" w:rsidRDefault="009B33C9" w:rsidP="00966660">
            <w:pPr>
              <w:rPr>
                <w:rFonts w:asciiTheme="majorHAnsi" w:hAnsiTheme="majorHAnsi" w:cstheme="minorHAnsi"/>
                <w:color w:val="6A6969"/>
                <w:sz w:val="20"/>
                <w:szCs w:val="20"/>
                <w:lang w:eastAsia="en-GB"/>
              </w:rPr>
            </w:pPr>
            <w:r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>Career Timeline</w:t>
            </w:r>
          </w:p>
        </w:tc>
      </w:tr>
      <w:tr w:rsidR="009B33C9" w:rsidRPr="00FF164A" w:rsidTr="00BE281E">
        <w:trPr>
          <w:trHeight w:val="3784"/>
        </w:trPr>
        <w:tc>
          <w:tcPr>
            <w:tcW w:w="10890" w:type="dxa"/>
            <w:gridSpan w:val="3"/>
            <w:shd w:val="clear" w:color="auto" w:fill="FFFFFF" w:themeFill="background1"/>
          </w:tcPr>
          <w:tbl>
            <w:tblPr>
              <w:tblStyle w:val="TableGrid"/>
              <w:tblW w:w="10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/>
            </w:tblPr>
            <w:tblGrid>
              <w:gridCol w:w="10890"/>
            </w:tblGrid>
            <w:tr w:rsidR="009B33C9" w:rsidRPr="00FF164A" w:rsidTr="00966660">
              <w:trPr>
                <w:trHeight w:val="3348"/>
              </w:trPr>
              <w:tc>
                <w:tcPr>
                  <w:tcW w:w="10890" w:type="dxa"/>
                  <w:shd w:val="clear" w:color="auto" w:fill="FFFFFF" w:themeFill="background1"/>
                </w:tcPr>
                <w:p w:rsidR="009B33C9" w:rsidRPr="00FF164A" w:rsidRDefault="009B33C9" w:rsidP="00966660">
                  <w:pPr>
                    <w:rPr>
                      <w:rFonts w:asciiTheme="majorHAnsi" w:hAnsiTheme="majorHAnsi" w:cstheme="minorHAnsi"/>
                      <w:color w:val="6A6969"/>
                      <w:sz w:val="20"/>
                      <w:szCs w:val="20"/>
                      <w:lang w:val="en-GB"/>
                    </w:rPr>
                  </w:pPr>
                </w:p>
                <w:p w:rsidR="009B33C9" w:rsidRPr="00FF164A" w:rsidRDefault="00CA38A0" w:rsidP="00966660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ind w:left="72"/>
                    <w:jc w:val="both"/>
                    <w:textAlignment w:val="baseline"/>
                    <w:rPr>
                      <w:rFonts w:asciiTheme="majorHAnsi" w:hAnsiTheme="majorHAnsi" w:cstheme="minorHAnsi"/>
                      <w:color w:val="6A6969"/>
                      <w:sz w:val="20"/>
                      <w:szCs w:val="20"/>
                      <w:lang w:eastAsia="en-GB"/>
                    </w:rPr>
                  </w:pPr>
                  <w:r w:rsidRPr="00CA38A0">
                    <w:rPr>
                      <w:rFonts w:asciiTheme="majorHAnsi" w:hAnsiTheme="majorHAnsi" w:cstheme="minorHAnsi"/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2" o:spid="_x0000_s1027" type="#_x0000_t202" style="position:absolute;left:0;text-align:left;margin-left:45pt;margin-top:79.5pt;width:60pt;height:18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" filled="f" stroked="f" strokeweight=".5pt">
                        <v:textbox>
                          <w:txbxContent>
                            <w:p w:rsidR="009B33C9" w:rsidRPr="00AB7D2B" w:rsidRDefault="009B33C9" w:rsidP="00966660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2004 - 2007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Theme="majorHAnsi" w:hAnsiTheme="majorHAnsi" w:cstheme="minorHAnsi"/>
                      <w:noProof/>
                      <w:color w:val="6A6969"/>
                      <w:sz w:val="20"/>
                      <w:szCs w:val="20"/>
                    </w:rPr>
                    <w:pict>
                      <v:shape id="Text Box 2" o:spid="_x0000_s1028" type="#_x0000_t202" style="position:absolute;left:0;text-align:left;margin-left:32.1pt;margin-top:4.65pt;width:82.5pt;height:50.2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" filled="f" stroked="f">
                        <v:textbox>
                          <w:txbxContent>
                            <w:p w:rsidR="009B33C9" w:rsidRDefault="009B33C9" w:rsidP="00966660">
                              <w:pPr>
                                <w:jc w:val="center"/>
                              </w:pPr>
                              <w:r>
                                <w:rPr>
                                  <w:rFonts w:ascii="Candara" w:hAnsi="Candara" w:cstheme="minorHAnsi"/>
                                  <w:b/>
                                  <w:color w:val="808080" w:themeColor="background1" w:themeShade="80"/>
                                  <w:sz w:val="20"/>
                                  <w:szCs w:val="28"/>
                                </w:rPr>
                                <w:t>Murli Industries Limited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CA38A0">
                    <w:rPr>
                      <w:rFonts w:asciiTheme="majorHAnsi" w:hAnsiTheme="majorHAnsi" w:cstheme="minorHAnsi"/>
                      <w:noProof/>
                    </w:rPr>
                    <w:pict>
                      <v:shape id="Text Box 10" o:spid="_x0000_s1029" type="#_x0000_t202" style="position:absolute;left:0;text-align:left;margin-left:444.6pt;margin-top:80.85pt;width:60pt;height:18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" filled="f" stroked="f" strokeweight=".5pt">
                        <v:textbox>
                          <w:txbxContent>
                            <w:p w:rsidR="009B33C9" w:rsidRPr="00AB7D2B" w:rsidRDefault="009B33C9" w:rsidP="00AD1A37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Since 2013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CA38A0">
                    <w:rPr>
                      <w:rFonts w:asciiTheme="majorHAnsi" w:hAnsiTheme="majorHAnsi" w:cstheme="minorHAnsi"/>
                      <w:noProof/>
                    </w:rPr>
                    <w:pict>
                      <v:shape id="Text Box 15" o:spid="_x0000_s1030" type="#_x0000_t202" style="position:absolute;left:0;text-align:left;margin-left:300.6pt;margin-top:78.9pt;width:60pt;height:18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" filled="f" stroked="f" strokeweight=".5pt">
                        <v:textbox>
                          <w:txbxContent>
                            <w:p w:rsidR="009B33C9" w:rsidRPr="00AB7D2B" w:rsidRDefault="009B33C9" w:rsidP="00966660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2010 - 2013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CA38A0">
                    <w:rPr>
                      <w:rFonts w:asciiTheme="majorHAnsi" w:hAnsiTheme="majorHAnsi" w:cstheme="minorHAnsi"/>
                      <w:noProof/>
                    </w:rPr>
                    <w:pict>
                      <v:shape id="Text Box 5" o:spid="_x0000_s1031" type="#_x0000_t202" style="position:absolute;left:0;text-align:left;margin-left:172.6pt;margin-top:81.1pt;width:60pt;height:18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" filled="f" stroked="f" strokeweight=".5pt">
                        <v:textbox>
                          <w:txbxContent>
                            <w:p w:rsidR="009B33C9" w:rsidRPr="00AB7D2B" w:rsidRDefault="009B33C9" w:rsidP="00966660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16"/>
                                  <w:szCs w:val="16"/>
                                  <w:lang w:val="en-GB"/>
                                </w:rPr>
                                <w:t>2007 - 2010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Theme="majorHAnsi" w:hAnsiTheme="majorHAnsi" w:cstheme="minorHAnsi"/>
                      <w:noProof/>
                      <w:color w:val="6A6969"/>
                      <w:sz w:val="20"/>
                      <w:szCs w:val="20"/>
                    </w:rPr>
                    <w:pict>
                      <v:shape id="_x0000_s1032" type="#_x0000_t202" style="position:absolute;left:0;text-align:left;margin-left:162.6pt;margin-top:117.95pt;width:80.25pt;height:54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" filled="f" stroked="f">
                        <v:textbox>
                          <w:txbxContent>
                            <w:p w:rsidR="009B33C9" w:rsidRPr="003037DF" w:rsidRDefault="009B33C9" w:rsidP="00966660">
                              <w:pPr>
                                <w:jc w:val="center"/>
                              </w:pPr>
                              <w:r>
                                <w:rPr>
                                  <w:rFonts w:ascii="Candara" w:hAnsi="Candara" w:cstheme="minorHAnsi"/>
                                  <w:b/>
                                  <w:color w:val="808080" w:themeColor="background1" w:themeShade="80"/>
                                  <w:sz w:val="20"/>
                                  <w:szCs w:val="28"/>
                                </w:rPr>
                                <w:t>Lloyds Steel Industries Limited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Theme="majorHAnsi" w:hAnsiTheme="majorHAnsi" w:cstheme="minorHAnsi"/>
                      <w:noProof/>
                      <w:color w:val="6A6969"/>
                      <w:sz w:val="20"/>
                      <w:szCs w:val="20"/>
                    </w:rPr>
                    <w:pict>
                      <v:shape id="_x0000_s1033" type="#_x0000_t202" style="position:absolute;left:0;text-align:left;margin-left:431.35pt;margin-top:116.55pt;width:78.75pt;height:60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" filled="f" stroked="f">
                        <v:textbox>
                          <w:txbxContent>
                            <w:p w:rsidR="009B33C9" w:rsidRDefault="009B33C9" w:rsidP="00966660">
                              <w:pPr>
                                <w:jc w:val="center"/>
                              </w:pPr>
                              <w:r>
                                <w:rPr>
                                  <w:rFonts w:ascii="Candara" w:hAnsi="Candara" w:cstheme="minorHAnsi"/>
                                  <w:b/>
                                  <w:color w:val="808080" w:themeColor="background1" w:themeShade="80"/>
                                  <w:sz w:val="20"/>
                                  <w:szCs w:val="28"/>
                                </w:rPr>
                                <w:t>Ideal Energy Projects Limited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Theme="majorHAnsi" w:hAnsiTheme="majorHAnsi" w:cstheme="minorHAnsi"/>
                      <w:noProof/>
                      <w:color w:val="6A6969"/>
                      <w:sz w:val="20"/>
                      <w:szCs w:val="20"/>
                    </w:rPr>
                    <w:pict>
                      <v:shape id="_x0000_s1034" type="#_x0000_t202" style="position:absolute;left:0;text-align:left;margin-left:293.1pt;margin-top:4.3pt;width:78.75pt;height:60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" filled="f" stroked="f">
                        <v:textbox>
                          <w:txbxContent>
                            <w:p w:rsidR="009B33C9" w:rsidRDefault="009B33C9" w:rsidP="00966660">
                              <w:pPr>
                                <w:jc w:val="center"/>
                              </w:pPr>
                              <w:r>
                                <w:rPr>
                                  <w:rFonts w:ascii="Candara" w:hAnsi="Candara" w:cstheme="minorHAnsi"/>
                                  <w:b/>
                                  <w:color w:val="808080" w:themeColor="background1" w:themeShade="80"/>
                                  <w:sz w:val="20"/>
                                  <w:szCs w:val="28"/>
                                </w:rPr>
                                <w:t>Bhushan Steel Limited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9B33C9" w:rsidRPr="00FF164A">
                    <w:rPr>
                      <w:rFonts w:asciiTheme="majorHAnsi" w:hAnsiTheme="majorHAnsi" w:cstheme="minorHAnsi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>
                        <wp:extent cx="6777990" cy="2279015"/>
                        <wp:effectExtent l="0" t="0" r="3810" b="698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4blocks.gif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77990" cy="227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B33C9" w:rsidRPr="00FF164A" w:rsidRDefault="009B33C9" w:rsidP="00966660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Theme="majorHAnsi" w:hAnsiTheme="majorHAnsi" w:cstheme="minorHAnsi"/>
                <w:color w:val="6A6969"/>
                <w:sz w:val="20"/>
                <w:szCs w:val="20"/>
                <w:lang w:eastAsia="en-GB"/>
              </w:rPr>
            </w:pPr>
          </w:p>
        </w:tc>
      </w:tr>
      <w:tr w:rsidR="000A3B02" w:rsidRPr="00FF164A" w:rsidTr="00C32A38">
        <w:trPr>
          <w:trHeight w:val="567"/>
        </w:trPr>
        <w:tc>
          <w:tcPr>
            <w:tcW w:w="2705" w:type="dxa"/>
            <w:shd w:val="clear" w:color="auto" w:fill="FFFFFF" w:themeFill="background1"/>
          </w:tcPr>
          <w:p w:rsidR="000A3B02" w:rsidRPr="00FF164A" w:rsidRDefault="000A3B02" w:rsidP="000A3B02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Theme="majorHAnsi" w:hAnsiTheme="majorHAnsi" w:cstheme="minorHAnsi"/>
                <w:color w:val="6A6969"/>
                <w:sz w:val="20"/>
                <w:szCs w:val="20"/>
                <w:lang w:eastAsia="en-GB"/>
              </w:rPr>
            </w:pPr>
            <w:r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 xml:space="preserve">Core Competencies   </w:t>
            </w:r>
          </w:p>
          <w:p w:rsidR="000A3B02" w:rsidRPr="00FF164A" w:rsidRDefault="000A3B02" w:rsidP="000D471C">
            <w:pPr>
              <w:rPr>
                <w:rFonts w:asciiTheme="majorHAnsi" w:hAnsiTheme="majorHAnsi" w:cstheme="minorHAnsi"/>
                <w:noProof/>
              </w:rPr>
            </w:pPr>
          </w:p>
        </w:tc>
        <w:tc>
          <w:tcPr>
            <w:tcW w:w="8185" w:type="dxa"/>
            <w:gridSpan w:val="2"/>
            <w:shd w:val="clear" w:color="auto" w:fill="FFFFFF" w:themeFill="background1"/>
          </w:tcPr>
          <w:tbl>
            <w:tblPr>
              <w:tblStyle w:val="TableGrid"/>
              <w:tblW w:w="77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937"/>
              <w:gridCol w:w="3780"/>
            </w:tblGrid>
            <w:tr w:rsidR="000A3B02" w:rsidRPr="00FF164A" w:rsidTr="00966660">
              <w:trPr>
                <w:trHeight w:val="243"/>
              </w:trPr>
              <w:tc>
                <w:tcPr>
                  <w:tcW w:w="3937" w:type="dxa"/>
                </w:tcPr>
                <w:p w:rsidR="000A3B02" w:rsidRPr="00FF164A" w:rsidRDefault="00A414FD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 w:rsidRPr="00FF164A">
                    <w:rPr>
                      <w:rFonts w:asciiTheme="majorHAnsi" w:hAnsiTheme="majorHAnsi" w:cstheme="minorHAnsi"/>
                      <w:b/>
                      <w:color w:val="0070C0"/>
                      <w:sz w:val="20"/>
                      <w:szCs w:val="20"/>
                    </w:rPr>
                    <w:t xml:space="preserve">Thermal Power Plant Operations </w:t>
                  </w:r>
                </w:p>
              </w:tc>
              <w:tc>
                <w:tcPr>
                  <w:tcW w:w="3780" w:type="dxa"/>
                </w:tcPr>
                <w:p w:rsidR="000A3B02" w:rsidRPr="00FF164A" w:rsidRDefault="001A4D4B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  <w:t>Team Management</w:t>
                  </w:r>
                </w:p>
              </w:tc>
            </w:tr>
            <w:tr w:rsidR="000A3B02" w:rsidRPr="00FF164A" w:rsidTr="00966660">
              <w:trPr>
                <w:trHeight w:val="243"/>
              </w:trPr>
              <w:tc>
                <w:tcPr>
                  <w:tcW w:w="3937" w:type="dxa"/>
                </w:tcPr>
                <w:p w:rsidR="000A3B02" w:rsidRPr="00FF164A" w:rsidRDefault="000A3B02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 w:rsidRPr="00FF164A">
                    <w:rPr>
                      <w:rFonts w:asciiTheme="majorHAnsi" w:eastAsia="Calibri" w:hAnsiTheme="majorHAnsi" w:cstheme="minorHAnsi"/>
                      <w:b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</w:tcPr>
                <w:p w:rsidR="000A3B02" w:rsidRPr="00FF164A" w:rsidRDefault="002D729F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 w:rsidRPr="00FF164A">
                    <w:rPr>
                      <w:rFonts w:asciiTheme="majorHAnsi" w:eastAsia="Calibri" w:hAnsiTheme="majorHAnsi" w:cstheme="minorHAnsi"/>
                      <w:b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532" w:rsidRPr="00FF164A" w:rsidTr="00966660">
              <w:trPr>
                <w:trHeight w:val="243"/>
              </w:trPr>
              <w:tc>
                <w:tcPr>
                  <w:tcW w:w="3937" w:type="dxa"/>
                </w:tcPr>
                <w:p w:rsidR="00B724A8" w:rsidRDefault="009D016C" w:rsidP="00966660">
                  <w:pPr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>Troubleshooting</w:t>
                  </w:r>
                  <w:r w:rsidR="00B724A8"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 xml:space="preserve"> of </w:t>
                  </w:r>
                  <w:r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 xml:space="preserve"> BTG,</w:t>
                  </w:r>
                  <w:r w:rsidR="00C32A38" w:rsidRPr="00FF164A"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 xml:space="preserve"> BOP</w:t>
                  </w:r>
                  <w:r w:rsidR="00B724A8"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>,CHP,</w:t>
                  </w:r>
                </w:p>
                <w:p w:rsidR="00923532" w:rsidRPr="00FF164A" w:rsidRDefault="009D016C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 xml:space="preserve"> AHP</w:t>
                  </w:r>
                  <w:r w:rsidR="00B724A8"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>&amp; DM Plant</w:t>
                  </w:r>
                </w:p>
              </w:tc>
              <w:tc>
                <w:tcPr>
                  <w:tcW w:w="3780" w:type="dxa"/>
                </w:tcPr>
                <w:p w:rsidR="00923532" w:rsidRPr="00FF164A" w:rsidRDefault="009D016C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  <w:t>PCR</w:t>
                  </w:r>
                  <w:r w:rsidR="00A414FD" w:rsidRPr="00FF164A">
                    <w:rPr>
                      <w:rFonts w:asciiTheme="majorHAns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  <w:t xml:space="preserve"> Operations </w:t>
                  </w:r>
                </w:p>
              </w:tc>
            </w:tr>
            <w:tr w:rsidR="000A3B02" w:rsidRPr="00FF164A" w:rsidTr="00966660">
              <w:trPr>
                <w:trHeight w:val="243"/>
              </w:trPr>
              <w:tc>
                <w:tcPr>
                  <w:tcW w:w="3937" w:type="dxa"/>
                </w:tcPr>
                <w:p w:rsidR="000A3B02" w:rsidRPr="00FF164A" w:rsidRDefault="002D729F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 w:rsidRPr="00FF164A">
                    <w:rPr>
                      <w:rFonts w:asciiTheme="majorHAnsi" w:eastAsia="Calibri" w:hAnsiTheme="majorHAnsi" w:cstheme="minorHAnsi"/>
                      <w:b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</w:tcPr>
                <w:p w:rsidR="000A3B02" w:rsidRPr="00FF164A" w:rsidRDefault="000A3B02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 w:rsidRPr="00FF164A">
                    <w:rPr>
                      <w:rFonts w:asciiTheme="majorHAnsi" w:eastAsia="Calibri" w:hAnsiTheme="majorHAnsi" w:cstheme="minorHAnsi"/>
                      <w:b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3532" w:rsidRPr="00FF164A" w:rsidTr="00966660">
              <w:trPr>
                <w:trHeight w:val="243"/>
              </w:trPr>
              <w:tc>
                <w:tcPr>
                  <w:tcW w:w="3937" w:type="dxa"/>
                </w:tcPr>
                <w:p w:rsidR="00923532" w:rsidRPr="00FF164A" w:rsidRDefault="00C32A38" w:rsidP="00966660">
                  <w:pPr>
                    <w:rPr>
                      <w:rFonts w:asciiTheme="majorHAnsi" w:eastAsia="Calibri" w:hAnsiTheme="majorHAnsi" w:cstheme="minorHAnsi"/>
                      <w:b/>
                      <w:color w:val="0070C0"/>
                      <w:sz w:val="20"/>
                      <w:szCs w:val="20"/>
                      <w:lang w:val="en-GB"/>
                    </w:rPr>
                  </w:pPr>
                  <w:r w:rsidRPr="00FF164A"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 xml:space="preserve">Spare Management </w:t>
                  </w:r>
                </w:p>
              </w:tc>
              <w:tc>
                <w:tcPr>
                  <w:tcW w:w="3780" w:type="dxa"/>
                </w:tcPr>
                <w:p w:rsidR="00923532" w:rsidRPr="00FF164A" w:rsidRDefault="00C32A38" w:rsidP="00966660">
                  <w:pPr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</w:pPr>
                  <w:r w:rsidRPr="00FF164A">
                    <w:rPr>
                      <w:rFonts w:asciiTheme="majorHAnsi" w:eastAsia="Calibri" w:hAnsiTheme="majorHAnsi" w:cstheme="minorHAnsi"/>
                      <w:b/>
                      <w:bCs/>
                      <w:color w:val="0070C0"/>
                      <w:sz w:val="20"/>
                      <w:szCs w:val="20"/>
                      <w:lang w:val="en-GB"/>
                    </w:rPr>
                    <w:t xml:space="preserve">SOP, PPT &amp; Efficiency Calculations </w:t>
                  </w:r>
                </w:p>
              </w:tc>
            </w:tr>
            <w:tr w:rsidR="000A3B02" w:rsidRPr="00FF164A" w:rsidTr="00966660">
              <w:trPr>
                <w:trHeight w:val="273"/>
              </w:trPr>
              <w:tc>
                <w:tcPr>
                  <w:tcW w:w="3937" w:type="dxa"/>
                </w:tcPr>
                <w:p w:rsidR="000A3B02" w:rsidRPr="00FF164A" w:rsidRDefault="002D729F" w:rsidP="00966660">
                  <w:pPr>
                    <w:rPr>
                      <w:rFonts w:asciiTheme="majorHAnsi" w:hAnsiTheme="majorHAnsi" w:cstheme="minorHAnsi"/>
                      <w:b/>
                      <w:color w:val="0070C0"/>
                    </w:rPr>
                  </w:pPr>
                  <w:r w:rsidRPr="00FF164A">
                    <w:rPr>
                      <w:rFonts w:asciiTheme="majorHAnsi" w:eastAsia="Calibri" w:hAnsiTheme="majorHAnsi" w:cstheme="minorHAnsi"/>
                      <w:b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0" w:type="dxa"/>
                </w:tcPr>
                <w:p w:rsidR="000A3B02" w:rsidRPr="00FF164A" w:rsidRDefault="002D729F" w:rsidP="00966660">
                  <w:pPr>
                    <w:rPr>
                      <w:rFonts w:asciiTheme="majorHAnsi" w:hAnsiTheme="majorHAnsi" w:cstheme="minorHAnsi"/>
                      <w:b/>
                      <w:color w:val="0070C0"/>
                    </w:rPr>
                  </w:pPr>
                  <w:r w:rsidRPr="00FF164A">
                    <w:rPr>
                      <w:rFonts w:asciiTheme="majorHAnsi" w:eastAsia="Calibri" w:hAnsiTheme="majorHAnsi" w:cstheme="minorHAnsi"/>
                      <w:b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A3B02" w:rsidRPr="00FF164A" w:rsidRDefault="000A3B02" w:rsidP="00244854">
            <w:pPr>
              <w:rPr>
                <w:rFonts w:asciiTheme="majorHAnsi" w:hAnsiTheme="majorHAnsi" w:cstheme="minorHAnsi"/>
                <w:color w:val="6A6969"/>
                <w:sz w:val="20"/>
                <w:szCs w:val="20"/>
                <w:lang w:val="en-GB"/>
              </w:rPr>
            </w:pPr>
          </w:p>
        </w:tc>
      </w:tr>
      <w:tr w:rsidR="00511A5B" w:rsidRPr="00FF164A" w:rsidTr="00C32A38">
        <w:trPr>
          <w:trHeight w:val="3962"/>
        </w:trPr>
        <w:tc>
          <w:tcPr>
            <w:tcW w:w="2705" w:type="dxa"/>
            <w:shd w:val="clear" w:color="auto" w:fill="FFFFFF" w:themeFill="background1"/>
          </w:tcPr>
          <w:p w:rsidR="00511A5B" w:rsidRPr="00FF164A" w:rsidRDefault="00CA38A0" w:rsidP="00A8734C">
            <w:pPr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  <w:r w:rsidRPr="00CA38A0">
              <w:rPr>
                <w:rFonts w:asciiTheme="majorHAnsi" w:hAnsiTheme="majorHAnsi" w:cstheme="minorHAnsi"/>
                <w:noProof/>
              </w:rPr>
              <w:lastRenderedPageBreak/>
              <w:pict>
                <v:rect id="Rectangle 8" o:spid="_x0000_s1042" style="position:absolute;margin-left:-41.85pt;margin-top:-36.25pt;width:18pt;height:792.75pt;z-index:25169920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" fillcolor="#0071b7" stroked="f" strokeweight="2pt"/>
              </w:pict>
            </w:r>
            <w:r w:rsidR="00511A5B"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>Organizational Experience</w:t>
            </w:r>
          </w:p>
          <w:p w:rsidR="00511A5B" w:rsidRPr="00FF164A" w:rsidRDefault="00511A5B" w:rsidP="00511A5B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8185" w:type="dxa"/>
            <w:gridSpan w:val="2"/>
            <w:shd w:val="clear" w:color="auto" w:fill="FFFFFF" w:themeFill="background1"/>
          </w:tcPr>
          <w:p w:rsidR="00511A5B" w:rsidRPr="00FF164A" w:rsidRDefault="00C32A38" w:rsidP="009B33C9">
            <w:pPr>
              <w:shd w:val="clear" w:color="auto" w:fill="B8CCE4" w:themeFill="accent1" w:themeFillTint="66"/>
              <w:jc w:val="both"/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 xml:space="preserve">Since Sep’13: Ideal Energy Projects </w:t>
            </w:r>
            <w:r w:rsidR="00D5116E"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 xml:space="preserve">Limited, Nagpur as Unit </w:t>
            </w: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In-charge (</w:t>
            </w:r>
            <w:r w:rsidR="00596012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 xml:space="preserve">Sr. </w:t>
            </w: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Manager)</w:t>
            </w:r>
          </w:p>
          <w:p w:rsidR="001956C9" w:rsidRPr="00FF164A" w:rsidRDefault="001956C9" w:rsidP="001956C9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</w:p>
          <w:p w:rsidR="00511A5B" w:rsidRPr="00FF164A" w:rsidRDefault="00511A5B" w:rsidP="00511A5B">
            <w:pPr>
              <w:jc w:val="both"/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  <w:t>Key Result Areas: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Executing </w:t>
            </w:r>
            <w:r w:rsidR="00207DB2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Thermal Power Plant </w:t>
            </w:r>
            <w:r w:rsidR="00D5116E" w:rsidRPr="00207DB2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operations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with respect to cost, time over-runs and quality assurance to ensure its satisfactory execution</w:t>
            </w:r>
          </w:p>
          <w:p w:rsidR="00C32A38" w:rsidRPr="00FF164A" w:rsidRDefault="00C32A38" w:rsidP="00C32A38">
            <w:pPr>
              <w:pStyle w:val="ListParagraph"/>
              <w:widowControl w:val="0"/>
              <w:numPr>
                <w:ilvl w:val="0"/>
                <w:numId w:val="16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Spearheading commissioning &amp; operations of:</w:t>
            </w:r>
          </w:p>
          <w:p w:rsidR="00C32A38" w:rsidRPr="00FF164A" w:rsidRDefault="00FF164A" w:rsidP="00C32A38">
            <w:pPr>
              <w:pStyle w:val="ListParagraph"/>
              <w:numPr>
                <w:ilvl w:val="0"/>
                <w:numId w:val="18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865 </w:t>
            </w:r>
            <w:r w:rsidR="00C32A38"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TPH, (155kg/cm2, 545+50C) BHEL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Make </w:t>
            </w:r>
            <w:r w:rsidR="00C32A38"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(PF Fired),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coal fired boiler controlled with DCS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System 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supplied by Max DNA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8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270MW (3000rpm) BHEL Turbine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of condensing type connected to </w:t>
            </w:r>
            <w:r w:rsidR="009D016C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317.65MVA (16.5KV, 3000rpm) BHEL make A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lternator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8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BOP, CHP, AHP &amp; DM</w:t>
            </w:r>
            <w:r w:rsidRPr="00B724A8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Plant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8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400KV Switchyard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and communicate with all related authorities regarding shutdown &amp; maintenance activities</w:t>
            </w:r>
          </w:p>
          <w:p w:rsidR="00C32A38" w:rsidRPr="00FF164A" w:rsidRDefault="009D016C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Managing day-to-day </w:t>
            </w:r>
            <w:r w:rsidRPr="009D016C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BTG</w:t>
            </w:r>
            <w:r w:rsidR="0055730C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&amp; BOP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operations work; assigning and evaluating the work performance of personnel </w:t>
            </w:r>
          </w:p>
          <w:p w:rsidR="00C32A38" w:rsidRPr="00FF164A" w:rsidRDefault="001A4D4B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Administering 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commissioning 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&amp; operations </w:t>
            </w:r>
            <w:r w:rsidR="009D016C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of Plant equipment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and conducting trial runs &amp; testing of the same 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Daily monitoring of Emission Measurement (SOX, NOX</w:t>
            </w:r>
            <w:r w:rsidR="009D016C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, CO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and SPM)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Tackling breakdowns &amp; emergency situations and taking suitable action for resolving major breakdowns in plant</w:t>
            </w:r>
          </w:p>
          <w:p w:rsidR="00C32A38" w:rsidRPr="00FF164A" w:rsidRDefault="009D016C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Performing E</w:t>
            </w:r>
            <w:r w:rsidR="0006510D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fficiency calculations, SOP, 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PPT </w:t>
            </w:r>
            <w:r w:rsidR="0006510D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&amp; Protocol 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preparation, Shift report preparation &amp; maintaining tripping records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Preparing MIS reports with a view to update the management about day-to-day functions/ operations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Taking stringent quality measures, ensuring adherence to environment regulations &amp; safety standards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Monitoring spare parts management &amp; inventory control and ensuring optimum resource utilization</w:t>
            </w:r>
          </w:p>
          <w:p w:rsidR="00C32A38" w:rsidRPr="00FF164A" w:rsidRDefault="0006510D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Contributing S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ynchronization, BTS and HTLT breaker operations</w:t>
            </w:r>
          </w:p>
          <w:p w:rsidR="00511A5B" w:rsidRPr="00FF164A" w:rsidRDefault="00C32A38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Maintaining peaceful work environment in the organization and imparting training to the subordinate staff for increasing their effectiveness at different stages of work</w:t>
            </w:r>
          </w:p>
          <w:p w:rsidR="00C32A38" w:rsidRPr="00FF164A" w:rsidRDefault="00C32A38" w:rsidP="00C32A38">
            <w:p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</w:p>
        </w:tc>
      </w:tr>
      <w:tr w:rsidR="00577348" w:rsidRPr="00FF164A" w:rsidTr="00C32A38">
        <w:trPr>
          <w:trHeight w:val="291"/>
        </w:trPr>
        <w:tc>
          <w:tcPr>
            <w:tcW w:w="2705" w:type="dxa"/>
            <w:shd w:val="clear" w:color="auto" w:fill="FFFFFF" w:themeFill="background1"/>
          </w:tcPr>
          <w:p w:rsidR="00577348" w:rsidRPr="00FF164A" w:rsidRDefault="00577348" w:rsidP="00A8734C">
            <w:pPr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  <w:r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 xml:space="preserve">Previous Work Experience </w:t>
            </w:r>
          </w:p>
        </w:tc>
        <w:tc>
          <w:tcPr>
            <w:tcW w:w="8185" w:type="dxa"/>
            <w:gridSpan w:val="2"/>
            <w:shd w:val="clear" w:color="auto" w:fill="FFFFFF" w:themeFill="background1"/>
          </w:tcPr>
          <w:p w:rsidR="00577348" w:rsidRPr="00FF164A" w:rsidRDefault="00577348" w:rsidP="009B33C9">
            <w:pPr>
              <w:shd w:val="clear" w:color="auto" w:fill="B8CCE4" w:themeFill="accent1" w:themeFillTint="66"/>
              <w:jc w:val="both"/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Mar’10 to Sep’13: Bhushan Steel Limited, Orissa as Shift In-charge (</w:t>
            </w:r>
            <w:r w:rsidR="00164B79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Dy</w:t>
            </w:r>
            <w:r w:rsidR="00596012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.</w:t>
            </w:r>
            <w:r w:rsidR="00207DB2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 xml:space="preserve"> Manager</w:t>
            </w: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)</w:t>
            </w:r>
          </w:p>
          <w:p w:rsidR="00C27748" w:rsidRDefault="00C32A38" w:rsidP="00C32A38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  <w:t>Projects:</w:t>
            </w:r>
          </w:p>
          <w:p w:rsidR="00C27748" w:rsidRPr="00FF164A" w:rsidRDefault="0055730C" w:rsidP="00C32A38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Spearheading</w:t>
            </w:r>
            <w:r w:rsidR="00C27748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Operation &amp; Maintenance of:</w:t>
            </w:r>
          </w:p>
          <w:p w:rsidR="00C32A38" w:rsidRPr="00FF164A" w:rsidRDefault="003A2285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</w:pPr>
            <w: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75 X 3</w:t>
            </w:r>
            <w:r w:rsidR="00C32A38"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TPH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, (65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kg/cm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vertAlign w:val="superscript"/>
              </w:rPr>
              <w:t>2</w:t>
            </w:r>
            <w:r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, 495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u w:val="single"/>
              </w:rPr>
              <w:t>+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5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vertAlign w:val="superscript"/>
              </w:rPr>
              <w:t>0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C)</w:t>
            </w:r>
            <w: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 BHEL &amp; Thermax make (A</w:t>
            </w:r>
            <w:r w:rsidR="00C32A38"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FBC)</w:t>
            </w:r>
            <w:r w:rsidR="0006510D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 + 275 X 3 TPH </w:t>
            </w:r>
            <w:r w:rsidR="0006510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(106 kg/cm</w:t>
            </w:r>
            <w:r w:rsidR="0006510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vertAlign w:val="superscript"/>
              </w:rPr>
              <w:t>2</w:t>
            </w:r>
            <w:r w:rsidR="0006510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, 545</w:t>
            </w:r>
            <w:r w:rsidR="0006510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u w:val="single"/>
              </w:rPr>
              <w:t>+</w:t>
            </w:r>
            <w:r w:rsidR="0006510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5</w:t>
            </w:r>
            <w:r w:rsidR="0006510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vertAlign w:val="superscript"/>
              </w:rPr>
              <w:t>0</w:t>
            </w:r>
            <w:r w:rsidR="0006510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C)</w:t>
            </w:r>
            <w:r w:rsidR="00D837BD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Thyssen</w:t>
            </w:r>
            <w:r w:rsidR="00CB5B95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 </w:t>
            </w:r>
            <w:r w:rsidR="00D837BD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Krup</w:t>
            </w:r>
            <w:r w:rsidR="00194830"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(CFBC)</w:t>
            </w:r>
            <w:r w:rsidR="00C32A38"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,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coal fired boiler controlled with DCS </w:t>
            </w:r>
            <w:r w:rsidR="006A25F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System 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supplied by SEIMENS (SPPA-T1000</w:t>
            </w:r>
            <w:r w:rsidR="0006510D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&amp; 3000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)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5"/>
              </w:numPr>
              <w:ind w:right="-18"/>
              <w:jc w:val="both"/>
              <w:rPr>
                <w:rFonts w:asciiTheme="majorHAnsi" w:hAnsiTheme="majorHAnsi" w:cstheme="minorHAnsi"/>
                <w:bCs/>
                <w:color w:val="808080" w:themeColor="background1" w:themeShade="80"/>
                <w:sz w:val="20"/>
                <w:u w:val="single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2</w:t>
            </w:r>
            <w:r w:rsidR="003A2285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0MW+12MW</w:t>
            </w:r>
            <w:r w:rsidR="0006510D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 + 165MW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(3000rpm)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SIEMENS Turbine</w:t>
            </w:r>
            <w:r w:rsidR="00CB5B95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 </w:t>
            </w:r>
            <w:r w:rsidR="003A2285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of condensing type connected to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(11KV, 3000rpm) SEIMENS </w:t>
            </w:r>
            <w:r w:rsidR="006A25F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Make Alternator</w:t>
            </w:r>
          </w:p>
          <w:p w:rsidR="00C32A38" w:rsidRPr="00FF164A" w:rsidRDefault="00C32A38" w:rsidP="00C32A38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</w:p>
          <w:p w:rsidR="00C32A38" w:rsidRPr="00FF164A" w:rsidRDefault="00C32A38" w:rsidP="009B33C9">
            <w:pPr>
              <w:shd w:val="clear" w:color="auto" w:fill="B8CCE4" w:themeFill="accent1" w:themeFillTint="66"/>
              <w:jc w:val="both"/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 xml:space="preserve">Sep’07 to Feb’10: Lloyds Steel Industries Limited (Indrajeet Infrastructure Pvt. Ltd.), Wardha as </w:t>
            </w:r>
            <w:r w:rsidR="00C27748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Desk Engineer (</w:t>
            </w: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Engineer – Operations</w:t>
            </w:r>
            <w:r w:rsidR="00C27748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>)</w:t>
            </w:r>
          </w:p>
          <w:p w:rsidR="00C32A38" w:rsidRDefault="00C32A38" w:rsidP="00C32A38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  <w:t>Projects:</w:t>
            </w:r>
          </w:p>
          <w:p w:rsidR="00C27748" w:rsidRPr="00FF164A" w:rsidRDefault="0055730C" w:rsidP="00C32A38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Spearheading</w:t>
            </w:r>
            <w:bookmarkStart w:id="0" w:name="_GoBack"/>
            <w:bookmarkEnd w:id="0"/>
            <w:r w:rsidR="00CB5B95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</w:t>
            </w:r>
            <w:r w:rsidR="00C27748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Erection,</w:t>
            </w:r>
            <w:r w:rsidR="00C27748" w:rsidRPr="00FF164A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 xml:space="preserve"> Commissioning</w:t>
            </w:r>
            <w:r w:rsidR="00CB5B95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27748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&amp; Operation of: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40MW X 2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(3000rpm)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LMZ make Turbine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of condensing type connected to </w:t>
            </w:r>
            <w:r w:rsidR="00194830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47MVA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 X 2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(11KV, 3000rpm)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LMZ</w:t>
            </w:r>
            <w:r w:rsidR="00A414F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make alternator</w:t>
            </w:r>
          </w:p>
          <w:p w:rsidR="00C32A38" w:rsidRPr="00FF164A" w:rsidRDefault="00CA38A0" w:rsidP="00C32A38">
            <w:pPr>
              <w:pStyle w:val="ListParagraph"/>
              <w:numPr>
                <w:ilvl w:val="0"/>
                <w:numId w:val="12"/>
              </w:numPr>
              <w:ind w:right="-18"/>
              <w:jc w:val="both"/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</w:pPr>
            <w:r w:rsidRPr="00CA38A0">
              <w:rPr>
                <w:rFonts w:asciiTheme="majorHAnsi" w:hAnsiTheme="majorHAnsi" w:cstheme="minorHAnsi"/>
                <w:noProof/>
              </w:rPr>
              <w:pict>
                <v:rect id="Rectangle 4" o:spid="_x0000_s1041" style="position:absolute;left:0;text-align:left;margin-left:-176.9pt;margin-top:-49.25pt;width:18pt;height:792.75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" fillcolor="#0071b7" stroked="f" strokeweight="2pt"/>
              </w:pict>
            </w:r>
            <w:r w:rsidR="00C32A38"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90 X 4 TPH 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(66 kg/cm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vertAlign w:val="superscript"/>
              </w:rPr>
              <w:t>2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, 480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u w:val="single"/>
              </w:rPr>
              <w:t>+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5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vertAlign w:val="superscript"/>
              </w:rPr>
              <w:t>0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C) </w:t>
            </w:r>
            <w:r w:rsidR="00C32A38"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CVPL make(AFBC),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coal fired, water tube type boiler controlled with DCS </w:t>
            </w:r>
            <w:r w:rsidR="006A25F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System </w:t>
            </w:r>
            <w:r w:rsidR="00C32A38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supplied by SEIMENS (SPPA-T1000)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2"/>
              </w:numPr>
              <w:ind w:right="-18"/>
              <w:jc w:val="both"/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60X2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TPH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DM Plant</w:t>
            </w:r>
          </w:p>
          <w:p w:rsidR="00C32A38" w:rsidRPr="00FF164A" w:rsidRDefault="00C32A38" w:rsidP="00C32A38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</w:p>
          <w:p w:rsidR="00C32A38" w:rsidRPr="00FF164A" w:rsidRDefault="00C32A38" w:rsidP="009B33C9">
            <w:pPr>
              <w:shd w:val="clear" w:color="auto" w:fill="B8CCE4" w:themeFill="accent1" w:themeFillTint="66"/>
              <w:jc w:val="both"/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b/>
                <w:color w:val="595959" w:themeColor="text1" w:themeTint="A6"/>
                <w:sz w:val="20"/>
                <w:szCs w:val="28"/>
              </w:rPr>
              <w:t xml:space="preserve">Feb’04 to Aug’07: Murli Industries Limited, Nagpur as Assistant Engineer – Operations </w:t>
            </w:r>
          </w:p>
          <w:p w:rsidR="00C32A38" w:rsidRDefault="00C32A38" w:rsidP="00C32A38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  <w:t>Projects:</w:t>
            </w:r>
          </w:p>
          <w:p w:rsidR="00C27748" w:rsidRPr="00FF164A" w:rsidRDefault="0055730C" w:rsidP="00C32A38">
            <w:pPr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8"/>
              </w:rPr>
            </w:pP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Spearheading</w:t>
            </w:r>
            <w:r w:rsidR="00CB5B95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 xml:space="preserve"> </w:t>
            </w:r>
            <w:r w:rsidR="00C27748">
              <w:rPr>
                <w:rFonts w:asciiTheme="majorHAnsi" w:hAnsiTheme="majorHAnsi"/>
                <w:color w:val="808080" w:themeColor="background1" w:themeShade="80"/>
                <w:sz w:val="20"/>
                <w:szCs w:val="20"/>
              </w:rPr>
              <w:t>Operation&amp; Maintenance of: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0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85 TPH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(65 kg/cm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  <w:vertAlign w:val="superscript"/>
              </w:rPr>
              <w:t>2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480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  <w:u w:val="single"/>
              </w:rPr>
              <w:t>+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5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  <w:vertAlign w:val="superscript"/>
              </w:rPr>
              <w:t>0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C)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CVPL make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AFBC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), </w:t>
            </w:r>
            <w:r w:rsidR="006A25F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Coal Fired, Water Tube Boiler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controlled with DCS </w:t>
            </w:r>
            <w:r w:rsidR="006A25F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System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supplied by EMERSON (DELTA-V)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0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24 TPH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(45 kg/cm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  <w:vertAlign w:val="superscript"/>
              </w:rPr>
              <w:t>2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, 480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  <w:u w:val="single"/>
              </w:rPr>
              <w:t>+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5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  <w:vertAlign w:val="superscript"/>
              </w:rPr>
              <w:t>0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C)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CVPL make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AFBC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), </w:t>
            </w:r>
            <w:r w:rsidR="006A25F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Coal Fired Water Tube Boiler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with PLC system</w:t>
            </w:r>
          </w:p>
          <w:p w:rsidR="00C32A38" w:rsidRPr="00FF164A" w:rsidRDefault="00C32A38" w:rsidP="00C32A38">
            <w:pPr>
              <w:pStyle w:val="ListParagraph"/>
              <w:numPr>
                <w:ilvl w:val="0"/>
                <w:numId w:val="10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15MW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(6850 rpm)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Triveni Engineering India LTD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Turbine of extraction cum</w:t>
            </w:r>
            <w:r w:rsidR="00C27748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condensing type connected to </w:t>
            </w:r>
            <w:r w:rsidR="00C27748" w:rsidRPr="00C27748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17.6MVA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(11KV, 1500 rpm) BHEL </w:t>
            </w:r>
            <w:r w:rsidR="006A25F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Make Alternator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>through 1:4.56 reduction gear box</w:t>
            </w:r>
          </w:p>
          <w:p w:rsidR="00577348" w:rsidRDefault="00C32A38" w:rsidP="00C27748">
            <w:pPr>
              <w:pStyle w:val="ListParagraph"/>
              <w:numPr>
                <w:ilvl w:val="0"/>
                <w:numId w:val="10"/>
              </w:numPr>
              <w:ind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3MW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(8325 rpm)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Triveni Engineering India LTD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Turbine of extraction cum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lastRenderedPageBreak/>
              <w:t xml:space="preserve">condensing type connected to 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3</w:t>
            </w:r>
            <w:r w:rsidR="00C27748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.5</w:t>
            </w: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M</w:t>
            </w:r>
            <w:r w:rsidR="00C27748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  <w:szCs w:val="20"/>
              </w:rPr>
              <w:t>VA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 (11KV, 1500 rpm) BHEL </w:t>
            </w:r>
            <w:r w:rsidR="00A0711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Make Alternator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through 1:5.55 </w:t>
            </w:r>
            <w:r w:rsidR="00A0711D"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  <w:t xml:space="preserve">Reduction Gear Box </w:t>
            </w:r>
          </w:p>
          <w:p w:rsidR="00C27748" w:rsidRPr="00207DB2" w:rsidRDefault="00C27748" w:rsidP="00C27748">
            <w:pPr>
              <w:pStyle w:val="ListParagraph"/>
              <w:ind w:left="360" w:right="-18"/>
              <w:jc w:val="both"/>
              <w:rPr>
                <w:rFonts w:asciiTheme="majorHAnsi" w:hAnsiTheme="majorHAnsi" w:cstheme="minorHAnsi"/>
                <w:color w:val="808080" w:themeColor="background1" w:themeShade="80"/>
                <w:sz w:val="20"/>
                <w:szCs w:val="20"/>
              </w:rPr>
            </w:pPr>
          </w:p>
        </w:tc>
      </w:tr>
      <w:tr w:rsidR="00576167" w:rsidRPr="00FF164A" w:rsidTr="00C32A38">
        <w:trPr>
          <w:trHeight w:val="398"/>
        </w:trPr>
        <w:tc>
          <w:tcPr>
            <w:tcW w:w="2705" w:type="dxa"/>
            <w:shd w:val="clear" w:color="auto" w:fill="FFFFFF" w:themeFill="background1"/>
          </w:tcPr>
          <w:p w:rsidR="00511A5B" w:rsidRPr="00FF164A" w:rsidRDefault="00CA38A0" w:rsidP="007A1AC6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  <w:r w:rsidRPr="00CA38A0">
              <w:rPr>
                <w:noProof/>
              </w:rPr>
              <w:lastRenderedPageBreak/>
              <w:pict>
                <v:rect id="Rectangle 9" o:spid="_x0000_s1040" style="position:absolute;margin-left:-41.85pt;margin-top:-36.35pt;width:18pt;height:792.75pt;z-index:25170124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" fillcolor="#0071b7" stroked="f" strokeweight="2pt"/>
              </w:pict>
            </w:r>
            <w:r w:rsidR="00C32621"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>Academic Details</w:t>
            </w:r>
          </w:p>
        </w:tc>
        <w:tc>
          <w:tcPr>
            <w:tcW w:w="8185" w:type="dxa"/>
            <w:gridSpan w:val="2"/>
            <w:shd w:val="clear" w:color="auto" w:fill="FFFFFF" w:themeFill="background1"/>
          </w:tcPr>
          <w:p w:rsidR="00577348" w:rsidRPr="00FF164A" w:rsidRDefault="00577348" w:rsidP="00BB26AC">
            <w:pPr>
              <w:pStyle w:val="BodyText"/>
              <w:numPr>
                <w:ilvl w:val="0"/>
                <w:numId w:val="1"/>
              </w:numPr>
              <w:ind w:left="360"/>
              <w:jc w:val="left"/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Diploma in Mechanical Engineering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from Priyadarshini Polytechnic, Nagpur, MSBTE in 2004</w:t>
            </w:r>
          </w:p>
          <w:p w:rsidR="007A1AC6" w:rsidRPr="00FF164A" w:rsidRDefault="00577348" w:rsidP="00BB26AC">
            <w:pPr>
              <w:pStyle w:val="BodyText"/>
              <w:numPr>
                <w:ilvl w:val="0"/>
                <w:numId w:val="1"/>
              </w:numPr>
              <w:ind w:left="360"/>
              <w:jc w:val="left"/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</w:pPr>
            <w:r w:rsidRPr="00FF164A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>Degree in Mechanical Engineering</w:t>
            </w:r>
            <w:r w:rsidR="00CB5B95">
              <w:rPr>
                <w:rFonts w:asciiTheme="majorHAnsi" w:hAnsiTheme="majorHAnsi" w:cstheme="minorHAnsi"/>
                <w:b/>
                <w:color w:val="808080" w:themeColor="background1" w:themeShade="80"/>
                <w:sz w:val="20"/>
              </w:rPr>
              <w:t xml:space="preserve"> </w:t>
            </w:r>
            <w:r w:rsidRPr="00FF164A">
              <w:rPr>
                <w:rFonts w:asciiTheme="majorHAnsi" w:hAnsiTheme="majorHAnsi" w:cstheme="minorHAnsi"/>
                <w:color w:val="808080" w:themeColor="background1" w:themeShade="80"/>
                <w:sz w:val="20"/>
              </w:rPr>
              <w:t>from Bundelkhand Degree Collage, Bundelkhand University in 2013</w:t>
            </w:r>
          </w:p>
          <w:p w:rsidR="00C32A38" w:rsidRPr="00FF164A" w:rsidRDefault="00C32A38" w:rsidP="00C32A38">
            <w:pPr>
              <w:pStyle w:val="BodyText"/>
              <w:jc w:val="left"/>
              <w:rPr>
                <w:rFonts w:asciiTheme="majorHAnsi" w:hAnsiTheme="majorHAnsi" w:cstheme="minorHAnsi"/>
                <w:b/>
                <w:color w:val="404040" w:themeColor="text1" w:themeTint="BF"/>
                <w:sz w:val="20"/>
              </w:rPr>
            </w:pPr>
          </w:p>
        </w:tc>
      </w:tr>
      <w:tr w:rsidR="00F22E3C" w:rsidRPr="00FF164A" w:rsidTr="00C32A38">
        <w:trPr>
          <w:trHeight w:val="1425"/>
        </w:trPr>
        <w:tc>
          <w:tcPr>
            <w:tcW w:w="2705" w:type="dxa"/>
            <w:shd w:val="clear" w:color="auto" w:fill="FFFFFF" w:themeFill="background1"/>
          </w:tcPr>
          <w:p w:rsidR="00F22E3C" w:rsidRPr="00FF164A" w:rsidRDefault="00F22E3C" w:rsidP="00E60B80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  <w:r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>Skill</w:t>
            </w:r>
            <w:r w:rsidR="007D7740" w:rsidRPr="00FF164A">
              <w:rPr>
                <w:rFonts w:asciiTheme="majorHAnsi" w:hAnsiTheme="majorHAnsi" w:cstheme="minorHAnsi"/>
                <w:color w:val="0071B7"/>
                <w:sz w:val="28"/>
                <w:szCs w:val="28"/>
              </w:rPr>
              <w:t xml:space="preserve"> Set</w:t>
            </w:r>
          </w:p>
          <w:p w:rsidR="00511A5B" w:rsidRPr="00FF164A" w:rsidRDefault="00511A5B" w:rsidP="00E60B80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</w:p>
          <w:p w:rsidR="00511A5B" w:rsidRPr="00FF164A" w:rsidRDefault="00511A5B" w:rsidP="00E60B80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theme="minorHAnsi"/>
                <w:color w:val="0071B7"/>
                <w:sz w:val="28"/>
                <w:szCs w:val="28"/>
              </w:rPr>
            </w:pPr>
          </w:p>
          <w:p w:rsidR="00511A5B" w:rsidRPr="00FF164A" w:rsidRDefault="00511A5B" w:rsidP="00E60B80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theme="minorHAnsi"/>
                <w:noProof/>
              </w:rPr>
            </w:pPr>
          </w:p>
        </w:tc>
        <w:tc>
          <w:tcPr>
            <w:tcW w:w="8185" w:type="dxa"/>
            <w:gridSpan w:val="2"/>
            <w:shd w:val="clear" w:color="auto" w:fill="FFFFFF" w:themeFill="background1"/>
          </w:tcPr>
          <w:p w:rsidR="00F22E3C" w:rsidRPr="00FF164A" w:rsidRDefault="00CA38A0" w:rsidP="000D57FE">
            <w:pPr>
              <w:autoSpaceDE w:val="0"/>
              <w:autoSpaceDN w:val="0"/>
              <w:adjustRightInd w:val="0"/>
              <w:rPr>
                <w:rFonts w:asciiTheme="majorHAnsi" w:hAnsiTheme="majorHAnsi" w:cstheme="minorHAnsi"/>
                <w:color w:val="6A6969"/>
                <w:sz w:val="20"/>
                <w:szCs w:val="20"/>
                <w:lang w:eastAsia="en-GB"/>
              </w:rPr>
            </w:pPr>
            <w:r w:rsidRPr="00CA38A0">
              <w:rPr>
                <w:rFonts w:asciiTheme="majorHAnsi" w:hAnsiTheme="majorHAnsi" w:cstheme="minorHAnsi"/>
                <w:noProof/>
                <w:sz w:val="18"/>
                <w:szCs w:val="18"/>
              </w:rPr>
              <w:pict>
                <v:rect id="Rectangle 1154" o:spid="_x0000_s1035" style="position:absolute;margin-left:77.05pt;margin-top:2.1pt;width:72.75pt;height:60.75pt;z-index:2516618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" filled="f" stroked="f" strokeweight="2pt">
                  <v:textbox>
                    <w:txbxContent>
                      <w:p w:rsidR="005A578B" w:rsidRPr="007A1AC6" w:rsidRDefault="00E3064C" w:rsidP="005A578B">
                        <w:pPr>
                          <w:jc w:val="center"/>
                          <w:rPr>
                            <w:b/>
                          </w:rPr>
                        </w:pPr>
                        <w:r w:rsidRPr="007A1AC6">
                          <w:rPr>
                            <w:b/>
                          </w:rPr>
                          <w:t>\</w:t>
                        </w:r>
                        <w:r w:rsidR="005A578B" w:rsidRPr="007A1AC6">
                          <w:rPr>
                            <w:b/>
                          </w:rPr>
                          <w:br/>
                        </w:r>
                        <w:r w:rsidR="005A578B" w:rsidRPr="007A1AC6">
                          <w:rPr>
                            <w:rFonts w:ascii="Tahoma" w:hAnsi="Tahoma" w:cs="Tahoma"/>
                            <w:b/>
                            <w:color w:val="6A6969"/>
                            <w:sz w:val="16"/>
                            <w:szCs w:val="16"/>
                            <w:lang w:eastAsia="en-GB"/>
                          </w:rPr>
                          <w:t>Collaborator</w:t>
                        </w:r>
                      </w:p>
                    </w:txbxContent>
                  </v:textbox>
                </v:rect>
              </w:pict>
            </w:r>
            <w:r w:rsidRPr="00CA38A0">
              <w:rPr>
                <w:rFonts w:asciiTheme="majorHAnsi" w:hAnsiTheme="majorHAnsi" w:cstheme="minorHAnsi"/>
                <w:noProof/>
                <w:sz w:val="18"/>
                <w:szCs w:val="18"/>
              </w:rPr>
              <w:pict>
                <v:rect id="Rectangle 1157" o:spid="_x0000_s1036" style="position:absolute;margin-left:154.35pt;margin-top:4.35pt;width:75pt;height:60.75pt;z-index:25166284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" filled="f" stroked="f" strokeweight="2pt">
                  <v:textbox>
                    <w:txbxContent>
                      <w:p w:rsidR="005A578B" w:rsidRPr="007A1AC6" w:rsidRDefault="005A578B" w:rsidP="00E3064C">
                        <w:r w:rsidRPr="007A1AC6">
                          <w:br/>
                        </w:r>
                        <w:r w:rsidRPr="007A1AC6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eastAsia="en-GB"/>
                          </w:rPr>
                          <w:t>Communicator</w:t>
                        </w:r>
                      </w:p>
                    </w:txbxContent>
                  </v:textbox>
                </v:rect>
              </w:pict>
            </w:r>
            <w:r w:rsidRPr="00CA38A0">
              <w:rPr>
                <w:rFonts w:asciiTheme="majorHAnsi" w:hAnsiTheme="majorHAnsi" w:cstheme="minorHAnsi"/>
                <w:noProof/>
                <w:sz w:val="18"/>
                <w:szCs w:val="18"/>
              </w:rPr>
              <w:pict>
                <v:rect id="Rectangle 1160" o:spid="_x0000_s1037" style="position:absolute;margin-left:231.6pt;margin-top:5.4pt;width:63pt;height:60.75pt;z-index:2516638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" filled="f" stroked="f" strokeweight="2pt">
                  <v:textbox>
                    <w:txbxContent>
                      <w:p w:rsidR="00776278" w:rsidRPr="007A1AC6" w:rsidRDefault="00776278" w:rsidP="00776278">
                        <w:pPr>
                          <w:jc w:val="center"/>
                        </w:pPr>
                        <w:r w:rsidRPr="007A1AC6">
                          <w:br/>
                        </w:r>
                        <w:r w:rsidRPr="007A1AC6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eastAsia="en-GB"/>
                          </w:rPr>
                          <w:t>Planner</w:t>
                        </w:r>
                      </w:p>
                    </w:txbxContent>
                  </v:textbox>
                </v:rect>
              </w:pict>
            </w:r>
            <w:r w:rsidRPr="00CA38A0">
              <w:rPr>
                <w:rFonts w:asciiTheme="majorHAnsi" w:hAnsiTheme="majorHAnsi" w:cstheme="minorHAnsi"/>
                <w:noProof/>
                <w:sz w:val="18"/>
                <w:szCs w:val="18"/>
              </w:rPr>
              <w:pict>
                <v:rect id="Rectangle 63" o:spid="_x0000_s1038" style="position:absolute;margin-left:309.6pt;margin-top:5.55pt;width:63pt;height:60.75pt;z-index:2516648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" filled="f" stroked="f" strokeweight="2pt">
                  <v:textbox>
                    <w:txbxContent>
                      <w:p w:rsidR="00776278" w:rsidRPr="007A1AC6" w:rsidRDefault="00776278" w:rsidP="00776278">
                        <w:pPr>
                          <w:jc w:val="center"/>
                        </w:pPr>
                        <w:r w:rsidRPr="007A1AC6">
                          <w:br/>
                        </w:r>
                        <w:r w:rsidRPr="007A1AC6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eastAsia="en-GB"/>
                          </w:rPr>
                          <w:t>Thinker</w:t>
                        </w:r>
                      </w:p>
                    </w:txbxContent>
                  </v:textbox>
                </v:rect>
              </w:pict>
            </w:r>
            <w:r w:rsidRPr="00CA38A0">
              <w:rPr>
                <w:rFonts w:asciiTheme="majorHAnsi" w:hAnsiTheme="majorHAnsi" w:cstheme="minorHAnsi"/>
                <w:noProof/>
                <w:sz w:val="18"/>
                <w:szCs w:val="18"/>
              </w:rPr>
              <w:pict>
                <v:rect id="Rectangle 1152" o:spid="_x0000_s1039" style="position:absolute;margin-left:2.85pt;margin-top:4.7pt;width:63pt;height:60.75pt;z-index:2516608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" filled="f" stroked="f" strokeweight="2pt">
                  <v:textbox>
                    <w:txbxContent>
                      <w:p w:rsidR="005A578B" w:rsidRPr="007A1AC6" w:rsidRDefault="005A578B" w:rsidP="005A578B">
                        <w:pPr>
                          <w:jc w:val="center"/>
                        </w:pPr>
                        <w:r w:rsidRPr="007A1AC6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eastAsia="en-GB"/>
                          </w:rPr>
                          <w:t>Change Agent</w:t>
                        </w:r>
                      </w:p>
                    </w:txbxContent>
                  </v:textbox>
                </v:rect>
              </w:pict>
            </w:r>
            <w:r w:rsidR="009541E1" w:rsidRPr="00FF164A">
              <w:rPr>
                <w:rFonts w:asciiTheme="majorHAnsi" w:hAnsiTheme="majorHAnsi" w:cstheme="minorHAnsi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4810125" cy="945162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049" cy="944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A5B" w:rsidRPr="00FF164A" w:rsidRDefault="00511A5B" w:rsidP="00511A5B">
      <w:pPr>
        <w:ind w:left="-720"/>
        <w:rPr>
          <w:rFonts w:asciiTheme="majorHAnsi" w:hAnsiTheme="majorHAnsi" w:cstheme="minorHAnsi"/>
          <w:color w:val="404040" w:themeColor="text1" w:themeTint="BF"/>
          <w:sz w:val="20"/>
          <w:szCs w:val="20"/>
          <w:lang w:eastAsia="en-GB"/>
        </w:rPr>
      </w:pPr>
    </w:p>
    <w:p w:rsidR="00511A5B" w:rsidRPr="00FF164A" w:rsidRDefault="00511A5B" w:rsidP="00511A5B">
      <w:pPr>
        <w:ind w:left="-720"/>
        <w:rPr>
          <w:rFonts w:asciiTheme="majorHAnsi" w:hAnsiTheme="majorHAnsi" w:cstheme="minorHAnsi"/>
          <w:color w:val="404040" w:themeColor="text1" w:themeTint="BF"/>
          <w:sz w:val="20"/>
          <w:szCs w:val="20"/>
          <w:lang w:eastAsia="en-GB"/>
        </w:rPr>
      </w:pPr>
    </w:p>
    <w:p w:rsidR="00511A5B" w:rsidRPr="00FF164A" w:rsidRDefault="00511A5B" w:rsidP="00511A5B">
      <w:pPr>
        <w:ind w:left="-720"/>
        <w:rPr>
          <w:rFonts w:asciiTheme="majorHAnsi" w:hAnsiTheme="majorHAnsi" w:cstheme="minorHAnsi"/>
          <w:color w:val="404040" w:themeColor="text1" w:themeTint="BF"/>
          <w:sz w:val="20"/>
          <w:szCs w:val="20"/>
          <w:lang w:eastAsia="en-GB"/>
        </w:rPr>
      </w:pPr>
    </w:p>
    <w:sectPr w:rsidR="00511A5B" w:rsidRPr="00FF164A" w:rsidSect="00BE281E">
      <w:pgSz w:w="12240" w:h="15840"/>
      <w:pgMar w:top="720" w:right="90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EDF" w:rsidRDefault="00345EDF" w:rsidP="00513EBF">
      <w:pPr>
        <w:spacing w:after="0" w:line="240" w:lineRule="auto"/>
      </w:pPr>
      <w:r>
        <w:separator/>
      </w:r>
    </w:p>
  </w:endnote>
  <w:endnote w:type="continuationSeparator" w:id="1">
    <w:p w:rsidR="00345EDF" w:rsidRDefault="00345EDF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EDF" w:rsidRDefault="00345EDF" w:rsidP="00513EBF">
      <w:pPr>
        <w:spacing w:after="0" w:line="240" w:lineRule="auto"/>
      </w:pPr>
      <w:r>
        <w:separator/>
      </w:r>
    </w:p>
  </w:footnote>
  <w:footnote w:type="continuationSeparator" w:id="1">
    <w:p w:rsidR="00345EDF" w:rsidRDefault="00345EDF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9pt;height:11.9pt" o:bullet="t">
        <v:imagedata r:id="rId1" o:title="bullet"/>
      </v:shape>
    </w:pict>
  </w:numPicBullet>
  <w:numPicBullet w:numPicBulletId="1">
    <w:pict>
      <v:shape id="_x0000_i1029" type="#_x0000_t75" alt="bullet_grey_circ" style="width:8.75pt;height:8.75pt;visibility:visible" o:bullet="t">
        <v:imagedata r:id="rId2" o:title="bullet_grey_circ"/>
      </v:shape>
    </w:pict>
  </w:numPicBullet>
  <w:abstractNum w:abstractNumId="0">
    <w:nsid w:val="02C56C4F"/>
    <w:multiLevelType w:val="hybridMultilevel"/>
    <w:tmpl w:val="D122B308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D94AC9"/>
    <w:multiLevelType w:val="hybridMultilevel"/>
    <w:tmpl w:val="7EA02C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D3C1E"/>
    <w:multiLevelType w:val="hybridMultilevel"/>
    <w:tmpl w:val="28B86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2246A"/>
    <w:multiLevelType w:val="hybridMultilevel"/>
    <w:tmpl w:val="D7DE0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066333"/>
    <w:multiLevelType w:val="hybridMultilevel"/>
    <w:tmpl w:val="B16C1C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6A5F54"/>
    <w:multiLevelType w:val="hybridMultilevel"/>
    <w:tmpl w:val="BDB0AB0C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AD5CC3"/>
    <w:multiLevelType w:val="hybridMultilevel"/>
    <w:tmpl w:val="C27E01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2E0A88"/>
    <w:multiLevelType w:val="hybridMultilevel"/>
    <w:tmpl w:val="8D64E052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FF0FA8"/>
    <w:multiLevelType w:val="hybridMultilevel"/>
    <w:tmpl w:val="C9FC8612"/>
    <w:lvl w:ilvl="0" w:tplc="F402B57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1F1BD1"/>
    <w:multiLevelType w:val="hybridMultilevel"/>
    <w:tmpl w:val="A1C0E2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06F91"/>
    <w:multiLevelType w:val="hybridMultilevel"/>
    <w:tmpl w:val="ABFA2D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40DE9"/>
    <w:multiLevelType w:val="hybridMultilevel"/>
    <w:tmpl w:val="4694185C"/>
    <w:lvl w:ilvl="0" w:tplc="D1E4D35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0F102F"/>
    <w:multiLevelType w:val="hybridMultilevel"/>
    <w:tmpl w:val="385EFBEC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E6444B"/>
    <w:multiLevelType w:val="hybridMultilevel"/>
    <w:tmpl w:val="86D4F180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3F0AC4"/>
    <w:multiLevelType w:val="hybridMultilevel"/>
    <w:tmpl w:val="7096CE4C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5245"/>
    <w:multiLevelType w:val="hybridMultilevel"/>
    <w:tmpl w:val="B88A2CE0"/>
    <w:lvl w:ilvl="0" w:tplc="17741E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43AB5"/>
    <w:multiLevelType w:val="hybridMultilevel"/>
    <w:tmpl w:val="CEDA297E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AA3AA1"/>
    <w:multiLevelType w:val="hybridMultilevel"/>
    <w:tmpl w:val="0832AC04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3672B6"/>
    <w:multiLevelType w:val="hybridMultilevel"/>
    <w:tmpl w:val="EC5663AC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16F0DCE"/>
    <w:multiLevelType w:val="hybridMultilevel"/>
    <w:tmpl w:val="9A1A54E6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4743C4"/>
    <w:multiLevelType w:val="hybridMultilevel"/>
    <w:tmpl w:val="0778EBCE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8F484D"/>
    <w:multiLevelType w:val="hybridMultilevel"/>
    <w:tmpl w:val="42485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4043F1"/>
    <w:multiLevelType w:val="hybridMultilevel"/>
    <w:tmpl w:val="83CA7FF6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245ADF"/>
    <w:multiLevelType w:val="hybridMultilevel"/>
    <w:tmpl w:val="5BBE2440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1"/>
  </w:num>
  <w:num w:numId="3">
    <w:abstractNumId w:val="0"/>
  </w:num>
  <w:num w:numId="4">
    <w:abstractNumId w:val="13"/>
  </w:num>
  <w:num w:numId="5">
    <w:abstractNumId w:val="5"/>
  </w:num>
  <w:num w:numId="6">
    <w:abstractNumId w:val="14"/>
  </w:num>
  <w:num w:numId="7">
    <w:abstractNumId w:val="18"/>
  </w:num>
  <w:num w:numId="8">
    <w:abstractNumId w:val="19"/>
  </w:num>
  <w:num w:numId="9">
    <w:abstractNumId w:val="4"/>
  </w:num>
  <w:num w:numId="10">
    <w:abstractNumId w:val="20"/>
  </w:num>
  <w:num w:numId="11">
    <w:abstractNumId w:val="2"/>
  </w:num>
  <w:num w:numId="12">
    <w:abstractNumId w:val="23"/>
  </w:num>
  <w:num w:numId="13">
    <w:abstractNumId w:val="6"/>
  </w:num>
  <w:num w:numId="14">
    <w:abstractNumId w:val="3"/>
  </w:num>
  <w:num w:numId="15">
    <w:abstractNumId w:val="7"/>
  </w:num>
  <w:num w:numId="16">
    <w:abstractNumId w:val="24"/>
  </w:num>
  <w:num w:numId="17">
    <w:abstractNumId w:val="10"/>
  </w:num>
  <w:num w:numId="18">
    <w:abstractNumId w:val="1"/>
  </w:num>
  <w:num w:numId="19">
    <w:abstractNumId w:val="22"/>
  </w:num>
  <w:num w:numId="20">
    <w:abstractNumId w:val="17"/>
  </w:num>
  <w:num w:numId="21">
    <w:abstractNumId w:val="9"/>
  </w:num>
  <w:num w:numId="22">
    <w:abstractNumId w:val="8"/>
  </w:num>
  <w:num w:numId="23">
    <w:abstractNumId w:val="12"/>
  </w:num>
  <w:num w:numId="24">
    <w:abstractNumId w:val="15"/>
  </w:num>
  <w:num w:numId="25">
    <w:abstractNumId w:val="1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879"/>
    <w:rsid w:val="00010547"/>
    <w:rsid w:val="000122D7"/>
    <w:rsid w:val="000166D6"/>
    <w:rsid w:val="0001780F"/>
    <w:rsid w:val="00021199"/>
    <w:rsid w:val="00022BD5"/>
    <w:rsid w:val="00023D1C"/>
    <w:rsid w:val="00037E68"/>
    <w:rsid w:val="00042D25"/>
    <w:rsid w:val="0004410F"/>
    <w:rsid w:val="00052614"/>
    <w:rsid w:val="000612AE"/>
    <w:rsid w:val="00061B25"/>
    <w:rsid w:val="000649CA"/>
    <w:rsid w:val="0006510D"/>
    <w:rsid w:val="0007061A"/>
    <w:rsid w:val="0007133C"/>
    <w:rsid w:val="000735C1"/>
    <w:rsid w:val="0007464F"/>
    <w:rsid w:val="00081D78"/>
    <w:rsid w:val="000940AE"/>
    <w:rsid w:val="0009421A"/>
    <w:rsid w:val="0009600A"/>
    <w:rsid w:val="000A0913"/>
    <w:rsid w:val="000A3B02"/>
    <w:rsid w:val="000B00B6"/>
    <w:rsid w:val="000B4309"/>
    <w:rsid w:val="000C11EF"/>
    <w:rsid w:val="000C2025"/>
    <w:rsid w:val="000D1561"/>
    <w:rsid w:val="000D471C"/>
    <w:rsid w:val="000D57FE"/>
    <w:rsid w:val="000F17D6"/>
    <w:rsid w:val="000F1B98"/>
    <w:rsid w:val="000F6827"/>
    <w:rsid w:val="001030B7"/>
    <w:rsid w:val="00106173"/>
    <w:rsid w:val="00110462"/>
    <w:rsid w:val="00110E6F"/>
    <w:rsid w:val="00120132"/>
    <w:rsid w:val="00124B99"/>
    <w:rsid w:val="00131B33"/>
    <w:rsid w:val="0013629D"/>
    <w:rsid w:val="001410CC"/>
    <w:rsid w:val="001426BC"/>
    <w:rsid w:val="001429B2"/>
    <w:rsid w:val="001459F3"/>
    <w:rsid w:val="00145EFA"/>
    <w:rsid w:val="00152801"/>
    <w:rsid w:val="001551C1"/>
    <w:rsid w:val="00156864"/>
    <w:rsid w:val="0016320F"/>
    <w:rsid w:val="00164B79"/>
    <w:rsid w:val="001701B4"/>
    <w:rsid w:val="001736B2"/>
    <w:rsid w:val="0017658D"/>
    <w:rsid w:val="0018592E"/>
    <w:rsid w:val="00187129"/>
    <w:rsid w:val="00192115"/>
    <w:rsid w:val="00194830"/>
    <w:rsid w:val="001956C9"/>
    <w:rsid w:val="001A4D4B"/>
    <w:rsid w:val="001A513F"/>
    <w:rsid w:val="001A5795"/>
    <w:rsid w:val="001A682E"/>
    <w:rsid w:val="001A7D4A"/>
    <w:rsid w:val="001B4B1D"/>
    <w:rsid w:val="001B7D94"/>
    <w:rsid w:val="001C295B"/>
    <w:rsid w:val="001C68E9"/>
    <w:rsid w:val="001C6C5A"/>
    <w:rsid w:val="001D4B29"/>
    <w:rsid w:val="001D5FCB"/>
    <w:rsid w:val="001D7AC2"/>
    <w:rsid w:val="001E0216"/>
    <w:rsid w:val="001F07FB"/>
    <w:rsid w:val="001F57E5"/>
    <w:rsid w:val="001F6FE0"/>
    <w:rsid w:val="00203201"/>
    <w:rsid w:val="00207DB2"/>
    <w:rsid w:val="002125DA"/>
    <w:rsid w:val="002127D1"/>
    <w:rsid w:val="00214A71"/>
    <w:rsid w:val="00216895"/>
    <w:rsid w:val="00216BD2"/>
    <w:rsid w:val="00220032"/>
    <w:rsid w:val="002255FA"/>
    <w:rsid w:val="00226832"/>
    <w:rsid w:val="00230797"/>
    <w:rsid w:val="00237ECF"/>
    <w:rsid w:val="002420BE"/>
    <w:rsid w:val="00244854"/>
    <w:rsid w:val="00246C58"/>
    <w:rsid w:val="00246EA7"/>
    <w:rsid w:val="0024764C"/>
    <w:rsid w:val="00274FF8"/>
    <w:rsid w:val="00287B55"/>
    <w:rsid w:val="002923A1"/>
    <w:rsid w:val="00294841"/>
    <w:rsid w:val="002B69FE"/>
    <w:rsid w:val="002B6DBC"/>
    <w:rsid w:val="002C6AAB"/>
    <w:rsid w:val="002C79EF"/>
    <w:rsid w:val="002D177C"/>
    <w:rsid w:val="002D52A9"/>
    <w:rsid w:val="002D729F"/>
    <w:rsid w:val="002E12AA"/>
    <w:rsid w:val="002E2EED"/>
    <w:rsid w:val="002E5F3E"/>
    <w:rsid w:val="002F4879"/>
    <w:rsid w:val="002F7FF7"/>
    <w:rsid w:val="003013C6"/>
    <w:rsid w:val="00301C86"/>
    <w:rsid w:val="003037DF"/>
    <w:rsid w:val="00311397"/>
    <w:rsid w:val="003117CF"/>
    <w:rsid w:val="00311B6E"/>
    <w:rsid w:val="00333D33"/>
    <w:rsid w:val="0033584E"/>
    <w:rsid w:val="00335A4D"/>
    <w:rsid w:val="003362B4"/>
    <w:rsid w:val="00345EDF"/>
    <w:rsid w:val="0035184B"/>
    <w:rsid w:val="003559A9"/>
    <w:rsid w:val="00356C13"/>
    <w:rsid w:val="00362EAC"/>
    <w:rsid w:val="00367797"/>
    <w:rsid w:val="003726AC"/>
    <w:rsid w:val="00372766"/>
    <w:rsid w:val="00373EB7"/>
    <w:rsid w:val="00380268"/>
    <w:rsid w:val="00380F8F"/>
    <w:rsid w:val="00382D97"/>
    <w:rsid w:val="00383488"/>
    <w:rsid w:val="00387A35"/>
    <w:rsid w:val="00397882"/>
    <w:rsid w:val="003A0964"/>
    <w:rsid w:val="003A12C9"/>
    <w:rsid w:val="003A2285"/>
    <w:rsid w:val="003A7CAC"/>
    <w:rsid w:val="003B014B"/>
    <w:rsid w:val="003B2F15"/>
    <w:rsid w:val="003B3A7E"/>
    <w:rsid w:val="003B4386"/>
    <w:rsid w:val="003C273F"/>
    <w:rsid w:val="003C3659"/>
    <w:rsid w:val="003C6811"/>
    <w:rsid w:val="003D1108"/>
    <w:rsid w:val="003E4046"/>
    <w:rsid w:val="003E7101"/>
    <w:rsid w:val="003F3119"/>
    <w:rsid w:val="00400459"/>
    <w:rsid w:val="004015DD"/>
    <w:rsid w:val="00405956"/>
    <w:rsid w:val="004106B3"/>
    <w:rsid w:val="00411586"/>
    <w:rsid w:val="00411FCC"/>
    <w:rsid w:val="00422DC9"/>
    <w:rsid w:val="00424DCC"/>
    <w:rsid w:val="004252FD"/>
    <w:rsid w:val="00430982"/>
    <w:rsid w:val="00437CFA"/>
    <w:rsid w:val="00444A8D"/>
    <w:rsid w:val="00452A92"/>
    <w:rsid w:val="00462A9B"/>
    <w:rsid w:val="00463037"/>
    <w:rsid w:val="00463D20"/>
    <w:rsid w:val="004733D8"/>
    <w:rsid w:val="004832E2"/>
    <w:rsid w:val="00487535"/>
    <w:rsid w:val="00492FFD"/>
    <w:rsid w:val="00493FEA"/>
    <w:rsid w:val="00497CA4"/>
    <w:rsid w:val="00497DB1"/>
    <w:rsid w:val="004A1C37"/>
    <w:rsid w:val="004C31B9"/>
    <w:rsid w:val="004C4D4D"/>
    <w:rsid w:val="004D07CE"/>
    <w:rsid w:val="004D25AD"/>
    <w:rsid w:val="004D2864"/>
    <w:rsid w:val="004D581A"/>
    <w:rsid w:val="004D7126"/>
    <w:rsid w:val="004F1969"/>
    <w:rsid w:val="004F4360"/>
    <w:rsid w:val="004F7F77"/>
    <w:rsid w:val="0050041D"/>
    <w:rsid w:val="0050154F"/>
    <w:rsid w:val="00503280"/>
    <w:rsid w:val="00511A5B"/>
    <w:rsid w:val="00513EBF"/>
    <w:rsid w:val="00522012"/>
    <w:rsid w:val="005421E9"/>
    <w:rsid w:val="00555DB0"/>
    <w:rsid w:val="0055682F"/>
    <w:rsid w:val="0055730C"/>
    <w:rsid w:val="005621E5"/>
    <w:rsid w:val="005668EB"/>
    <w:rsid w:val="005703D6"/>
    <w:rsid w:val="00576167"/>
    <w:rsid w:val="00577348"/>
    <w:rsid w:val="005824E6"/>
    <w:rsid w:val="00587208"/>
    <w:rsid w:val="005876F5"/>
    <w:rsid w:val="00596012"/>
    <w:rsid w:val="005A3DD7"/>
    <w:rsid w:val="005A578B"/>
    <w:rsid w:val="005B3C90"/>
    <w:rsid w:val="005C67B6"/>
    <w:rsid w:val="005C720C"/>
    <w:rsid w:val="005E151B"/>
    <w:rsid w:val="005E1546"/>
    <w:rsid w:val="005E37BA"/>
    <w:rsid w:val="005E39D2"/>
    <w:rsid w:val="005E5FF4"/>
    <w:rsid w:val="005F5269"/>
    <w:rsid w:val="006006C2"/>
    <w:rsid w:val="006038CD"/>
    <w:rsid w:val="00615658"/>
    <w:rsid w:val="00632970"/>
    <w:rsid w:val="006410AF"/>
    <w:rsid w:val="00644F38"/>
    <w:rsid w:val="006475EE"/>
    <w:rsid w:val="00650D12"/>
    <w:rsid w:val="00650E5C"/>
    <w:rsid w:val="00652700"/>
    <w:rsid w:val="00655303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25FD"/>
    <w:rsid w:val="006A72BC"/>
    <w:rsid w:val="006B475A"/>
    <w:rsid w:val="006B55C6"/>
    <w:rsid w:val="006D0BB7"/>
    <w:rsid w:val="006D2EE5"/>
    <w:rsid w:val="006D7404"/>
    <w:rsid w:val="006E60AD"/>
    <w:rsid w:val="00700478"/>
    <w:rsid w:val="007009FB"/>
    <w:rsid w:val="00701614"/>
    <w:rsid w:val="0070173D"/>
    <w:rsid w:val="00703296"/>
    <w:rsid w:val="00706D24"/>
    <w:rsid w:val="00711F00"/>
    <w:rsid w:val="007162AD"/>
    <w:rsid w:val="00720684"/>
    <w:rsid w:val="00727E8D"/>
    <w:rsid w:val="007302EC"/>
    <w:rsid w:val="007315AC"/>
    <w:rsid w:val="007315B7"/>
    <w:rsid w:val="00737FE1"/>
    <w:rsid w:val="00746783"/>
    <w:rsid w:val="00747B09"/>
    <w:rsid w:val="00750EFB"/>
    <w:rsid w:val="007534D8"/>
    <w:rsid w:val="00755F43"/>
    <w:rsid w:val="0075620D"/>
    <w:rsid w:val="00756794"/>
    <w:rsid w:val="00757499"/>
    <w:rsid w:val="00763CC6"/>
    <w:rsid w:val="00766E05"/>
    <w:rsid w:val="00776278"/>
    <w:rsid w:val="007808DD"/>
    <w:rsid w:val="0078160F"/>
    <w:rsid w:val="0078635A"/>
    <w:rsid w:val="00786440"/>
    <w:rsid w:val="00786DCD"/>
    <w:rsid w:val="00793726"/>
    <w:rsid w:val="00793C82"/>
    <w:rsid w:val="00794238"/>
    <w:rsid w:val="007A1AC6"/>
    <w:rsid w:val="007A2FF0"/>
    <w:rsid w:val="007A56FC"/>
    <w:rsid w:val="007B3E72"/>
    <w:rsid w:val="007B3F28"/>
    <w:rsid w:val="007C4487"/>
    <w:rsid w:val="007D1945"/>
    <w:rsid w:val="007D7740"/>
    <w:rsid w:val="007E2A35"/>
    <w:rsid w:val="007E4D95"/>
    <w:rsid w:val="007F074F"/>
    <w:rsid w:val="007F300E"/>
    <w:rsid w:val="007F4FB3"/>
    <w:rsid w:val="007F787F"/>
    <w:rsid w:val="008038C7"/>
    <w:rsid w:val="00807A0B"/>
    <w:rsid w:val="00822966"/>
    <w:rsid w:val="00823E9C"/>
    <w:rsid w:val="00832A26"/>
    <w:rsid w:val="00841B7D"/>
    <w:rsid w:val="00844CD9"/>
    <w:rsid w:val="0084613F"/>
    <w:rsid w:val="00850704"/>
    <w:rsid w:val="00857BEF"/>
    <w:rsid w:val="00861FBE"/>
    <w:rsid w:val="00864FBD"/>
    <w:rsid w:val="00881CA0"/>
    <w:rsid w:val="00883F73"/>
    <w:rsid w:val="00887551"/>
    <w:rsid w:val="008A2458"/>
    <w:rsid w:val="008A61CD"/>
    <w:rsid w:val="008B27BF"/>
    <w:rsid w:val="008C44C6"/>
    <w:rsid w:val="008E5994"/>
    <w:rsid w:val="008F0657"/>
    <w:rsid w:val="008F72E8"/>
    <w:rsid w:val="008F7579"/>
    <w:rsid w:val="0090150E"/>
    <w:rsid w:val="009020A1"/>
    <w:rsid w:val="0090233F"/>
    <w:rsid w:val="00923532"/>
    <w:rsid w:val="00925746"/>
    <w:rsid w:val="00934C08"/>
    <w:rsid w:val="00934E5A"/>
    <w:rsid w:val="00942E7F"/>
    <w:rsid w:val="009432B6"/>
    <w:rsid w:val="009445A2"/>
    <w:rsid w:val="009541E1"/>
    <w:rsid w:val="009545B2"/>
    <w:rsid w:val="009550D4"/>
    <w:rsid w:val="00956BDC"/>
    <w:rsid w:val="00962295"/>
    <w:rsid w:val="00966660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425F"/>
    <w:rsid w:val="009A6D8B"/>
    <w:rsid w:val="009A7E22"/>
    <w:rsid w:val="009B16B6"/>
    <w:rsid w:val="009B33C9"/>
    <w:rsid w:val="009B7FFE"/>
    <w:rsid w:val="009C13F6"/>
    <w:rsid w:val="009C1A19"/>
    <w:rsid w:val="009C2555"/>
    <w:rsid w:val="009C3E23"/>
    <w:rsid w:val="009C436A"/>
    <w:rsid w:val="009D016C"/>
    <w:rsid w:val="009D3D4A"/>
    <w:rsid w:val="009D47FB"/>
    <w:rsid w:val="009D59B6"/>
    <w:rsid w:val="009E01C0"/>
    <w:rsid w:val="009E20C6"/>
    <w:rsid w:val="009E5716"/>
    <w:rsid w:val="009F2935"/>
    <w:rsid w:val="009F42A5"/>
    <w:rsid w:val="00A0222E"/>
    <w:rsid w:val="00A0639A"/>
    <w:rsid w:val="00A0711D"/>
    <w:rsid w:val="00A11F01"/>
    <w:rsid w:val="00A1436E"/>
    <w:rsid w:val="00A15007"/>
    <w:rsid w:val="00A156DE"/>
    <w:rsid w:val="00A156F6"/>
    <w:rsid w:val="00A301AD"/>
    <w:rsid w:val="00A34E80"/>
    <w:rsid w:val="00A35EA3"/>
    <w:rsid w:val="00A379D3"/>
    <w:rsid w:val="00A40E54"/>
    <w:rsid w:val="00A414FD"/>
    <w:rsid w:val="00A4246D"/>
    <w:rsid w:val="00A51249"/>
    <w:rsid w:val="00A54E4F"/>
    <w:rsid w:val="00A56059"/>
    <w:rsid w:val="00A56988"/>
    <w:rsid w:val="00A63554"/>
    <w:rsid w:val="00A63D14"/>
    <w:rsid w:val="00A663CA"/>
    <w:rsid w:val="00A70CDD"/>
    <w:rsid w:val="00A77644"/>
    <w:rsid w:val="00A82402"/>
    <w:rsid w:val="00A840CE"/>
    <w:rsid w:val="00A85AC5"/>
    <w:rsid w:val="00A8734C"/>
    <w:rsid w:val="00A9392A"/>
    <w:rsid w:val="00A955D7"/>
    <w:rsid w:val="00AA3E92"/>
    <w:rsid w:val="00AA49E3"/>
    <w:rsid w:val="00AB0A67"/>
    <w:rsid w:val="00AB23FC"/>
    <w:rsid w:val="00AB3382"/>
    <w:rsid w:val="00AB7D2B"/>
    <w:rsid w:val="00AB7E01"/>
    <w:rsid w:val="00AC1960"/>
    <w:rsid w:val="00AC1FDC"/>
    <w:rsid w:val="00AC7068"/>
    <w:rsid w:val="00AD1A37"/>
    <w:rsid w:val="00AD4953"/>
    <w:rsid w:val="00AD7C48"/>
    <w:rsid w:val="00AE0002"/>
    <w:rsid w:val="00AE122E"/>
    <w:rsid w:val="00AE75BA"/>
    <w:rsid w:val="00AF647D"/>
    <w:rsid w:val="00B166AC"/>
    <w:rsid w:val="00B3041A"/>
    <w:rsid w:val="00B36857"/>
    <w:rsid w:val="00B432EC"/>
    <w:rsid w:val="00B5070A"/>
    <w:rsid w:val="00B6168F"/>
    <w:rsid w:val="00B63509"/>
    <w:rsid w:val="00B6510D"/>
    <w:rsid w:val="00B6662E"/>
    <w:rsid w:val="00B724A8"/>
    <w:rsid w:val="00B83D01"/>
    <w:rsid w:val="00B86173"/>
    <w:rsid w:val="00B87806"/>
    <w:rsid w:val="00B902F8"/>
    <w:rsid w:val="00B93AD8"/>
    <w:rsid w:val="00B95F61"/>
    <w:rsid w:val="00B972E4"/>
    <w:rsid w:val="00BA1C2E"/>
    <w:rsid w:val="00BA245B"/>
    <w:rsid w:val="00BA5092"/>
    <w:rsid w:val="00BA68BA"/>
    <w:rsid w:val="00BB26AC"/>
    <w:rsid w:val="00BB51D3"/>
    <w:rsid w:val="00BB7AB2"/>
    <w:rsid w:val="00BC0955"/>
    <w:rsid w:val="00BE0777"/>
    <w:rsid w:val="00BE2803"/>
    <w:rsid w:val="00BE281E"/>
    <w:rsid w:val="00C02B78"/>
    <w:rsid w:val="00C13A05"/>
    <w:rsid w:val="00C20895"/>
    <w:rsid w:val="00C23E7A"/>
    <w:rsid w:val="00C243CE"/>
    <w:rsid w:val="00C27748"/>
    <w:rsid w:val="00C32621"/>
    <w:rsid w:val="00C32A38"/>
    <w:rsid w:val="00C446F5"/>
    <w:rsid w:val="00C531E8"/>
    <w:rsid w:val="00C547ED"/>
    <w:rsid w:val="00C55D26"/>
    <w:rsid w:val="00C645DE"/>
    <w:rsid w:val="00C655E5"/>
    <w:rsid w:val="00C737E9"/>
    <w:rsid w:val="00C7646A"/>
    <w:rsid w:val="00C83155"/>
    <w:rsid w:val="00C856E8"/>
    <w:rsid w:val="00C90791"/>
    <w:rsid w:val="00C91402"/>
    <w:rsid w:val="00C96267"/>
    <w:rsid w:val="00C96FD0"/>
    <w:rsid w:val="00CA0934"/>
    <w:rsid w:val="00CA0935"/>
    <w:rsid w:val="00CA38A0"/>
    <w:rsid w:val="00CB0BB8"/>
    <w:rsid w:val="00CB0BDF"/>
    <w:rsid w:val="00CB10D9"/>
    <w:rsid w:val="00CB1B72"/>
    <w:rsid w:val="00CB1C4F"/>
    <w:rsid w:val="00CB31B5"/>
    <w:rsid w:val="00CB3EF7"/>
    <w:rsid w:val="00CB5B95"/>
    <w:rsid w:val="00CB5FD6"/>
    <w:rsid w:val="00CB73BF"/>
    <w:rsid w:val="00CC567C"/>
    <w:rsid w:val="00CC5EC8"/>
    <w:rsid w:val="00CD2AEA"/>
    <w:rsid w:val="00CD560B"/>
    <w:rsid w:val="00CD5BFF"/>
    <w:rsid w:val="00CE37E4"/>
    <w:rsid w:val="00CE3D40"/>
    <w:rsid w:val="00CE592B"/>
    <w:rsid w:val="00D11A7B"/>
    <w:rsid w:val="00D30E8B"/>
    <w:rsid w:val="00D321B5"/>
    <w:rsid w:val="00D40666"/>
    <w:rsid w:val="00D4612B"/>
    <w:rsid w:val="00D5116E"/>
    <w:rsid w:val="00D643D0"/>
    <w:rsid w:val="00D6690C"/>
    <w:rsid w:val="00D736E2"/>
    <w:rsid w:val="00D73D00"/>
    <w:rsid w:val="00D743B2"/>
    <w:rsid w:val="00D837BD"/>
    <w:rsid w:val="00D8456B"/>
    <w:rsid w:val="00D862CC"/>
    <w:rsid w:val="00D93F6E"/>
    <w:rsid w:val="00D97DC8"/>
    <w:rsid w:val="00DA611D"/>
    <w:rsid w:val="00DB726F"/>
    <w:rsid w:val="00DC2706"/>
    <w:rsid w:val="00DC7EA5"/>
    <w:rsid w:val="00DD533E"/>
    <w:rsid w:val="00DE3356"/>
    <w:rsid w:val="00DF1837"/>
    <w:rsid w:val="00DF1C51"/>
    <w:rsid w:val="00E02168"/>
    <w:rsid w:val="00E048EF"/>
    <w:rsid w:val="00E11E4D"/>
    <w:rsid w:val="00E16E1B"/>
    <w:rsid w:val="00E20AF0"/>
    <w:rsid w:val="00E22B7D"/>
    <w:rsid w:val="00E3064C"/>
    <w:rsid w:val="00E37C50"/>
    <w:rsid w:val="00E5412E"/>
    <w:rsid w:val="00E60B80"/>
    <w:rsid w:val="00E61FB8"/>
    <w:rsid w:val="00E63C45"/>
    <w:rsid w:val="00E669BE"/>
    <w:rsid w:val="00E67D9B"/>
    <w:rsid w:val="00E73B10"/>
    <w:rsid w:val="00E75654"/>
    <w:rsid w:val="00E7760F"/>
    <w:rsid w:val="00E81DE7"/>
    <w:rsid w:val="00E90C9C"/>
    <w:rsid w:val="00E97B5C"/>
    <w:rsid w:val="00EB287D"/>
    <w:rsid w:val="00EB2A1F"/>
    <w:rsid w:val="00EB37B6"/>
    <w:rsid w:val="00EB3F12"/>
    <w:rsid w:val="00EB7E03"/>
    <w:rsid w:val="00EC0B48"/>
    <w:rsid w:val="00EC521E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36EC"/>
    <w:rsid w:val="00F03B24"/>
    <w:rsid w:val="00F047D8"/>
    <w:rsid w:val="00F04968"/>
    <w:rsid w:val="00F06ED7"/>
    <w:rsid w:val="00F17776"/>
    <w:rsid w:val="00F22E3C"/>
    <w:rsid w:val="00F23373"/>
    <w:rsid w:val="00F50B0B"/>
    <w:rsid w:val="00F52319"/>
    <w:rsid w:val="00F56B20"/>
    <w:rsid w:val="00F73144"/>
    <w:rsid w:val="00F815D9"/>
    <w:rsid w:val="00F8526A"/>
    <w:rsid w:val="00F863E5"/>
    <w:rsid w:val="00F9272D"/>
    <w:rsid w:val="00F9476E"/>
    <w:rsid w:val="00FA1892"/>
    <w:rsid w:val="00FA3199"/>
    <w:rsid w:val="00FA6888"/>
    <w:rsid w:val="00FA715E"/>
    <w:rsid w:val="00FB6FDF"/>
    <w:rsid w:val="00FC0C8F"/>
    <w:rsid w:val="00FC4449"/>
    <w:rsid w:val="00FD2653"/>
    <w:rsid w:val="00FD5AD6"/>
    <w:rsid w:val="00FD7DB5"/>
    <w:rsid w:val="00FE56D6"/>
    <w:rsid w:val="00FE6BAB"/>
    <w:rsid w:val="00FF164A"/>
    <w:rsid w:val="00FF243D"/>
    <w:rsid w:val="00FF2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0F"/>
  </w:style>
  <w:style w:type="paragraph" w:styleId="Heading1">
    <w:name w:val="heading 1"/>
    <w:basedOn w:val="Normal"/>
    <w:next w:val="Normal"/>
    <w:link w:val="Heading1Char"/>
    <w:uiPriority w:val="9"/>
    <w:qFormat/>
    <w:rsid w:val="00511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D1945"/>
    <w:pPr>
      <w:suppressAutoHyphens/>
      <w:spacing w:after="0" w:line="240" w:lineRule="auto"/>
      <w:textAlignment w:val="baseline"/>
    </w:pPr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7D1945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customStyle="1" w:styleId="Standard">
    <w:name w:val="Standard"/>
    <w:rsid w:val="007D1945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WW8Num4z1">
    <w:name w:val="WW8Num4z1"/>
    <w:rsid w:val="007A1AC6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511A5B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11A5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vts34">
    <w:name w:val="rvts34"/>
    <w:basedOn w:val="DefaultParagraphFont"/>
    <w:rsid w:val="00511A5B"/>
    <w:rPr>
      <w:rFonts w:ascii="Calibri" w:hAnsi="Calibri" w:hint="default"/>
      <w:i/>
      <w:iCs/>
      <w:color w:val="595959"/>
      <w:sz w:val="22"/>
      <w:szCs w:val="22"/>
    </w:rPr>
  </w:style>
  <w:style w:type="paragraph" w:styleId="NoSpacing">
    <w:name w:val="No Spacing"/>
    <w:uiPriority w:val="1"/>
    <w:qFormat/>
    <w:rsid w:val="005703D6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C32A3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C32A38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qFormat/>
    <w:rsid w:val="009B33C9"/>
  </w:style>
  <w:style w:type="character" w:styleId="CommentReference">
    <w:name w:val="annotation reference"/>
    <w:basedOn w:val="DefaultParagraphFont"/>
    <w:uiPriority w:val="99"/>
    <w:semiHidden/>
    <w:unhideWhenUsed/>
    <w:rsid w:val="00FF1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64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7D1945"/>
    <w:pPr>
      <w:suppressAutoHyphens/>
      <w:spacing w:after="0" w:line="240" w:lineRule="auto"/>
      <w:textAlignment w:val="baseline"/>
    </w:pPr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7D1945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customStyle="1" w:styleId="Standard">
    <w:name w:val="Standard"/>
    <w:rsid w:val="007D1945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WW8Num4z1">
    <w:name w:val="WW8Num4z1"/>
    <w:rsid w:val="007A1AC6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511A5B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11A5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vts34">
    <w:name w:val="rvts34"/>
    <w:basedOn w:val="DefaultParagraphFont"/>
    <w:rsid w:val="00511A5B"/>
    <w:rPr>
      <w:rFonts w:ascii="Calibri" w:hAnsi="Calibri" w:hint="default"/>
      <w:i/>
      <w:iCs/>
      <w:color w:val="595959"/>
      <w:sz w:val="22"/>
      <w:szCs w:val="22"/>
    </w:rPr>
  </w:style>
  <w:style w:type="paragraph" w:styleId="NoSpacing">
    <w:name w:val="No Spacing"/>
    <w:uiPriority w:val="1"/>
    <w:qFormat/>
    <w:rsid w:val="005703D6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C32A3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C32A38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qFormat/>
    <w:rsid w:val="009B33C9"/>
  </w:style>
  <w:style w:type="character" w:styleId="CommentReference">
    <w:name w:val="annotation reference"/>
    <w:basedOn w:val="DefaultParagraphFont"/>
    <w:uiPriority w:val="99"/>
    <w:semiHidden/>
    <w:unhideWhenUsed/>
    <w:rsid w:val="00FF1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64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rabhujad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gif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PCR-PC</cp:lastModifiedBy>
  <cp:revision>1</cp:revision>
  <cp:lastPrinted>2015-09-10T08:41:00Z</cp:lastPrinted>
  <dcterms:created xsi:type="dcterms:W3CDTF">2020-01-21T11:17:00Z</dcterms:created>
  <dcterms:modified xsi:type="dcterms:W3CDTF">2021-01-18T04:39:00Z</dcterms:modified>
</cp:coreProperties>
</file>