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E761" w14:textId="7640E1AA" w:rsidR="00FC6B34" w:rsidRDefault="004B06EC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155F27">
        <w:rPr>
          <w:lang w:val="en-US"/>
        </w:rPr>
        <w:t>Lombok is not supporting</w:t>
      </w:r>
    </w:p>
    <w:p w14:paraId="4D0F9364" w14:textId="6CB32515" w:rsidR="00155F27" w:rsidRDefault="00155F27">
      <w:pPr>
        <w:rPr>
          <w:lang w:val="en-US"/>
        </w:rPr>
      </w:pPr>
      <w:r>
        <w:rPr>
          <w:lang w:val="en-US"/>
        </w:rPr>
        <w:t>**********************************************************************************</w:t>
      </w:r>
    </w:p>
    <w:p w14:paraId="78AF616D" w14:textId="77777777" w:rsidR="000853A1" w:rsidRPr="000853A1" w:rsidRDefault="000853A1" w:rsidP="00085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:lang w:eastAsia="en-IN"/>
          <w14:ligatures w14:val="none"/>
        </w:rPr>
      </w:pPr>
      <w:r w:rsidRPr="000853A1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:lang w:eastAsia="en-IN"/>
          <w14:ligatures w14:val="none"/>
        </w:rPr>
        <w:t>How to install Lombok</w:t>
      </w:r>
    </w:p>
    <w:p w14:paraId="7B399066" w14:textId="77777777" w:rsidR="000853A1" w:rsidRPr="000853A1" w:rsidRDefault="000853A1" w:rsidP="00085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:lang w:eastAsia="en-IN"/>
          <w14:ligatures w14:val="none"/>
        </w:rPr>
      </w:pPr>
      <w:r w:rsidRPr="000853A1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:lang w:eastAsia="en-IN"/>
          <w14:ligatures w14:val="none"/>
        </w:rPr>
        <w:t>How to enable Lombok in IntelliJ IDEA</w:t>
      </w:r>
    </w:p>
    <w:p w14:paraId="6A65985B" w14:textId="77777777" w:rsidR="000853A1" w:rsidRPr="000853A1" w:rsidRDefault="000853A1" w:rsidP="000853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kern w:val="0"/>
          <w:sz w:val="26"/>
          <w:szCs w:val="26"/>
          <w:lang w:eastAsia="en-IN"/>
          <w14:ligatures w14:val="none"/>
        </w:rPr>
      </w:pPr>
      <w:r w:rsidRPr="000853A1">
        <w:rPr>
          <w:rFonts w:ascii="Segoe UI" w:eastAsia="Times New Roman" w:hAnsi="Segoe UI" w:cs="Segoe UI"/>
          <w:b/>
          <w:bCs/>
          <w:color w:val="2D3748"/>
          <w:kern w:val="0"/>
          <w:sz w:val="26"/>
          <w:szCs w:val="26"/>
          <w:lang w:eastAsia="en-IN"/>
          <w14:ligatures w14:val="none"/>
        </w:rPr>
        <w:t>How to troubleshoot common problems</w:t>
      </w:r>
    </w:p>
    <w:p w14:paraId="08707E83" w14:textId="348B635F" w:rsidR="00693520" w:rsidRDefault="001C6E9C">
      <w:hyperlink r:id="rId5" w:history="1">
        <w:r>
          <w:rPr>
            <w:rStyle w:val="Hyperlink"/>
          </w:rPr>
          <w:t>Lombok not working in IntelliJ IDEA: How to fix it (hatchjs.com)</w:t>
        </w:r>
      </w:hyperlink>
    </w:p>
    <w:p w14:paraId="6551104D" w14:textId="77777777" w:rsidR="001C6E9C" w:rsidRDefault="001C6E9C">
      <w:pPr>
        <w:rPr>
          <w:lang w:val="en-US"/>
        </w:rPr>
      </w:pPr>
    </w:p>
    <w:p w14:paraId="55956EB1" w14:textId="77777777" w:rsidR="00693520" w:rsidRPr="00155F27" w:rsidRDefault="00693520">
      <w:pPr>
        <w:rPr>
          <w:lang w:val="en-US"/>
        </w:rPr>
      </w:pPr>
    </w:p>
    <w:sectPr w:rsidR="00693520" w:rsidRPr="00155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57D8"/>
    <w:multiLevelType w:val="multilevel"/>
    <w:tmpl w:val="7B40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43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7"/>
    <w:rsid w:val="000853A1"/>
    <w:rsid w:val="00155F27"/>
    <w:rsid w:val="001C6E9C"/>
    <w:rsid w:val="004B06EC"/>
    <w:rsid w:val="005F114F"/>
    <w:rsid w:val="00693520"/>
    <w:rsid w:val="006B1F53"/>
    <w:rsid w:val="00D53BF7"/>
    <w:rsid w:val="00FC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1A79"/>
  <w15:chartTrackingRefBased/>
  <w15:docId w15:val="{8584C943-474D-485A-AEBD-143D5933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6E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atchjs.com/lombok-is-not-working-in-intellij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Company>Capgemini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Rajesh</dc:creator>
  <cp:keywords/>
  <dc:description/>
  <cp:lastModifiedBy>Kumar, Rajesh</cp:lastModifiedBy>
  <cp:revision>8</cp:revision>
  <dcterms:created xsi:type="dcterms:W3CDTF">2024-02-11T10:10:00Z</dcterms:created>
  <dcterms:modified xsi:type="dcterms:W3CDTF">2024-02-11T10:14:00Z</dcterms:modified>
</cp:coreProperties>
</file>