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8785" w14:textId="192AA0A1" w:rsidR="00685842" w:rsidRPr="003C5787" w:rsidRDefault="00685842" w:rsidP="00685842">
      <w:pPr>
        <w:spacing w:line="240" w:lineRule="auto"/>
        <w:jc w:val="both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3BB6C8B" w14:textId="2AE3480B" w:rsidR="001763D1" w:rsidRPr="00D11629" w:rsidRDefault="009738DF" w:rsidP="00CE211E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r w:rsidRPr="00D1162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Lesson </w:t>
      </w:r>
      <w:r w:rsidR="00232F20" w:rsidRPr="00D1162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8</w:t>
      </w:r>
      <w:r w:rsidRPr="00D1162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</w:t>
      </w:r>
      <w:r w:rsidR="00C835A7" w:rsidRPr="00D1162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</w:t>
      </w:r>
      <w:r w:rsidR="000816CA" w:rsidRPr="00D1162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4</w:t>
      </w:r>
    </w:p>
    <w:p w14:paraId="2A023F14" w14:textId="2CD4CED0" w:rsidR="00F778F7" w:rsidRDefault="00F778F7" w:rsidP="008C4568">
      <w:pPr>
        <w:widowControl w:val="0"/>
        <w:spacing w:line="240" w:lineRule="auto"/>
        <w:jc w:val="center"/>
        <w:rPr>
          <w:rFonts w:ascii="Calibri" w:hAnsi="Calibri" w:cs="Calibri"/>
          <w:b/>
          <w:bCs/>
          <w:color w:val="404040" w:themeColor="text1" w:themeTint="BF"/>
          <w:sz w:val="36"/>
          <w:szCs w:val="36"/>
          <w:shd w:val="clear" w:color="auto" w:fill="FFFFFF"/>
        </w:rPr>
      </w:pPr>
      <w:r w:rsidRPr="00D11629">
        <w:rPr>
          <w:rFonts w:ascii="Calibri" w:hAnsi="Calibri" w:cs="Calibri"/>
          <w:b/>
          <w:bCs/>
          <w:color w:val="404040" w:themeColor="text1" w:themeTint="BF"/>
          <w:sz w:val="36"/>
          <w:szCs w:val="36"/>
          <w:shd w:val="clear" w:color="auto" w:fill="FFFFFF"/>
        </w:rPr>
        <w:t>SQS Standard Queue, Visibility Timeout, DLQ</w:t>
      </w:r>
    </w:p>
    <w:p w14:paraId="43BBF2E2" w14:textId="77777777" w:rsidR="00CE211E" w:rsidRPr="00D11629" w:rsidRDefault="00CE211E" w:rsidP="008C4568">
      <w:pPr>
        <w:widowControl w:val="0"/>
        <w:spacing w:line="240" w:lineRule="auto"/>
        <w:jc w:val="center"/>
        <w:rPr>
          <w:rFonts w:ascii="Calibri" w:hAnsi="Calibri" w:cs="Calibri"/>
          <w:b/>
          <w:bCs/>
          <w:color w:val="404040" w:themeColor="text1" w:themeTint="BF"/>
          <w:sz w:val="36"/>
          <w:szCs w:val="36"/>
          <w:shd w:val="clear" w:color="auto" w:fill="FFFFFF"/>
        </w:rPr>
      </w:pPr>
    </w:p>
    <w:p w14:paraId="39D696D8" w14:textId="1685E72C" w:rsidR="001763D1" w:rsidRPr="003C5787" w:rsidRDefault="00C96FCA" w:rsidP="008C4568">
      <w:pPr>
        <w:widowControl w:val="0"/>
        <w:spacing w:line="240" w:lineRule="auto"/>
        <w:jc w:val="center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  <w:r w:rsidRPr="003C5787">
        <w:rPr>
          <w:rFonts w:asciiTheme="majorHAnsi" w:eastAsia="Calibri" w:hAnsiTheme="majorHAnsi" w:cstheme="majorHAnsi"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A5A022" wp14:editId="618A3729">
                <wp:simplePos x="0" y="0"/>
                <wp:positionH relativeFrom="margin">
                  <wp:align>left</wp:align>
                </wp:positionH>
                <wp:positionV relativeFrom="paragraph">
                  <wp:posOffset>84260</wp:posOffset>
                </wp:positionV>
                <wp:extent cx="6207369" cy="1211855"/>
                <wp:effectExtent l="0" t="0" r="22225" b="2667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369" cy="121185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45FEC" id="Rectangle 156" o:spid="_x0000_s1026" style="position:absolute;margin-left:0;margin-top:6.65pt;width:488.75pt;height:95.4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" fillcolor="white [3201]" strokecolor="black [3200]" strokeweight="1pt">
                <w10:wrap anchorx="margin"/>
              </v:rect>
            </w:pict>
          </mc:Fallback>
        </mc:AlternateContent>
      </w:r>
    </w:p>
    <w:p w14:paraId="78659D47" w14:textId="462F4770" w:rsidR="001763D1" w:rsidRPr="003C5787" w:rsidRDefault="002F1CBF" w:rsidP="002F1CBF">
      <w:pPr>
        <w:widowControl w:val="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9738DF" w:rsidRPr="003C578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Objective:</w:t>
      </w:r>
      <w:r w:rsidR="009738DF" w:rsidRPr="003C578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</w:t>
      </w:r>
      <w:r w:rsidR="00232F20" w:rsidRPr="003C578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 </w:t>
      </w:r>
      <w:r w:rsidR="00C835A7" w:rsidRPr="003C578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</w:t>
      </w:r>
      <w:r w:rsidR="00B40F49" w:rsidRPr="003C578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reate a standard queue and perform the visibility timeout and DLQ </w:t>
      </w:r>
    </w:p>
    <w:p w14:paraId="46ADC98D" w14:textId="77777777" w:rsidR="00C96FCA" w:rsidRPr="003C5787" w:rsidRDefault="00C96FCA" w:rsidP="00C96FCA">
      <w:pPr>
        <w:widowControl w:val="0"/>
        <w:ind w:left="720" w:firstLine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4FB190" w14:textId="5C829CEA" w:rsidR="001763D1" w:rsidRPr="003C5787" w:rsidRDefault="002F1CBF" w:rsidP="002F1CBF">
      <w:pPr>
        <w:widowControl w:val="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9738DF" w:rsidRPr="003C578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Tools required:</w:t>
      </w:r>
      <w:r w:rsidR="009738DF" w:rsidRPr="003C578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77606A" w:rsidRPr="003C578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AWS Lab</w:t>
      </w:r>
    </w:p>
    <w:p w14:paraId="42539093" w14:textId="77777777" w:rsidR="00C96FCA" w:rsidRPr="003C5787" w:rsidRDefault="00C96FCA" w:rsidP="00C96FCA">
      <w:pPr>
        <w:widowControl w:val="0"/>
        <w:ind w:left="720" w:firstLine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5BDC6C" w14:textId="0760BC55" w:rsidR="001763D1" w:rsidRPr="003C5787" w:rsidRDefault="002F1CBF" w:rsidP="002F1CBF">
      <w:pPr>
        <w:widowControl w:val="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9738DF" w:rsidRPr="003C578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Prerequisites: </w:t>
      </w:r>
      <w:r w:rsidR="00263085" w:rsidRPr="003C578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None</w:t>
      </w:r>
    </w:p>
    <w:p w14:paraId="0B41D0D3" w14:textId="77777777" w:rsidR="001763D1" w:rsidRPr="003C5787" w:rsidRDefault="001763D1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6F4DF47" w14:textId="167D0A0F" w:rsidR="001763D1" w:rsidRPr="003C5787" w:rsidRDefault="009738D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C578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Steps to be followed:</w:t>
      </w:r>
    </w:p>
    <w:p w14:paraId="55F79C44" w14:textId="1ED72FA0" w:rsidR="00B40F49" w:rsidRPr="003C5787" w:rsidRDefault="00B40F49">
      <w:pPr>
        <w:pStyle w:val="ListParagraph"/>
        <w:numPr>
          <w:ilvl w:val="0"/>
          <w:numId w:val="41"/>
        </w:numP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C578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Standard SQS Queue</w:t>
      </w:r>
    </w:p>
    <w:p w14:paraId="404AD2CF" w14:textId="27EB4588" w:rsidR="00B40F49" w:rsidRPr="003C5787" w:rsidRDefault="00B40F49">
      <w:pPr>
        <w:pStyle w:val="ListParagraph"/>
        <w:numPr>
          <w:ilvl w:val="0"/>
          <w:numId w:val="41"/>
        </w:numP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C578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Send and Receive Messages</w:t>
      </w:r>
    </w:p>
    <w:p w14:paraId="07D73B8A" w14:textId="4FC7C35E" w:rsidR="00B40F49" w:rsidRPr="003C5787" w:rsidRDefault="00B40F49">
      <w:pPr>
        <w:pStyle w:val="ListParagraph"/>
        <w:numPr>
          <w:ilvl w:val="0"/>
          <w:numId w:val="41"/>
        </w:numP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C578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Message Polling</w:t>
      </w:r>
    </w:p>
    <w:p w14:paraId="3D9EDEBD" w14:textId="74B0F8B5" w:rsidR="00B40F49" w:rsidRPr="003C5787" w:rsidRDefault="00B40F49">
      <w:pPr>
        <w:pStyle w:val="ListParagraph"/>
        <w:numPr>
          <w:ilvl w:val="0"/>
          <w:numId w:val="41"/>
        </w:numP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C578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Visibility Timeout</w:t>
      </w:r>
    </w:p>
    <w:p w14:paraId="36272855" w14:textId="6DF2D7FE" w:rsidR="00F778F7" w:rsidRPr="003C5787" w:rsidRDefault="00B40F49">
      <w:pPr>
        <w:pStyle w:val="ListParagraph"/>
        <w:numPr>
          <w:ilvl w:val="0"/>
          <w:numId w:val="41"/>
        </w:numP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C578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DLQ</w:t>
      </w:r>
    </w:p>
    <w:p w14:paraId="01667F5E" w14:textId="5430F28B" w:rsidR="00F778F7" w:rsidRPr="003C5787" w:rsidRDefault="00F778F7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4D59D94" w14:textId="1C8B0901" w:rsidR="00F778F7" w:rsidRDefault="00F778F7" w:rsidP="00F778F7">
      <w:pPr>
        <w:spacing w:line="259" w:lineRule="auto"/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 xml:space="preserve">Step 1: </w:t>
      </w:r>
      <w:r w:rsidR="001F1778"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>Create Standard SQS Queue</w:t>
      </w:r>
    </w:p>
    <w:p w14:paraId="468718A9" w14:textId="77777777" w:rsidR="00A33765" w:rsidRPr="003C5787" w:rsidRDefault="00A33765" w:rsidP="00F778F7">
      <w:pPr>
        <w:spacing w:line="259" w:lineRule="auto"/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0BFF2A54" w14:textId="57C8FBB7" w:rsidR="0053778E" w:rsidRPr="00364A78" w:rsidRDefault="001F1778" w:rsidP="00364A78">
      <w:pPr>
        <w:pStyle w:val="ListParagraph"/>
        <w:numPr>
          <w:ilvl w:val="1"/>
          <w:numId w:val="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In the dashboard, search and select the 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Simple Queue Service</w:t>
      </w:r>
      <w:r w:rsid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364A78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Create queue</w:t>
      </w:r>
      <w:r w:rsidRP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</w:t>
      </w:r>
      <w:r w:rsidR="00A33765" w:rsidRP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:</w:t>
      </w:r>
    </w:p>
    <w:p w14:paraId="29C7A550" w14:textId="77777777" w:rsidR="00A33765" w:rsidRPr="003C5787" w:rsidRDefault="00A33765" w:rsidP="00A33765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D7E1274" w14:textId="3B37D27B" w:rsidR="0053778E" w:rsidRPr="003C5787" w:rsidRDefault="00A35AC5" w:rsidP="001F1778">
      <w:pPr>
        <w:spacing w:line="259" w:lineRule="auto"/>
        <w:ind w:left="72"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472D5B85" wp14:editId="321CCCBE">
            <wp:extent cx="5314950" cy="1226800"/>
            <wp:effectExtent l="19050" t="19050" r="19050" b="1206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10"/>
                    <a:srcRect t="9222" r="4136" b="51417"/>
                    <a:stretch/>
                  </pic:blipFill>
                  <pic:spPr bwMode="auto">
                    <a:xfrm>
                      <a:off x="0" y="0"/>
                      <a:ext cx="5371169" cy="12397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C6EE0" w14:textId="41467E83" w:rsidR="001F1778" w:rsidRPr="003C5787" w:rsidRDefault="001F1778" w:rsidP="001F1778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108BFB4" w14:textId="6877E92B" w:rsidR="001F1778" w:rsidRPr="003A4AC1" w:rsidRDefault="001F1778" w:rsidP="00B00D28">
      <w:pPr>
        <w:pStyle w:val="ListParagraph"/>
        <w:numPr>
          <w:ilvl w:val="1"/>
          <w:numId w:val="4"/>
        </w:numPr>
        <w:spacing w:line="259" w:lineRule="auto"/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Details</w:t>
      </w: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section, specify the</w:t>
      </w:r>
      <w:r w:rsidR="00B00D2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B00D28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Type</w:t>
      </w:r>
      <w:r w:rsidR="00B00D2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as</w:t>
      </w:r>
      <w:r w:rsidRPr="00B00D2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B00D28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Standard</w:t>
      </w:r>
      <w:r w:rsidR="00B00D28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B00D28" w:rsidRPr="00B00D2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and</w:t>
      </w:r>
      <w:r w:rsidR="00B00D28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B00D28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="00B00D2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as </w:t>
      </w:r>
      <w:proofErr w:type="spellStart"/>
      <w:r w:rsidRPr="003A4AC1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simplilearn_standard_queue</w:t>
      </w:r>
      <w:proofErr w:type="spellEnd"/>
      <w:r w:rsidR="003A4AC1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:</w:t>
      </w:r>
    </w:p>
    <w:p w14:paraId="706CEA88" w14:textId="721603E6" w:rsidR="0053778E" w:rsidRPr="003C5787" w:rsidRDefault="0053778E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EFC5074" w14:textId="0ECEEEFD" w:rsidR="0053778E" w:rsidRPr="003C5787" w:rsidRDefault="0053778E" w:rsidP="009F16AB">
      <w:pPr>
        <w:spacing w:line="259" w:lineRule="auto"/>
        <w:ind w:left="432" w:firstLine="288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lastRenderedPageBreak/>
        <w:drawing>
          <wp:inline distT="0" distB="0" distL="0" distR="0" wp14:anchorId="5D6E5F18" wp14:editId="0A7963F5">
            <wp:extent cx="3990057" cy="1579091"/>
            <wp:effectExtent l="19050" t="19050" r="10795" b="215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t="13982" r="3661" b="18199"/>
                    <a:stretch/>
                  </pic:blipFill>
                  <pic:spPr bwMode="auto">
                    <a:xfrm>
                      <a:off x="0" y="0"/>
                      <a:ext cx="4041508" cy="1599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30EF7" w14:textId="7751F644" w:rsidR="0053778E" w:rsidRPr="003C5787" w:rsidRDefault="0053778E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BECD64D" w14:textId="615A625E" w:rsidR="009F16AB" w:rsidRPr="00B463A5" w:rsidRDefault="009F16AB" w:rsidP="00B463A5">
      <w:pPr>
        <w:pStyle w:val="ListParagraph"/>
        <w:numPr>
          <w:ilvl w:val="1"/>
          <w:numId w:val="6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364A78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Configuration</w:t>
      </w:r>
      <w:r w:rsidRP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section, Specify </w:t>
      </w:r>
      <w:r w:rsid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B463A5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Visibility timeout</w:t>
      </w:r>
      <w:r w:rsid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as</w:t>
      </w:r>
      <w:r w:rsidRP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30</w:t>
      </w:r>
      <w:r w:rsid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B463A5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Delivery delay</w:t>
      </w:r>
      <w:r w:rsidR="00B463A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as </w:t>
      </w:r>
      <w:r w:rsidRPr="00364A7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4</w:t>
      </w:r>
      <w:r w:rsidR="00B463A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, and </w:t>
      </w:r>
      <w:r w:rsidRPr="00B463A5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Receive message wait time</w:t>
      </w:r>
      <w:r w:rsidR="00B463A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as</w:t>
      </w:r>
      <w:r w:rsidRPr="00B463A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5</w:t>
      </w:r>
      <w:r w:rsidR="00B463A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:</w:t>
      </w:r>
    </w:p>
    <w:p w14:paraId="5458D146" w14:textId="77777777" w:rsidR="000C1D61" w:rsidRPr="003C5787" w:rsidRDefault="000C1D61" w:rsidP="000C1D61">
      <w:pPr>
        <w:pStyle w:val="ListParagraph"/>
        <w:spacing w:line="259" w:lineRule="auto"/>
        <w:ind w:left="151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74FB434" w14:textId="75F7332D" w:rsidR="0053778E" w:rsidRPr="003C5787" w:rsidRDefault="0053778E" w:rsidP="009F16AB">
      <w:pPr>
        <w:spacing w:line="259" w:lineRule="auto"/>
        <w:ind w:left="432" w:firstLine="288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689E5396" wp14:editId="13495341">
            <wp:extent cx="3943350" cy="1815693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88" r="3821" b="12038"/>
                    <a:stretch/>
                  </pic:blipFill>
                  <pic:spPr bwMode="auto">
                    <a:xfrm>
                      <a:off x="0" y="0"/>
                      <a:ext cx="4012887" cy="1847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E8055" w14:textId="6F5E264D" w:rsidR="0053778E" w:rsidRPr="003C5787" w:rsidRDefault="0053778E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DD2E500" w14:textId="168DA546" w:rsidR="007150D6" w:rsidRPr="00435EA5" w:rsidRDefault="009F16AB" w:rsidP="00435EA5">
      <w:pPr>
        <w:pStyle w:val="ListParagraph"/>
        <w:numPr>
          <w:ilvl w:val="1"/>
          <w:numId w:val="6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B00D2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B00D28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Access policy</w:t>
      </w:r>
      <w:r w:rsidRPr="00B00D28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, keep the values default</w:t>
      </w:r>
      <w:r w:rsidR="00435EA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and c</w:t>
      </w:r>
      <w:r w:rsidRPr="00435EA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lick on the </w:t>
      </w:r>
      <w:r w:rsidRPr="00435EA5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C</w:t>
      </w:r>
      <w:r w:rsidR="007150D6" w:rsidRPr="00435EA5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reate</w:t>
      </w:r>
      <w:r w:rsidR="009418E9" w:rsidRPr="00435EA5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 xml:space="preserve"> queue</w:t>
      </w:r>
      <w:r w:rsidR="007150D6" w:rsidRPr="00435EA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</w:t>
      </w:r>
      <w:r w:rsidR="000C1D61" w:rsidRPr="00435EA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:</w:t>
      </w:r>
    </w:p>
    <w:p w14:paraId="3B4090C8" w14:textId="77777777" w:rsidR="009418E9" w:rsidRPr="003C5787" w:rsidRDefault="009418E9" w:rsidP="009418E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3255FD1" w14:textId="3D766F28" w:rsidR="009418E9" w:rsidRPr="003C5787" w:rsidRDefault="007150D6" w:rsidP="009418E9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30C1CFE9" wp14:editId="506DE4A7">
            <wp:extent cx="4457700" cy="802227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624" r="3952" b="8629"/>
                    <a:stretch/>
                  </pic:blipFill>
                  <pic:spPr bwMode="auto">
                    <a:xfrm>
                      <a:off x="0" y="0"/>
                      <a:ext cx="4513721" cy="812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32C46" w14:textId="77777777" w:rsidR="009418E9" w:rsidRPr="003C5787" w:rsidRDefault="009418E9" w:rsidP="009418E9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D94B427" w14:textId="3CD00EE4" w:rsidR="009418E9" w:rsidRPr="003C5787" w:rsidRDefault="009418E9" w:rsidP="009418E9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>Step 2: Send and Receive Messages</w:t>
      </w:r>
      <w:r w:rsidR="007150D6"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14D808B0" w14:textId="76918A7A" w:rsidR="009418E9" w:rsidRDefault="009418E9">
      <w:pPr>
        <w:pStyle w:val="ListParagraph"/>
        <w:numPr>
          <w:ilvl w:val="1"/>
          <w:numId w:val="9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Send and receive messages</w:t>
      </w: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</w:t>
      </w:r>
      <w:r w:rsidR="000C1D61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:</w:t>
      </w:r>
    </w:p>
    <w:p w14:paraId="18EE441B" w14:textId="77777777" w:rsidR="000C1D61" w:rsidRPr="003C5787" w:rsidRDefault="000C1D61" w:rsidP="000C1D61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057ABE9" w14:textId="66099B5B" w:rsidR="007150D6" w:rsidRPr="003C5787" w:rsidRDefault="007150D6" w:rsidP="009418E9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7C048D77" wp14:editId="152C549E">
            <wp:extent cx="5057775" cy="1330954"/>
            <wp:effectExtent l="19050" t="19050" r="9525" b="2222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9276" r="3720" b="45657"/>
                    <a:stretch/>
                  </pic:blipFill>
                  <pic:spPr bwMode="auto">
                    <a:xfrm>
                      <a:off x="0" y="0"/>
                      <a:ext cx="5093266" cy="13402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9D079" w14:textId="77777777" w:rsidR="009418E9" w:rsidRPr="003C5787" w:rsidRDefault="009418E9" w:rsidP="009418E9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E2EF2C2" w14:textId="77777777" w:rsidR="009418E9" w:rsidRPr="003C5787" w:rsidRDefault="009418E9">
      <w:pPr>
        <w:pStyle w:val="ListParagraph"/>
        <w:numPr>
          <w:ilvl w:val="1"/>
          <w:numId w:val="10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Send message</w:t>
      </w: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section, Specify the following values:</w:t>
      </w:r>
    </w:p>
    <w:p w14:paraId="0D816553" w14:textId="77777777" w:rsidR="009418E9" w:rsidRPr="003C5787" w:rsidRDefault="009418E9">
      <w:pPr>
        <w:pStyle w:val="ListParagraph"/>
        <w:numPr>
          <w:ilvl w:val="0"/>
          <w:numId w:val="1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Message body: </w:t>
      </w:r>
      <w:r w:rsidR="007150D6"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welcome to the Simplilearn</w:t>
      </w:r>
    </w:p>
    <w:p w14:paraId="56A3C3D1" w14:textId="77777777" w:rsidR="00455EA7" w:rsidRDefault="009418E9" w:rsidP="00455EA7">
      <w:pPr>
        <w:pStyle w:val="ListParagraph"/>
        <w:numPr>
          <w:ilvl w:val="0"/>
          <w:numId w:val="1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Delivery delay: 0</w:t>
      </w:r>
      <w:r w:rsidR="007150D6"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1167C1CB" w14:textId="639C016B" w:rsidR="00455EA7" w:rsidRPr="00455EA7" w:rsidRDefault="00455EA7" w:rsidP="00455EA7">
      <w:pPr>
        <w:pStyle w:val="ListParagraph"/>
        <w:numPr>
          <w:ilvl w:val="0"/>
          <w:numId w:val="1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455EA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455EA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Send message</w:t>
      </w:r>
      <w:r w:rsidRPr="00455EA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</w:t>
      </w:r>
    </w:p>
    <w:p w14:paraId="4B803B17" w14:textId="77777777" w:rsidR="00455EA7" w:rsidRPr="003C5787" w:rsidRDefault="00455EA7" w:rsidP="00455EA7">
      <w:pPr>
        <w:pStyle w:val="ListParagraph"/>
        <w:spacing w:line="259" w:lineRule="auto"/>
        <w:ind w:left="151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622C1AE" w14:textId="4D3CEA7B" w:rsidR="007150D6" w:rsidRPr="003C5787" w:rsidRDefault="007150D6" w:rsidP="009418E9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4EA55763" wp14:editId="063138CA">
            <wp:extent cx="4948604" cy="1664342"/>
            <wp:effectExtent l="19050" t="19050" r="2349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9" r="3603" b="28532"/>
                    <a:stretch/>
                  </pic:blipFill>
                  <pic:spPr bwMode="auto">
                    <a:xfrm>
                      <a:off x="0" y="0"/>
                      <a:ext cx="4957750" cy="1667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C492D" w14:textId="4D900AAE" w:rsidR="007150D6" w:rsidRPr="003C5787" w:rsidRDefault="007150D6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FD4AFB8" w14:textId="77777777" w:rsidR="00B40F49" w:rsidRPr="003C5787" w:rsidRDefault="00B40F49" w:rsidP="00B40F4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5806CCA" w14:textId="79EC7BE2" w:rsidR="00932C4C" w:rsidRDefault="00932C4C" w:rsidP="00932C4C">
      <w:pPr>
        <w:spacing w:line="259" w:lineRule="auto"/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>Step 3: Message Polling</w:t>
      </w:r>
    </w:p>
    <w:p w14:paraId="55B3984D" w14:textId="77777777" w:rsidR="000C1D61" w:rsidRPr="003C5787" w:rsidRDefault="000C1D61" w:rsidP="00932C4C">
      <w:pPr>
        <w:spacing w:line="259" w:lineRule="auto"/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59FCFE3D" w14:textId="055D08BD" w:rsidR="00932C4C" w:rsidRDefault="00932C4C" w:rsidP="00FC7361">
      <w:pPr>
        <w:pStyle w:val="ListParagraph"/>
        <w:numPr>
          <w:ilvl w:val="1"/>
          <w:numId w:val="13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9C204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9C204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Poll for messages</w:t>
      </w:r>
      <w:r w:rsidRPr="009C204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</w:t>
      </w:r>
      <w:r w:rsidR="009C204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:</w:t>
      </w:r>
    </w:p>
    <w:p w14:paraId="5D24E73E" w14:textId="77777777" w:rsidR="009C204E" w:rsidRPr="009C204E" w:rsidRDefault="009C204E" w:rsidP="009C204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22C38EA" w14:textId="2AFAE35F" w:rsidR="007150D6" w:rsidRDefault="00A45562" w:rsidP="00932C4C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4C1E1B89" wp14:editId="00967310">
            <wp:extent cx="4886960" cy="494710"/>
            <wp:effectExtent l="19050" t="19050" r="2794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3552" r="3994" b="9160"/>
                    <a:stretch/>
                  </pic:blipFill>
                  <pic:spPr bwMode="auto">
                    <a:xfrm>
                      <a:off x="0" y="0"/>
                      <a:ext cx="4909305" cy="4969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29F93" w14:textId="77777777" w:rsidR="000C1D61" w:rsidRPr="003C5787" w:rsidRDefault="000C1D61" w:rsidP="00932C4C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133C6ED" w14:textId="01B91848" w:rsidR="00A45562" w:rsidRPr="009054D1" w:rsidRDefault="00932C4C" w:rsidP="009054D1">
      <w:pPr>
        <w:pStyle w:val="ListParagraph"/>
        <w:numPr>
          <w:ilvl w:val="1"/>
          <w:numId w:val="14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Messages</w:t>
      </w: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, a message will appear</w:t>
      </w:r>
      <w:r w:rsidR="009054D1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. </w:t>
      </w:r>
      <w:r w:rsidR="000950F2" w:rsidRPr="009054D1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message </w:t>
      </w:r>
      <w:r w:rsidR="000950F2" w:rsidRPr="009054D1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 xml:space="preserve">ID, </w:t>
      </w:r>
      <w:r w:rsidR="000950F2" w:rsidRPr="009054D1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="000950F2" w:rsidRPr="009054D1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Body</w:t>
      </w:r>
      <w:r w:rsidR="000950F2" w:rsidRPr="009054D1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tab </w:t>
      </w:r>
      <w:r w:rsidR="00DD2188" w:rsidRPr="009054D1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we</w:t>
      </w:r>
      <w:r w:rsidR="000950F2" w:rsidRPr="009054D1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can see the sent message</w:t>
      </w:r>
      <w:r w:rsidR="009C204E" w:rsidRPr="009054D1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:</w:t>
      </w:r>
    </w:p>
    <w:p w14:paraId="4FADAB1C" w14:textId="77777777" w:rsidR="00D814C0" w:rsidRPr="003C5787" w:rsidRDefault="00D814C0" w:rsidP="00D814C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CE61736" w14:textId="568BD86A" w:rsidR="00A45562" w:rsidRPr="003C5787" w:rsidRDefault="00A45562" w:rsidP="000950F2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66E08301" wp14:editId="5A684DF8">
            <wp:extent cx="4075872" cy="1041571"/>
            <wp:effectExtent l="19050" t="19050" r="20320" b="2540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17"/>
                    <a:srcRect l="5979" t="32350" r="4481" b="26949"/>
                    <a:stretch/>
                  </pic:blipFill>
                  <pic:spPr bwMode="auto">
                    <a:xfrm>
                      <a:off x="0" y="0"/>
                      <a:ext cx="4143824" cy="1058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A3C5D" w14:textId="13EA9E2B" w:rsidR="000950F2" w:rsidRPr="003C5787" w:rsidRDefault="000950F2" w:rsidP="000950F2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342D773" w14:textId="3AF0C92F" w:rsidR="000950F2" w:rsidRDefault="000950F2" w:rsidP="00F778F7">
      <w:pPr>
        <w:spacing w:line="259" w:lineRule="auto"/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 xml:space="preserve">Step 4: Visibility </w:t>
      </w:r>
      <w:r w:rsidR="00B40F49"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>T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>imeout</w:t>
      </w:r>
    </w:p>
    <w:p w14:paraId="51EB12ED" w14:textId="77777777" w:rsidR="000C1D61" w:rsidRPr="003C5787" w:rsidRDefault="000C1D61" w:rsidP="00F778F7">
      <w:pPr>
        <w:spacing w:line="259" w:lineRule="auto"/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55D6AC95" w14:textId="4B274AB0" w:rsidR="00D814C0" w:rsidRPr="00B82266" w:rsidRDefault="000950F2" w:rsidP="00B82266">
      <w:pPr>
        <w:pStyle w:val="ListParagraph"/>
        <w:numPr>
          <w:ilvl w:val="1"/>
          <w:numId w:val="16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Select the </w:t>
      </w:r>
      <w:proofErr w:type="spellStart"/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Simplilearn_Standard_queue</w:t>
      </w:r>
      <w:proofErr w:type="spellEnd"/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. </w:t>
      </w:r>
      <w:r w:rsidRPr="00B82266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Edit the </w:t>
      </w:r>
      <w:r w:rsidRPr="00B82266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Visibility timeout</w:t>
      </w:r>
      <w:r w:rsidRPr="00B82266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  <w:r w:rsidR="00D814C0" w:rsidRPr="00B82266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Click on the </w:t>
      </w:r>
      <w:r w:rsidR="00D814C0" w:rsidRPr="00B82266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Save</w:t>
      </w:r>
      <w:r w:rsidR="00D814C0" w:rsidRPr="00B82266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14:paraId="6C071878" w14:textId="77777777" w:rsidR="007150D6" w:rsidRPr="003C5787" w:rsidRDefault="007150D6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4054ED1" w14:textId="40A8DF13" w:rsidR="00EA3A5E" w:rsidRPr="00D814C0" w:rsidRDefault="0025071C" w:rsidP="00D814C0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lastRenderedPageBreak/>
        <w:drawing>
          <wp:inline distT="0" distB="0" distL="0" distR="0" wp14:anchorId="67DE3FA7" wp14:editId="5615F874">
            <wp:extent cx="3906907" cy="1210538"/>
            <wp:effectExtent l="19050" t="19050" r="17780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799" r="3983" b="33281"/>
                    <a:stretch/>
                  </pic:blipFill>
                  <pic:spPr bwMode="auto">
                    <a:xfrm>
                      <a:off x="0" y="0"/>
                      <a:ext cx="3953510" cy="1224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60397" w14:textId="77777777" w:rsidR="000C1D61" w:rsidRPr="003C5787" w:rsidRDefault="000C1D61" w:rsidP="00EA3A5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5364A4F" w14:textId="1A190C3C" w:rsidR="0053778E" w:rsidRPr="004312D3" w:rsidRDefault="00EA3A5E" w:rsidP="004312D3">
      <w:pPr>
        <w:pStyle w:val="ListParagraph"/>
        <w:numPr>
          <w:ilvl w:val="1"/>
          <w:numId w:val="42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4312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Send and receive messages</w:t>
      </w:r>
      <w:r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</w:p>
    <w:p w14:paraId="37C4BC5A" w14:textId="77777777" w:rsidR="000C1D61" w:rsidRPr="003C5787" w:rsidRDefault="000C1D61" w:rsidP="000C1D61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1AA6C7B" w14:textId="2093B7CA" w:rsidR="0025071C" w:rsidRPr="003C5787" w:rsidRDefault="0025071C" w:rsidP="00EA3A5E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139558F8" wp14:editId="2BBCFFA9">
            <wp:extent cx="4910324" cy="438150"/>
            <wp:effectExtent l="19050" t="19050" r="24130" b="1905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13798" r="4112" b="70982"/>
                    <a:stretch/>
                  </pic:blipFill>
                  <pic:spPr bwMode="auto">
                    <a:xfrm>
                      <a:off x="0" y="0"/>
                      <a:ext cx="5063767" cy="4518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E8CE2" w14:textId="096FA567" w:rsidR="0025071C" w:rsidRPr="003C5787" w:rsidRDefault="0025071C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A775207" w14:textId="323916DC" w:rsidR="006338DF" w:rsidRPr="004312D3" w:rsidRDefault="00EA3A5E" w:rsidP="004312D3">
      <w:pPr>
        <w:pStyle w:val="ListParagraph"/>
        <w:numPr>
          <w:ilvl w:val="1"/>
          <w:numId w:val="42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In the Message body enter </w:t>
      </w:r>
      <w:r w:rsidR="006338DF" w:rsidRPr="004312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Visibility timeout</w:t>
      </w:r>
      <w:r w:rsidR="004312D3" w:rsidRPr="004312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 xml:space="preserve">. </w:t>
      </w:r>
      <w:r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4312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Send message</w:t>
      </w:r>
      <w:r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14:paraId="51C27B60" w14:textId="77777777" w:rsidR="00EA3A5E" w:rsidRPr="003C5787" w:rsidRDefault="00EA3A5E" w:rsidP="00EA3A5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B41CF84" w14:textId="2D7F5AB9" w:rsidR="006338DF" w:rsidRPr="003C5787" w:rsidRDefault="006338DF" w:rsidP="0095531E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793A779B" wp14:editId="027C7154">
            <wp:extent cx="3931158" cy="1421060"/>
            <wp:effectExtent l="19050" t="19050" r="12700" b="2730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9499" r="3974" b="28756"/>
                    <a:stretch/>
                  </pic:blipFill>
                  <pic:spPr bwMode="auto">
                    <a:xfrm>
                      <a:off x="0" y="0"/>
                      <a:ext cx="3954618" cy="142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83876" w14:textId="612AC4C2" w:rsidR="006338DF" w:rsidRPr="003C5787" w:rsidRDefault="006338DF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C517B7A" w14:textId="4875D8BC" w:rsidR="0095531E" w:rsidRPr="004312D3" w:rsidRDefault="0095531E" w:rsidP="004312D3">
      <w:pPr>
        <w:pStyle w:val="ListParagraph"/>
        <w:numPr>
          <w:ilvl w:val="1"/>
          <w:numId w:val="42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4312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Poll for messages</w:t>
      </w:r>
      <w:r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</w:t>
      </w:r>
      <w:r w:rsidR="004312D3"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. </w:t>
      </w:r>
      <w:r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Message will appear in the </w:t>
      </w:r>
      <w:r w:rsidRPr="004312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Messages</w:t>
      </w:r>
      <w:r w:rsidRPr="004312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section.</w:t>
      </w:r>
    </w:p>
    <w:p w14:paraId="232ACECB" w14:textId="77777777" w:rsidR="0095531E" w:rsidRPr="003C5787" w:rsidRDefault="0095531E" w:rsidP="0095531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8582BB0" w14:textId="2E159777" w:rsidR="006338DF" w:rsidRPr="003C5787" w:rsidRDefault="006338DF" w:rsidP="0095531E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0D608BF2" wp14:editId="33A788BC">
            <wp:extent cx="4516374" cy="1343707"/>
            <wp:effectExtent l="19050" t="19050" r="17780" b="2794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t="40944" r="4715" b="8629"/>
                    <a:stretch/>
                  </pic:blipFill>
                  <pic:spPr bwMode="auto">
                    <a:xfrm>
                      <a:off x="0" y="0"/>
                      <a:ext cx="4544831" cy="135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DCC52" w14:textId="077862D0" w:rsidR="0025071C" w:rsidRPr="003C5787" w:rsidRDefault="0025071C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0737C90" w14:textId="779000B0" w:rsidR="006338DF" w:rsidRPr="003C5787" w:rsidRDefault="006338DF" w:rsidP="00F778F7">
      <w:pPr>
        <w:spacing w:line="259" w:lineRule="auto"/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 xml:space="preserve">Step </w:t>
      </w:r>
      <w:r w:rsidR="00B40F49"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>5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>:</w:t>
      </w:r>
      <w:r w:rsidR="0095531E"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  <w:t xml:space="preserve"> Create DLQ </w:t>
      </w:r>
    </w:p>
    <w:p w14:paraId="549E609D" w14:textId="5AED485E" w:rsidR="006338DF" w:rsidRPr="003C5787" w:rsidRDefault="006338DF" w:rsidP="00F778F7">
      <w:pPr>
        <w:spacing w:line="259" w:lineRule="auto"/>
        <w:rPr>
          <w:rFonts w:asciiTheme="majorHAnsi" w:eastAsia="Open Sans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5BFE161D" w14:textId="33939DCC" w:rsidR="006338DF" w:rsidRDefault="00FE3324">
      <w:pPr>
        <w:pStyle w:val="ListParagraph"/>
        <w:numPr>
          <w:ilvl w:val="1"/>
          <w:numId w:val="24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Create another que</w:t>
      </w:r>
      <w:r w:rsidR="0095531E"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ue</w:t>
      </w: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95531E"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named as 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dead</w:t>
      </w:r>
      <w:r w:rsidR="0095531E"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-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letter</w:t>
      </w:r>
      <w:r w:rsidR="0095531E"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-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queue</w:t>
      </w:r>
      <w:r w:rsidR="0095531E"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</w:p>
    <w:p w14:paraId="41196537" w14:textId="77777777" w:rsidR="00F1641D" w:rsidRPr="003C5787" w:rsidRDefault="00F1641D" w:rsidP="00F1641D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21149D0" w14:textId="3EB686BF" w:rsidR="00FE3324" w:rsidRPr="003C5787" w:rsidRDefault="00FE3324" w:rsidP="0095531E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5112D2E" w14:textId="164886FF" w:rsidR="00FE3324" w:rsidRPr="003C5787" w:rsidRDefault="00FE3324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0304E2C" w14:textId="2E796F5D" w:rsidR="00FE3324" w:rsidRPr="003C5787" w:rsidRDefault="00FE3324" w:rsidP="00E72936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lastRenderedPageBreak/>
        <w:drawing>
          <wp:inline distT="0" distB="0" distL="0" distR="0" wp14:anchorId="65183FCD" wp14:editId="2B483DB2">
            <wp:extent cx="4132326" cy="1676033"/>
            <wp:effectExtent l="19050" t="19050" r="20955" b="196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273" b="18581"/>
                    <a:stretch/>
                  </pic:blipFill>
                  <pic:spPr bwMode="auto">
                    <a:xfrm>
                      <a:off x="0" y="0"/>
                      <a:ext cx="4190073" cy="1699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8E829" w14:textId="03B2150F" w:rsidR="00FE3324" w:rsidRPr="003C5787" w:rsidRDefault="00FE3324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01A0A62" w14:textId="409D758C" w:rsidR="00E72936" w:rsidRPr="00F1641D" w:rsidRDefault="00E72936" w:rsidP="00F1641D">
      <w:pPr>
        <w:pStyle w:val="ListParagraph"/>
        <w:numPr>
          <w:ilvl w:val="1"/>
          <w:numId w:val="25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3C5787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Create queue</w:t>
      </w: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button.</w:t>
      </w:r>
      <w:r w:rsidR="00F1641D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F1641D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proofErr w:type="spellStart"/>
      <w:r w:rsidRPr="00F1641D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Simplilearn_Standard_queue</w:t>
      </w:r>
      <w:proofErr w:type="spellEnd"/>
      <w:r w:rsidRPr="00F1641D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. Then click on </w:t>
      </w:r>
      <w:r w:rsidRPr="00F1641D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Edit</w:t>
      </w:r>
      <w:r w:rsidRPr="00F1641D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14:paraId="77BB5191" w14:textId="77777777" w:rsidR="00E72936" w:rsidRPr="003C5787" w:rsidRDefault="00E72936" w:rsidP="00E7293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56CDF40" w14:textId="7E486A21" w:rsidR="00FE3324" w:rsidRDefault="000A6951" w:rsidP="00E72936">
      <w:pPr>
        <w:spacing w:line="259" w:lineRule="auto"/>
        <w:ind w:left="72"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4DC84BAB" wp14:editId="45AA601B">
            <wp:extent cx="4491990" cy="1233608"/>
            <wp:effectExtent l="19050" t="19050" r="22860" b="2413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 rotWithShape="1">
                    <a:blip r:embed="rId23"/>
                    <a:srcRect t="9048" b="42102"/>
                    <a:stretch/>
                  </pic:blipFill>
                  <pic:spPr bwMode="auto">
                    <a:xfrm>
                      <a:off x="0" y="0"/>
                      <a:ext cx="4519211" cy="1241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1EA08" w14:textId="77777777" w:rsidR="00D3154A" w:rsidRPr="003C5787" w:rsidRDefault="00D3154A" w:rsidP="00E72936">
      <w:pPr>
        <w:spacing w:line="259" w:lineRule="auto"/>
        <w:ind w:left="72"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B1C7DC8" w14:textId="21C086F2" w:rsidR="000A6951" w:rsidRPr="00F1641D" w:rsidRDefault="00E72936" w:rsidP="00F1641D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F1641D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F1641D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Dead-letter-queue</w:t>
      </w:r>
      <w:r w:rsidRPr="00F1641D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section, specify the following values:</w:t>
      </w:r>
    </w:p>
    <w:p w14:paraId="40D34EA7" w14:textId="12EF9507" w:rsidR="00E72936" w:rsidRPr="003C5787" w:rsidRDefault="00E72936">
      <w:pPr>
        <w:pStyle w:val="ListParagraph"/>
        <w:numPr>
          <w:ilvl w:val="0"/>
          <w:numId w:val="28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Set this queue to receive undeliverable messages: Enabled</w:t>
      </w:r>
    </w:p>
    <w:p w14:paraId="0C34EC1D" w14:textId="4EBD370C" w:rsidR="00E72936" w:rsidRPr="003C5787" w:rsidRDefault="00E72936">
      <w:pPr>
        <w:pStyle w:val="ListParagraph"/>
        <w:numPr>
          <w:ilvl w:val="0"/>
          <w:numId w:val="28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Choose queue: select the </w:t>
      </w:r>
      <w:r w:rsidR="00FB7B20"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dead-letter-queue</w:t>
      </w:r>
    </w:p>
    <w:p w14:paraId="4BF5B8CD" w14:textId="793E5B05" w:rsidR="00FB7B20" w:rsidRPr="003C5787" w:rsidRDefault="00FB7B20">
      <w:pPr>
        <w:pStyle w:val="ListParagraph"/>
        <w:numPr>
          <w:ilvl w:val="0"/>
          <w:numId w:val="28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Maximum receives: 1</w:t>
      </w:r>
    </w:p>
    <w:p w14:paraId="5FA6E122" w14:textId="79799096" w:rsidR="000A6951" w:rsidRDefault="000A6951" w:rsidP="00FB7B20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63AEFDD0" wp14:editId="175DB9C0">
            <wp:extent cx="3973830" cy="1460645"/>
            <wp:effectExtent l="19050" t="19050" r="26670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8954" r="3843" b="8176"/>
                    <a:stretch/>
                  </pic:blipFill>
                  <pic:spPr bwMode="auto">
                    <a:xfrm>
                      <a:off x="0" y="0"/>
                      <a:ext cx="4032791" cy="1482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74350" w14:textId="77777777" w:rsidR="001650FA" w:rsidRPr="003C5787" w:rsidRDefault="001650FA" w:rsidP="00FB7B20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EF1782A" w14:textId="1D267689" w:rsidR="000A6951" w:rsidRPr="003B2195" w:rsidRDefault="00FB7B20" w:rsidP="003B2195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B219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3B2195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Save</w:t>
      </w:r>
      <w:r w:rsidRPr="003B219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button.</w:t>
      </w:r>
      <w:r w:rsidR="003B2195" w:rsidRPr="003B219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3B219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Select the </w:t>
      </w:r>
      <w:proofErr w:type="spellStart"/>
      <w:r w:rsidRPr="003B2195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Simplilearn_Standard_queue</w:t>
      </w:r>
      <w:proofErr w:type="spellEnd"/>
      <w:r w:rsidRPr="003B219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and click on the </w:t>
      </w:r>
      <w:r w:rsidRPr="003B2195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Send and receive messages</w:t>
      </w:r>
      <w:r w:rsidRPr="003B2195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</w:p>
    <w:p w14:paraId="035CA86C" w14:textId="77777777" w:rsidR="00FB7B20" w:rsidRPr="003C5787" w:rsidRDefault="00FB7B20" w:rsidP="00FB7B2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A4BC8D3" w14:textId="59F03E65" w:rsidR="000A6951" w:rsidRPr="003C5787" w:rsidRDefault="000A6951" w:rsidP="00FB7B20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30491D62" wp14:editId="0CB0A522">
            <wp:extent cx="4229862" cy="932141"/>
            <wp:effectExtent l="19050" t="19050" r="18415" b="209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579" t="20496" r="4856" b="44001"/>
                    <a:stretch/>
                  </pic:blipFill>
                  <pic:spPr bwMode="auto">
                    <a:xfrm>
                      <a:off x="0" y="0"/>
                      <a:ext cx="4274052" cy="9418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90FD" w14:textId="77777777" w:rsidR="000A6951" w:rsidRPr="003C5787" w:rsidRDefault="000A6951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8F66ED1" w14:textId="260DDAE6" w:rsidR="000A6951" w:rsidRPr="00DF04C4" w:rsidRDefault="008C71CB" w:rsidP="00DF04C4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DF04C4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DF04C4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Message body</w:t>
      </w:r>
      <w:r w:rsidRPr="00DF04C4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, enter </w:t>
      </w:r>
      <w:r w:rsidRPr="00DF04C4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 xml:space="preserve">Simplilearn </w:t>
      </w:r>
      <w:r w:rsidRPr="00DF04C4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and click on the </w:t>
      </w:r>
      <w:r w:rsidRPr="00DF04C4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Send message</w:t>
      </w:r>
      <w:r w:rsidRPr="00DF04C4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14:paraId="25FED0AF" w14:textId="77777777" w:rsidR="008C71CB" w:rsidRPr="003C5787" w:rsidRDefault="008C71CB" w:rsidP="008C71CB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8AE86A4" w14:textId="46C72644" w:rsidR="000A6951" w:rsidRPr="003C5787" w:rsidRDefault="000A6951" w:rsidP="008C71CB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12A75E20" wp14:editId="0FBFE5C0">
            <wp:extent cx="4449318" cy="859237"/>
            <wp:effectExtent l="19050" t="19050" r="27940" b="17145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t="14625" r="4122" b="52439"/>
                    <a:stretch/>
                  </pic:blipFill>
                  <pic:spPr bwMode="auto">
                    <a:xfrm>
                      <a:off x="0" y="0"/>
                      <a:ext cx="4516183" cy="872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D54F7" w14:textId="77777777" w:rsidR="008C71CB" w:rsidRPr="003C5787" w:rsidRDefault="008C71CB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F23F22B" w14:textId="3EF29070" w:rsidR="000A6951" w:rsidRPr="00EF051A" w:rsidRDefault="008C71CB" w:rsidP="00EF051A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EF051A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Go back to </w:t>
      </w:r>
      <w:r w:rsidRPr="00EF051A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Queues</w:t>
      </w:r>
      <w:r w:rsidRPr="00EF051A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, in the </w:t>
      </w:r>
      <w:r w:rsidRPr="00EF051A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Message</w:t>
      </w:r>
      <w:r w:rsidRPr="00EF051A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F051A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available</w:t>
      </w:r>
      <w:r w:rsidRPr="00EF051A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5500FA" w:rsidRPr="00EF051A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we</w:t>
      </w:r>
      <w:r w:rsidRPr="00EF051A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can see </w:t>
      </w:r>
      <w:r w:rsidR="005500FA" w:rsidRPr="00EF051A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F051A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total count is </w:t>
      </w:r>
      <w:r w:rsidRPr="00EF051A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3</w:t>
      </w:r>
      <w:r w:rsidRPr="00EF051A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</w:p>
    <w:p w14:paraId="32A938F9" w14:textId="77777777" w:rsidR="00DF04C4" w:rsidRPr="003C5787" w:rsidRDefault="00DF04C4" w:rsidP="00DF04C4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DE7CD8A" w14:textId="5C91F273" w:rsidR="00E8585F" w:rsidRPr="003C5787" w:rsidRDefault="00E8585F" w:rsidP="008C71CB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3F961C89" wp14:editId="5E573AA7">
            <wp:extent cx="4461510" cy="949837"/>
            <wp:effectExtent l="19050" t="19050" r="15240" b="22225"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 rotWithShape="1">
                    <a:blip r:embed="rId27"/>
                    <a:srcRect l="4775" t="19291" r="5311" b="46660"/>
                    <a:stretch/>
                  </pic:blipFill>
                  <pic:spPr bwMode="auto">
                    <a:xfrm>
                      <a:off x="0" y="0"/>
                      <a:ext cx="4491676" cy="9562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F0443" w14:textId="69235A0D" w:rsidR="00E8585F" w:rsidRPr="003C5787" w:rsidRDefault="00E8585F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C428B27" w14:textId="019A67DF" w:rsidR="00E8585F" w:rsidRPr="00334BD3" w:rsidRDefault="008C71CB" w:rsidP="00334BD3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34B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Select the </w:t>
      </w:r>
      <w:proofErr w:type="spellStart"/>
      <w:r w:rsidRPr="00334B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Simplilearn_Standard_queue</w:t>
      </w:r>
      <w:proofErr w:type="spellEnd"/>
      <w:r w:rsidRPr="00334B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 xml:space="preserve">, </w:t>
      </w:r>
      <w:r w:rsidRPr="00334B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334B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Send and receive messages</w:t>
      </w:r>
      <w:r w:rsidRPr="00334B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  <w:r w:rsidRPr="00334B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</w:p>
    <w:p w14:paraId="00E622C1" w14:textId="77777777" w:rsidR="00BC569E" w:rsidRPr="003C5787" w:rsidRDefault="00BC569E" w:rsidP="00BC569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719C81F" w14:textId="345E524D" w:rsidR="00E8585F" w:rsidRPr="003C5787" w:rsidRDefault="00E8585F" w:rsidP="00BC569E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218824AC" wp14:editId="3DE35BDF">
            <wp:extent cx="4760214" cy="1313353"/>
            <wp:effectExtent l="19050" t="19050" r="21590" b="20320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t="9726" b="41197"/>
                    <a:stretch/>
                  </pic:blipFill>
                  <pic:spPr bwMode="auto">
                    <a:xfrm>
                      <a:off x="0" y="0"/>
                      <a:ext cx="4813671" cy="1328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D4D74" w14:textId="1C510F8E" w:rsidR="00E8585F" w:rsidRPr="003C5787" w:rsidRDefault="008C71CB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ab/>
      </w:r>
    </w:p>
    <w:p w14:paraId="08AADE7D" w14:textId="2BA75D27" w:rsidR="00E8585F" w:rsidRPr="00334BD3" w:rsidRDefault="00BC569E" w:rsidP="00334BD3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34B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334BD3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Poll for messages</w:t>
      </w:r>
      <w:r w:rsidRPr="00334B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. </w:t>
      </w:r>
      <w:r w:rsidR="00594F7C" w:rsidRPr="00334B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The message</w:t>
      </w:r>
      <w:r w:rsidRPr="00334BD3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will appear.</w:t>
      </w:r>
    </w:p>
    <w:p w14:paraId="0B06A1D7" w14:textId="09202727" w:rsidR="000A6951" w:rsidRPr="003C5787" w:rsidRDefault="000A6951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1C70059" w14:textId="66CAB081" w:rsidR="00E8585F" w:rsidRPr="003C5787" w:rsidRDefault="00E8585F" w:rsidP="00BC569E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3C727E61" wp14:editId="67720194">
            <wp:extent cx="4741926" cy="1336517"/>
            <wp:effectExtent l="19050" t="19050" r="20955" b="16510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 rotWithShape="1">
                    <a:blip r:embed="rId29"/>
                    <a:srcRect t="43431" r="3476" b="8176"/>
                    <a:stretch/>
                  </pic:blipFill>
                  <pic:spPr bwMode="auto">
                    <a:xfrm>
                      <a:off x="0" y="0"/>
                      <a:ext cx="4786966" cy="1349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0D933" w14:textId="77777777" w:rsidR="00594F7C" w:rsidRPr="003C5787" w:rsidRDefault="00594F7C" w:rsidP="00BC569E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8E2303D" w14:textId="79338645" w:rsidR="00E8585F" w:rsidRPr="008A36CE" w:rsidRDefault="00BC569E" w:rsidP="008A36CE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Go back to </w:t>
      </w:r>
      <w:r w:rsidRPr="008A36C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Queues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page. Refresh the page 2-3 times. </w:t>
      </w:r>
      <w:r w:rsidR="005500FA"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We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will see messages are moved into </w:t>
      </w:r>
      <w:r w:rsidRPr="008A36C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dead-letter-queue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</w:p>
    <w:p w14:paraId="31CEBEA0" w14:textId="77777777" w:rsidR="002274E2" w:rsidRPr="003C5787" w:rsidRDefault="002274E2" w:rsidP="002274E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5157991" w14:textId="33951561" w:rsidR="00E8585F" w:rsidRPr="003C5787" w:rsidRDefault="00E8585F" w:rsidP="00BC569E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lastRenderedPageBreak/>
        <w:drawing>
          <wp:inline distT="0" distB="0" distL="0" distR="0" wp14:anchorId="03BB549A" wp14:editId="1BDF931B">
            <wp:extent cx="4784598" cy="1390626"/>
            <wp:effectExtent l="19050" t="19050" r="16510" b="19685"/>
            <wp:docPr id="43" name="Picture 4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"/>
                    <pic:cNvPicPr/>
                  </pic:nvPicPr>
                  <pic:blipFill rotWithShape="1">
                    <a:blip r:embed="rId30"/>
                    <a:srcRect t="9953" r="2450" b="39614"/>
                    <a:stretch/>
                  </pic:blipFill>
                  <pic:spPr bwMode="auto">
                    <a:xfrm>
                      <a:off x="0" y="0"/>
                      <a:ext cx="4813326" cy="1398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1F922" w14:textId="0F39CC2C" w:rsidR="00E8585F" w:rsidRPr="003C5787" w:rsidRDefault="00BC569E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ab/>
      </w:r>
    </w:p>
    <w:p w14:paraId="464D7E91" w14:textId="48ECA71C" w:rsidR="00BF3CEB" w:rsidRPr="008A36CE" w:rsidRDefault="00BC569E" w:rsidP="008A36CE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366A12"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Click on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the </w:t>
      </w:r>
      <w:r w:rsidRPr="008A36C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dead-letter-queue</w:t>
      </w:r>
      <w:r w:rsidR="00366A12"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</w:p>
    <w:p w14:paraId="51C32823" w14:textId="77777777" w:rsidR="00366A12" w:rsidRPr="003C5787" w:rsidRDefault="00366A12" w:rsidP="00366A1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AD03509" w14:textId="527D5630" w:rsidR="00BF3CEB" w:rsidRPr="003C5787" w:rsidRDefault="00BF3CEB" w:rsidP="00366A12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3B2C493C" wp14:editId="14B1A95D">
            <wp:extent cx="4790694" cy="1370461"/>
            <wp:effectExtent l="19050" t="19050" r="10160" b="20320"/>
            <wp:docPr id="4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"/>
                    <pic:cNvPicPr/>
                  </pic:nvPicPr>
                  <pic:blipFill rotWithShape="1">
                    <a:blip r:embed="rId31"/>
                    <a:srcRect t="9274" b="39840"/>
                    <a:stretch/>
                  </pic:blipFill>
                  <pic:spPr bwMode="auto">
                    <a:xfrm>
                      <a:off x="0" y="0"/>
                      <a:ext cx="4839023" cy="138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04741" w14:textId="77777777" w:rsidR="00366A12" w:rsidRPr="003C5787" w:rsidRDefault="00366A12" w:rsidP="00366A12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A6B3A78" w14:textId="0A6F505D" w:rsidR="00BF3CEB" w:rsidRPr="008A36CE" w:rsidRDefault="00366A12" w:rsidP="008A36CE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Click on the </w:t>
      </w:r>
      <w:r w:rsidRPr="008A36C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Start DLQ redrive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14:paraId="784DCF7C" w14:textId="77777777" w:rsidR="00366A12" w:rsidRPr="003C5787" w:rsidRDefault="00366A12" w:rsidP="00366A12">
      <w:pPr>
        <w:spacing w:line="259" w:lineRule="auto"/>
        <w:ind w:left="36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66CE113" w14:textId="00F4E6E0" w:rsidR="00BF3CEB" w:rsidRPr="003C5787" w:rsidRDefault="00BF3CEB" w:rsidP="00366A12">
      <w:pPr>
        <w:spacing w:line="259" w:lineRule="auto"/>
        <w:ind w:left="72" w:firstLine="648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002927A9" wp14:editId="10E29B82">
            <wp:extent cx="4332613" cy="1443719"/>
            <wp:effectExtent l="19050" t="19050" r="10795" b="23495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"/>
                    <pic:cNvPicPr/>
                  </pic:nvPicPr>
                  <pic:blipFill rotWithShape="1">
                    <a:blip r:embed="rId32"/>
                    <a:srcRect t="9953" r="3848" b="33055"/>
                    <a:stretch/>
                  </pic:blipFill>
                  <pic:spPr bwMode="auto">
                    <a:xfrm>
                      <a:off x="0" y="0"/>
                      <a:ext cx="4368652" cy="1455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9E2CF" w14:textId="77777777" w:rsidR="00B40F49" w:rsidRPr="003C5787" w:rsidRDefault="00B40F49" w:rsidP="00366A12">
      <w:pPr>
        <w:spacing w:line="259" w:lineRule="auto"/>
        <w:ind w:left="72" w:firstLine="648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9EF77DF" w14:textId="562C3227" w:rsidR="00BF3CEB" w:rsidRPr="008A36CE" w:rsidRDefault="00366A12" w:rsidP="008A36CE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In the </w:t>
      </w:r>
      <w:r w:rsidRPr="008A36C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Velocity control settings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, select </w:t>
      </w:r>
      <w:r w:rsidRPr="008A36C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System optimized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</w:p>
    <w:p w14:paraId="21B23237" w14:textId="77777777" w:rsidR="00B40F49" w:rsidRPr="003C5787" w:rsidRDefault="00B40F49" w:rsidP="00B40F4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A11AB22" w14:textId="756BBFCD" w:rsidR="00BF3CEB" w:rsidRPr="003C5787" w:rsidRDefault="00BF3CEB" w:rsidP="00B40F49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lastRenderedPageBreak/>
        <w:drawing>
          <wp:inline distT="0" distB="0" distL="0" distR="0" wp14:anchorId="4AC8DEE6" wp14:editId="2E9E88D8">
            <wp:extent cx="5150827" cy="2197335"/>
            <wp:effectExtent l="19050" t="19050" r="12065" b="12700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 rotWithShape="1">
                    <a:blip r:embed="rId33"/>
                    <a:srcRect t="14467" r="3920" b="12624"/>
                    <a:stretch/>
                  </pic:blipFill>
                  <pic:spPr bwMode="auto">
                    <a:xfrm>
                      <a:off x="0" y="0"/>
                      <a:ext cx="5159984" cy="2201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A1681" w14:textId="352E3698" w:rsidR="00BF3CEB" w:rsidRPr="003C5787" w:rsidRDefault="00BF3CEB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8F135FE" w14:textId="462D8F3F" w:rsidR="00BF3CEB" w:rsidRPr="008A36CE" w:rsidRDefault="00B40F49" w:rsidP="008A36CE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Click on the </w:t>
      </w:r>
      <w:r w:rsidRPr="008A36C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DLQ redrive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14:paraId="6568911C" w14:textId="77777777" w:rsidR="00B40F49" w:rsidRPr="003C5787" w:rsidRDefault="00B40F49" w:rsidP="00B40F4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1E19A16" w14:textId="4EB59E11" w:rsidR="00BF3CEB" w:rsidRPr="003C5787" w:rsidRDefault="00BF3CEB" w:rsidP="00B40F49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486A25E4" wp14:editId="59DA8A7D">
            <wp:extent cx="4913435" cy="2218904"/>
            <wp:effectExtent l="19050" t="19050" r="20955" b="10160"/>
            <wp:docPr id="47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"/>
                    <pic:cNvPicPr/>
                  </pic:nvPicPr>
                  <pic:blipFill rotWithShape="1">
                    <a:blip r:embed="rId34"/>
                    <a:srcRect t="13559" r="3927" b="9265"/>
                    <a:stretch/>
                  </pic:blipFill>
                  <pic:spPr bwMode="auto">
                    <a:xfrm>
                      <a:off x="0" y="0"/>
                      <a:ext cx="4920008" cy="2221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DDE86" w14:textId="7FCE872E" w:rsidR="00BF3CEB" w:rsidRPr="003C5787" w:rsidRDefault="00BF3CEB" w:rsidP="00F778F7">
      <w:p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2286459" w14:textId="1B101453" w:rsidR="00BF3CEB" w:rsidRPr="008A36CE" w:rsidRDefault="00B40F49" w:rsidP="008A36CE">
      <w:pPr>
        <w:pStyle w:val="ListParagraph"/>
        <w:numPr>
          <w:ilvl w:val="1"/>
          <w:numId w:val="41"/>
        </w:numPr>
        <w:spacing w:line="259" w:lineRule="auto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Go back to </w:t>
      </w:r>
      <w:r w:rsidRPr="008A36C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Queues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page. </w:t>
      </w:r>
      <w:r w:rsidR="00594F7C"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We</w:t>
      </w:r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 xml:space="preserve"> will see message is sent back to </w:t>
      </w:r>
      <w:proofErr w:type="spellStart"/>
      <w:r w:rsidRPr="008A36C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Simplilearn_Standard_queue</w:t>
      </w:r>
      <w:proofErr w:type="spellEnd"/>
      <w:r w:rsidRPr="008A36CE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.</w:t>
      </w:r>
    </w:p>
    <w:p w14:paraId="02D65EFC" w14:textId="77777777" w:rsidR="00B40F49" w:rsidRPr="003C5787" w:rsidRDefault="00B40F49" w:rsidP="00B40F49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01C483B" w14:textId="5DF42DE5" w:rsidR="000A6951" w:rsidRPr="002274E2" w:rsidRDefault="001A69F2" w:rsidP="002274E2">
      <w:pPr>
        <w:spacing w:line="259" w:lineRule="auto"/>
        <w:ind w:firstLine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3C5787">
        <w:rPr>
          <w:noProof/>
          <w:color w:val="404040" w:themeColor="text1" w:themeTint="BF"/>
        </w:rPr>
        <w:drawing>
          <wp:inline distT="0" distB="0" distL="0" distR="0" wp14:anchorId="2CE0A2C3" wp14:editId="380CCF41">
            <wp:extent cx="5493727" cy="1825571"/>
            <wp:effectExtent l="19050" t="19050" r="12065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9370" r="2820" b="33187"/>
                    <a:stretch/>
                  </pic:blipFill>
                  <pic:spPr bwMode="auto">
                    <a:xfrm>
                      <a:off x="0" y="0"/>
                      <a:ext cx="5504272" cy="18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6951" w:rsidRPr="002274E2">
      <w:headerReference w:type="defaul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2D8E" w14:textId="77777777" w:rsidR="00863E4E" w:rsidRDefault="00863E4E">
      <w:pPr>
        <w:spacing w:line="240" w:lineRule="auto"/>
      </w:pPr>
      <w:r>
        <w:separator/>
      </w:r>
    </w:p>
  </w:endnote>
  <w:endnote w:type="continuationSeparator" w:id="0">
    <w:p w14:paraId="5762DEB8" w14:textId="77777777" w:rsidR="00863E4E" w:rsidRDefault="00863E4E">
      <w:pPr>
        <w:spacing w:line="240" w:lineRule="auto"/>
      </w:pPr>
      <w:r>
        <w:continuationSeparator/>
      </w:r>
    </w:p>
  </w:endnote>
  <w:endnote w:type="continuationNotice" w:id="1">
    <w:p w14:paraId="36F70324" w14:textId="77777777" w:rsidR="00863E4E" w:rsidRDefault="00863E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E46A" w14:textId="77777777" w:rsidR="00863E4E" w:rsidRDefault="00863E4E">
      <w:pPr>
        <w:spacing w:line="240" w:lineRule="auto"/>
      </w:pPr>
      <w:r>
        <w:separator/>
      </w:r>
    </w:p>
  </w:footnote>
  <w:footnote w:type="continuationSeparator" w:id="0">
    <w:p w14:paraId="748ABA29" w14:textId="77777777" w:rsidR="00863E4E" w:rsidRDefault="00863E4E">
      <w:pPr>
        <w:spacing w:line="240" w:lineRule="auto"/>
      </w:pPr>
      <w:r>
        <w:continuationSeparator/>
      </w:r>
    </w:p>
  </w:footnote>
  <w:footnote w:type="continuationNotice" w:id="1">
    <w:p w14:paraId="7B7343CF" w14:textId="77777777" w:rsidR="00863E4E" w:rsidRDefault="00863E4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B252" w14:textId="1E65C0A3" w:rsidR="001763D1" w:rsidRDefault="000F1C62">
    <w:r>
      <w:rPr>
        <w:noProof/>
      </w:rPr>
      <w:drawing>
        <wp:anchor distT="0" distB="0" distL="114300" distR="114300" simplePos="0" relativeHeight="251658241" behindDoc="0" locked="0" layoutInCell="1" hidden="0" allowOverlap="1" wp14:anchorId="409BE87C" wp14:editId="08195BBE">
          <wp:simplePos x="0" y="0"/>
          <wp:positionH relativeFrom="column">
            <wp:posOffset>5010150</wp:posOffset>
          </wp:positionH>
          <wp:positionV relativeFrom="paragraph">
            <wp:posOffset>-5715</wp:posOffset>
          </wp:positionV>
          <wp:extent cx="1364615" cy="369570"/>
          <wp:effectExtent l="0" t="0" r="0" b="0"/>
          <wp:wrapSquare wrapText="bothSides" distT="0" distB="0" distL="114300" distR="114300"/>
          <wp:docPr id="2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A4FDC">
      <w:rPr>
        <w:noProof/>
      </w:rPr>
      <w:drawing>
        <wp:anchor distT="0" distB="0" distL="114300" distR="114300" simplePos="0" relativeHeight="251658240" behindDoc="0" locked="0" layoutInCell="1" hidden="0" allowOverlap="1" wp14:anchorId="7C712057" wp14:editId="0C9CA877">
          <wp:simplePos x="0" y="0"/>
          <wp:positionH relativeFrom="column">
            <wp:posOffset>-914400</wp:posOffset>
          </wp:positionH>
          <wp:positionV relativeFrom="paragraph">
            <wp:posOffset>361950</wp:posOffset>
          </wp:positionV>
          <wp:extent cx="7772400" cy="85725"/>
          <wp:effectExtent l="0" t="0" r="0" b="9525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C46"/>
    <w:multiLevelType w:val="multilevel"/>
    <w:tmpl w:val="59D241F6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3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800"/>
      </w:pPr>
      <w:rPr>
        <w:rFonts w:hint="default"/>
      </w:rPr>
    </w:lvl>
  </w:abstractNum>
  <w:abstractNum w:abstractNumId="1" w15:restartNumberingAfterBreak="0">
    <w:nsid w:val="016C3307"/>
    <w:multiLevelType w:val="multilevel"/>
    <w:tmpl w:val="711A7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F10A29"/>
    <w:multiLevelType w:val="multilevel"/>
    <w:tmpl w:val="34EE0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A274E7"/>
    <w:multiLevelType w:val="multilevel"/>
    <w:tmpl w:val="A9B2B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B66565"/>
    <w:multiLevelType w:val="multilevel"/>
    <w:tmpl w:val="971A6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B584E"/>
    <w:multiLevelType w:val="multilevel"/>
    <w:tmpl w:val="838C2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0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F32C29"/>
    <w:multiLevelType w:val="hybridMultilevel"/>
    <w:tmpl w:val="9F921E82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B7760EE"/>
    <w:multiLevelType w:val="multilevel"/>
    <w:tmpl w:val="9E384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BB6525"/>
    <w:multiLevelType w:val="multilevel"/>
    <w:tmpl w:val="3474C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885849"/>
    <w:multiLevelType w:val="multilevel"/>
    <w:tmpl w:val="8D9C0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A80754"/>
    <w:multiLevelType w:val="multilevel"/>
    <w:tmpl w:val="9F88C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8749A0"/>
    <w:multiLevelType w:val="hybridMultilevel"/>
    <w:tmpl w:val="70723FD2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30C47A6B"/>
    <w:multiLevelType w:val="multilevel"/>
    <w:tmpl w:val="BB08D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311380"/>
    <w:multiLevelType w:val="multilevel"/>
    <w:tmpl w:val="92566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160AB8"/>
    <w:multiLevelType w:val="multilevel"/>
    <w:tmpl w:val="A9DC0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72E110D"/>
    <w:multiLevelType w:val="multilevel"/>
    <w:tmpl w:val="19146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9A5E24"/>
    <w:multiLevelType w:val="multilevel"/>
    <w:tmpl w:val="C3F41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D7E4BE0"/>
    <w:multiLevelType w:val="multilevel"/>
    <w:tmpl w:val="1AB27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361D84"/>
    <w:multiLevelType w:val="multilevel"/>
    <w:tmpl w:val="B100C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8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D150ED"/>
    <w:multiLevelType w:val="multilevel"/>
    <w:tmpl w:val="277C3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226040"/>
    <w:multiLevelType w:val="multilevel"/>
    <w:tmpl w:val="36B67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463152"/>
    <w:multiLevelType w:val="multilevel"/>
    <w:tmpl w:val="F07EA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A9453D7"/>
    <w:multiLevelType w:val="multilevel"/>
    <w:tmpl w:val="A62C8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BE72501"/>
    <w:multiLevelType w:val="multilevel"/>
    <w:tmpl w:val="A90E1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7035F63"/>
    <w:multiLevelType w:val="multilevel"/>
    <w:tmpl w:val="4BF2F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EA10F6"/>
    <w:multiLevelType w:val="multilevel"/>
    <w:tmpl w:val="8618D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CDC3A57"/>
    <w:multiLevelType w:val="multilevel"/>
    <w:tmpl w:val="F3E2E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9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E42BB4"/>
    <w:multiLevelType w:val="multilevel"/>
    <w:tmpl w:val="BEA2B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F452B74"/>
    <w:multiLevelType w:val="multilevel"/>
    <w:tmpl w:val="7D30F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0B25598"/>
    <w:multiLevelType w:val="multilevel"/>
    <w:tmpl w:val="CDEA0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0828E0"/>
    <w:multiLevelType w:val="multilevel"/>
    <w:tmpl w:val="2DC68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4CD5B0C"/>
    <w:multiLevelType w:val="multilevel"/>
    <w:tmpl w:val="2D185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61D2B79"/>
    <w:multiLevelType w:val="multilevel"/>
    <w:tmpl w:val="D3F60756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2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800"/>
      </w:pPr>
      <w:rPr>
        <w:rFonts w:hint="default"/>
      </w:rPr>
    </w:lvl>
  </w:abstractNum>
  <w:abstractNum w:abstractNumId="33" w15:restartNumberingAfterBreak="0">
    <w:nsid w:val="674B6FB4"/>
    <w:multiLevelType w:val="multilevel"/>
    <w:tmpl w:val="A07C3ABC"/>
    <w:lvl w:ilvl="0">
      <w:start w:val="1"/>
      <w:numFmt w:val="decimal"/>
      <w:lvlText w:val="%1."/>
      <w:lvlJc w:val="left"/>
      <w:pPr>
        <w:ind w:left="1446" w:hanging="360"/>
      </w:pPr>
      <w:rPr>
        <w:b w:val="0"/>
        <w:bCs/>
      </w:rPr>
    </w:lvl>
    <w:lvl w:ilvl="1">
      <w:start w:val="3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6" w:hanging="1800"/>
      </w:pPr>
      <w:rPr>
        <w:rFonts w:hint="default"/>
      </w:rPr>
    </w:lvl>
  </w:abstractNum>
  <w:abstractNum w:abstractNumId="34" w15:restartNumberingAfterBreak="0">
    <w:nsid w:val="68363982"/>
    <w:multiLevelType w:val="multilevel"/>
    <w:tmpl w:val="C9160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87229E0"/>
    <w:multiLevelType w:val="multilevel"/>
    <w:tmpl w:val="5C70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E131008"/>
    <w:multiLevelType w:val="multilevel"/>
    <w:tmpl w:val="0B3EC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FB71CC1"/>
    <w:multiLevelType w:val="multilevel"/>
    <w:tmpl w:val="7B54D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6531025"/>
    <w:multiLevelType w:val="multilevel"/>
    <w:tmpl w:val="AC20D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374F47"/>
    <w:multiLevelType w:val="multilevel"/>
    <w:tmpl w:val="90DE0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7DC17C8"/>
    <w:multiLevelType w:val="multilevel"/>
    <w:tmpl w:val="F7E235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A9F69C1"/>
    <w:multiLevelType w:val="multilevel"/>
    <w:tmpl w:val="3A5EB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9525539">
    <w:abstractNumId w:val="4"/>
  </w:num>
  <w:num w:numId="2" w16cid:durableId="1151991892">
    <w:abstractNumId w:val="16"/>
  </w:num>
  <w:num w:numId="3" w16cid:durableId="1876388805">
    <w:abstractNumId w:val="17"/>
  </w:num>
  <w:num w:numId="4" w16cid:durableId="899749431">
    <w:abstractNumId w:val="32"/>
  </w:num>
  <w:num w:numId="5" w16cid:durableId="1839038377">
    <w:abstractNumId w:val="22"/>
  </w:num>
  <w:num w:numId="6" w16cid:durableId="453712106">
    <w:abstractNumId w:val="0"/>
  </w:num>
  <w:num w:numId="7" w16cid:durableId="511184298">
    <w:abstractNumId w:val="34"/>
  </w:num>
  <w:num w:numId="8" w16cid:durableId="1096099646">
    <w:abstractNumId w:val="14"/>
  </w:num>
  <w:num w:numId="9" w16cid:durableId="1800956846">
    <w:abstractNumId w:val="20"/>
  </w:num>
  <w:num w:numId="10" w16cid:durableId="1345211806">
    <w:abstractNumId w:val="29"/>
  </w:num>
  <w:num w:numId="11" w16cid:durableId="607659357">
    <w:abstractNumId w:val="6"/>
  </w:num>
  <w:num w:numId="12" w16cid:durableId="1209028866">
    <w:abstractNumId w:val="2"/>
  </w:num>
  <w:num w:numId="13" w16cid:durableId="854423909">
    <w:abstractNumId w:val="37"/>
  </w:num>
  <w:num w:numId="14" w16cid:durableId="161629509">
    <w:abstractNumId w:val="12"/>
  </w:num>
  <w:num w:numId="15" w16cid:durableId="63841299">
    <w:abstractNumId w:val="9"/>
  </w:num>
  <w:num w:numId="16" w16cid:durableId="58988437">
    <w:abstractNumId w:val="38"/>
  </w:num>
  <w:num w:numId="17" w16cid:durableId="2069723969">
    <w:abstractNumId w:val="23"/>
  </w:num>
  <w:num w:numId="18" w16cid:durableId="1737362344">
    <w:abstractNumId w:val="27"/>
  </w:num>
  <w:num w:numId="19" w16cid:durableId="384915262">
    <w:abstractNumId w:val="13"/>
  </w:num>
  <w:num w:numId="20" w16cid:durableId="2117674752">
    <w:abstractNumId w:val="36"/>
  </w:num>
  <w:num w:numId="21" w16cid:durableId="847208834">
    <w:abstractNumId w:val="24"/>
  </w:num>
  <w:num w:numId="22" w16cid:durableId="609119886">
    <w:abstractNumId w:val="3"/>
  </w:num>
  <w:num w:numId="23" w16cid:durableId="1139761516">
    <w:abstractNumId w:val="15"/>
  </w:num>
  <w:num w:numId="24" w16cid:durableId="567544654">
    <w:abstractNumId w:val="30"/>
  </w:num>
  <w:num w:numId="25" w16cid:durableId="441607944">
    <w:abstractNumId w:val="35"/>
  </w:num>
  <w:num w:numId="26" w16cid:durableId="1457723965">
    <w:abstractNumId w:val="1"/>
  </w:num>
  <w:num w:numId="27" w16cid:durableId="619457807">
    <w:abstractNumId w:val="19"/>
  </w:num>
  <w:num w:numId="28" w16cid:durableId="605768029">
    <w:abstractNumId w:val="11"/>
  </w:num>
  <w:num w:numId="29" w16cid:durableId="145057248">
    <w:abstractNumId w:val="8"/>
  </w:num>
  <w:num w:numId="30" w16cid:durableId="995958691">
    <w:abstractNumId w:val="25"/>
  </w:num>
  <w:num w:numId="31" w16cid:durableId="18286151">
    <w:abstractNumId w:val="39"/>
  </w:num>
  <w:num w:numId="32" w16cid:durableId="1642080810">
    <w:abstractNumId w:val="18"/>
  </w:num>
  <w:num w:numId="33" w16cid:durableId="558590197">
    <w:abstractNumId w:val="26"/>
  </w:num>
  <w:num w:numId="34" w16cid:durableId="1681934747">
    <w:abstractNumId w:val="5"/>
  </w:num>
  <w:num w:numId="35" w16cid:durableId="806052115">
    <w:abstractNumId w:val="28"/>
  </w:num>
  <w:num w:numId="36" w16cid:durableId="2129084594">
    <w:abstractNumId w:val="7"/>
  </w:num>
  <w:num w:numId="37" w16cid:durableId="627703859">
    <w:abstractNumId w:val="31"/>
  </w:num>
  <w:num w:numId="38" w16cid:durableId="145901392">
    <w:abstractNumId w:val="41"/>
  </w:num>
  <w:num w:numId="39" w16cid:durableId="1340426345">
    <w:abstractNumId w:val="10"/>
  </w:num>
  <w:num w:numId="40" w16cid:durableId="1046637496">
    <w:abstractNumId w:val="21"/>
  </w:num>
  <w:num w:numId="41" w16cid:durableId="1461338245">
    <w:abstractNumId w:val="33"/>
  </w:num>
  <w:num w:numId="42" w16cid:durableId="1673920515">
    <w:abstractNumId w:val="4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D1"/>
    <w:rsid w:val="00011FAC"/>
    <w:rsid w:val="00017082"/>
    <w:rsid w:val="000173C9"/>
    <w:rsid w:val="00031AFC"/>
    <w:rsid w:val="00035861"/>
    <w:rsid w:val="000417F9"/>
    <w:rsid w:val="00045218"/>
    <w:rsid w:val="00066496"/>
    <w:rsid w:val="00073B64"/>
    <w:rsid w:val="000816CA"/>
    <w:rsid w:val="00082921"/>
    <w:rsid w:val="000950F2"/>
    <w:rsid w:val="000A2A34"/>
    <w:rsid w:val="000A58A6"/>
    <w:rsid w:val="000A6951"/>
    <w:rsid w:val="000B1696"/>
    <w:rsid w:val="000C1AD0"/>
    <w:rsid w:val="000C1D61"/>
    <w:rsid w:val="000D7815"/>
    <w:rsid w:val="000F1C62"/>
    <w:rsid w:val="00111AC0"/>
    <w:rsid w:val="0012497B"/>
    <w:rsid w:val="001359C9"/>
    <w:rsid w:val="001437DB"/>
    <w:rsid w:val="001624BA"/>
    <w:rsid w:val="001650FA"/>
    <w:rsid w:val="001763D1"/>
    <w:rsid w:val="001A12B6"/>
    <w:rsid w:val="001A541E"/>
    <w:rsid w:val="001A69F2"/>
    <w:rsid w:val="001A7508"/>
    <w:rsid w:val="001D6165"/>
    <w:rsid w:val="001F1778"/>
    <w:rsid w:val="00215EDA"/>
    <w:rsid w:val="00226D63"/>
    <w:rsid w:val="002274E2"/>
    <w:rsid w:val="00227705"/>
    <w:rsid w:val="002324BE"/>
    <w:rsid w:val="00232F20"/>
    <w:rsid w:val="0024256E"/>
    <w:rsid w:val="002506C7"/>
    <w:rsid w:val="0025071C"/>
    <w:rsid w:val="0025764C"/>
    <w:rsid w:val="00262C60"/>
    <w:rsid w:val="00263085"/>
    <w:rsid w:val="00271356"/>
    <w:rsid w:val="002A16CD"/>
    <w:rsid w:val="002A4FDC"/>
    <w:rsid w:val="002B1B8D"/>
    <w:rsid w:val="002B244F"/>
    <w:rsid w:val="002B4FD3"/>
    <w:rsid w:val="002C565B"/>
    <w:rsid w:val="002C6F32"/>
    <w:rsid w:val="002E4409"/>
    <w:rsid w:val="002E5872"/>
    <w:rsid w:val="002F0714"/>
    <w:rsid w:val="002F1CBF"/>
    <w:rsid w:val="002F4AEB"/>
    <w:rsid w:val="003149C1"/>
    <w:rsid w:val="00323FAF"/>
    <w:rsid w:val="003326ED"/>
    <w:rsid w:val="00334BD3"/>
    <w:rsid w:val="00334E2D"/>
    <w:rsid w:val="00342221"/>
    <w:rsid w:val="00343880"/>
    <w:rsid w:val="00343C55"/>
    <w:rsid w:val="00351883"/>
    <w:rsid w:val="00360025"/>
    <w:rsid w:val="00364A78"/>
    <w:rsid w:val="00366A12"/>
    <w:rsid w:val="00383490"/>
    <w:rsid w:val="003A4AC1"/>
    <w:rsid w:val="003B1F1C"/>
    <w:rsid w:val="003B2195"/>
    <w:rsid w:val="003B489E"/>
    <w:rsid w:val="003C5787"/>
    <w:rsid w:val="003F34DF"/>
    <w:rsid w:val="004312D3"/>
    <w:rsid w:val="00435EA5"/>
    <w:rsid w:val="00455EA7"/>
    <w:rsid w:val="00473F6D"/>
    <w:rsid w:val="0048534C"/>
    <w:rsid w:val="004B78B7"/>
    <w:rsid w:val="004F0647"/>
    <w:rsid w:val="00503CC2"/>
    <w:rsid w:val="005368B9"/>
    <w:rsid w:val="0053778E"/>
    <w:rsid w:val="00543B47"/>
    <w:rsid w:val="005500FA"/>
    <w:rsid w:val="00554E0A"/>
    <w:rsid w:val="00561174"/>
    <w:rsid w:val="005631A3"/>
    <w:rsid w:val="00577B21"/>
    <w:rsid w:val="00594F7C"/>
    <w:rsid w:val="005C6FE9"/>
    <w:rsid w:val="005D35E7"/>
    <w:rsid w:val="005D7E75"/>
    <w:rsid w:val="005F2028"/>
    <w:rsid w:val="00610598"/>
    <w:rsid w:val="00613E08"/>
    <w:rsid w:val="00632DF3"/>
    <w:rsid w:val="006338DF"/>
    <w:rsid w:val="00634C96"/>
    <w:rsid w:val="00675BD7"/>
    <w:rsid w:val="00685842"/>
    <w:rsid w:val="0069618B"/>
    <w:rsid w:val="006A0269"/>
    <w:rsid w:val="006A130B"/>
    <w:rsid w:val="006E1A10"/>
    <w:rsid w:val="006E6135"/>
    <w:rsid w:val="006F20BC"/>
    <w:rsid w:val="006F6D10"/>
    <w:rsid w:val="00714179"/>
    <w:rsid w:val="007150D6"/>
    <w:rsid w:val="00720605"/>
    <w:rsid w:val="00733DF3"/>
    <w:rsid w:val="0077606A"/>
    <w:rsid w:val="007979C0"/>
    <w:rsid w:val="007A32CB"/>
    <w:rsid w:val="007A3866"/>
    <w:rsid w:val="007E283E"/>
    <w:rsid w:val="0081646A"/>
    <w:rsid w:val="008248B0"/>
    <w:rsid w:val="00830A6C"/>
    <w:rsid w:val="008509A3"/>
    <w:rsid w:val="008574A5"/>
    <w:rsid w:val="00861655"/>
    <w:rsid w:val="00863E4E"/>
    <w:rsid w:val="008657E9"/>
    <w:rsid w:val="008A36CE"/>
    <w:rsid w:val="008B6F66"/>
    <w:rsid w:val="008C4568"/>
    <w:rsid w:val="008C71CB"/>
    <w:rsid w:val="008D48DE"/>
    <w:rsid w:val="008E221F"/>
    <w:rsid w:val="008E4E3A"/>
    <w:rsid w:val="008F477F"/>
    <w:rsid w:val="008F5E49"/>
    <w:rsid w:val="009054D1"/>
    <w:rsid w:val="00907BA5"/>
    <w:rsid w:val="00930525"/>
    <w:rsid w:val="00932C4C"/>
    <w:rsid w:val="0093534F"/>
    <w:rsid w:val="009418E9"/>
    <w:rsid w:val="0095531E"/>
    <w:rsid w:val="009706EF"/>
    <w:rsid w:val="009738DF"/>
    <w:rsid w:val="00986896"/>
    <w:rsid w:val="009A32BA"/>
    <w:rsid w:val="009A55FB"/>
    <w:rsid w:val="009C012D"/>
    <w:rsid w:val="009C204E"/>
    <w:rsid w:val="009D048E"/>
    <w:rsid w:val="009E4541"/>
    <w:rsid w:val="009F0978"/>
    <w:rsid w:val="009F16AB"/>
    <w:rsid w:val="00A02CEC"/>
    <w:rsid w:val="00A20568"/>
    <w:rsid w:val="00A20F88"/>
    <w:rsid w:val="00A2256F"/>
    <w:rsid w:val="00A23897"/>
    <w:rsid w:val="00A335D8"/>
    <w:rsid w:val="00A33765"/>
    <w:rsid w:val="00A35AC5"/>
    <w:rsid w:val="00A45562"/>
    <w:rsid w:val="00A51718"/>
    <w:rsid w:val="00A56A35"/>
    <w:rsid w:val="00A56FBA"/>
    <w:rsid w:val="00A94E2F"/>
    <w:rsid w:val="00AB3635"/>
    <w:rsid w:val="00AD2075"/>
    <w:rsid w:val="00B00D28"/>
    <w:rsid w:val="00B24972"/>
    <w:rsid w:val="00B31FC4"/>
    <w:rsid w:val="00B40F49"/>
    <w:rsid w:val="00B463A5"/>
    <w:rsid w:val="00B50727"/>
    <w:rsid w:val="00B54009"/>
    <w:rsid w:val="00B7397A"/>
    <w:rsid w:val="00B82266"/>
    <w:rsid w:val="00BC0F33"/>
    <w:rsid w:val="00BC25DD"/>
    <w:rsid w:val="00BC4A98"/>
    <w:rsid w:val="00BC569E"/>
    <w:rsid w:val="00BC773D"/>
    <w:rsid w:val="00BE1A19"/>
    <w:rsid w:val="00BF3CEB"/>
    <w:rsid w:val="00BF5CB1"/>
    <w:rsid w:val="00C0511E"/>
    <w:rsid w:val="00C136BC"/>
    <w:rsid w:val="00C35979"/>
    <w:rsid w:val="00C45998"/>
    <w:rsid w:val="00C77F78"/>
    <w:rsid w:val="00C835A7"/>
    <w:rsid w:val="00C921C9"/>
    <w:rsid w:val="00C96FCA"/>
    <w:rsid w:val="00CC40A6"/>
    <w:rsid w:val="00CE211E"/>
    <w:rsid w:val="00D11629"/>
    <w:rsid w:val="00D3154A"/>
    <w:rsid w:val="00D31A8C"/>
    <w:rsid w:val="00D44A06"/>
    <w:rsid w:val="00D64A8C"/>
    <w:rsid w:val="00D656C5"/>
    <w:rsid w:val="00D74023"/>
    <w:rsid w:val="00D814C0"/>
    <w:rsid w:val="00D94D9F"/>
    <w:rsid w:val="00DB03D7"/>
    <w:rsid w:val="00DB3BD3"/>
    <w:rsid w:val="00DC449A"/>
    <w:rsid w:val="00DD2188"/>
    <w:rsid w:val="00DD68B1"/>
    <w:rsid w:val="00DF04C4"/>
    <w:rsid w:val="00DF0F1F"/>
    <w:rsid w:val="00E175CE"/>
    <w:rsid w:val="00E25241"/>
    <w:rsid w:val="00E5384B"/>
    <w:rsid w:val="00E56D12"/>
    <w:rsid w:val="00E56E6E"/>
    <w:rsid w:val="00E570B9"/>
    <w:rsid w:val="00E72936"/>
    <w:rsid w:val="00E8585F"/>
    <w:rsid w:val="00E90D90"/>
    <w:rsid w:val="00EA16D9"/>
    <w:rsid w:val="00EA3A5E"/>
    <w:rsid w:val="00EC1AE8"/>
    <w:rsid w:val="00EC4C16"/>
    <w:rsid w:val="00ED1789"/>
    <w:rsid w:val="00EF051A"/>
    <w:rsid w:val="00F0040C"/>
    <w:rsid w:val="00F14343"/>
    <w:rsid w:val="00F1641D"/>
    <w:rsid w:val="00F75791"/>
    <w:rsid w:val="00F778F7"/>
    <w:rsid w:val="00F77AC5"/>
    <w:rsid w:val="00F81BFD"/>
    <w:rsid w:val="00FA0B46"/>
    <w:rsid w:val="00FB7B20"/>
    <w:rsid w:val="00FC44CD"/>
    <w:rsid w:val="00FE3324"/>
    <w:rsid w:val="00FF76B5"/>
    <w:rsid w:val="0D5CC84F"/>
    <w:rsid w:val="15800A5F"/>
    <w:rsid w:val="232B3693"/>
    <w:rsid w:val="29E23DD3"/>
    <w:rsid w:val="2B88C4D0"/>
    <w:rsid w:val="2BDD5D07"/>
    <w:rsid w:val="30677F8B"/>
    <w:rsid w:val="3F0676AE"/>
    <w:rsid w:val="404DD801"/>
    <w:rsid w:val="6C0D2353"/>
    <w:rsid w:val="6FB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B927"/>
  <w15:docId w15:val="{CE46F472-1A7A-45A7-9879-3AE86EC1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4568"/>
    <w:pPr>
      <w:ind w:left="720"/>
      <w:contextualSpacing/>
    </w:pPr>
    <w:rPr>
      <w:lang w:val="en-IN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8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20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75"/>
  </w:style>
  <w:style w:type="paragraph" w:styleId="Footer">
    <w:name w:val="footer"/>
    <w:basedOn w:val="Normal"/>
    <w:link w:val="FooterChar"/>
    <w:uiPriority w:val="99"/>
    <w:unhideWhenUsed/>
    <w:rsid w:val="00AD20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1A3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wsui-select-trigger-label">
    <w:name w:val="awsui-select-trigger-label"/>
    <w:basedOn w:val="DefaultParagraphFont"/>
    <w:rsid w:val="00EA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5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2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B7D1A-D94D-4228-A9DC-A133371051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B9ADCC-34BF-415F-8DB1-7B434F14DDE0}">
  <ds:schemaRefs>
    <ds:schemaRef ds:uri="461d6144-fa1a-4092-829f-c84f3e3efa94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236ee7c7-7e1f-44c3-af88-3b258280f106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8D8BC86-589A-4CFF-8BFF-82A480E35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Dilip Gupta</dc:creator>
  <cp:keywords/>
  <dc:description/>
  <cp:lastModifiedBy>Rakshitha R</cp:lastModifiedBy>
  <cp:revision>5</cp:revision>
  <dcterms:created xsi:type="dcterms:W3CDTF">2022-08-09T17:54:00Z</dcterms:created>
  <dcterms:modified xsi:type="dcterms:W3CDTF">2022-08-16T09:39:00Z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