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5BEB" w14:textId="655FC649" w:rsidR="000D0BC4" w:rsidRPr="009A472E" w:rsidRDefault="000D0BC4" w:rsidP="000D0BC4">
      <w:pPr>
        <w:ind w:left="-540"/>
        <w:rPr>
          <w:rFonts w:asciiTheme="majorHAnsi" w:eastAsia="Calibri" w:hAnsiTheme="majorHAnsi" w:cstheme="majorHAnsi"/>
          <w:color w:val="404040" w:themeColor="text1" w:themeTint="BF"/>
        </w:rPr>
      </w:pPr>
      <w:bookmarkStart w:id="0" w:name="_heading=h.i5wtl2wwuzek"/>
      <w:bookmarkEnd w:id="0"/>
    </w:p>
    <w:p w14:paraId="4D1C0841" w14:textId="436C5D10" w:rsidR="00F457AC" w:rsidRPr="009A472E" w:rsidRDefault="00F457AC" w:rsidP="2E447614">
      <w:pPr>
        <w:ind w:left="-540"/>
        <w:jc w:val="center"/>
        <w:rPr>
          <w:rFonts w:ascii="Calibri" w:eastAsia="Calibri" w:hAnsi="Calibri" w:cs="Calibri"/>
          <w:color w:val="404040" w:themeColor="text1" w:themeTint="BF"/>
          <w:sz w:val="36"/>
          <w:szCs w:val="36"/>
        </w:rPr>
      </w:pP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Lesson </w:t>
      </w:r>
      <w:r w:rsidR="00CC018E"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 xml:space="preserve">10 </w:t>
      </w: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>Lesson-</w:t>
      </w:r>
      <w:r w:rsidR="000953A9">
        <w:rPr>
          <w:rFonts w:ascii="Calibri" w:eastAsia="Calibri" w:hAnsi="Calibri" w:cs="Calibri"/>
          <w:color w:val="404040" w:themeColor="text1" w:themeTint="BF"/>
          <w:sz w:val="36"/>
          <w:szCs w:val="36"/>
        </w:rPr>
        <w:t>e</w:t>
      </w:r>
      <w:r w:rsidRPr="2E447614">
        <w:rPr>
          <w:rFonts w:ascii="Calibri" w:eastAsia="Calibri" w:hAnsi="Calibri" w:cs="Calibri"/>
          <w:color w:val="404040" w:themeColor="text1" w:themeTint="BF"/>
          <w:sz w:val="36"/>
          <w:szCs w:val="36"/>
        </w:rPr>
        <w:t>nd Project</w:t>
      </w:r>
    </w:p>
    <w:p w14:paraId="5D8694D6" w14:textId="2D3FA076" w:rsidR="00F457AC" w:rsidRDefault="00CC018E" w:rsidP="7B04B2C3">
      <w:pPr>
        <w:ind w:left="-54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Monitoring Insights for ECS Cluster Using CloudWatch</w:t>
      </w:r>
    </w:p>
    <w:p w14:paraId="7CFBAD0C" w14:textId="77777777" w:rsidR="00CC018E" w:rsidRPr="009A472E" w:rsidRDefault="00CC018E" w:rsidP="7B04B2C3">
      <w:pPr>
        <w:ind w:left="-540"/>
        <w:jc w:val="center"/>
        <w:rPr>
          <w:rFonts w:asciiTheme="majorHAnsi" w:eastAsia="Calibri" w:hAnsiTheme="majorHAnsi" w:cstheme="majorBidi"/>
          <w:color w:val="404040" w:themeColor="text1" w:themeTint="BF"/>
        </w:rPr>
      </w:pPr>
    </w:p>
    <w:p w14:paraId="53765ADE" w14:textId="59D22B3E" w:rsidR="00565D74" w:rsidRPr="009A472E" w:rsidRDefault="00F457AC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A472E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6ED1C622" wp14:editId="4AF98620">
                <wp:extent cx="5943600" cy="2419350"/>
                <wp:effectExtent l="0" t="0" r="19050" b="1905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7E80A1" w14:textId="77777777" w:rsidR="00CC018E" w:rsidRDefault="00F457AC" w:rsidP="00CC018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Project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genda: </w:t>
                            </w:r>
                            <w:r w:rsidR="00CC018E" w:rsidRPr="00520568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monitor 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and gain container insights</w:t>
                            </w:r>
                            <w:r w:rsidR="00CC018E" w:rsidRPr="00520568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of an Amazon ECS Cluster using 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  </w:t>
                            </w:r>
                          </w:p>
                          <w:p w14:paraId="7119766E" w14:textId="77777777" w:rsidR="00CC018E" w:rsidRPr="00520568" w:rsidRDefault="00CC018E" w:rsidP="00CC018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 w:rsidRPr="00520568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CloudWatch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028F6E9B" w14:textId="78E140E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42BB4467" w14:textId="3D51696A" w:rsid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Description: </w:t>
                            </w:r>
                            <w:r w:rsidR="001E350B" w:rsidRPr="001E35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Your company is going to deploy a container application using ECS </w:t>
                            </w:r>
                            <w:r w:rsidR="00AB5D2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1E350B" w:rsidRPr="001E35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lusters. As a </w:t>
                            </w:r>
                            <w:r w:rsidR="00AB5D2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1E350B" w:rsidRPr="001E35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loud </w:t>
                            </w:r>
                            <w:r w:rsidR="00B2142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1E350B" w:rsidRPr="001E35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rchitect, you should be able to monitor the cluster's health by measuring various metrics such as CPU utilization, memory utilization, task count</w:t>
                            </w:r>
                            <w:r w:rsidR="00AB5D26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, and so on</w:t>
                            </w:r>
                            <w:r w:rsidR="001E350B" w:rsidRPr="001E350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2EE996F1" w14:textId="77777777" w:rsidR="001E350B" w:rsidRPr="00F457AC" w:rsidRDefault="001E350B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53C0DF8" w14:textId="24B58C99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0BF0A1D0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97C5D50" w14:textId="10F41701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F5179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 running ECS Cluster (Refer </w:t>
                            </w:r>
                            <w:r w:rsidR="009D0CB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F5179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Lesson 10 Demo 3)</w:t>
                            </w:r>
                          </w:p>
                          <w:p w14:paraId="23149B1C" w14:textId="77777777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88F3ADD" w14:textId="705EB134" w:rsidR="00F457AC" w:rsidRPr="00F457AC" w:rsidRDefault="00F457AC" w:rsidP="00F457AC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</w:t>
                            </w:r>
                            <w:r w:rsidR="00F508D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Pr="00F457A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eliverables:</w:t>
                            </w:r>
                            <w:r w:rsidR="00AC4B5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C01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CloudWatch container insights monitoring dashboard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1C622" id="Rectangle 65" o:spid="_x0000_s1026" style="width:468pt;height:1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vcFQIAAEAEAAAOAAAAZHJzL2Uyb0RvYy54bWysU9tu2zAMfR+wfxD0vthJk64x4hRDswwD&#10;irVAtw9gZDkWoNtEJXb+fpSSJek2YMAwP8iURJGHh4eL+8FotpcBlbM1H49KzqQVrlF2W/NvX9fv&#10;7jjDCLYB7ays+UEiv1++fbPofSUnrnO6kYFREItV72vexeirokDRSQM4cl5aumxdMBBpG7ZFE6Cn&#10;6EYXk7K8LXoXGh+ckIh0ujpe8mWO37ZSxKe2RRmZrjlhi3kNed2ktVguoNoG8J0SJxjwDygMKEtJ&#10;z6FWEIHtgvotlFEiOHRtHAlnCte2SshcA1UzLn+p5qUDL3MtRA76M034/8KKL/sX/xyIht5jhWSm&#10;KoY2mPQnfGzIZB3OZMkhMkGHs/n05rYkTgXdTabj+c0s01lcnvuA8ZN0hiWj5oG6kUmC/SNGSkmu&#10;P11SNnRaNWuldd6E7eZBB7YH6tw6f6lZ9OSVm7asr/l8NpkRECABtRoimcY3NUe7zflevcDrwGX+&#10;/hQ4AVsBdkcAOcJRLEZFUqxWpuZ359dQdRKaj7Zh8eBJ5pbEzhMyNJxpSaNBRtZaBKX/7kdlakvV&#10;XpqSrDhshlOnNq45PAeGXqwVIX0EjM8QSLpjSktypoTfdxAIhP5sSS/z8TRRFPNmOnufGheubzbX&#10;N2BF52hKiMmj+RDzzKTGWPdhF12rcgMTqiOUE1iSaW7SaaTSHFzvs9dl8Jc/AAAA//8DAFBLAwQU&#10;AAYACAAAACEA7LyZ4dkAAAAFAQAADwAAAGRycy9kb3ducmV2LnhtbEyPzUrEQBCE74LvMLTgRdzJ&#10;GthdYyaLBjwqmPUBejNtEsz0hMzkx7e39aKXgqKaqq/z4+p6NdMYOs8GtpsEFHHtbceNgffT8+0B&#10;VIjIFnvPZOCLAhyLy4scM+sXfqO5io2SEg4ZGmhjHDKtQ92Sw7DxA7FkH350GMWOjbYjLlLuen2X&#10;JDvtsGNZaHGgsqX6s5qcgVNIu5L6ah/muXp5Kqcbt+CrMddX6+MDqEhr/DuGH3xBh0KYzn5iG1Rv&#10;QB6JvyrZfboTezaQHrYJ6CLX/+mLbwAAAP//AwBQSwECLQAUAAYACAAAACEAtoM4kv4AAADhAQAA&#10;EwAAAAAAAAAAAAAAAAAAAAAAW0NvbnRlbnRfVHlwZXNdLnhtbFBLAQItABQABgAIAAAAIQA4/SH/&#10;1gAAAJQBAAALAAAAAAAAAAAAAAAAAC8BAABfcmVscy8ucmVsc1BLAQItABQABgAIAAAAIQCcOVvc&#10;FQIAAEAEAAAOAAAAAAAAAAAAAAAAAC4CAABkcnMvZTJvRG9jLnhtbFBLAQItABQABgAIAAAAIQDs&#10;vJn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57E80A1" w14:textId="77777777" w:rsidR="00CC018E" w:rsidRDefault="00F457AC" w:rsidP="00CC018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Project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a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genda: </w:t>
                      </w:r>
                      <w:r w:rsidR="00CC018E" w:rsidRPr="00520568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monitor </w:t>
                      </w:r>
                      <w:r w:rsidR="00CC018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and gain container insights</w:t>
                      </w:r>
                      <w:r w:rsidR="00CC018E" w:rsidRPr="00520568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of an Amazon ECS Cluster using </w:t>
                      </w:r>
                      <w:r w:rsidR="00CC018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  </w:t>
                      </w:r>
                    </w:p>
                    <w:p w14:paraId="7119766E" w14:textId="77777777" w:rsidR="00CC018E" w:rsidRPr="00520568" w:rsidRDefault="00CC018E" w:rsidP="00CC018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 w:rsidRPr="00520568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CloudWatch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028F6E9B" w14:textId="78E140E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42BB4467" w14:textId="3D51696A" w:rsidR="00F457AC" w:rsidRDefault="00F457AC" w:rsidP="00F457AC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Description: </w:t>
                      </w:r>
                      <w:r w:rsidR="001E350B" w:rsidRPr="001E35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Your company is going to deploy a container application using ECS </w:t>
                      </w:r>
                      <w:r w:rsidR="00AB5D2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1E350B" w:rsidRPr="001E35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lusters. As a </w:t>
                      </w:r>
                      <w:r w:rsidR="00AB5D2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</w:t>
                      </w:r>
                      <w:r w:rsidR="001E350B" w:rsidRPr="001E35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loud </w:t>
                      </w:r>
                      <w:r w:rsidR="00B2142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1E350B" w:rsidRPr="001E35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rchitect, you should be able to monitor the cluster's health by measuring various metrics such as CPU utilization, memory utilization, task count</w:t>
                      </w:r>
                      <w:r w:rsidR="00AB5D26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, and so on</w:t>
                      </w:r>
                      <w:r w:rsidR="001E350B" w:rsidRPr="001E350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2EE996F1" w14:textId="77777777" w:rsidR="001E350B" w:rsidRPr="00F457AC" w:rsidRDefault="001E350B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53C0DF8" w14:textId="24B58C99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CC018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AWS account</w:t>
                      </w:r>
                    </w:p>
                    <w:p w14:paraId="0BF0A1D0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97C5D50" w14:textId="10F41701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F5179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 running ECS Cluster (Refer </w:t>
                      </w:r>
                      <w:r w:rsidR="009D0CB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F5179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Lesson 10 Demo 3)</w:t>
                      </w:r>
                    </w:p>
                    <w:p w14:paraId="23149B1C" w14:textId="77777777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88F3ADD" w14:textId="705EB134" w:rsidR="00F457AC" w:rsidRPr="00F457AC" w:rsidRDefault="00F457AC" w:rsidP="00F457AC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</w:t>
                      </w:r>
                      <w:r w:rsidR="00F508D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d</w:t>
                      </w:r>
                      <w:r w:rsidRPr="00F457A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eliverables:</w:t>
                      </w:r>
                      <w:r w:rsidR="00AC4B5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C018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CloudWatch container insights monitoring dashboard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0728B9" w14:textId="6BCD37DD" w:rsidR="000D0BC4" w:rsidRDefault="000D0BC4" w:rsidP="000D0BC4">
      <w:pPr>
        <w:spacing w:after="16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6C955C" w14:textId="77777777" w:rsidR="00CC018E" w:rsidRPr="00F07F99" w:rsidRDefault="00CC018E" w:rsidP="00CC018E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45AAB6D9" w14:textId="77777777" w:rsidR="00CC018E" w:rsidRPr="005F2301" w:rsidRDefault="00CC018E" w:rsidP="00CC01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41358729" w14:textId="72D6BA34" w:rsidR="00CC018E" w:rsidRDefault="00CC018E" w:rsidP="00CC018E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Monitor the </w:t>
      </w:r>
      <w:r w:rsidR="00AB5D26">
        <w:rPr>
          <w:rFonts w:ascii="Calibri" w:eastAsia="Calibri" w:hAnsi="Calibri" w:cs="Calibri"/>
          <w:bCs/>
          <w:color w:val="3F3F3F"/>
          <w:sz w:val="24"/>
          <w:szCs w:val="24"/>
        </w:rPr>
        <w:t>C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luster using CloudWatch container insights </w:t>
      </w:r>
    </w:p>
    <w:p w14:paraId="3D8F120D" w14:textId="77777777" w:rsidR="00CC018E" w:rsidRPr="00B95E24" w:rsidRDefault="00CC018E" w:rsidP="00CC018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4B4549D" w14:textId="00314D77" w:rsidR="00CC018E" w:rsidRPr="00CA5E52" w:rsidRDefault="00CC018E" w:rsidP="00CC01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CA5E52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Monitor the </w:t>
      </w:r>
      <w:r w:rsidR="00AB5D26">
        <w:rPr>
          <w:rFonts w:ascii="Calibri" w:eastAsia="Calibri" w:hAnsi="Calibri" w:cs="Calibri"/>
          <w:b/>
          <w:color w:val="3F3F3F"/>
          <w:sz w:val="28"/>
          <w:szCs w:val="28"/>
        </w:rPr>
        <w:t>C</w:t>
      </w:r>
      <w:r w:rsidRPr="00CA5E52">
        <w:rPr>
          <w:rFonts w:ascii="Calibri" w:eastAsia="Calibri" w:hAnsi="Calibri" w:cs="Calibri"/>
          <w:b/>
          <w:color w:val="3F3F3F"/>
          <w:sz w:val="28"/>
          <w:szCs w:val="28"/>
        </w:rPr>
        <w:t>luster using CloudWatch container insights</w:t>
      </w:r>
    </w:p>
    <w:p w14:paraId="051EE75A" w14:textId="77777777" w:rsidR="00CC018E" w:rsidRPr="00B95E24" w:rsidRDefault="00CC018E" w:rsidP="00CC01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D9E12C8" w14:textId="7D1C8169" w:rsidR="00CC018E" w:rsidRPr="000E50D4" w:rsidRDefault="00CC018E" w:rsidP="00CC018E">
      <w:pPr>
        <w:pStyle w:val="ListParagraph"/>
        <w:numPr>
          <w:ilvl w:val="1"/>
          <w:numId w:val="22"/>
        </w:num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9BD90FF" wp14:editId="28706772">
                <wp:simplePos x="0" y="0"/>
                <wp:positionH relativeFrom="column">
                  <wp:posOffset>600075</wp:posOffset>
                </wp:positionH>
                <wp:positionV relativeFrom="paragraph">
                  <wp:posOffset>601345</wp:posOffset>
                </wp:positionV>
                <wp:extent cx="952500" cy="2857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2" style="position:absolute;margin-left:47.25pt;margin-top:47.35pt;width: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45176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lJZgIAADsFAAAOAAAAZHJzL2Uyb0RvYy54bWysVF9v2jAQf5+072D5fQ0wWFvUUCEqpklV&#10;i9pOfTaODZYcn3c2BPbpdzYhoK5SpWl5cO58/39355vbXW3ZVmEw4Erev+hxppyEyrhVyX++zL9c&#10;cRaicJWw4FTJ9yrw28nnTzeNH6sBrMFWChk5cWHc+JKvY/TjoghyrWoRLsArR0INWItILK6KCkVD&#10;3mtbDHq9b0UDWHkEqUKg27uDkE+yf62VjI9aBxWZLTnlFvOJ+Vyms5jciPEKhV8b2aYh/iGLWhhH&#10;QTtXdyIKtkHzl6vaSIQAOl5IqAvQ2kiVa6Bq+r031TyvhVe5FgIn+A6m8P/cyofts18gwdD4MA5E&#10;pip2Guv0p/zYLoO178BSu8gkXV6PBqMeQSpJNLgaXY4ymMXJ2GOI3xXULBElR+pFhkhs70OkgKR6&#10;VEmxHMyNtbkf1qWLANZU6S4zuFrOLLKtoEbO5z36Uu/Ix5kaccm0OJWSqbi3Kvmw7klpZipKvp8z&#10;yVOmOrdCSuViv/WbtZOZphQ6w68fG7b6yVTlCeyMBx8bdxY5MrjYGdfGAb7nwHYp64P+EYFD3QmC&#10;JVT7BTKEw/wHL+eGmnIvQlwIpIGnPtISx0c6tIWm5NBSnK0Bf793n/RpDknKWUMLVPLwayNQcWZ/&#10;OJrQ6/5wmDYuM8PR5YAYPJcszyVuU8+AWtun58LLTCb9aI+kRqhfadenKSqJhJMUu+Qy4pGZxcNi&#10;02sh1XSa1WjLvIj37tnLY9fT0L3sXgX6djIjjfQDHJdNjN8M6EE39cPBdBNBmzy9J1xbvGlD80C2&#10;r0l6As75rHV68yZ/AAAA//8DAFBLAwQUAAYACAAAACEALCDNINsAAAAJAQAADwAAAGRycy9kb3du&#10;cmV2LnhtbEyPzU7EMAyE70i8Q2QkbmzKbpelpekKISFxpYsEx2xjmorGKU36w9vjnuBk2TMaf1Mc&#10;F9eJCYfQelJwu0lAINXetNQoeDs939yDCFGT0Z0nVPCDAY7l5UWhc+NnesWpio3gEAq5VmBj7HMp&#10;Q23R6bDxPRJrn35wOvI6NNIMeuZw18ltktxJp1viD1b3+GSx/qpGp2D8NrvZeDPt0+rlw2bmPdUL&#10;KXV9tTw+gIi4xD8zrPiMDiUznf1IJohOQZbu2bnOAwjWt+l6OLNxlx1AloX836D8BQAA//8DAFBL&#10;AQItABQABgAIAAAAIQC2gziS/gAAAOEBAAATAAAAAAAAAAAAAAAAAAAAAABbQ29udGVudF9UeXBl&#10;c10ueG1sUEsBAi0AFAAGAAgAAAAhADj9If/WAAAAlAEAAAsAAAAAAAAAAAAAAAAALwEAAF9yZWxz&#10;Ly5yZWxzUEsBAi0AFAAGAAgAAAAhAA9reUlmAgAAOwUAAA4AAAAAAAAAAAAAAAAALgIAAGRycy9l&#10;Mm9Eb2MueG1sUEsBAi0AFAAGAAgAAAAhACwgzSDbAAAACQEAAA8AAAAAAAAAAAAAAAAAw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3D4DF6" wp14:editId="79E4D67E">
            <wp:simplePos x="0" y="0"/>
            <wp:positionH relativeFrom="column">
              <wp:posOffset>542925</wp:posOffset>
            </wp:positionH>
            <wp:positionV relativeFrom="paragraph">
              <wp:posOffset>596900</wp:posOffset>
            </wp:positionV>
            <wp:extent cx="5943600" cy="1485900"/>
            <wp:effectExtent l="19050" t="19050" r="19050" b="19050"/>
            <wp:wrapNone/>
            <wp:docPr id="181" name="Picture 18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B95E24">
        <w:rPr>
          <w:rFonts w:ascii="Calibri" w:eastAsia="Calibri" w:hAnsi="Calibri" w:cs="Calibri"/>
          <w:color w:val="3F3F3F"/>
          <w:sz w:val="24"/>
          <w:szCs w:val="24"/>
        </w:rPr>
        <w:t>In the AWS management console</w:t>
      </w:r>
      <w:r w:rsidR="00B2142D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B95E24">
        <w:rPr>
          <w:rFonts w:ascii="Calibri" w:eastAsia="Calibri" w:hAnsi="Calibri" w:cs="Calibri"/>
          <w:color w:val="3F3F3F"/>
          <w:sz w:val="24"/>
          <w:szCs w:val="24"/>
        </w:rPr>
        <w:t xml:space="preserve"> search for </w:t>
      </w:r>
      <w:r w:rsidRPr="00AB5D26">
        <w:rPr>
          <w:rFonts w:ascii="Calibri" w:eastAsia="Calibri" w:hAnsi="Calibri" w:cs="Calibri"/>
          <w:b/>
          <w:bCs/>
          <w:color w:val="3F3F3F"/>
          <w:sz w:val="24"/>
          <w:szCs w:val="24"/>
        </w:rPr>
        <w:t>ECS</w:t>
      </w:r>
      <w:r w:rsidRPr="00B95E24">
        <w:rPr>
          <w:rFonts w:ascii="Calibri" w:eastAsia="Calibri" w:hAnsi="Calibri" w:cs="Calibri"/>
          <w:color w:val="3F3F3F"/>
          <w:sz w:val="24"/>
          <w:szCs w:val="24"/>
        </w:rPr>
        <w:t xml:space="preserve"> and the</w:t>
      </w:r>
      <w:r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00B95E24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Pr="00AB5D26">
        <w:rPr>
          <w:rFonts w:ascii="Calibri" w:eastAsia="Calibri" w:hAnsi="Calibri" w:cs="Calibri"/>
          <w:b/>
          <w:bCs/>
          <w:color w:val="3F3F3F"/>
          <w:sz w:val="24"/>
          <w:szCs w:val="24"/>
        </w:rPr>
        <w:t>Elastic Container</w:t>
      </w:r>
      <w:r w:rsidR="00D53C1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AB5D26">
        <w:rPr>
          <w:rFonts w:ascii="Calibri" w:eastAsia="Calibri" w:hAnsi="Calibri" w:cs="Calibri"/>
          <w:b/>
          <w:bCs/>
          <w:color w:val="3F3F3F"/>
          <w:sz w:val="24"/>
          <w:szCs w:val="24"/>
        </w:rPr>
        <w:t>Service</w:t>
      </w:r>
      <w:r w:rsidR="0028429E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04434725" w14:textId="77777777" w:rsidR="00CC018E" w:rsidRPr="000E50D4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40D0AAB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B95E2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235F0CC0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B0590FD" wp14:editId="7F98256E">
                <wp:simplePos x="0" y="0"/>
                <wp:positionH relativeFrom="column">
                  <wp:posOffset>2266315</wp:posOffset>
                </wp:positionH>
                <wp:positionV relativeFrom="paragraph">
                  <wp:posOffset>18415</wp:posOffset>
                </wp:positionV>
                <wp:extent cx="1628775" cy="438150"/>
                <wp:effectExtent l="57150" t="1905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3" style="position:absolute;margin-left:178.45pt;margin-top:1.45pt;width:128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6BC142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QyZwIAADwFAAAOAAAAZHJzL2Uyb0RvYy54bWysVN1r2zAQfx/sfxB6Xx2n6cdCnRJaMgal&#10;DWtHnxVZSgSyTjspcbK/fifFcUJXKIz5Qb7T/e77Tje328ayjcJgwFW8PBtwppyE2rhlxX++zL5c&#10;cxaicLWw4FTFdyrw28nnTzetH6shrMDWChkZcWHc+oqvYvTjoghypRoRzsArR0IN2IhILC6LGkVL&#10;1htbDAeDy6IFrD2CVCHQ7f1eyCfZvtZKxietg4rMVpxii/nEfC7SWUxuxHiJwq+M7MIQ/xBFI4wj&#10;p72pexEFW6P5y1RjJEIAHc8kNAVobaTKOVA25eBNNs8r4VXOhYoTfF+m8P/MysfNs58jlaH1YRyI&#10;TFlsNTbpT/GxbS7Wri+W2kYm6bK8HF5fXV1wJkk2Or8uL3I1i6O2xxC/KWhYIiqO1IxcI7F5CJE8&#10;EvQASc4czIy1uSHWpYsA1tTpLjO4XNxZZBtBnZzNBvSl5pGNExhxSbU45pKpuLMq2bDuh9LM1Cn6&#10;HEkeM9WbFVIqF8vObkYnNU0h9IrnHyt2+KSq8gj2ysOPlXuN7Blc7JUb4wDfM2D7kPUef6jAPu9U&#10;ggXUuzkyhP0CBC9nhpryIEKcC6SJp92gLY5PdGgLbcWhozhbAf5+7z7haRBJyllLG1Tx8GstUHFm&#10;vzsa0a/laJRWLjOji6shMXgqWZxK3Lq5A2ptSe+Fl5lM+GgPpEZoXmnZp8kriYST5LviMuKBuYv7&#10;zabnQqrpNMNozbyID+7Zy0PX09C9bF8F+m4yI830Ixy2TYzfDOgem/rhYLqOoE2e3mNdu3rTiuaB&#10;7J6T9Aac8hl1fPQmfwAAAP//AwBQSwMEFAAGAAgAAAAhANDl2evcAAAACAEAAA8AAABkcnMvZG93&#10;bnJldi54bWxMj81OhEAQhO8mvsOkTby5AwuLggwbY2LiVdZEj71MC0SmB5nhx7d3POmp0qlK1dfl&#10;cTODWGhyvWUF8S4CQdxY3XOr4PX0dHMHwnlkjYNlUvBNDo7V5UWJhbYrv9BS+1aEEnYFKui8Hwsp&#10;XdORQbezI3HwPuxk0IdzaqWecA3lZpD7KMqkwZ7DQocjPXbUfNazUTB/6WTVVi+HtH5+73L9luLG&#10;Sl1fbQ/3IDxt/i8Mv/gBHarAdLYzaycGBckhy0NUwT5I8LM4SUGcFdzGOciqlP8fqH4AAAD//wMA&#10;UEsBAi0AFAAGAAgAAAAhALaDOJL+AAAA4QEAABMAAAAAAAAAAAAAAAAAAAAAAFtDb250ZW50X1R5&#10;cGVzXS54bWxQSwECLQAUAAYACAAAACEAOP0h/9YAAACUAQAACwAAAAAAAAAAAAAAAAAvAQAAX3Jl&#10;bHMvLnJlbHNQSwECLQAUAAYACAAAACEAFGNUMmcCAAA8BQAADgAAAAAAAAAAAAAAAAAuAgAAZHJz&#10;L2Uyb0RvYy54bWxQSwECLQAUAAYACAAAACEA0OXZ69wAAAAIAQAADwAAAAAAAAAAAAAAAADB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1078F84C" w14:textId="77777777" w:rsidR="00CC018E" w:rsidRPr="00D9462D" w:rsidRDefault="00CC018E" w:rsidP="00CC018E">
      <w:pPr>
        <w:spacing w:after="200" w:line="48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BDA2739" w14:textId="6B30D677" w:rsidR="00CC018E" w:rsidRDefault="00CC018E" w:rsidP="00CC018E">
      <w:pPr>
        <w:pStyle w:val="ListParagraph"/>
        <w:numPr>
          <w:ilvl w:val="1"/>
          <w:numId w:val="22"/>
        </w:numPr>
        <w:spacing w:after="200" w:line="48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9462D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D9462D">
        <w:rPr>
          <w:rFonts w:ascii="Calibri" w:eastAsia="Calibri" w:hAnsi="Calibri" w:cs="Calibri"/>
          <w:b/>
          <w:bCs/>
          <w:color w:val="3F3F3F"/>
          <w:sz w:val="24"/>
          <w:szCs w:val="24"/>
        </w:rPr>
        <w:t>Account Settings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present in the left pane of the ECS dashboard</w:t>
      </w:r>
      <w:r w:rsidR="0028429E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4B1F5E3E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0D6F54A2" w14:textId="59F859ED" w:rsidR="00CC018E" w:rsidRDefault="00AB5D26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AE0DFE8" wp14:editId="154E0779">
            <wp:simplePos x="0" y="0"/>
            <wp:positionH relativeFrom="column">
              <wp:posOffset>800100</wp:posOffset>
            </wp:positionH>
            <wp:positionV relativeFrom="paragraph">
              <wp:posOffset>76835</wp:posOffset>
            </wp:positionV>
            <wp:extent cx="2162477" cy="4067743"/>
            <wp:effectExtent l="19050" t="19050" r="28575" b="28575"/>
            <wp:wrapNone/>
            <wp:docPr id="183" name="Picture 18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6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30E71BE" w14:textId="797A0AAC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5C2E43EA" w14:textId="77777777" w:rsidR="00CC018E" w:rsidRPr="00D9462D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75F04332" w14:textId="77777777" w:rsidR="00CC018E" w:rsidRPr="00D9462D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color w:val="3F3F3F"/>
          <w:sz w:val="24"/>
          <w:szCs w:val="24"/>
        </w:rPr>
      </w:pPr>
    </w:p>
    <w:p w14:paraId="1D4EC82E" w14:textId="6D23DE67" w:rsidR="00CC018E" w:rsidRDefault="00AB5D26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5334DF1" wp14:editId="58AB4E60">
                <wp:simplePos x="0" y="0"/>
                <wp:positionH relativeFrom="column">
                  <wp:posOffset>1019175</wp:posOffset>
                </wp:positionH>
                <wp:positionV relativeFrom="paragraph">
                  <wp:posOffset>102870</wp:posOffset>
                </wp:positionV>
                <wp:extent cx="1628775" cy="438150"/>
                <wp:effectExtent l="57150" t="1905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E6A0" id="Rectangle 4" o:spid="_x0000_s1026" style="position:absolute;margin-left:80.25pt;margin-top:8.1pt;width:128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QyZwIAADwFAAAOAAAAZHJzL2Uyb0RvYy54bWysVN1r2zAQfx/sfxB6Xx2n6cdCnRJaMgal&#10;DWtHnxVZSgSyTjspcbK/fifFcUJXKIz5Qb7T/e77Tje328ayjcJgwFW8PBtwppyE2rhlxX++zL5c&#10;cxaicLWw4FTFdyrw28nnTzetH6shrMDWChkZcWHc+oqvYvTjoghypRoRzsArR0IN2IhILC6LGkVL&#10;1htbDAeDy6IFrD2CVCHQ7f1eyCfZvtZKxietg4rMVpxii/nEfC7SWUxuxHiJwq+M7MIQ/xBFI4wj&#10;p72pexEFW6P5y1RjJEIAHc8kNAVobaTKOVA25eBNNs8r4VXOhYoTfF+m8P/MysfNs58jlaH1YRyI&#10;TFlsNTbpT/GxbS7Wri+W2kYm6bK8HF5fXV1wJkk2Or8uL3I1i6O2xxC/KWhYIiqO1IxcI7F5CJE8&#10;EvQASc4czIy1uSHWpYsA1tTpLjO4XNxZZBtBnZzNBvSl5pGNExhxSbU45pKpuLMq2bDuh9LM1Cn6&#10;HEkeM9WbFVIqF8vObkYnNU0h9IrnHyt2+KSq8gj2ysOPlXuN7Blc7JUb4wDfM2D7kPUef6jAPu9U&#10;ggXUuzkyhP0CBC9nhpryIEKcC6SJp92gLY5PdGgLbcWhozhbAf5+7z7haRBJyllLG1Tx8GstUHFm&#10;vzsa0a/laJRWLjOji6shMXgqWZxK3Lq5A2ptSe+Fl5lM+GgPpEZoXmnZp8kriYST5LviMuKBuYv7&#10;zabnQqrpNMNozbyID+7Zy0PX09C9bF8F+m4yI830Ixy2TYzfDOgem/rhYLqOoE2e3mNdu3rTiuaB&#10;7J6T9Aac8hl1fPQmfwAAAP//AwBQSwMEFAAGAAgAAAAhAKyxR0PbAAAACQEAAA8AAABkcnMvZG93&#10;bnJldi54bWxMj01LxDAQhu+C/yGM4M1Nt7brWpsuIghe7Qp6zDZjU2wmtUk//PfOnvQ2L/PwfpSH&#10;1fVixjF0nhRsNwkIpMabjloFb8fnmz2IEDUZ3XtCBT8Y4FBdXpS6MH6hV5zr2Ao2oVBoBTbGoZAy&#10;NBadDhs/IPHv049OR5ZjK82oFzZ3vUyTZCed7ogTrB7wyWLzVU9OwfRtbhfjzZxn9cuHvTfvmV5J&#10;qeur9fEBRMQ1/sFwrs/VoeJOJz+RCaJnvUtyRs9HCoKBbHvH404K9nkKsirl/wXVLwAAAP//AwBQ&#10;SwECLQAUAAYACAAAACEAtoM4kv4AAADhAQAAEwAAAAAAAAAAAAAAAAAAAAAAW0NvbnRlbnRfVHlw&#10;ZXNdLnhtbFBLAQItABQABgAIAAAAIQA4/SH/1gAAAJQBAAALAAAAAAAAAAAAAAAAAC8BAABfcmVs&#10;cy8ucmVsc1BLAQItABQABgAIAAAAIQAUY1QyZwIAADwFAAAOAAAAAAAAAAAAAAAAAC4CAABkcnMv&#10;ZTJvRG9jLnhtbFBLAQItABQABgAIAAAAIQCssUdD2wAAAAkBAAAPAAAAAAAAAAAAAAAAAME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72625FA7" w14:textId="484DD652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2FC8CCB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DB21CCA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5075170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4CC30CB" w14:textId="77777777" w:rsidR="00CC018E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878C64C" w14:textId="77777777" w:rsidR="00CC018E" w:rsidRPr="00B95E24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C5C1054" w14:textId="77777777" w:rsidR="00CC018E" w:rsidRPr="00B95E24" w:rsidRDefault="00CC018E" w:rsidP="00CC018E">
      <w:pPr>
        <w:pStyle w:val="ListParagraph"/>
        <w:spacing w:after="200" w:line="480" w:lineRule="auto"/>
        <w:ind w:left="9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081D4BF" w14:textId="1BB60022" w:rsidR="00CC018E" w:rsidRPr="00AB5D26" w:rsidRDefault="00CC018E" w:rsidP="00CC018E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</w:t>
      </w:r>
    </w:p>
    <w:p w14:paraId="6FCB8371" w14:textId="637C020D" w:rsidR="00CC018E" w:rsidRPr="00E07041" w:rsidRDefault="00CC018E" w:rsidP="00CC018E">
      <w:pPr>
        <w:pStyle w:val="ListParagraph"/>
        <w:numPr>
          <w:ilvl w:val="1"/>
          <w:numId w:val="2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07041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0E07041">
        <w:rPr>
          <w:rFonts w:ascii="Calibri" w:eastAsia="Calibri" w:hAnsi="Calibri" w:cs="Calibri"/>
          <w:b/>
          <w:bCs/>
          <w:color w:val="3F3F3F"/>
          <w:sz w:val="24"/>
          <w:szCs w:val="24"/>
        </w:rPr>
        <w:t>Container Insights</w:t>
      </w:r>
      <w:r w:rsidRPr="00E07041">
        <w:rPr>
          <w:rFonts w:ascii="Calibri" w:eastAsia="Calibri" w:hAnsi="Calibri" w:cs="Calibri"/>
          <w:color w:val="3F3F3F"/>
          <w:sz w:val="24"/>
          <w:szCs w:val="24"/>
        </w:rPr>
        <w:t xml:space="preserve"> to enable it</w:t>
      </w:r>
      <w:r w:rsidR="00894251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E07041">
        <w:rPr>
          <w:rFonts w:ascii="Calibri" w:eastAsia="Calibri" w:hAnsi="Calibri" w:cs="Calibri"/>
          <w:color w:val="3F3F3F"/>
          <w:sz w:val="24"/>
          <w:szCs w:val="24"/>
        </w:rPr>
        <w:t xml:space="preserve"> then click on </w:t>
      </w:r>
      <w:r w:rsidRPr="00E070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Save </w:t>
      </w:r>
      <w:r w:rsidRPr="00E07041">
        <w:rPr>
          <w:rFonts w:ascii="Calibri" w:eastAsia="Calibri" w:hAnsi="Calibri" w:cs="Calibri"/>
          <w:color w:val="3F3F3F"/>
          <w:sz w:val="24"/>
          <w:szCs w:val="24"/>
        </w:rPr>
        <w:t>and click on</w:t>
      </w:r>
      <w:r w:rsidRPr="00E070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Clusters </w:t>
      </w:r>
      <w:r w:rsidRPr="00E07041">
        <w:rPr>
          <w:rFonts w:ascii="Calibri" w:eastAsia="Calibri" w:hAnsi="Calibri" w:cs="Calibri"/>
          <w:color w:val="3F3F3F"/>
          <w:sz w:val="24"/>
          <w:szCs w:val="24"/>
        </w:rPr>
        <w:t>present in the left pane of the ECS dashboard</w:t>
      </w:r>
      <w:r w:rsidR="0028429E">
        <w:rPr>
          <w:rFonts w:ascii="Calibri" w:eastAsia="Calibri" w:hAnsi="Calibri" w:cs="Calibri"/>
          <w:color w:val="3F3F3F"/>
          <w:sz w:val="24"/>
          <w:szCs w:val="24"/>
        </w:rPr>
        <w:t>.</w:t>
      </w:r>
    </w:p>
    <w:p w14:paraId="6D7E8101" w14:textId="77777777" w:rsidR="00CC018E" w:rsidRDefault="00CC018E" w:rsidP="00CC018E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1D0B4BE6" wp14:editId="556B7CD6">
            <wp:simplePos x="0" y="0"/>
            <wp:positionH relativeFrom="column">
              <wp:posOffset>533400</wp:posOffset>
            </wp:positionH>
            <wp:positionV relativeFrom="paragraph">
              <wp:posOffset>13335</wp:posOffset>
            </wp:positionV>
            <wp:extent cx="5943600" cy="2276475"/>
            <wp:effectExtent l="19050" t="19050" r="19050" b="28575"/>
            <wp:wrapNone/>
            <wp:docPr id="184" name="Picture 18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</w:t>
      </w:r>
    </w:p>
    <w:p w14:paraId="2928066A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7F8ADE81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0D86FE71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A1061F" wp14:editId="177487B7">
                <wp:simplePos x="0" y="0"/>
                <wp:positionH relativeFrom="column">
                  <wp:posOffset>581025</wp:posOffset>
                </wp:positionH>
                <wp:positionV relativeFrom="paragraph">
                  <wp:posOffset>245110</wp:posOffset>
                </wp:positionV>
                <wp:extent cx="1628775" cy="43815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5" style="position:absolute;margin-left:45.75pt;margin-top:19.3pt;width:128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4E00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QyZwIAADwFAAAOAAAAZHJzL2Uyb0RvYy54bWysVN1r2zAQfx/sfxB6Xx2n6cdCnRJaMgal&#10;DWtHnxVZSgSyTjspcbK/fifFcUJXKIz5Qb7T/e77Tje328ayjcJgwFW8PBtwppyE2rhlxX++zL5c&#10;cxaicLWw4FTFdyrw28nnTzetH6shrMDWChkZcWHc+oqvYvTjoghypRoRzsArR0IN2IhILC6LGkVL&#10;1htbDAeDy6IFrD2CVCHQ7f1eyCfZvtZKxietg4rMVpxii/nEfC7SWUxuxHiJwq+M7MIQ/xBFI4wj&#10;p72pexEFW6P5y1RjJEIAHc8kNAVobaTKOVA25eBNNs8r4VXOhYoTfF+m8P/MysfNs58jlaH1YRyI&#10;TFlsNTbpT/GxbS7Wri+W2kYm6bK8HF5fXV1wJkk2Or8uL3I1i6O2xxC/KWhYIiqO1IxcI7F5CJE8&#10;EvQASc4czIy1uSHWpYsA1tTpLjO4XNxZZBtBnZzNBvSl5pGNExhxSbU45pKpuLMq2bDuh9LM1Cn6&#10;HEkeM9WbFVIqF8vObkYnNU0h9IrnHyt2+KSq8gj2ysOPlXuN7Blc7JUb4wDfM2D7kPUef6jAPu9U&#10;ggXUuzkyhP0CBC9nhpryIEKcC6SJp92gLY5PdGgLbcWhozhbAf5+7z7haRBJyllLG1Tx8GstUHFm&#10;vzsa0a/laJRWLjOji6shMXgqWZxK3Lq5A2ptSe+Fl5lM+GgPpEZoXmnZp8kriYST5LviMuKBuYv7&#10;zabnQqrpNMNozbyID+7Zy0PX09C9bF8F+m4yI830Ixy2TYzfDOgem/rhYLqOoE2e3mNdu3rTiuaB&#10;7J6T9Aac8hl1fPQmfwAAAP//AwBQSwMEFAAGAAgAAAAhAL6MiNbcAAAACQEAAA8AAABkcnMvZG93&#10;bnJldi54bWxMj8tOwzAQRfdI/IM1SOyoU5KGNI1TISQktqRIsHTjaRIRj0PsPPh7hhUsR/fozrnF&#10;cbW9mHH0nSMF200EAql2pqNGwdvp+S4D4YMmo3tHqOAbPRzL66tC58Yt9IpzFRrBJeRzraANYcil&#10;9HWLVvuNG5A4u7jR6sDn2Egz6oXLbS/voyiVVnfEH1o94FOL9Wc1WQXTl4kX48y8S6qXj3Zv3hO9&#10;klK3N+vjAUTANfzB8KvP6lCy09lNZLzoFey3OyYVxFkKgvM4yXjbmcHoIQVZFvL/gvIHAAD//wMA&#10;UEsBAi0AFAAGAAgAAAAhALaDOJL+AAAA4QEAABMAAAAAAAAAAAAAAAAAAAAAAFtDb250ZW50X1R5&#10;cGVzXS54bWxQSwECLQAUAAYACAAAACEAOP0h/9YAAACUAQAACwAAAAAAAAAAAAAAAAAvAQAAX3Jl&#10;bHMvLnJlbHNQSwECLQAUAAYACAAAACEAFGNUMmcCAAA8BQAADgAAAAAAAAAAAAAAAAAuAgAAZHJz&#10;L2Uyb0RvYy54bWxQSwECLQAUAAYACAAAACEAvoyI1twAAAAJAQAADwAAAAAAAAAAAAAAAADB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0EDBE708" w14:textId="6B6BFB2F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C8730A6" wp14:editId="290B44D1">
                <wp:simplePos x="0" y="0"/>
                <wp:positionH relativeFrom="column">
                  <wp:posOffset>5921375</wp:posOffset>
                </wp:positionH>
                <wp:positionV relativeFrom="paragraph">
                  <wp:posOffset>594995</wp:posOffset>
                </wp:positionV>
                <wp:extent cx="513548" cy="288483"/>
                <wp:effectExtent l="57150" t="19050" r="77470" b="927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48" cy="288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6" style="position:absolute;margin-left:466.25pt;margin-top:46.85pt;width:40.4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AEEA0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DrZAIAADsFAAAOAAAAZHJzL2Uyb0RvYy54bWysVF9r2zAQfx/sOwi9r46TdMtCnRJSMgal&#10;DWtHnxVZSgyyTjspcbJPv5PsOKErFMb8IN/p/t/9Tje3h9qwvUJfgS14fjXgTFkJZWU3Bf/5vPw0&#10;4cwHYUthwKqCH5Xnt7OPH24aN1VD2IIpFTJyYv20cQXfhuCmWeblVtXCX4FTloQasBaBWNxkJYqG&#10;vNcmGw4Gn7MGsHQIUnlPt3etkM+Sf62VDI9aexWYKTjlFtKJ6VzHM5vdiOkGhdtWsktD/EMWtags&#10;Be1d3Ykg2A6rv1zVlUTwoMOVhDoDrSupUg1UTT54Vc3TVjiVaqHmeNe3yf8/t/Jh/+RWSG1onJ96&#10;ImMVB411/FN+7JCadeybpQ6BSbq8zkfXY5quJNFwMhlPRrGZ2dnYoQ/fFNQsEgVHmkVqkdjf+9Cq&#10;nlRiLAvLypg0D2PjhQdTlfEuMbhZLwyyvaBBLpcD+rpwF2oUPJpm51ISFY5GRR/G/lCaVSUln6dM&#10;EspU71ZIqWzIO79JO5ppSqE3HL1v2OlHU5UQ2BsP3zfuLVJksKE3risL+JYD06esW/1TB9q6YwvW&#10;UB5XyBBa/HsnlxUN5V74sBJIgKfVoCUOj3RoA03BoaM42wL+fus+6hMOScpZQwtUcP9rJ1BxZr5b&#10;QujXfDyOG5eY8fWXITF4KVlfSuyuXgCNNqfnwslERv1gTqRGqF9o1+cxKomElRS74DLgiVmEdrHp&#10;tZBqPk9qtGVOhHv75ORp6hF0z4cXga5DZiBIP8Bp2cT0FUBb3TgPC/NdAF0l9J772vWbNjThv3tN&#10;4hNwySet85s3+wMAAP//AwBQSwMEFAAGAAgAAAAhADYlIDPcAAAACwEAAA8AAABkcnMvZG93bnJl&#10;di54bWxMj01PhDAQhu8m/odmTLy5hYVVQcrGmJh4lTXR4ywdgUinSMuH/95y0ts7mSfvPFMcV9OL&#10;mUbXWVYQ7yIQxLXVHTcK3k7PN/cgnEfW2FsmBT/k4FheXhSYa7vwK82Vb0QoYZejgtb7IZfS1S0Z&#10;dDs7EIfdpx0N+jCOjdQjLqHc9HIfRbfSYMfhQosDPbVUf1WTUTB962TRVs+HtHr5aDP9nuLKSl1f&#10;rY8PIDyt/g+GTT+oQxmcznZi7USvIEv2h4Bu4Q7EBkRxkoI4h5RkMciykP9/KH8BAAD//wMAUEsB&#10;Ai0AFAAGAAgAAAAhALaDOJL+AAAA4QEAABMAAAAAAAAAAAAAAAAAAAAAAFtDb250ZW50X1R5cGVz&#10;XS54bWxQSwECLQAUAAYACAAAACEAOP0h/9YAAACUAQAACwAAAAAAAAAAAAAAAAAvAQAAX3JlbHMv&#10;LnJlbHNQSwECLQAUAAYACAAAACEASb7Q62QCAAA7BQAADgAAAAAAAAAAAAAAAAAuAgAAZHJzL2Uy&#10;b0RvYy54bWxQSwECLQAUAAYACAAAACEANiUgM9wAAAAL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253AD74E" w14:textId="1D30925F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5D62840E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2770FA2F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343AA289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487A23DB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10BE6A58" w14:textId="5E670096" w:rsidR="00CC018E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695E9813" wp14:editId="6CFD0989">
            <wp:simplePos x="0" y="0"/>
            <wp:positionH relativeFrom="column">
              <wp:posOffset>219075</wp:posOffset>
            </wp:positionH>
            <wp:positionV relativeFrom="paragraph">
              <wp:posOffset>327660</wp:posOffset>
            </wp:positionV>
            <wp:extent cx="5943600" cy="1847215"/>
            <wp:effectExtent l="19050" t="19050" r="19050" b="19685"/>
            <wp:wrapNone/>
            <wp:docPr id="187" name="Picture 18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5D2A69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1.4 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Select the </w:t>
      </w:r>
      <w:r w:rsidR="00AB5D26">
        <w:rPr>
          <w:rFonts w:ascii="Calibri" w:eastAsia="Calibri" w:hAnsi="Calibri" w:cs="Calibri"/>
          <w:noProof/>
          <w:color w:val="3F3F3F"/>
          <w:sz w:val="24"/>
          <w:szCs w:val="24"/>
        </w:rPr>
        <w:t>C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>luster which you want to monitor</w:t>
      </w:r>
      <w:r w:rsidR="0028429E">
        <w:rPr>
          <w:rFonts w:ascii="Calibri" w:eastAsia="Calibri" w:hAnsi="Calibri" w:cs="Calibri"/>
          <w:noProof/>
          <w:color w:val="3F3F3F"/>
          <w:sz w:val="24"/>
          <w:szCs w:val="24"/>
        </w:rPr>
        <w:t>.</w:t>
      </w:r>
    </w:p>
    <w:p w14:paraId="74026704" w14:textId="77777777" w:rsidR="00CC018E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   </w:t>
      </w:r>
    </w:p>
    <w:p w14:paraId="1B36F55F" w14:textId="77777777" w:rsidR="00CC018E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       </w:t>
      </w:r>
    </w:p>
    <w:p w14:paraId="26700D2A" w14:textId="77777777" w:rsidR="00CC018E" w:rsidRPr="005D2A69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33B5BAF5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  </w:t>
      </w:r>
    </w:p>
    <w:p w14:paraId="5DD21368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263B78B" wp14:editId="06852332">
                <wp:simplePos x="0" y="0"/>
                <wp:positionH relativeFrom="column">
                  <wp:posOffset>1266825</wp:posOffset>
                </wp:positionH>
                <wp:positionV relativeFrom="paragraph">
                  <wp:posOffset>212725</wp:posOffset>
                </wp:positionV>
                <wp:extent cx="513080" cy="211773"/>
                <wp:effectExtent l="57150" t="19050" r="77470" b="933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11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7" style="position:absolute;margin-left:99.75pt;margin-top:16.75pt;width:40.4pt;height:1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3CF9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G6ZAIAADsFAAAOAAAAZHJzL2Uyb0RvYy54bWysVF9P2zAQf5+072D5faQpMFhFiipQp0kI&#10;EDDx7Dp2a8nxeWe3affpd3bStGJISNPy4Nz5/t/9zlfX28ayjcJgwFW8PBlxppyE2rhlxX++zL9c&#10;chaicLWw4FTFdyrw6+nnT1etn6gxrMDWChk5cWHS+oqvYvSToghypRoRTsArR0IN2IhILC6LGkVL&#10;3htbjEejr0ULWHsEqUKg29tOyKfZv9ZKxgetg4rMVpxyi/nEfC7SWUyvxGSJwq+M7NMQ/5BFI4yj&#10;oIOrWxEFW6P5y1VjJEIAHU8kNAVobaTKNVA15ehNNc8r4VWuhZoT/NCm8P/cyvvNs39EakPrwyQQ&#10;marYamzSn/Jj29ys3dAstY1M0uV5eTq6pJZKEo3L8uLiNDWzOBh7DPG7goYlouJIs8gtEpu7EDvV&#10;vUqK5WBurM3zsC5dBLCmTneZweXixiLbCBrkfD6irw93pEbBk2lxKCVTcWdV8mHdk9LM1JR8mTPJ&#10;KFODWyGlcrHs/WbtZKYphcHw9GPDXj+ZqozAwXj8sfFgkSODi4NxYxzgew7skLLu9Pcd6OpOLVhA&#10;vXtEhtDhP3g5NzSUOxHio0ACPM2Rljg+0KEttBWHnuJsBfj7vfukTzgkKWctLVDFw6+1QMWZ/eEI&#10;od/Ks7O0cZk5O78YE4PHksWxxK2bG6DRlvRceJnJpB/tntQIzSvt+ixFJZFwkmJXXEbcMzexW2x6&#10;LaSazbIabZkX8c49e7mfegLdy/ZVoO+RGQnS97BfNjF5A9BON83DwWwdQZuM3kNf+37Thmb8969J&#10;egKO+ax1ePOmfwAAAP//AwBQSwMEFAAGAAgAAAAhANkRckfcAAAACQEAAA8AAABkcnMvZG93bnJl&#10;di54bWxMj01LxDAQhu+C/yGM4M1N3e6WbbfpIoLg1SroMduMTdlmUpv0w3/veNLT8DIP7zxTnlbX&#10;ixnH0HlScL9JQCA13nTUKnh7fbo7gAhRk9G9J1TwjQFO1fVVqQvjF3rBuY6t4BIKhVZgYxwKKUNj&#10;0emw8QMS7z796HTkOLbSjHrhctfLbZJk0umO+ILVAz5abC715BRMXyZdjDfzflc/f9jcvO/0Skrd&#10;3qwPRxAR1/gHw68+q0PFTmc/kQmi55zne0YVpClPBraHJAVxVpBlOciqlP8/qH4AAAD//wMAUEsB&#10;Ai0AFAAGAAgAAAAhALaDOJL+AAAA4QEAABMAAAAAAAAAAAAAAAAAAAAAAFtDb250ZW50X1R5cGVz&#10;XS54bWxQSwECLQAUAAYACAAAACEAOP0h/9YAAACUAQAACwAAAAAAAAAAAAAAAAAvAQAAX3JlbHMv&#10;LnJlbHNQSwECLQAUAAYACAAAACEAC/gxumQCAAA7BQAADgAAAAAAAAAAAAAAAAAuAgAAZHJzL2Uy&#10;b0RvYy54bWxQSwECLQAUAAYACAAAACEA2RFyR9wAAAAJ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5F3F64C8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 w:rsidRPr="00FD53F8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CA3E485" wp14:editId="7682945C">
                <wp:simplePos x="0" y="0"/>
                <wp:positionH relativeFrom="column">
                  <wp:posOffset>219075</wp:posOffset>
                </wp:positionH>
                <wp:positionV relativeFrom="paragraph">
                  <wp:posOffset>339725</wp:posOffset>
                </wp:positionV>
                <wp:extent cx="5924550" cy="1404620"/>
                <wp:effectExtent l="0" t="0" r="19050" b="19685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84014" w14:textId="58868A8F" w:rsidR="00CC018E" w:rsidRPr="00AB5D26" w:rsidRDefault="00CC018E" w:rsidP="00CC018E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5D2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Note</w:t>
                            </w:r>
                            <w:r w:rsidRPr="00AB5D2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: Here</w:t>
                            </w:r>
                            <w:r w:rsidR="00894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AB5D2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the cluster which was set up in the </w:t>
                            </w:r>
                            <w:r w:rsidR="00F5179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Lesson 10 Demo 3 </w:t>
                            </w:r>
                            <w:r w:rsidRPr="00AB5D2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(cluster1) is selected</w:t>
                            </w:r>
                            <w:r w:rsidR="00F5179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AB5D2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A3E4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.25pt;margin-top:26.75pt;width:466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q7EwIAACcEAAAOAAAAZHJzL2Uyb0RvYy54bWysk1Fv0zAQx9+R+A6W32mSKhlr1HQaHUVI&#10;YyANPoDjOI2F4zO226R8es5O1lUDXhB+sHw++++7353XN2OvyFFYJ0FXNFuklAjNoZF6X9FvX3dv&#10;rilxnumGKdCioifh6M3m9av1YEqxhA5UIyxBEe3KwVS0896USeJ4J3rmFmCERmcLtmceTbtPGssG&#10;VO9VskzTq2QA2xgLXDiHu3eTk26iftsK7j+3rROeqIpibD7ONs51mJPNmpV7y0wn+RwG+4coeiY1&#10;PnqWumOekYOVv0n1kltw0PoFhz6BtpVcxBwwmyx9kc1jx4yIuSAcZ86Y3P+T5Q/HR/PFEj++gxEL&#10;GJNw5h74d0c0bDum9+LWWhg6wRp8OAvIksG4cr4aULvSBZF6+AQNFpkdPEShsbV9oIJ5ElTHApzO&#10;0MXoCcfNYrXMiwJdHH1ZnuZXy1iWhJVP1411/oOAnoRFRS1WNcqz473zIRxWPh0JrzlQstlJpaJh&#10;9/VWWXJk2AG7OGIGL44pTYaKroplMRH4q0Qax58keumxlZXsK3p9PsTKwO29bmKjeSbVtMaQlZ5B&#10;BnYTRT/WI5HNTDlwraE5IVkLU+fiT8NFB/YnJQN2bUXdjwOzghL1UWN1VlmehzaPRl68RZTEXnrq&#10;Sw/THKUq6imZllsfv0bkZm6xijsZ+T5HMoeM3Rixzz8ntPulHU89/+/NLwAAAP//AwBQSwMEFAAG&#10;AAgAAAAhAAc48uTeAAAACQEAAA8AAABkcnMvZG93bnJldi54bWxMj0FPwzAMhe9I/IfISFwmlrKu&#10;7VaaTjBpJ04r4541pq1onNJkW/fvMadxsq339Py9YjPZXpxx9J0jBc/zCARS7UxHjYLDx+5pBcIH&#10;TUb3jlDBFT1syvu7QufGXWiP5yo0gkPI51pBG8KQS+nrFq32czcgsfblRqsDn2MjzagvHG57uYii&#10;VFrdEX9o9YDbFuvv6mQVpD9VPHv/NDPaX3dvY20Tsz0kSj0+TK8vIAJO4WaGP3xGh5KZju5Exote&#10;QbxM2KkgiXmyvk4zXo4KFtkyA1kW8n+D8hcAAP//AwBQSwECLQAUAAYACAAAACEAtoM4kv4AAADh&#10;AQAAEwAAAAAAAAAAAAAAAAAAAAAAW0NvbnRlbnRfVHlwZXNdLnhtbFBLAQItABQABgAIAAAAIQA4&#10;/SH/1gAAAJQBAAALAAAAAAAAAAAAAAAAAC8BAABfcmVscy8ucmVsc1BLAQItABQABgAIAAAAIQCY&#10;Frq7EwIAACcEAAAOAAAAAAAAAAAAAAAAAC4CAABkcnMvZTJvRG9jLnhtbFBLAQItABQABgAIAAAA&#10;IQAHOPLk3gAAAAkBAAAPAAAAAAAAAAAAAAAAAG0EAABkcnMvZG93bnJldi54bWxQSwUGAAAAAAQA&#10;BADzAAAAeAUAAAAA&#10;">
                <v:textbox style="mso-fit-shape-to-text:t">
                  <w:txbxContent>
                    <w:p w14:paraId="67F84014" w14:textId="58868A8F" w:rsidR="00CC018E" w:rsidRPr="00AB5D26" w:rsidRDefault="00CC018E" w:rsidP="00CC018E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AB5D26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Note</w:t>
                      </w:r>
                      <w:r w:rsidRPr="00AB5D2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: Here</w:t>
                      </w:r>
                      <w:r w:rsidR="00894251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AB5D2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the cluster which was set up in the </w:t>
                      </w:r>
                      <w:r w:rsidR="00F5179E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Lesson 10 Demo 3 </w:t>
                      </w:r>
                      <w:r w:rsidRPr="00AB5D2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(cluster1) is selected</w:t>
                      </w:r>
                      <w:r w:rsidR="00F5179E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AB5D26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A2AFE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     </w:t>
      </w:r>
    </w:p>
    <w:p w14:paraId="0720200E" w14:textId="57C1FFB3" w:rsidR="00CC018E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 w:rsidRPr="00D26107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1.5 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the </w:t>
      </w:r>
      <w:r w:rsidRPr="00D26107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Metrics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tab in the </w:t>
      </w:r>
      <w:r w:rsidRPr="00D26107">
        <w:rPr>
          <w:rFonts w:ascii="Calibri" w:eastAsia="Calibri" w:hAnsi="Calibri" w:cs="Calibri"/>
          <w:noProof/>
          <w:color w:val="3F3F3F"/>
          <w:sz w:val="24"/>
          <w:szCs w:val="24"/>
        </w:rPr>
        <w:t>cluster1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dashboard and click on </w:t>
      </w:r>
      <w:r w:rsidRPr="00D26107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View Container Insights</w:t>
      </w:r>
      <w:r w:rsidR="0028429E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.</w:t>
      </w:r>
    </w:p>
    <w:p w14:paraId="767A5B07" w14:textId="77777777" w:rsidR="00CC018E" w:rsidRPr="00D26107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0A8289A8" wp14:editId="4CE7ABCD">
            <wp:simplePos x="0" y="0"/>
            <wp:positionH relativeFrom="column">
              <wp:posOffset>228600</wp:posOffset>
            </wp:positionH>
            <wp:positionV relativeFrom="paragraph">
              <wp:posOffset>81915</wp:posOffset>
            </wp:positionV>
            <wp:extent cx="5943600" cy="2400935"/>
            <wp:effectExtent l="19050" t="19050" r="19050" b="18415"/>
            <wp:wrapNone/>
            <wp:docPr id="189" name="Picture 18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</w:t>
      </w:r>
    </w:p>
    <w:p w14:paraId="4F03003F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412D4F85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02508AF8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66F003EA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p w14:paraId="20D30E37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EB6B308" wp14:editId="71FF38C2">
                <wp:simplePos x="0" y="0"/>
                <wp:positionH relativeFrom="column">
                  <wp:posOffset>2495550</wp:posOffset>
                </wp:positionH>
                <wp:positionV relativeFrom="paragraph">
                  <wp:posOffset>177165</wp:posOffset>
                </wp:positionV>
                <wp:extent cx="513080" cy="211455"/>
                <wp:effectExtent l="57150" t="19050" r="77470" b="933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8" style="position:absolute;margin-left:196.5pt;margin-top:13.95pt;width:40.4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D6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6iZAIAADsFAAAOAAAAZHJzL2Uyb0RvYy54bWysVF9r2zAQfx/sOwi9L47TZOtCnRJSMgal&#10;DWtHnxVZSgyyTjspcbJPv5PsOKErFMb8IN/p/t/9Tje3h9qwvUJfgS14PhhypqyEsrKbgv98Xn66&#10;5swHYUthwKqCH5Xnt7OPH24aN1Uj2IIpFTJyYv20cQXfhuCmWeblVtXCD8ApS0INWItALG6yEkVD&#10;3muTjYbDz1kDWDoEqbyn27tWyGfJv9ZKhketvQrMFJxyC+nEdK7jmc1uxHSDwm0r2aUh/iGLWlSW&#10;gvau7kQQbIfVX67qSiJ40GEgoc5A60qqVANVkw9fVfO0FU6lWqg53vVt8v/PrXzYP7kVUhsa56ee&#10;yFjFQWMd/5QfO6RmHftmqUNgki4n+dXwmloqSTTK8/FkEpuZnY0d+vBNQc0iUXCkWaQWif29D63q&#10;SSXGsrCsjEnzMDZeeDBVGe8Sg5v1wiDbCxrkcjmkrwt3oUbBo2l2LiVR4WhU9GHsD6VZVVLyecok&#10;oUz1boWUyoa885u0o5mmFHrDq/cNO/1oqhICe+PR+8a9RYoMNvTGdWUB33Jg+pR1q3/qQFt3bMEa&#10;yuMKGUKLf+/ksqKh3AsfVgIJ8DRHWuLwSIc20BQcOoqzLeDvt+6jPuGQpJw1tEAF9792AhVn5rsl&#10;hH7Nx+O4cYkZT76MiMFLyfpSYnf1Ami0OT0XTiYy6gdzIjVC/UK7Po9RSSSspNgFlwFPzCK0i02v&#10;hVTzeVKjLXMi3NsnJ09Tj6B7PrwIdB0yA0H6AU7LJqavANrqxnlYmO8C6Cqh99zXrt+0oQn/3WsS&#10;n4BLPmmd37zZHwAAAP//AwBQSwMEFAAGAAgAAAAhAJ3cG9HdAAAACQEAAA8AAABkcnMvZG93bnJl&#10;di54bWxMj8tOwzAQRfdI/IM1SOyo0yS0JI1TISQktqRIsJzGbhIRj0PsPPh7hhUsR3N17znFcbW9&#10;mM3oO0cKtpsIhKHa6Y4aBW+n57sHED4gaewdGQXfxsOxvL4qMNduoVczV6ERXEI+RwVtCEMupa9b&#10;Y9Fv3GCIfxc3Wgx8jo3UIy5cbnsZR9FOWuyIF1oczFNr6s9qsgqmL50s2un5Pq1ePtpMv6e4klK3&#10;N+vjAUQwa/gLwy8+o0PJTGc3kfaiV5BkCbsEBfE+A8GBdJ+wy1nBbhuDLAv536D8AQAA//8DAFBL&#10;AQItABQABgAIAAAAIQC2gziS/gAAAOEBAAATAAAAAAAAAAAAAAAAAAAAAABbQ29udGVudF9UeXBl&#10;c10ueG1sUEsBAi0AFAAGAAgAAAAhADj9If/WAAAAlAEAAAsAAAAAAAAAAAAAAAAALwEAAF9yZWxz&#10;Ly5yZWxzUEsBAi0AFAAGAAgAAAAhAETKvqJkAgAAOwUAAA4AAAAAAAAAAAAAAAAALgIAAGRycy9l&#10;Mm9Eb2MueG1sUEsBAi0AFAAGAAgAAAAhAJ3cG9HdAAAACQ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5BD5152B" w14:textId="77777777" w:rsidR="00CC018E" w:rsidRDefault="00CC018E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731583F" wp14:editId="6B1346C5">
                <wp:simplePos x="0" y="0"/>
                <wp:positionH relativeFrom="column">
                  <wp:posOffset>4930775</wp:posOffset>
                </wp:positionH>
                <wp:positionV relativeFrom="paragraph">
                  <wp:posOffset>131445</wp:posOffset>
                </wp:positionV>
                <wp:extent cx="989455" cy="211455"/>
                <wp:effectExtent l="57150" t="19050" r="77470" b="933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55" cy="21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9" style="position:absolute;margin-left:388.25pt;margin-top:10.35pt;width:77.9pt;height: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16E8B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IsYwIAADsFAAAOAAAAZHJzL2Uyb0RvYy54bWysVF9r2zAQfx/sOwi9r46zdGtDnRJaMgal&#10;LWtHnxVZSgSyTjspcbJPv5PsOKErFMb8IN/p/t/9TlfXu8ayrcJgwFW8PBtxppyE2rhVxX8+Lz5d&#10;cBaicLWw4FTF9yrw69nHD1etn6oxrMHWChk5cWHa+oqvY/TToghyrRoRzsArR0IN2IhILK6KGkVL&#10;3htbjEejL0ULWHsEqUKg29tOyGfZv9ZKxgetg4rMVpxyi/nEfC7TWcyuxHSFwq+N7NMQ/5BFI4yj&#10;oIOrWxEF26D5y1VjJEIAHc8kNAVobaTKNVA15ehVNU9r4VWuhZoT/NCm8P/cyvvtk39EakPrwzQQ&#10;marYaWzSn/Jju9ys/dAstYtM0uXlxeXk/JwzSaJxWSaavBRHY48hflPQsERUHGkWuUViexdip3pQ&#10;SbEcLIy1eR7WpYsA1tTpLjO4Wt5YZFtBg1wsRvT14U7UKHgyLY6lZCrurUo+rPuhNDM1JV/mTDLK&#10;1OBWSKlcLHu/WTuZaUphMPz8vmGvn0xVRuBgPH7feLDIkcHFwbgxDvAtB3ZIWXf6hw50dacWLKHe&#10;PyJD6PAfvFwYGsqdCPFRIAGeVoOWOD7QoS20FYee4mwN+Put+6RPOCQpZy0tUMXDr41AxZn97gih&#10;l+VkkjYuM5Pzr2Ni8FSyPJW4TXMDNNqSngsvM5n0oz2QGqF5oV2fp6gkEk5S7IrLiAfmJnaLTa+F&#10;VPN5VqMt8yLeuScvD1NPoHvevQj0PTIjQfoeDssmpq8A2ummeTiYbyJok9F77Gvfb9rQjP/+NUlP&#10;wCmftY5v3uwPAAAA//8DAFBLAwQUAAYACAAAACEAgEwbhdwAAAAJAQAADwAAAGRycy9kb3ducmV2&#10;LnhtbEyPS0vEMBSF94L/IVzBnZPYx9SpTQcRBLd2BF3eaWJTbG5qkz7898aVLi/n45zvVsfNDmzR&#10;k+8dSbjdCWCaWqd66iS8np5u7oD5gKRwcKQlfGsPx/ryosJSuZVe9NKEjsUS8iVKMCGMJee+Ndqi&#10;37lRU8w+3GQxxHPquJpwjeV24IkQe26xp7hgcNSPRrefzWwlzF8qXZVTS541z+/moN4y3EjK66vt&#10;4R5Y0Fv4g+FXP6pDHZ3Obibl2SChKPZ5RCUkogAWgUOapMDOEvJMAK8r/v+D+gcAAP//AwBQSwEC&#10;LQAUAAYACAAAACEAtoM4kv4AAADhAQAAEwAAAAAAAAAAAAAAAAAAAAAAW0NvbnRlbnRfVHlwZXNd&#10;LnhtbFBLAQItABQABgAIAAAAIQA4/SH/1gAAAJQBAAALAAAAAAAAAAAAAAAAAC8BAABfcmVscy8u&#10;cmVsc1BLAQItABQABgAIAAAAIQCR/LIsYwIAADsFAAAOAAAAAAAAAAAAAAAAAC4CAABkcnMvZTJv&#10;RG9jLnhtbFBLAQItABQABgAIAAAAIQCATBuF3AAAAAkBAAAPAAAAAAAAAAAAAAAAAL0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</w:p>
    <w:p w14:paraId="3DA1BB11" w14:textId="77777777" w:rsidR="0028261F" w:rsidRDefault="0028261F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4985F6CE" w14:textId="5DB1633C" w:rsidR="00CC2885" w:rsidRPr="00CC2885" w:rsidRDefault="00CC2885" w:rsidP="00CC2885">
      <w:pPr>
        <w:pStyle w:val="ListParagraph"/>
        <w:numPr>
          <w:ilvl w:val="1"/>
          <w:numId w:val="21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>Navigate to the</w:t>
      </w:r>
      <w:r w:rsidR="00CC018E" w:rsidRPr="00CC2885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  <w:r w:rsidR="00CC018E" w:rsidRPr="00CC288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Custom</w: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 xml:space="preserve"> </w:t>
      </w:r>
      <w:r w:rsidRPr="00CC2885">
        <w:rPr>
          <w:rFonts w:ascii="Calibri" w:eastAsia="Calibri" w:hAnsi="Calibri" w:cs="Calibri"/>
          <w:noProof/>
          <w:color w:val="3F3F3F"/>
          <w:sz w:val="24"/>
          <w:szCs w:val="24"/>
        </w:rPr>
        <w:t>and do the following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t>:</w:t>
      </w:r>
      <w:r w:rsidR="00CC018E" w:rsidRPr="00CC2885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</w:t>
      </w:r>
    </w:p>
    <w:p w14:paraId="68E5E629" w14:textId="53F043EC" w:rsidR="00CC2885" w:rsidRDefault="00CC2885" w:rsidP="00CC2885">
      <w:pPr>
        <w:pStyle w:val="ListParagraph"/>
        <w:numPr>
          <w:ilvl w:val="0"/>
          <w:numId w:val="23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bookmarkStart w:id="1" w:name="_Hlk109928659"/>
      <w:r>
        <w:rPr>
          <w:rFonts w:ascii="Calibri" w:eastAsia="Calibri" w:hAnsi="Calibri" w:cs="Calibri"/>
          <w:noProof/>
          <w:color w:val="3F3F3F"/>
          <w:sz w:val="24"/>
          <w:szCs w:val="24"/>
        </w:rPr>
        <w:t>C</w:t>
      </w:r>
      <w:r w:rsidRPr="00CC2885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hoose the </w:t>
      </w:r>
      <w:r w:rsidRPr="00CC288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Relative</w:t>
      </w:r>
      <w:r w:rsidRPr="00CC2885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tab </w:t>
      </w:r>
    </w:p>
    <w:p w14:paraId="56BBA888" w14:textId="656FC72D" w:rsidR="00CC2885" w:rsidRPr="00875F61" w:rsidRDefault="00CC2885" w:rsidP="00CC2885">
      <w:pPr>
        <w:pStyle w:val="ListParagraph"/>
        <w:numPr>
          <w:ilvl w:val="0"/>
          <w:numId w:val="23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Select the time interval as 5 minutes and then click on </w:t>
      </w:r>
      <w:r w:rsidRPr="00B630C5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t>Apply</w:t>
      </w:r>
    </w:p>
    <w:p w14:paraId="64397ABA" w14:textId="783D49FC" w:rsidR="00CC018E" w:rsidRDefault="00CC018E" w:rsidP="00CC2885">
      <w:pPr>
        <w:pStyle w:val="ListParagraph"/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</w:p>
    <w:bookmarkEnd w:id="1"/>
    <w:p w14:paraId="0C261DFF" w14:textId="5335310E" w:rsidR="00CC018E" w:rsidRDefault="00CC2885" w:rsidP="00CC018E">
      <w:pPr>
        <w:spacing w:after="200"/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BC4DD45" wp14:editId="4F1EE86B">
                <wp:simplePos x="0" y="0"/>
                <wp:positionH relativeFrom="column">
                  <wp:posOffset>4229100</wp:posOffset>
                </wp:positionH>
                <wp:positionV relativeFrom="paragraph">
                  <wp:posOffset>333375</wp:posOffset>
                </wp:positionV>
                <wp:extent cx="914400" cy="257175"/>
                <wp:effectExtent l="57150" t="19050" r="7620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67DB" id="Rectangle 14" o:spid="_x0000_s1026" style="position:absolute;margin-left:333pt;margin-top:26.25pt;width:1in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Z5YwIAADsFAAAOAAAAZHJzL2Uyb0RvYy54bWysVN9r2zAQfh/sfxB6Xx1n7bqFOiW0ZAxK&#10;G9qOPiuylAhknXZS4mR//U6y44SuUBjzgyzpfn/3na6ud41lW4XBgKt4eTbiTDkJtXGriv98nn/6&#10;ylmIwtXCglMV36vAr6cfP1y1fqLGsAZbK2TkxIVJ6yu+jtFPiiLItWpEOAOvHAk1YCMiHXFV1Cha&#10;8t7YYjwafSlawNojSBUC3d52Qj7N/rVWMj5oHVRktuKUW8wr5nWZ1mJ6JSYrFH5tZJ+G+IcsGmEc&#10;BR1c3Yoo2AbNX64aIxEC6HgmoSlAayNVroGqKUevqnlaC69yLQRO8ANM4f+5lffbJ79AgqH1YRJo&#10;m6rYaWzSn/JjuwzWfgBL7SKTdPmtPD8fEaSSROOLy/LyIoFZHI09hvhdQcPSpuJIvcgQie1diJ3q&#10;QSXFcjA31uZ+WJcuAlhTp7t8wNXyxiLbCmrkfD6irw93okbBk2lxLCXv4t6q5MO6R6WZqSn5MmeS&#10;WaYGt0JK5WLZ+83ayUxTCoPh5/cNe/1kqjIDB+Px+8aDRY4MLg7GjXGAbzmwQ8q60z8g0NWdIFhC&#10;vV8gQ+j4H7ycG2rKnQhxIZAIT32kIY4PtGgLbcWh33G2Bvz91n3SJx6SlLOWBqji4ddGoOLM/nDE&#10;0MwPmrh8OL+4HFMMPJUsTyVu09wAtbak58LLvE360R62GqF5oVmfpagkEk5S7IrLiIfDTewGm14L&#10;qWazrEZT5kW8c09eHrqeSPe8exHoe2ZGovQ9HIZNTF4RtNNN/XAw20TQJrP3iGuPN01o5n//mqQn&#10;4PSctY5v3vQPAAAA//8DAFBLAwQUAAYACAAAACEAQ1KlsN0AAAAJAQAADwAAAGRycy9kb3ducmV2&#10;LnhtbEyPS0/DMBCE70j8B2uRuFG7j0Rtmk2FkJC4EirB0Y23SUS8DrHz4N9jTnCcndHsN/lpsZ2Y&#10;aPCtY4T1SoEgrpxpuUY4vz0/7EH4oNnozjEhfJOHU3F7k+vMuJlfaSpDLWIJ+0wjNCH0mZS+ashq&#10;v3I9cfSubrA6RDnU0gx6juW2kxulUml1y/FDo3t6aqj6LEeLMH6Z7WycmZJd+fLRHMz7Ti+MeH+3&#10;PB5BBFrCXxh+8SM6FJHp4kY2XnQIaZrGLQEh2SQgYmC/VvFwQThsFcgil/8XFD8AAAD//wMAUEsB&#10;Ai0AFAAGAAgAAAAhALaDOJL+AAAA4QEAABMAAAAAAAAAAAAAAAAAAAAAAFtDb250ZW50X1R5cGVz&#10;XS54bWxQSwECLQAUAAYACAAAACEAOP0h/9YAAACUAQAACwAAAAAAAAAAAAAAAAAvAQAAX3JlbHMv&#10;LnJlbHNQSwECLQAUAAYACAAAACEAdC+meWMCAAA7BQAADgAAAAAAAAAAAAAAAAAuAgAAZHJzL2Uy&#10;b0RvYy54bWxQSwECLQAUAAYACAAAACEAQ1KlsN0AAAAJ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28261F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5D8EE442" wp14:editId="5616283D">
            <wp:simplePos x="0" y="0"/>
            <wp:positionH relativeFrom="column">
              <wp:posOffset>323850</wp:posOffset>
            </wp:positionH>
            <wp:positionV relativeFrom="paragraph">
              <wp:posOffset>32385</wp:posOffset>
            </wp:positionV>
            <wp:extent cx="5943600" cy="3209290"/>
            <wp:effectExtent l="19050" t="19050" r="19050" b="10160"/>
            <wp:wrapNone/>
            <wp:docPr id="191" name="Picture 19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2D596CBF" w14:textId="7B3E30CF" w:rsidR="00CC018E" w:rsidRDefault="00CC2885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4074D3E" wp14:editId="2DAD3189">
                <wp:simplePos x="0" y="0"/>
                <wp:positionH relativeFrom="column">
                  <wp:posOffset>1628775</wp:posOffset>
                </wp:positionH>
                <wp:positionV relativeFrom="paragraph">
                  <wp:posOffset>306705</wp:posOffset>
                </wp:positionV>
                <wp:extent cx="914400" cy="257175"/>
                <wp:effectExtent l="57150" t="1905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02A3B" id="Rectangle 15" o:spid="_x0000_s1026" style="position:absolute;margin-left:128.25pt;margin-top:24.15pt;width:1in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Z5YwIAADsFAAAOAAAAZHJzL2Uyb0RvYy54bWysVN9r2zAQfh/sfxB6Xx1n7bqFOiW0ZAxK&#10;G9qOPiuylAhknXZS4mR//U6y44SuUBjzgyzpfn/3na6ud41lW4XBgKt4eTbiTDkJtXGriv98nn/6&#10;ylmIwtXCglMV36vAr6cfP1y1fqLGsAZbK2TkxIVJ6yu+jtFPiiLItWpEOAOvHAk1YCMiHXFV1Cha&#10;8t7YYjwafSlawNojSBUC3d52Qj7N/rVWMj5oHVRktuKUW8wr5nWZ1mJ6JSYrFH5tZJ+G+IcsGmEc&#10;BR1c3Yoo2AbNX64aIxEC6HgmoSlAayNVroGqKUevqnlaC69yLQRO8ANM4f+5lffbJ79AgqH1YRJo&#10;m6rYaWzSn/JjuwzWfgBL7SKTdPmtPD8fEaSSROOLy/LyIoFZHI09hvhdQcPSpuJIvcgQie1diJ3q&#10;QSXFcjA31uZ+WJcuAlhTp7t8wNXyxiLbCmrkfD6irw93okbBk2lxLCXv4t6q5MO6R6WZqSn5MmeS&#10;WaYGt0JK5WLZ+83ayUxTCoPh5/cNe/1kqjIDB+Px+8aDRY4MLg7GjXGAbzmwQ8q60z8g0NWdIFhC&#10;vV8gQ+j4H7ycG2rKnQhxIZAIT32kIY4PtGgLbcWh33G2Bvz91n3SJx6SlLOWBqji4ddGoOLM/nDE&#10;0MwPmrh8OL+4HFMMPJUsTyVu09wAtbak58LLvE360R62GqF5oVmfpagkEk5S7IrLiIfDTewGm14L&#10;qWazrEZT5kW8c09eHrqeSPe8exHoe2ZGovQ9HIZNTF4RtNNN/XAw20TQJrP3iGuPN01o5n//mqQn&#10;4PSctY5v3vQPAAAA//8DAFBLAwQUAAYACAAAACEAtL2rj9wAAAAJAQAADwAAAGRycy9kb3ducmV2&#10;LnhtbEyPy07DMBBF90j8gzVI7KhNm1QmzaRCSEhsCZVg6cYmjhqPQ+w8+HvMCpYzc3Tn3PK4up7N&#10;ZgydJ4T7jQBmqPG6oxbh9PZ8J4GFqEir3pNB+DYBjtX1VakK7Rd6NXMdW5ZCKBQKwcY4FJyHxhqn&#10;wsYPhtLt049OxTSOLdejWlK46/lWiD13qqP0warBPFnTXOrJIUxferdor+c8q18+7IN+z9RKiLc3&#10;6+MBWDRr/IPhVz+pQ5Wczn4iHViPsM33eUIRMrkDloBMiLQ4I0gpgVcl/9+g+gEAAP//AwBQSwEC&#10;LQAUAAYACAAAACEAtoM4kv4AAADhAQAAEwAAAAAAAAAAAAAAAAAAAAAAW0NvbnRlbnRfVHlwZXNd&#10;LnhtbFBLAQItABQABgAIAAAAIQA4/SH/1gAAAJQBAAALAAAAAAAAAAAAAAAAAC8BAABfcmVscy8u&#10;cmVsc1BLAQItABQABgAIAAAAIQB0L6Z5YwIAADsFAAAOAAAAAAAAAAAAAAAAAC4CAABkcnMvZTJv&#10;RG9jLnhtbFBLAQItABQABgAIAAAAIQC0vauP3AAAAAkBAAAPAAAAAAAAAAAAAAAAAL0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5AAD9C33" w14:textId="7382C7F6" w:rsidR="00CC018E" w:rsidRDefault="00CC018E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                                    </w:t>
      </w:r>
    </w:p>
    <w:p w14:paraId="514E2EF0" w14:textId="1104EFA5" w:rsidR="00CC018E" w:rsidRPr="00EE64EC" w:rsidRDefault="0028261F" w:rsidP="00CC018E">
      <w:p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315C42E" wp14:editId="4C0CD4CF">
                <wp:simplePos x="0" y="0"/>
                <wp:positionH relativeFrom="column">
                  <wp:posOffset>1628775</wp:posOffset>
                </wp:positionH>
                <wp:positionV relativeFrom="paragraph">
                  <wp:posOffset>82550</wp:posOffset>
                </wp:positionV>
                <wp:extent cx="572355" cy="311477"/>
                <wp:effectExtent l="57150" t="19050" r="75565" b="88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55" cy="311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0" style="position:absolute;margin-left:128.25pt;margin-top:6.5pt;width:45.05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605CDD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DxZAIAADsFAAAOAAAAZHJzL2Uyb0RvYy54bWysVF9r2zAQfx/sOwi9r47TdN1CnRJaMgal&#10;LWtHnxVZSgSyTjspcbJPv5PsOKErFMb8IN/p/t/9TlfXu8ayrcJgwFW8PBtxppyE2rhVxX8+Lz59&#10;4SxE4WphwamK71Xg17OPH65aP1VjWIOtFTJy4sK09RVfx+inRRHkWjUinIFXjoQasBGRWFwVNYqW&#10;vDe2GI9Gn4sWsPYIUoVAt7edkM+yf62VjA9aBxWZrTjlFvOJ+Vyms5hdiekKhV8b2ach/iGLRhhH&#10;QQdXtyIKtkHzl6vGSIQAOp5JaArQ2kiVa6BqytGrap7WwqtcCzUn+KFN4f+5lffbJ/+I1IbWh2kg&#10;MlWx09ikP+XHdrlZ+6FZaheZpMuLy/H5xQVnkkTnZTm5vEzNLI7GHkP8pqBhiag40ixyi8T2LsRO&#10;9aCSYjlYGGvzPKxLFwGsqdNdZnC1vLHItoIGuViM6OvDnahR8GRaHEvJVNxblXxY90NpZmpKvsyZ&#10;ZJSpwa2QUrlY9n6zdjLTlMJgeP6+Ya+fTFVG4GA8ft94sMiRwcXBuDEO8C0HdkhZd/qHDnR1pxYs&#10;od4/IkPo8B+8XBgayp0I8VEgAZ5Wg5Y4PtChLbQVh57ibA34+637pE84JClnLS1QxcOvjUDFmf3u&#10;CKFfy8kkbVxmJoQWYvBUsjyVuE1zAzTakp4LLzOZ9KM9kBqheaFdn6eoJBJOUuyKy4gH5iZ2i02v&#10;hVTzeVajLfMi3rknLw9TT6B73r0I9D0yI0H6Hg7LJqavANrppnk4mG8iaJPRe+xr32/a0Iz//jVJ&#10;T8Apn7WOb97sDwAAAP//AwBQSwMEFAAGAAgAAAAhAMqNSbXbAAAACQEAAA8AAABkcnMvZG93bnJl&#10;di54bWxMj0tLxDAUhfeC/yFcwZ2TTh9BO00HEQS31gFdZppMU2xuapM+/PdeV7q8nI9zv1MdNzew&#10;xUyh9yhhv0uAGWy97rGTcHp7vrsHFqJCrQaPRsK3CXCsr68qVWq/4qtZmtgxKsFQKgk2xrHkPLTW&#10;OBV2fjRI2cVPTkU6p47rSa1U7gaeJongTvVIH6wazZM17WczOwnzl85W7fVS5M3Lh33Q77naUMrb&#10;m+3xACyaLf7B8KtP6lCT09nPqAMbJKSFKAilIKNNBGS5EMDOEkS6B15X/P+C+gcAAP//AwBQSwEC&#10;LQAUAAYACAAAACEAtoM4kv4AAADhAQAAEwAAAAAAAAAAAAAAAAAAAAAAW0NvbnRlbnRfVHlwZXNd&#10;LnhtbFBLAQItABQABgAIAAAAIQA4/SH/1gAAAJQBAAALAAAAAAAAAAAAAAAAAC8BAABfcmVscy8u&#10;cmVsc1BLAQItABQABgAIAAAAIQDIX6DxZAIAADsFAAAOAAAAAAAAAAAAAAAAAC4CAABkcnMvZTJv&#10;RG9jLnhtbFBLAQItABQABgAIAAAAIQDKjUm12wAAAAkBAAAPAAAAAAAAAAAAAAAAAL4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  <w:r w:rsidR="00CC018E">
        <w:rPr>
          <w:rFonts w:ascii="Calibri" w:eastAsia="Calibri" w:hAnsi="Calibri" w:cs="Calibri"/>
          <w:noProof/>
          <w:color w:val="3F3F3F"/>
          <w:sz w:val="24"/>
          <w:szCs w:val="24"/>
        </w:rPr>
        <w:t xml:space="preserve">     </w:t>
      </w:r>
    </w:p>
    <w:p w14:paraId="3F6B81EF" w14:textId="53CDC8DE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</w:p>
    <w:p w14:paraId="1A647203" w14:textId="739FA0C6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A769BCF" w14:textId="01255A46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34408F3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4182751" w14:textId="6BFF4808" w:rsidR="00CC018E" w:rsidRDefault="0028261F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D2F7025" wp14:editId="056AEA90">
                <wp:simplePos x="0" y="0"/>
                <wp:positionH relativeFrom="column">
                  <wp:posOffset>4438650</wp:posOffset>
                </wp:positionH>
                <wp:positionV relativeFrom="paragraph">
                  <wp:posOffset>135890</wp:posOffset>
                </wp:positionV>
                <wp:extent cx="572135" cy="311150"/>
                <wp:effectExtent l="57150" t="19050" r="75565" b="889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1" style="position:absolute;margin-left:349.5pt;margin-top:10.7pt;width:45.0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BD5C5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+LZQIAADsFAAAOAAAAZHJzL2Uyb0RvYy54bWysVN1r2zAQfx/sfxB6Xx0n7T5CnRJSMgal&#10;DW1HnxVZSgSyTjspcbK/fifFcUJXKIz5Qb7Tfd/9Ttc3u8ayrcJgwFW8vBhwppyE2rhVxX8+zz99&#10;5SxE4WphwamK71XgN5OPH65bP1ZDWIOtFTJy4sK49RVfx+jHRRHkWjUiXIBXjoQasBGRWFwVNYqW&#10;vDe2GA4Gn4sWsPYIUoVAt7cHIZ9k/1orGR+0DioyW3HKLeYT87lMZzG5FuMVCr82sktD/EMWjTCO&#10;gvaubkUUbIPmL1eNkQgBdLyQ0BSgtZEq10DVlINX1TythVe5FmpO8H2bwv9zK++3T36B1IbWh3Eg&#10;MlWx09ikP+XHdrlZ+75ZaheZpMurL8NydMWZJNGoLMur3MziZOwxxO8KGpaIiiPNIrdIbO9CpICk&#10;elRJsRzMjbV5HtaliwDW1OkuM7haziyyraBBzucD+tLsyMeZGnHJtDiVkqm4tyr5sO5RaWZqSr7M&#10;mWSUqd6tkFK5WHZ+s3Yy05RCbzh637DTT6YqI7A3Hr5v3FvkyOBib9wYB/iWA9unrA/6xw4c6k4t&#10;WEK9XyBDOOA/eDk3NJQ7EeJCIAGeVoOWOD7QoS20FYeO4mwN+Put+6RPOCQpZy0tUMXDr41AxZn9&#10;4Qih38rLy7RxmbkktBCD55LlucRtmhnQaEt6LrzMZNKP9khqhOaFdn2aopJIOEmxKy4jHplZPCw2&#10;vRZSTadZjbbMi3jnnrw8Tj2B7nn3ItB3yIwE6Xs4LpsYvwLoQTfNw8F0E0GbjN5TX7t+04ZmQHav&#10;SXoCzvmsdXrzJn8AAAD//wMAUEsDBBQABgAIAAAAIQBqPb7y3QAAAAkBAAAPAAAAZHJzL2Rvd25y&#10;ZXYueG1sTI/NTsMwEITvSLyDtUjcqJMS2ibEqRASElcCEhy3sRtHxOsQOz+8PcsJbrOa0ew35XF1&#10;vZjNGDpPCtJNAsJQ43VHrYK316ebA4gQkTT2noyCbxPgWF1elFhov9CLmevYCi6hUKACG+NQSBka&#10;axyGjR8MsXf2o8PI59hKPeLC5a6X2yTZSYcd8QeLg3m0pvmsJ6dg+tK3i/Z6vsvq5w+b6/cMV1Lq&#10;+mp9uAcRzRr/wvCLz+hQMdPJT6SD6BXs8py3RAXbNAPBgf0hT0GcWCQZyKqU/xdUPwAAAP//AwBQ&#10;SwECLQAUAAYACAAAACEAtoM4kv4AAADhAQAAEwAAAAAAAAAAAAAAAAAAAAAAW0NvbnRlbnRfVHlw&#10;ZXNdLnhtbFBLAQItABQABgAIAAAAIQA4/SH/1gAAAJQBAAALAAAAAAAAAAAAAAAAAC8BAABfcmVs&#10;cy8ucmVsc1BLAQItABQABgAIAAAAIQCyd/+LZQIAADsFAAAOAAAAAAAAAAAAAAAAAC4CAABkcnMv&#10;ZTJvRG9jLnhtbFBLAQItABQABgAIAAAAIQBqPb7y3QAAAAk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5DA954D8" w14:textId="7207C3B3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4428DD93" w14:textId="2C8399B7" w:rsidR="00CC018E" w:rsidRDefault="0028261F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E1943">
        <w:rPr>
          <w:rFonts w:ascii="Calibri" w:eastAsia="Calibri" w:hAnsi="Calibri" w:cs="Calibri"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106A8697" wp14:editId="4AECD4D0">
                <wp:simplePos x="0" y="0"/>
                <wp:positionH relativeFrom="margin">
                  <wp:posOffset>419100</wp:posOffset>
                </wp:positionH>
                <wp:positionV relativeFrom="paragraph">
                  <wp:posOffset>6350</wp:posOffset>
                </wp:positionV>
                <wp:extent cx="5661950" cy="1404620"/>
                <wp:effectExtent l="0" t="0" r="1524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094C" w14:textId="2A8FC220" w:rsidR="00CC018E" w:rsidRDefault="00CC018E" w:rsidP="00CC018E">
                            <w:r w:rsidRPr="003E194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02E93">
                              <w:rPr>
                                <w:rFonts w:ascii="Calibri" w:eastAsia="Calibri" w:hAnsi="Calibri" w:cs="Calibri"/>
                                <w:noProof/>
                                <w:color w:val="3F3F3F"/>
                                <w:sz w:val="24"/>
                                <w:szCs w:val="24"/>
                              </w:rPr>
                              <w:t>The time which you have selected above as 5 minutes is monitoring data retrieval time interval</w:t>
                            </w:r>
                            <w:r w:rsidR="00CC2885">
                              <w:rPr>
                                <w:rFonts w:ascii="Calibri" w:eastAsia="Calibri" w:hAnsi="Calibri" w:cs="Calibri"/>
                                <w:noProof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A8697" id="_x0000_s1028" type="#_x0000_t202" style="position:absolute;margin-left:33pt;margin-top:.5pt;width:445.8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L9FQIAACc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O+WBTLObkE+YpZPltMU1kyKJ+uW+fDB4k9i4uKO6pqkofDnQ8xHCifjsTXPGrVbJXWyXC7&#10;eqMdOwB1wDaNlMGLY9qwoeLL+XR+JPBXiTyNP0n0KlAra9VX/Op8CMrI7b1pUqMFUPq4ppC1OYGM&#10;7I4Uw1iPTDUVn8YHItcam0ci6/DYufTTaNGh+8nZQF1bcf9jD05ypj8aqs6ymM1imydjNn9LKJm7&#10;9NSXHjCCpCoeODsuNyF9jcTN3lAVtyrxfY7kFDJ1Y8J++jmx3S/tdOr5f69/AQAA//8DAFBLAwQU&#10;AAYACAAAACEAX9zxiNsAAAAIAQAADwAAAGRycy9kb3ducmV2LnhtbEyPQW/CMAyF75P4D5En7YJG&#10;OqZ20DVFGxKnnShwD43XVmuckgQo/37eafhi2c/6/F6xGm0vLuhD50jByywBgVQ701GjYL/bPC9A&#10;hKjJ6N4RKrhhgFU5eSh0btyVtnipYiMYQiHXCtoYh1zKULdodZi5AYm1b+etjjz6Rhqvrwy3vZwn&#10;SSat7og/tHrAdYv1T3W2CrJT9Tr9OpgpbW+bT1/b1Kz3qVJPj+PHO4iIY/w/hj/7bB1K9nR0ZzJB&#10;9MzIOErkPTeWl+lbBuKoYM4FsizkfYDyFwAA//8DAFBLAQItABQABgAIAAAAIQC2gziS/gAAAOEB&#10;AAATAAAAAAAAAAAAAAAAAAAAAABbQ29udGVudF9UeXBlc10ueG1sUEsBAi0AFAAGAAgAAAAhADj9&#10;If/WAAAAlAEAAAsAAAAAAAAAAAAAAAAALwEAAF9yZWxzLy5yZWxzUEsBAi0AFAAGAAgAAAAhAHey&#10;gv0VAgAAJwQAAA4AAAAAAAAAAAAAAAAALgIAAGRycy9lMm9Eb2MueG1sUEsBAi0AFAAGAAgAAAAh&#10;AF/c8YjbAAAACAEAAA8AAAAAAAAAAAAAAAAAbwQAAGRycy9kb3ducmV2LnhtbFBLBQYAAAAABAAE&#10;APMAAAB3BQAAAAA=&#10;">
                <v:textbox style="mso-fit-shape-to-text:t">
                  <w:txbxContent>
                    <w:p w14:paraId="73FF094C" w14:textId="2A8FC220" w:rsidR="00CC018E" w:rsidRDefault="00CC018E" w:rsidP="00CC018E">
                      <w:r w:rsidRPr="003E194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Pr="00302E93">
                        <w:rPr>
                          <w:rFonts w:ascii="Calibri" w:eastAsia="Calibri" w:hAnsi="Calibri" w:cs="Calibri"/>
                          <w:noProof/>
                          <w:color w:val="3F3F3F"/>
                          <w:sz w:val="24"/>
                          <w:szCs w:val="24"/>
                        </w:rPr>
                        <w:t>The time which you have selected above as 5 minutes is monitoring data retrieval time interval</w:t>
                      </w:r>
                      <w:r w:rsidR="00CC2885">
                        <w:rPr>
                          <w:rFonts w:ascii="Calibri" w:eastAsia="Calibri" w:hAnsi="Calibri" w:cs="Calibri"/>
                          <w:noProof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B0C27D" w14:textId="0B5C4754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E29210D" w14:textId="77777777" w:rsidR="0028261F" w:rsidRDefault="0028261F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8D354FC" w14:textId="6357C4C7" w:rsidR="00894251" w:rsidRDefault="00CC018E" w:rsidP="002E69B1">
      <w:pPr>
        <w:spacing w:after="200" w:line="240" w:lineRule="auto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</w:t>
      </w:r>
      <w:r w:rsidR="00D755A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</w:t>
      </w:r>
      <w:r w:rsidR="002E69B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89425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</w:t>
      </w:r>
      <w:r w:rsidR="00D755A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After successful configuration of </w:t>
      </w:r>
      <w:r w:rsidR="0089425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the </w:t>
      </w:r>
      <w:r w:rsidR="00D755A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cluster, the following dashboard will be generated </w:t>
      </w:r>
      <w:r w:rsidR="00894251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</w:t>
      </w:r>
    </w:p>
    <w:p w14:paraId="312230BE" w14:textId="392500A7" w:rsidR="00CC018E" w:rsidRDefault="00894251" w:rsidP="002E69B1">
      <w:pPr>
        <w:spacing w:after="200" w:line="240" w:lineRule="auto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w</w:t>
      </w:r>
      <w:r w:rsidR="00D755AE">
        <w:rPr>
          <w:rFonts w:ascii="Calibri" w:eastAsia="Calibri" w:hAnsi="Calibri" w:cs="Calibri"/>
          <w:bCs/>
          <w:color w:val="3F3F3F"/>
          <w:sz w:val="24"/>
          <w:szCs w:val="24"/>
        </w:rPr>
        <w:t>hich</w:t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</w:t>
      </w:r>
      <w:r w:rsidR="002E69B1">
        <w:rPr>
          <w:rFonts w:ascii="Calibri" w:eastAsia="Calibri" w:hAnsi="Calibri" w:cs="Calibri"/>
          <w:bCs/>
          <w:color w:val="3F3F3F"/>
          <w:sz w:val="24"/>
          <w:szCs w:val="24"/>
        </w:rPr>
        <w:t>is used to monitor the cluster’s health.</w:t>
      </w:r>
    </w:p>
    <w:p w14:paraId="6BDD446F" w14:textId="04ECAA06" w:rsidR="002E69B1" w:rsidRPr="007B23E2" w:rsidRDefault="002E69B1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3845E50F" wp14:editId="480D7154">
            <wp:simplePos x="0" y="0"/>
            <wp:positionH relativeFrom="column">
              <wp:posOffset>333375</wp:posOffset>
            </wp:positionH>
            <wp:positionV relativeFrom="paragraph">
              <wp:posOffset>26035</wp:posOffset>
            </wp:positionV>
            <wp:extent cx="5943600" cy="3341370"/>
            <wp:effectExtent l="19050" t="19050" r="19050" b="11430"/>
            <wp:wrapNone/>
            <wp:docPr id="193" name="Picture 19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07B4C244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</w:t>
      </w:r>
    </w:p>
    <w:p w14:paraId="3C8D6AFE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1BD24BC" wp14:editId="1E7AD4FE">
                <wp:simplePos x="0" y="0"/>
                <wp:positionH relativeFrom="column">
                  <wp:posOffset>390525</wp:posOffset>
                </wp:positionH>
                <wp:positionV relativeFrom="paragraph">
                  <wp:posOffset>40640</wp:posOffset>
                </wp:positionV>
                <wp:extent cx="1885950" cy="311150"/>
                <wp:effectExtent l="57150" t="19050" r="76200" b="889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9B13" id="Rectangle 12" o:spid="_x0000_s1026" style="position:absolute;margin-left:30.75pt;margin-top:3.2pt;width:148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OZYwIAADwFAAAOAAAAZHJzL2Uyb0RvYy54bWysVF9P2zAQf5+072D5faQpsEFFiipQp0kI&#10;EDDx7Dp2a8nxeWe3affpd3bStGJISNPy4Nz5fvf/zlfX28ayjcJgwFW8PBlxppyE2rhlxX++zL9c&#10;cBaicLWw4FTFdyrw6+nnT1etn6gxrMDWChkZcWHS+oqvYvSToghypRoRTsArR0IN2IhILC6LGkVL&#10;1htbjEejr0ULWHsEqUKg29tOyKfZvtZKxgetg4rMVpxii/nEfC7SWUyvxGSJwq+M7MMQ/xBFI4wj&#10;p4OpWxEFW6P5y1RjJEIAHU8kNAVobaTKOVA25ehNNs8r4VXOhYoT/FCm8P/MyvvNs39EKkPrwyQQ&#10;mbLYamzSn+Jj21ys3VAstY1M0mV5cXF+eU41lSQ7LcuSaDJTHLQ9hvhdQcMSUXGkZuQaic1diB10&#10;D0nOHMyNtbkh1qWLANbU6S4zuFzcWGQbQZ2cz0f09e6OYOQ8qRaHXDIVd1YlG9Y9Kc1MnaLPkeQx&#10;U4NZIaVyseztZnRS0xTCoHj6sWKPT6oqj+CgPP5YedDInsHFQbkxDvA9A3YIWXf4fQW6vFMJFlDv&#10;HpEhdAsQvJwbasqdCPFRIE089ZG2OD7QoS20FYee4mwF+Pu9+4SnQSQpZy1tUMXDr7VAxZn94WhE&#10;L8uzs7RymTk7/zYmBo8li2OJWzc3QK0t6b3wMpMJH+2e1AjNKy37LHklkXCSfFdcRtwzN7HbbHou&#10;pJrNMozWzIt455693Hc9Dd3L9lWg7ycz0kzfw37bxOTNgHbY1A8Hs3UEbfL0Hura15tWNM9//5yk&#10;N+CYz6jDozf9AwAA//8DAFBLAwQUAAYACAAAACEAhqYSCdkAAAAHAQAADwAAAGRycy9kb3ducmV2&#10;LnhtbEyOT0vEMBTE74LfITzBm5uu2yxrbbqIIHi1Lugx2zybYvNSm/SP397nSU/DMMPMrzyuvhcz&#10;jrELpGG7yUAgNcF21Go4vT7dHEDEZMiaPhBq+MYIx+ryojSFDQu94FynVvAIxcJocCkNhZSxcehN&#10;3IQBibOPMHqT2I6ttKNZeNz38jbL9tKbjvjBmQEfHTaf9eQ1TF92t9hgZ5XXz+/uzr7lZiWtr6/W&#10;h3sQCdf0V4ZffEaHipnOYSIbRa9hv1XcZM1BcLxTB/ZnDUrlIKtS/uevfgAAAP//AwBQSwECLQAU&#10;AAYACAAAACEAtoM4kv4AAADhAQAAEwAAAAAAAAAAAAAAAAAAAAAAW0NvbnRlbnRfVHlwZXNdLnht&#10;bFBLAQItABQABgAIAAAAIQA4/SH/1gAAAJQBAAALAAAAAAAAAAAAAAAAAC8BAABfcmVscy8ucmVs&#10;c1BLAQItABQABgAIAAAAIQDcBWOZYwIAADwFAAAOAAAAAAAAAAAAAAAAAC4CAABkcnMvZTJvRG9j&#10;LnhtbFBLAQItABQABgAIAAAAIQCGphIJ2QAAAAcBAAAPAAAAAAAAAAAAAAAAAL0EAABkcnMvZG93&#10;bnJldi54bWxQSwUGAAAAAAQABADzAAAAww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184E664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2B6304C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267952B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AD2905B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26026C7" w14:textId="77777777" w:rsidR="0028261F" w:rsidRDefault="0028261F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06D8F90" w14:textId="3AE5F120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</w:t>
      </w:r>
    </w:p>
    <w:p w14:paraId="339E17F2" w14:textId="77777777" w:rsidR="00D755AE" w:rsidRDefault="00D755A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34EA698" w14:textId="77777777" w:rsidR="00D755AE" w:rsidRDefault="00D755A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6298B90" w14:textId="46660806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You can also monitor the metrics of ECS tasks: </w:t>
      </w:r>
    </w:p>
    <w:p w14:paraId="72DBDDB7" w14:textId="77777777" w:rsidR="00CC018E" w:rsidRPr="008E3071" w:rsidRDefault="00CC018E" w:rsidP="00CC018E">
      <w:p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DD8780B" wp14:editId="3482009C">
                <wp:simplePos x="0" y="0"/>
                <wp:positionH relativeFrom="column">
                  <wp:posOffset>409575</wp:posOffset>
                </wp:positionH>
                <wp:positionV relativeFrom="paragraph">
                  <wp:posOffset>64770</wp:posOffset>
                </wp:positionV>
                <wp:extent cx="1885950" cy="311150"/>
                <wp:effectExtent l="57150" t="19050" r="76200" b="889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3" style="position:absolute;margin-left:32.25pt;margin-top:5.1pt;width:148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6E57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OZYwIAADwFAAAOAAAAZHJzL2Uyb0RvYy54bWysVF9P2zAQf5+072D5faQpsEFFiipQp0kI&#10;EDDx7Dp2a8nxeWe3affpd3bStGJISNPy4Nz5fvf/zlfX28ayjcJgwFW8PBlxppyE2rhlxX++zL9c&#10;cBaicLWw4FTFdyrw6+nnT1etn6gxrMDWChkZcWHS+oqvYvSToghypRoRTsArR0IN2IhILC6LGkVL&#10;1htbjEejr0ULWHsEqUKg29tOyKfZvtZKxgetg4rMVpxii/nEfC7SWUyvxGSJwq+M7MMQ/xBFI4wj&#10;p4OpWxEFW6P5y1RjJEIAHU8kNAVobaTKOVA25ehNNs8r4VXOhYoT/FCm8P/MyvvNs39EKkPrwyQQ&#10;mbLYamzSn+Jj21ys3VAstY1M0mV5cXF+eU41lSQ7LcuSaDJTHLQ9hvhdQcMSUXGkZuQaic1diB10&#10;D0nOHMyNtbkh1qWLANbU6S4zuFzcWGQbQZ2cz0f09e6OYOQ8qRaHXDIVd1YlG9Y9Kc1MnaLPkeQx&#10;U4NZIaVyseztZnRS0xTCoHj6sWKPT6oqj+CgPP5YedDInsHFQbkxDvA9A3YIWXf4fQW6vFMJFlDv&#10;HpEhdAsQvJwbasqdCPFRIE089ZG2OD7QoS20FYee4mwF+Pu9+4SnQSQpZy1tUMXDr7VAxZn94WhE&#10;L8uzs7RymTk7/zYmBo8li2OJWzc3QK0t6b3wMpMJH+2e1AjNKy37LHklkXCSfFdcRtwzN7HbbHou&#10;pJrNMozWzIt455693Hc9Dd3L9lWg7ycz0kzfw37bxOTNgHbY1A8Hs3UEbfL0Hura15tWNM9//5yk&#10;N+CYz6jDozf9AwAA//8DAFBLAwQUAAYACAAAACEAzzOZIdsAAAAIAQAADwAAAGRycy9kb3ducmV2&#10;LnhtbEyPT0+EMBDF7yZ+h2ZMvLllWSAuUjbGxMSraKLHWVopkU6Rlj9+e8eTHue9lze/V502N4jF&#10;TKH3pGC/S0AYar3uqVPw+vJ4cwsiRCSNgyej4NsEONWXFxWW2q/0bJYmdoJLKJSowMY4llKG1hqH&#10;YedHQ+x9+Mlh5HPqpJ5w5XI3yDRJCumwJ/5gcTQP1rSfzewUzF/6sGqvlzxrnt7tUb9luJFS11fb&#10;/R2IaLb4F4ZffEaHmpnOfiYdxKCgyHJOsp6kINg/FHsWzgryYwqyruT/AfUPAAAA//8DAFBLAQIt&#10;ABQABgAIAAAAIQC2gziS/gAAAOEBAAATAAAAAAAAAAAAAAAAAAAAAABbQ29udGVudF9UeXBlc10u&#10;eG1sUEsBAi0AFAAGAAgAAAAhADj9If/WAAAAlAEAAAsAAAAAAAAAAAAAAAAALwEAAF9yZWxzLy5y&#10;ZWxzUEsBAi0AFAAGAAgAAAAhANwFY5ljAgAAPAUAAA4AAAAAAAAAAAAAAAAALgIAAGRycy9lMm9E&#10;b2MueG1sUEsBAi0AFAAGAAgAAAAhAM8zmSHbAAAACAEAAA8AAAAAAAAAAAAAAAAAvQQAAGRycy9k&#10;b3ducmV2LnhtbFBLBQYAAAAABAAEAPMAAADF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7A5E2680" wp14:editId="08F807CC">
            <wp:simplePos x="0" y="0"/>
            <wp:positionH relativeFrom="column">
              <wp:posOffset>400050</wp:posOffset>
            </wp:positionH>
            <wp:positionV relativeFrom="paragraph">
              <wp:posOffset>48260</wp:posOffset>
            </wp:positionV>
            <wp:extent cx="5943600" cy="4427855"/>
            <wp:effectExtent l="19050" t="19050" r="19050" b="10795"/>
            <wp:wrapNone/>
            <wp:docPr id="192" name="Picture 19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</w:t>
      </w:r>
    </w:p>
    <w:p w14:paraId="77D59D7A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  </w:t>
      </w:r>
    </w:p>
    <w:p w14:paraId="59075604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</w:t>
      </w:r>
    </w:p>
    <w:p w14:paraId="097BCBAC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6D412E6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89DB94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5D99183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6B03BC3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1F1744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27063909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4C6CA11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4942B6B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1F681100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7660FF45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022DE4D8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3E1943">
        <w:rPr>
          <w:rFonts w:ascii="Calibri" w:eastAsia="Calibri" w:hAnsi="Calibri" w:cs="Calibri"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2E4FC400" wp14:editId="451EF1E4">
                <wp:simplePos x="0" y="0"/>
                <wp:positionH relativeFrom="margin">
                  <wp:posOffset>638175</wp:posOffset>
                </wp:positionH>
                <wp:positionV relativeFrom="paragraph">
                  <wp:posOffset>12065</wp:posOffset>
                </wp:positionV>
                <wp:extent cx="5448300" cy="1404620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10F87" w14:textId="77777777" w:rsidR="00CC018E" w:rsidRDefault="00CC018E" w:rsidP="00CC018E">
                            <w:r w:rsidRPr="003E194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E194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Users can choose the metrics for cluster monitoring depending on their use cases.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FC400" id="_x0000_s1029" type="#_x0000_t202" style="position:absolute;margin-left:50.25pt;margin-top:.95pt;width:429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5DFgIAACcEAAAOAAAAZHJzL2Uyb0RvYy54bWysk99v2yAQx98n7X9AvC92UqdLrThVly7T&#10;pO6H1O0POGMco2GOAYnd/fU9SJpG3fYyjQfEcfDl7nPH8nrsNdtL5xWaik8nOWfSCGyU2Vb8+7fN&#10;mwVnPoBpQKORFX+Qnl+vXr9aDraUM+xQN9IxEjG+HGzFuxBsmWVedLIHP0ErDTlbdD0EMt02axwM&#10;pN7rbJbnl9mArrEOhfSedm8PTr5K+m0rRfjStl4GpitOsYU0uzTXcc5WSyi3DmynxDEM+IcoelCG&#10;Hj1J3UIAtnPqN6leCYce2zAR2GfYtkrIlANlM81fZHPfgZUpF4Lj7QmT/3+y4vP+3n51LIzvcKQC&#10;piS8vUPxwzOD6w7MVt44h0MnoaGHpxFZNlhfHq9G1L70UaQePmFDRYZdwCQ0tq6PVChPRupUgIcT&#10;dDkGJmhzXhSLi5xcgnzTIi8uZ6ksGZRP163z4YPEnsVFxR1VNcnD/s6HGA6UT0fiax61ajZK62S4&#10;bb3Wju2BOmCTRsrgxTFt2FDxq/lsfiDwV4k8jT9J9CpQK2vVV3xxOgRl5PbeNKnRAih9WFPI2hxB&#10;RnYHimGsR6aail/EByLXGpsHIuvw0Ln002jRofvF2UBdW3H/cwdOcqY/GqrO1bQoYpsno5i/JZTM&#10;nXvqcw8YQVIVD5wdluuQvkbiZm+oihuV+D5HcgyZujFhP/6c2O7ndjr1/L9XjwAAAP//AwBQSwME&#10;FAAGAAgAAAAhAN0dQejcAAAACQEAAA8AAABkcnMvZG93bnJldi54bWxMj8FOwzAQRO9I/IO1SFwq&#10;ajdVqjbEqaBST5wayt2NlyQiXgfbbdO/ZznBbZ9mNDtTbic3iAuG2HvSsJgrEEiNtz21Go7v+6c1&#10;iJgMWTN4Qg03jLCt7u9KU1h/pQNe6tQKDqFYGA1dSmMhZWw6dCbO/YjE2qcPziTG0EobzJXD3SAz&#10;pVbSmZ74Q2dG3HXYfNVnp2H1XS9nbx92Rofb/jU0Lre7Y67148P08gwi4ZT+zPBbn6tDxZ1O/kw2&#10;ioFZqZytfGxAsL7J18wnDVm2XICsSvl/QfUDAAD//wMAUEsBAi0AFAAGAAgAAAAhALaDOJL+AAAA&#10;4QEAABMAAAAAAAAAAAAAAAAAAAAAAFtDb250ZW50X1R5cGVzXS54bWxQSwECLQAUAAYACAAAACEA&#10;OP0h/9YAAACUAQAACwAAAAAAAAAAAAAAAAAvAQAAX3JlbHMvLnJlbHNQSwECLQAUAAYACAAAACEA&#10;VtRuQxYCAAAnBAAADgAAAAAAAAAAAAAAAAAuAgAAZHJzL2Uyb0RvYy54bWxQSwECLQAUAAYACAAA&#10;ACEA3R1B6NwAAAAJAQAADwAAAAAAAAAAAAAAAABwBAAAZHJzL2Rvd25yZXYueG1sUEsFBgAAAAAE&#10;AAQA8wAAAHkFAAAAAA==&#10;">
                <v:textbox style="mso-fit-shape-to-text:t">
                  <w:txbxContent>
                    <w:p w14:paraId="21F10F87" w14:textId="77777777" w:rsidR="00CC018E" w:rsidRDefault="00CC018E" w:rsidP="00CC018E">
                      <w:r w:rsidRPr="003E194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szCs w:val="24"/>
                        </w:rPr>
                        <w:t xml:space="preserve">: </w:t>
                      </w:r>
                      <w:r w:rsidRPr="003E194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  <w:szCs w:val="24"/>
                        </w:rPr>
                        <w:t xml:space="preserve">Users can choose the metrics for cluster monitoring depending on their use cases.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B0DFCD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5D869131" w14:textId="77777777" w:rsidR="00CC018E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 xml:space="preserve">             </w:t>
      </w:r>
    </w:p>
    <w:p w14:paraId="0E7CEDDB" w14:textId="77777777" w:rsidR="00CC018E" w:rsidRPr="00F07F99" w:rsidRDefault="00CC018E" w:rsidP="00CC018E">
      <w:p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AE504A8" w14:textId="77777777" w:rsidR="00CC018E" w:rsidRPr="009A472E" w:rsidRDefault="00CC018E" w:rsidP="00CC018E">
      <w:pPr>
        <w:spacing w:after="1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CC018E" w:rsidRPr="009A472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C9B8" w14:textId="77777777" w:rsidR="00905B7F" w:rsidRDefault="00905B7F">
      <w:pPr>
        <w:spacing w:line="240" w:lineRule="auto"/>
      </w:pPr>
      <w:r>
        <w:separator/>
      </w:r>
    </w:p>
  </w:endnote>
  <w:endnote w:type="continuationSeparator" w:id="0">
    <w:p w14:paraId="0D0A2F11" w14:textId="77777777" w:rsidR="00905B7F" w:rsidRDefault="00905B7F">
      <w:pPr>
        <w:spacing w:line="240" w:lineRule="auto"/>
      </w:pPr>
      <w:r>
        <w:continuationSeparator/>
      </w:r>
    </w:p>
  </w:endnote>
  <w:endnote w:type="continuationNotice" w:id="1">
    <w:p w14:paraId="07CF6A6B" w14:textId="77777777" w:rsidR="00905B7F" w:rsidRDefault="00905B7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2962" w14:textId="77777777" w:rsidR="00905B7F" w:rsidRDefault="00905B7F">
      <w:pPr>
        <w:spacing w:line="240" w:lineRule="auto"/>
      </w:pPr>
      <w:r>
        <w:separator/>
      </w:r>
    </w:p>
  </w:footnote>
  <w:footnote w:type="continuationSeparator" w:id="0">
    <w:p w14:paraId="6365C98D" w14:textId="77777777" w:rsidR="00905B7F" w:rsidRDefault="00905B7F">
      <w:pPr>
        <w:spacing w:line="240" w:lineRule="auto"/>
      </w:pPr>
      <w:r>
        <w:continuationSeparator/>
      </w:r>
    </w:p>
  </w:footnote>
  <w:footnote w:type="continuationNotice" w:id="1">
    <w:p w14:paraId="2A9FC47A" w14:textId="77777777" w:rsidR="00905B7F" w:rsidRDefault="00905B7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8rCzoBrmYdT5" int2:id="0e3MnEG9">
      <int2:state int2:value="Rejected" int2:type="LegacyProofing"/>
    </int2:textHash>
    <int2:textHash int2:hashCode="sZCZMqrBxVEMBE" int2:id="218dFPzr">
      <int2:state int2:value="Rejected" int2:type="LegacyProofing"/>
    </int2:textHash>
    <int2:textHash int2:hashCode="mJECD2SoAS6dHl" int2:id="3GrCMK8Z">
      <int2:state int2:value="Rejected" int2:type="LegacyProofing"/>
    </int2:textHash>
    <int2:textHash int2:hashCode="ufaM2p7eBv5An4" int2:id="6OvTWudB">
      <int2:state int2:value="Rejected" int2:type="LegacyProofing"/>
    </int2:textHash>
    <int2:textHash int2:hashCode="ukv+V/ypg7pq1Q" int2:id="D7KUVpCP">
      <int2:state int2:value="Rejected" int2:type="LegacyProofing"/>
    </int2:textHash>
    <int2:textHash int2:hashCode="9GDIgqGMEwTYiF" int2:id="Fx0APpSW">
      <int2:state int2:value="Rejected" int2:type="LegacyProofing"/>
    </int2:textHash>
    <int2:textHash int2:hashCode="Eple8eznvigQe+" int2:id="IVV4sgz1">
      <int2:state int2:value="Rejected" int2:type="LegacyProofing"/>
    </int2:textHash>
    <int2:textHash int2:hashCode="2Z9V4+A/5CEo0c" int2:id="K7xh8fCk">
      <int2:state int2:value="Rejected" int2:type="LegacyProofing"/>
    </int2:textHash>
    <int2:textHash int2:hashCode="F8e3hV7NmJJBQS" int2:id="KNMntkj4">
      <int2:state int2:value="Rejected" int2:type="LegacyProofing"/>
    </int2:textHash>
    <int2:textHash int2:hashCode="dVngvA4LZaVFVh" int2:id="LlNETgHq">
      <int2:state int2:value="Rejected" int2:type="LegacyProofing"/>
    </int2:textHash>
    <int2:textHash int2:hashCode="musn4eyDw5uKDn" int2:id="McJorpxb">
      <int2:state int2:value="Rejected" int2:type="LegacyProofing"/>
    </int2:textHash>
    <int2:textHash int2:hashCode="MQQK2HPzLVed/k" int2:id="QFekcUUs">
      <int2:state int2:value="Rejected" int2:type="LegacyProofing"/>
    </int2:textHash>
    <int2:textHash int2:hashCode="S66u4shGOrufyE" int2:id="RGPFoVPh">
      <int2:state int2:value="Rejected" int2:type="LegacyProofing"/>
    </int2:textHash>
    <int2:textHash int2:hashCode="Tyaur9sjZ2IKOT" int2:id="T26bpbyw">
      <int2:state int2:value="Rejected" int2:type="AugLoop_Text_Critique"/>
    </int2:textHash>
    <int2:textHash int2:hashCode="trTsdVdcCGZMjZ" int2:id="VBxU4Pf3">
      <int2:state int2:value="Rejected" int2:type="LegacyProofing"/>
    </int2:textHash>
    <int2:textHash int2:hashCode="mXyaokHIFDOGtQ" int2:id="YTOIdbix">
      <int2:state int2:value="Rejected" int2:type="LegacyProofing"/>
    </int2:textHash>
    <int2:textHash int2:hashCode="QaeiJ2KuwMwHp9" int2:id="cDrb6k0N">
      <int2:state int2:value="Rejected" int2:type="LegacyProofing"/>
    </int2:textHash>
    <int2:textHash int2:hashCode="yknKS7ZzLvYVdz" int2:id="njnDic9S">
      <int2:state int2:value="Rejected" int2:type="LegacyProofing"/>
    </int2:textHash>
    <int2:textHash int2:hashCode="ikU7rZkS/+WbwP" int2:id="oCiVLgc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FB5"/>
    <w:multiLevelType w:val="hybridMultilevel"/>
    <w:tmpl w:val="8FE24208"/>
    <w:lvl w:ilvl="0" w:tplc="62A4813E">
      <w:start w:val="1"/>
      <w:numFmt w:val="decimal"/>
      <w:lvlText w:val="6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95A"/>
    <w:multiLevelType w:val="hybridMultilevel"/>
    <w:tmpl w:val="44EA1DCE"/>
    <w:lvl w:ilvl="0" w:tplc="C31A794C">
      <w:start w:val="1"/>
      <w:numFmt w:val="decimal"/>
      <w:lvlText w:val="4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DBE"/>
    <w:multiLevelType w:val="hybridMultilevel"/>
    <w:tmpl w:val="9882611C"/>
    <w:lvl w:ilvl="0" w:tplc="4E78CD3E">
      <w:start w:val="1"/>
      <w:numFmt w:val="decimal"/>
      <w:lvlText w:val="6.%1"/>
      <w:lvlJc w:val="left"/>
      <w:pPr>
        <w:ind w:left="121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965"/>
    <w:multiLevelType w:val="hybridMultilevel"/>
    <w:tmpl w:val="10501186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64C0"/>
    <w:multiLevelType w:val="hybridMultilevel"/>
    <w:tmpl w:val="D9DC8070"/>
    <w:lvl w:ilvl="0" w:tplc="806E58D2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C0EEE"/>
    <w:multiLevelType w:val="multilevel"/>
    <w:tmpl w:val="672C6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41227E"/>
    <w:multiLevelType w:val="multilevel"/>
    <w:tmpl w:val="CDF0ED8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ascii="Calibri" w:hAnsi="Calibri" w:cs="Calibri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  <w:b w:val="0"/>
        <w:sz w:val="24"/>
      </w:rPr>
    </w:lvl>
  </w:abstractNum>
  <w:abstractNum w:abstractNumId="7" w15:restartNumberingAfterBreak="0">
    <w:nsid w:val="24A636B8"/>
    <w:multiLevelType w:val="hybridMultilevel"/>
    <w:tmpl w:val="B90A4DDC"/>
    <w:lvl w:ilvl="0" w:tplc="5F628AF6">
      <w:start w:val="1"/>
      <w:numFmt w:val="decimal"/>
      <w:lvlText w:val="3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4EDD"/>
    <w:multiLevelType w:val="multilevel"/>
    <w:tmpl w:val="BF06F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2AD73E44"/>
    <w:multiLevelType w:val="hybridMultilevel"/>
    <w:tmpl w:val="296434A8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585" w:hanging="360"/>
      </w:pPr>
    </w:lvl>
    <w:lvl w:ilvl="2" w:tplc="4009001B" w:tentative="1">
      <w:start w:val="1"/>
      <w:numFmt w:val="lowerRoman"/>
      <w:lvlText w:val="%3."/>
      <w:lvlJc w:val="right"/>
      <w:pPr>
        <w:ind w:left="3305" w:hanging="180"/>
      </w:pPr>
    </w:lvl>
    <w:lvl w:ilvl="3" w:tplc="4009000F" w:tentative="1">
      <w:start w:val="1"/>
      <w:numFmt w:val="decimal"/>
      <w:lvlText w:val="%4."/>
      <w:lvlJc w:val="left"/>
      <w:pPr>
        <w:ind w:left="4025" w:hanging="360"/>
      </w:pPr>
    </w:lvl>
    <w:lvl w:ilvl="4" w:tplc="40090019" w:tentative="1">
      <w:start w:val="1"/>
      <w:numFmt w:val="lowerLetter"/>
      <w:lvlText w:val="%5."/>
      <w:lvlJc w:val="left"/>
      <w:pPr>
        <w:ind w:left="4745" w:hanging="360"/>
      </w:pPr>
    </w:lvl>
    <w:lvl w:ilvl="5" w:tplc="4009001B" w:tentative="1">
      <w:start w:val="1"/>
      <w:numFmt w:val="lowerRoman"/>
      <w:lvlText w:val="%6."/>
      <w:lvlJc w:val="right"/>
      <w:pPr>
        <w:ind w:left="5465" w:hanging="180"/>
      </w:pPr>
    </w:lvl>
    <w:lvl w:ilvl="6" w:tplc="4009000F" w:tentative="1">
      <w:start w:val="1"/>
      <w:numFmt w:val="decimal"/>
      <w:lvlText w:val="%7."/>
      <w:lvlJc w:val="left"/>
      <w:pPr>
        <w:ind w:left="6185" w:hanging="360"/>
      </w:pPr>
    </w:lvl>
    <w:lvl w:ilvl="7" w:tplc="40090019" w:tentative="1">
      <w:start w:val="1"/>
      <w:numFmt w:val="lowerLetter"/>
      <w:lvlText w:val="%8."/>
      <w:lvlJc w:val="left"/>
      <w:pPr>
        <w:ind w:left="6905" w:hanging="360"/>
      </w:pPr>
    </w:lvl>
    <w:lvl w:ilvl="8" w:tplc="40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0" w15:restartNumberingAfterBreak="0">
    <w:nsid w:val="2CBE4197"/>
    <w:multiLevelType w:val="hybridMultilevel"/>
    <w:tmpl w:val="F72AA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A27602"/>
    <w:multiLevelType w:val="hybridMultilevel"/>
    <w:tmpl w:val="AAC4A2C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884"/>
    <w:multiLevelType w:val="hybridMultilevel"/>
    <w:tmpl w:val="94BED028"/>
    <w:lvl w:ilvl="0" w:tplc="1F844C60">
      <w:start w:val="1"/>
      <w:numFmt w:val="decimal"/>
      <w:lvlText w:val="5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26DDF"/>
    <w:multiLevelType w:val="hybridMultilevel"/>
    <w:tmpl w:val="02B4F72E"/>
    <w:lvl w:ilvl="0" w:tplc="2D7426C0">
      <w:start w:val="1"/>
      <w:numFmt w:val="decimal"/>
      <w:lvlText w:val="3.%1"/>
      <w:lvlJc w:val="left"/>
      <w:pPr>
        <w:ind w:left="114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A853648"/>
    <w:multiLevelType w:val="hybridMultilevel"/>
    <w:tmpl w:val="388A6C5E"/>
    <w:lvl w:ilvl="0" w:tplc="A02AD41A">
      <w:start w:val="1"/>
      <w:numFmt w:val="decimal"/>
      <w:lvlText w:val="3.%1"/>
      <w:lvlJc w:val="left"/>
      <w:pPr>
        <w:ind w:left="1865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44CED"/>
    <w:multiLevelType w:val="hybridMultilevel"/>
    <w:tmpl w:val="DF0A0D46"/>
    <w:lvl w:ilvl="0" w:tplc="981E4DDC">
      <w:start w:val="1"/>
      <w:numFmt w:val="decimal"/>
      <w:lvlText w:val="2.%1"/>
      <w:lvlJc w:val="left"/>
      <w:pPr>
        <w:ind w:left="785" w:hanging="360"/>
      </w:pPr>
      <w:rPr>
        <w:rFonts w:ascii="Calibri" w:hAnsi="Calibri" w:cs="Calibri" w:hint="default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E0A17D2"/>
    <w:multiLevelType w:val="hybridMultilevel"/>
    <w:tmpl w:val="40B26360"/>
    <w:lvl w:ilvl="0" w:tplc="E1DC6AB8">
      <w:start w:val="1"/>
      <w:numFmt w:val="decimal"/>
      <w:lvlText w:val="3.%1"/>
      <w:lvlJc w:val="left"/>
      <w:pPr>
        <w:ind w:left="1069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585AE5"/>
    <w:multiLevelType w:val="hybridMultilevel"/>
    <w:tmpl w:val="760E7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B77181"/>
    <w:multiLevelType w:val="hybridMultilevel"/>
    <w:tmpl w:val="6E46F2BA"/>
    <w:lvl w:ilvl="0" w:tplc="8FA8B7D6">
      <w:start w:val="1"/>
      <w:numFmt w:val="decimal"/>
      <w:lvlText w:val="4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765498"/>
    <w:multiLevelType w:val="hybridMultilevel"/>
    <w:tmpl w:val="0FDE1FAE"/>
    <w:lvl w:ilvl="0" w:tplc="B5389D26">
      <w:start w:val="1"/>
      <w:numFmt w:val="decimal"/>
      <w:lvlText w:val="5.%1"/>
      <w:lvlJc w:val="left"/>
      <w:pPr>
        <w:ind w:left="1069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1790518"/>
    <w:multiLevelType w:val="hybridMultilevel"/>
    <w:tmpl w:val="9FB2E0C4"/>
    <w:lvl w:ilvl="0" w:tplc="30BC1280">
      <w:start w:val="1"/>
      <w:numFmt w:val="decimal"/>
      <w:lvlText w:val="2.%1"/>
      <w:lvlJc w:val="left"/>
      <w:pPr>
        <w:ind w:left="1440" w:hanging="360"/>
      </w:pPr>
      <w:rPr>
        <w:rFonts w:asciiTheme="majorHAnsi" w:hAnsiTheme="majorHAnsi" w:cstheme="majorHAnsi" w:hint="default"/>
        <w:b w:val="0"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3B066D"/>
    <w:multiLevelType w:val="hybridMultilevel"/>
    <w:tmpl w:val="E0C6C2CE"/>
    <w:lvl w:ilvl="0" w:tplc="30BC1280">
      <w:start w:val="1"/>
      <w:numFmt w:val="decimal"/>
      <w:lvlText w:val="2.%1"/>
      <w:lvlJc w:val="left"/>
      <w:pPr>
        <w:ind w:left="1069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971184"/>
    <w:multiLevelType w:val="multilevel"/>
    <w:tmpl w:val="609A5D0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1630748">
    <w:abstractNumId w:val="17"/>
  </w:num>
  <w:num w:numId="2" w16cid:durableId="1134710198">
    <w:abstractNumId w:val="4"/>
  </w:num>
  <w:num w:numId="3" w16cid:durableId="391931758">
    <w:abstractNumId w:val="11"/>
  </w:num>
  <w:num w:numId="4" w16cid:durableId="1064522577">
    <w:abstractNumId w:val="7"/>
  </w:num>
  <w:num w:numId="5" w16cid:durableId="1718431363">
    <w:abstractNumId w:val="1"/>
  </w:num>
  <w:num w:numId="6" w16cid:durableId="1816296120">
    <w:abstractNumId w:val="12"/>
  </w:num>
  <w:num w:numId="7" w16cid:durableId="982198007">
    <w:abstractNumId w:val="0"/>
  </w:num>
  <w:num w:numId="8" w16cid:durableId="997225231">
    <w:abstractNumId w:val="22"/>
  </w:num>
  <w:num w:numId="9" w16cid:durableId="1027951570">
    <w:abstractNumId w:val="21"/>
  </w:num>
  <w:num w:numId="10" w16cid:durableId="1101101986">
    <w:abstractNumId w:val="16"/>
  </w:num>
  <w:num w:numId="11" w16cid:durableId="36125387">
    <w:abstractNumId w:val="18"/>
  </w:num>
  <w:num w:numId="12" w16cid:durableId="1988437233">
    <w:abstractNumId w:val="19"/>
  </w:num>
  <w:num w:numId="13" w16cid:durableId="1373649109">
    <w:abstractNumId w:val="2"/>
  </w:num>
  <w:num w:numId="14" w16cid:durableId="748625093">
    <w:abstractNumId w:val="20"/>
  </w:num>
  <w:num w:numId="15" w16cid:durableId="61370219">
    <w:abstractNumId w:val="15"/>
  </w:num>
  <w:num w:numId="16" w16cid:durableId="2061594502">
    <w:abstractNumId w:val="13"/>
  </w:num>
  <w:num w:numId="17" w16cid:durableId="1619681894">
    <w:abstractNumId w:val="9"/>
  </w:num>
  <w:num w:numId="18" w16cid:durableId="518469923">
    <w:abstractNumId w:val="14"/>
  </w:num>
  <w:num w:numId="19" w16cid:durableId="1542783351">
    <w:abstractNumId w:val="6"/>
  </w:num>
  <w:num w:numId="20" w16cid:durableId="829954232">
    <w:abstractNumId w:val="3"/>
  </w:num>
  <w:num w:numId="21" w16cid:durableId="1804159009">
    <w:abstractNumId w:val="5"/>
  </w:num>
  <w:num w:numId="22" w16cid:durableId="1483738825">
    <w:abstractNumId w:val="8"/>
  </w:num>
  <w:num w:numId="23" w16cid:durableId="9891876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2680"/>
    <w:rsid w:val="00003709"/>
    <w:rsid w:val="00004034"/>
    <w:rsid w:val="00013031"/>
    <w:rsid w:val="00016010"/>
    <w:rsid w:val="00047F39"/>
    <w:rsid w:val="00051B5F"/>
    <w:rsid w:val="00055489"/>
    <w:rsid w:val="00066983"/>
    <w:rsid w:val="00070732"/>
    <w:rsid w:val="00070E02"/>
    <w:rsid w:val="00074CE4"/>
    <w:rsid w:val="00076637"/>
    <w:rsid w:val="000832DE"/>
    <w:rsid w:val="00084E6C"/>
    <w:rsid w:val="00085D7E"/>
    <w:rsid w:val="0009057F"/>
    <w:rsid w:val="000953A9"/>
    <w:rsid w:val="000A29D8"/>
    <w:rsid w:val="000A6D31"/>
    <w:rsid w:val="000B49EA"/>
    <w:rsid w:val="000C4C57"/>
    <w:rsid w:val="000C615D"/>
    <w:rsid w:val="000D0BC4"/>
    <w:rsid w:val="000D29C8"/>
    <w:rsid w:val="000D7FAD"/>
    <w:rsid w:val="000E0663"/>
    <w:rsid w:val="000E5B33"/>
    <w:rsid w:val="000E78F4"/>
    <w:rsid w:val="000F21F8"/>
    <w:rsid w:val="000F29FD"/>
    <w:rsid w:val="000F49C3"/>
    <w:rsid w:val="000F53C1"/>
    <w:rsid w:val="000F5D2E"/>
    <w:rsid w:val="00102858"/>
    <w:rsid w:val="00103C72"/>
    <w:rsid w:val="00113B13"/>
    <w:rsid w:val="001202DE"/>
    <w:rsid w:val="00123196"/>
    <w:rsid w:val="001260FE"/>
    <w:rsid w:val="0013195D"/>
    <w:rsid w:val="00131D42"/>
    <w:rsid w:val="001345CE"/>
    <w:rsid w:val="001408F4"/>
    <w:rsid w:val="001517F3"/>
    <w:rsid w:val="00152125"/>
    <w:rsid w:val="001611C6"/>
    <w:rsid w:val="00166A53"/>
    <w:rsid w:val="00171ACC"/>
    <w:rsid w:val="00176DE0"/>
    <w:rsid w:val="001848F5"/>
    <w:rsid w:val="001851D5"/>
    <w:rsid w:val="001918E9"/>
    <w:rsid w:val="00192154"/>
    <w:rsid w:val="00197B1A"/>
    <w:rsid w:val="001A0B5A"/>
    <w:rsid w:val="001A13CF"/>
    <w:rsid w:val="001B1300"/>
    <w:rsid w:val="001B18EE"/>
    <w:rsid w:val="001B58BF"/>
    <w:rsid w:val="001B5971"/>
    <w:rsid w:val="001B6239"/>
    <w:rsid w:val="001C0355"/>
    <w:rsid w:val="001C0523"/>
    <w:rsid w:val="001C1587"/>
    <w:rsid w:val="001C67C2"/>
    <w:rsid w:val="001D1790"/>
    <w:rsid w:val="001D756E"/>
    <w:rsid w:val="001E1A00"/>
    <w:rsid w:val="001E2D32"/>
    <w:rsid w:val="001E350B"/>
    <w:rsid w:val="001E78A0"/>
    <w:rsid w:val="001F32BB"/>
    <w:rsid w:val="001F3A4F"/>
    <w:rsid w:val="001F6103"/>
    <w:rsid w:val="001F7424"/>
    <w:rsid w:val="00201817"/>
    <w:rsid w:val="00212FD5"/>
    <w:rsid w:val="0021499A"/>
    <w:rsid w:val="00220111"/>
    <w:rsid w:val="00220B1E"/>
    <w:rsid w:val="0022150F"/>
    <w:rsid w:val="00222413"/>
    <w:rsid w:val="002224BC"/>
    <w:rsid w:val="00224172"/>
    <w:rsid w:val="002249CB"/>
    <w:rsid w:val="00230C6C"/>
    <w:rsid w:val="00240529"/>
    <w:rsid w:val="0024241E"/>
    <w:rsid w:val="0024447D"/>
    <w:rsid w:val="00250A58"/>
    <w:rsid w:val="0025754B"/>
    <w:rsid w:val="002614C4"/>
    <w:rsid w:val="002642A7"/>
    <w:rsid w:val="002714C3"/>
    <w:rsid w:val="00280C11"/>
    <w:rsid w:val="0028154F"/>
    <w:rsid w:val="0028261F"/>
    <w:rsid w:val="0028429E"/>
    <w:rsid w:val="00284726"/>
    <w:rsid w:val="0028500C"/>
    <w:rsid w:val="002853C1"/>
    <w:rsid w:val="00292907"/>
    <w:rsid w:val="002959E7"/>
    <w:rsid w:val="002A01E2"/>
    <w:rsid w:val="002A03A9"/>
    <w:rsid w:val="002A0B9C"/>
    <w:rsid w:val="002A1113"/>
    <w:rsid w:val="002A331A"/>
    <w:rsid w:val="002A3B2A"/>
    <w:rsid w:val="002A5F7F"/>
    <w:rsid w:val="002B1221"/>
    <w:rsid w:val="002B5325"/>
    <w:rsid w:val="002C0655"/>
    <w:rsid w:val="002C404B"/>
    <w:rsid w:val="002C5F35"/>
    <w:rsid w:val="002D0779"/>
    <w:rsid w:val="002D09F9"/>
    <w:rsid w:val="002D41A7"/>
    <w:rsid w:val="002D5881"/>
    <w:rsid w:val="002D5CA0"/>
    <w:rsid w:val="002E1464"/>
    <w:rsid w:val="002E69B1"/>
    <w:rsid w:val="002F08FC"/>
    <w:rsid w:val="002F1103"/>
    <w:rsid w:val="002F2627"/>
    <w:rsid w:val="002F2B00"/>
    <w:rsid w:val="002F3433"/>
    <w:rsid w:val="002F53B0"/>
    <w:rsid w:val="003018BE"/>
    <w:rsid w:val="003024E5"/>
    <w:rsid w:val="00303266"/>
    <w:rsid w:val="00310E1C"/>
    <w:rsid w:val="003120E7"/>
    <w:rsid w:val="00312A52"/>
    <w:rsid w:val="00313096"/>
    <w:rsid w:val="0031449A"/>
    <w:rsid w:val="00315B10"/>
    <w:rsid w:val="00317F69"/>
    <w:rsid w:val="0032043F"/>
    <w:rsid w:val="00321558"/>
    <w:rsid w:val="00321853"/>
    <w:rsid w:val="003279FC"/>
    <w:rsid w:val="00341681"/>
    <w:rsid w:val="003456E0"/>
    <w:rsid w:val="003464D2"/>
    <w:rsid w:val="00350F6F"/>
    <w:rsid w:val="003613CE"/>
    <w:rsid w:val="003628DF"/>
    <w:rsid w:val="00363C94"/>
    <w:rsid w:val="0036579D"/>
    <w:rsid w:val="003729A9"/>
    <w:rsid w:val="00374DD1"/>
    <w:rsid w:val="00381E7C"/>
    <w:rsid w:val="0038783B"/>
    <w:rsid w:val="00387E50"/>
    <w:rsid w:val="003A1A66"/>
    <w:rsid w:val="003A3DD4"/>
    <w:rsid w:val="003A6E3F"/>
    <w:rsid w:val="003A74DB"/>
    <w:rsid w:val="003D0284"/>
    <w:rsid w:val="003F67E2"/>
    <w:rsid w:val="00405A9D"/>
    <w:rsid w:val="00407EBB"/>
    <w:rsid w:val="00410B09"/>
    <w:rsid w:val="0041242C"/>
    <w:rsid w:val="00416648"/>
    <w:rsid w:val="0042012C"/>
    <w:rsid w:val="004264DF"/>
    <w:rsid w:val="00427ABC"/>
    <w:rsid w:val="00430C94"/>
    <w:rsid w:val="00431754"/>
    <w:rsid w:val="00435551"/>
    <w:rsid w:val="00437FCD"/>
    <w:rsid w:val="00440424"/>
    <w:rsid w:val="00442DCF"/>
    <w:rsid w:val="00451419"/>
    <w:rsid w:val="00453837"/>
    <w:rsid w:val="0045412C"/>
    <w:rsid w:val="0045634E"/>
    <w:rsid w:val="00461470"/>
    <w:rsid w:val="004629B0"/>
    <w:rsid w:val="00477EDE"/>
    <w:rsid w:val="00480629"/>
    <w:rsid w:val="004843D5"/>
    <w:rsid w:val="00490149"/>
    <w:rsid w:val="004904C5"/>
    <w:rsid w:val="004939BB"/>
    <w:rsid w:val="004940BB"/>
    <w:rsid w:val="004A0CFB"/>
    <w:rsid w:val="004A3C99"/>
    <w:rsid w:val="004A70A6"/>
    <w:rsid w:val="004C02BA"/>
    <w:rsid w:val="004C1A32"/>
    <w:rsid w:val="004D3615"/>
    <w:rsid w:val="004E218F"/>
    <w:rsid w:val="004E53AC"/>
    <w:rsid w:val="004F3539"/>
    <w:rsid w:val="004F5E0F"/>
    <w:rsid w:val="004F7C8F"/>
    <w:rsid w:val="00503858"/>
    <w:rsid w:val="005039A3"/>
    <w:rsid w:val="005052C3"/>
    <w:rsid w:val="005057BB"/>
    <w:rsid w:val="005135C6"/>
    <w:rsid w:val="005157AF"/>
    <w:rsid w:val="005178C3"/>
    <w:rsid w:val="005217F6"/>
    <w:rsid w:val="0052267D"/>
    <w:rsid w:val="005241BA"/>
    <w:rsid w:val="005254D3"/>
    <w:rsid w:val="00531FCD"/>
    <w:rsid w:val="00536775"/>
    <w:rsid w:val="0054228B"/>
    <w:rsid w:val="00546986"/>
    <w:rsid w:val="00547E5B"/>
    <w:rsid w:val="005501C2"/>
    <w:rsid w:val="0055615B"/>
    <w:rsid w:val="00557940"/>
    <w:rsid w:val="00560905"/>
    <w:rsid w:val="00565D74"/>
    <w:rsid w:val="005670E4"/>
    <w:rsid w:val="00567F22"/>
    <w:rsid w:val="00570473"/>
    <w:rsid w:val="00573950"/>
    <w:rsid w:val="00575167"/>
    <w:rsid w:val="005817C0"/>
    <w:rsid w:val="005876C9"/>
    <w:rsid w:val="005B6419"/>
    <w:rsid w:val="005C78DB"/>
    <w:rsid w:val="005D4ABC"/>
    <w:rsid w:val="005D4B8B"/>
    <w:rsid w:val="005D72C5"/>
    <w:rsid w:val="005E2FDF"/>
    <w:rsid w:val="005E3F6D"/>
    <w:rsid w:val="005E4E29"/>
    <w:rsid w:val="005E6EA7"/>
    <w:rsid w:val="005E7833"/>
    <w:rsid w:val="0060305D"/>
    <w:rsid w:val="0060652E"/>
    <w:rsid w:val="00606545"/>
    <w:rsid w:val="00606A13"/>
    <w:rsid w:val="00606C27"/>
    <w:rsid w:val="00607BFA"/>
    <w:rsid w:val="0061061C"/>
    <w:rsid w:val="0061105A"/>
    <w:rsid w:val="00625607"/>
    <w:rsid w:val="00625CAA"/>
    <w:rsid w:val="0062772D"/>
    <w:rsid w:val="0063499D"/>
    <w:rsid w:val="00635819"/>
    <w:rsid w:val="00635F21"/>
    <w:rsid w:val="00646C1F"/>
    <w:rsid w:val="006578B7"/>
    <w:rsid w:val="00661F78"/>
    <w:rsid w:val="0066464B"/>
    <w:rsid w:val="00666C4D"/>
    <w:rsid w:val="00670E20"/>
    <w:rsid w:val="00672784"/>
    <w:rsid w:val="00672D4B"/>
    <w:rsid w:val="00673F4F"/>
    <w:rsid w:val="00674367"/>
    <w:rsid w:val="006745CF"/>
    <w:rsid w:val="0067667F"/>
    <w:rsid w:val="006832D7"/>
    <w:rsid w:val="006906B4"/>
    <w:rsid w:val="0069089A"/>
    <w:rsid w:val="00693329"/>
    <w:rsid w:val="00695143"/>
    <w:rsid w:val="00697618"/>
    <w:rsid w:val="006A1F70"/>
    <w:rsid w:val="006A334B"/>
    <w:rsid w:val="006A5B09"/>
    <w:rsid w:val="006C1D89"/>
    <w:rsid w:val="006D28B8"/>
    <w:rsid w:val="006D32A8"/>
    <w:rsid w:val="006E0C45"/>
    <w:rsid w:val="006E1726"/>
    <w:rsid w:val="006F0742"/>
    <w:rsid w:val="006F16A2"/>
    <w:rsid w:val="006F375B"/>
    <w:rsid w:val="006F570E"/>
    <w:rsid w:val="00700691"/>
    <w:rsid w:val="007038B9"/>
    <w:rsid w:val="00703AE4"/>
    <w:rsid w:val="00703F5F"/>
    <w:rsid w:val="00717FE7"/>
    <w:rsid w:val="00723CAF"/>
    <w:rsid w:val="00726955"/>
    <w:rsid w:val="00727BC5"/>
    <w:rsid w:val="00740113"/>
    <w:rsid w:val="007409B8"/>
    <w:rsid w:val="00740A00"/>
    <w:rsid w:val="007604BE"/>
    <w:rsid w:val="0076055E"/>
    <w:rsid w:val="0076225A"/>
    <w:rsid w:val="00762682"/>
    <w:rsid w:val="00762D9B"/>
    <w:rsid w:val="007661CB"/>
    <w:rsid w:val="00767BA8"/>
    <w:rsid w:val="00775095"/>
    <w:rsid w:val="00775CD9"/>
    <w:rsid w:val="007776C6"/>
    <w:rsid w:val="00777E6C"/>
    <w:rsid w:val="00783B8A"/>
    <w:rsid w:val="00783EBC"/>
    <w:rsid w:val="00786845"/>
    <w:rsid w:val="0079308D"/>
    <w:rsid w:val="007A0664"/>
    <w:rsid w:val="007A1C74"/>
    <w:rsid w:val="007A2E09"/>
    <w:rsid w:val="007A3090"/>
    <w:rsid w:val="007A471C"/>
    <w:rsid w:val="007C1E70"/>
    <w:rsid w:val="007C5F36"/>
    <w:rsid w:val="007D0AA0"/>
    <w:rsid w:val="007D5B3A"/>
    <w:rsid w:val="007D5C5B"/>
    <w:rsid w:val="007D69C5"/>
    <w:rsid w:val="007E02A6"/>
    <w:rsid w:val="007E67B4"/>
    <w:rsid w:val="007F48FC"/>
    <w:rsid w:val="00800961"/>
    <w:rsid w:val="00802A70"/>
    <w:rsid w:val="008073E1"/>
    <w:rsid w:val="00813A57"/>
    <w:rsid w:val="00820622"/>
    <w:rsid w:val="0082074A"/>
    <w:rsid w:val="00824953"/>
    <w:rsid w:val="008260C1"/>
    <w:rsid w:val="008358D0"/>
    <w:rsid w:val="00840A2E"/>
    <w:rsid w:val="00841C73"/>
    <w:rsid w:val="00841F42"/>
    <w:rsid w:val="00846879"/>
    <w:rsid w:val="0085302F"/>
    <w:rsid w:val="00855878"/>
    <w:rsid w:val="00866E85"/>
    <w:rsid w:val="00870A49"/>
    <w:rsid w:val="00871323"/>
    <w:rsid w:val="0087171E"/>
    <w:rsid w:val="00872049"/>
    <w:rsid w:val="00877442"/>
    <w:rsid w:val="0088609A"/>
    <w:rsid w:val="00894251"/>
    <w:rsid w:val="00895523"/>
    <w:rsid w:val="008A19D8"/>
    <w:rsid w:val="008A3351"/>
    <w:rsid w:val="008A42F7"/>
    <w:rsid w:val="008A438D"/>
    <w:rsid w:val="008A616A"/>
    <w:rsid w:val="008A705B"/>
    <w:rsid w:val="008B76C0"/>
    <w:rsid w:val="008C1893"/>
    <w:rsid w:val="008C19C2"/>
    <w:rsid w:val="008C3319"/>
    <w:rsid w:val="008C520B"/>
    <w:rsid w:val="008C5FF5"/>
    <w:rsid w:val="008C7EAD"/>
    <w:rsid w:val="008D1C38"/>
    <w:rsid w:val="008D3860"/>
    <w:rsid w:val="008E5D9A"/>
    <w:rsid w:val="008F26DD"/>
    <w:rsid w:val="008F4F8F"/>
    <w:rsid w:val="008F6B65"/>
    <w:rsid w:val="009001B1"/>
    <w:rsid w:val="009024A1"/>
    <w:rsid w:val="00905B7F"/>
    <w:rsid w:val="0090600F"/>
    <w:rsid w:val="009064F4"/>
    <w:rsid w:val="009164DF"/>
    <w:rsid w:val="009176FA"/>
    <w:rsid w:val="00925BD4"/>
    <w:rsid w:val="009270CA"/>
    <w:rsid w:val="0093498B"/>
    <w:rsid w:val="00936461"/>
    <w:rsid w:val="00936D28"/>
    <w:rsid w:val="009451DB"/>
    <w:rsid w:val="009504C9"/>
    <w:rsid w:val="00952222"/>
    <w:rsid w:val="00956B99"/>
    <w:rsid w:val="00957B60"/>
    <w:rsid w:val="00963E8E"/>
    <w:rsid w:val="00971F86"/>
    <w:rsid w:val="009737C9"/>
    <w:rsid w:val="00976834"/>
    <w:rsid w:val="009802DD"/>
    <w:rsid w:val="009820DD"/>
    <w:rsid w:val="0098478D"/>
    <w:rsid w:val="00984F13"/>
    <w:rsid w:val="00994B8A"/>
    <w:rsid w:val="009953C8"/>
    <w:rsid w:val="009A472E"/>
    <w:rsid w:val="009A693C"/>
    <w:rsid w:val="009A6B3A"/>
    <w:rsid w:val="009B72A8"/>
    <w:rsid w:val="009C7317"/>
    <w:rsid w:val="009C77A8"/>
    <w:rsid w:val="009D0CB5"/>
    <w:rsid w:val="009D3A7A"/>
    <w:rsid w:val="009D4C1D"/>
    <w:rsid w:val="009D5A3E"/>
    <w:rsid w:val="009E2057"/>
    <w:rsid w:val="009E613E"/>
    <w:rsid w:val="009F35AA"/>
    <w:rsid w:val="00A05DB0"/>
    <w:rsid w:val="00A07FE7"/>
    <w:rsid w:val="00A121A1"/>
    <w:rsid w:val="00A133FE"/>
    <w:rsid w:val="00A14FFD"/>
    <w:rsid w:val="00A3009E"/>
    <w:rsid w:val="00A314BB"/>
    <w:rsid w:val="00A461CA"/>
    <w:rsid w:val="00A47E9B"/>
    <w:rsid w:val="00A5776C"/>
    <w:rsid w:val="00A7183D"/>
    <w:rsid w:val="00A71CF4"/>
    <w:rsid w:val="00A72472"/>
    <w:rsid w:val="00A726C5"/>
    <w:rsid w:val="00A73FA3"/>
    <w:rsid w:val="00A761D6"/>
    <w:rsid w:val="00A77630"/>
    <w:rsid w:val="00A82F3B"/>
    <w:rsid w:val="00A83666"/>
    <w:rsid w:val="00A86F4F"/>
    <w:rsid w:val="00A910EC"/>
    <w:rsid w:val="00AA2204"/>
    <w:rsid w:val="00AB070B"/>
    <w:rsid w:val="00AB1CE2"/>
    <w:rsid w:val="00AB5D26"/>
    <w:rsid w:val="00AC1E92"/>
    <w:rsid w:val="00AC2A8B"/>
    <w:rsid w:val="00AC4B53"/>
    <w:rsid w:val="00AC634F"/>
    <w:rsid w:val="00AC6D66"/>
    <w:rsid w:val="00AD2276"/>
    <w:rsid w:val="00AD4809"/>
    <w:rsid w:val="00AE023A"/>
    <w:rsid w:val="00AE17E9"/>
    <w:rsid w:val="00AE33FA"/>
    <w:rsid w:val="00AF10F0"/>
    <w:rsid w:val="00AF4A32"/>
    <w:rsid w:val="00AF7A93"/>
    <w:rsid w:val="00B007EC"/>
    <w:rsid w:val="00B018AB"/>
    <w:rsid w:val="00B059C0"/>
    <w:rsid w:val="00B07403"/>
    <w:rsid w:val="00B10ADB"/>
    <w:rsid w:val="00B128CC"/>
    <w:rsid w:val="00B2142D"/>
    <w:rsid w:val="00B4345F"/>
    <w:rsid w:val="00B51B54"/>
    <w:rsid w:val="00B51DA8"/>
    <w:rsid w:val="00B52AD4"/>
    <w:rsid w:val="00B5330D"/>
    <w:rsid w:val="00B54B20"/>
    <w:rsid w:val="00B61EDA"/>
    <w:rsid w:val="00B650A9"/>
    <w:rsid w:val="00B67309"/>
    <w:rsid w:val="00B70E14"/>
    <w:rsid w:val="00B756BE"/>
    <w:rsid w:val="00B76BF3"/>
    <w:rsid w:val="00B81104"/>
    <w:rsid w:val="00B83956"/>
    <w:rsid w:val="00B84213"/>
    <w:rsid w:val="00B86F5F"/>
    <w:rsid w:val="00B8766D"/>
    <w:rsid w:val="00B9103E"/>
    <w:rsid w:val="00B91C1E"/>
    <w:rsid w:val="00BA1BFD"/>
    <w:rsid w:val="00BA259E"/>
    <w:rsid w:val="00BA5770"/>
    <w:rsid w:val="00BA5BDA"/>
    <w:rsid w:val="00BA60EA"/>
    <w:rsid w:val="00BB32B9"/>
    <w:rsid w:val="00BC3E3F"/>
    <w:rsid w:val="00BC479B"/>
    <w:rsid w:val="00BD0FF6"/>
    <w:rsid w:val="00BD64D5"/>
    <w:rsid w:val="00BD6E49"/>
    <w:rsid w:val="00BE39A4"/>
    <w:rsid w:val="00BE4395"/>
    <w:rsid w:val="00BE4BB7"/>
    <w:rsid w:val="00BE5ECB"/>
    <w:rsid w:val="00BF1D9C"/>
    <w:rsid w:val="00BF281E"/>
    <w:rsid w:val="00BF5077"/>
    <w:rsid w:val="00C04FB5"/>
    <w:rsid w:val="00C15916"/>
    <w:rsid w:val="00C20619"/>
    <w:rsid w:val="00C20AD2"/>
    <w:rsid w:val="00C2239A"/>
    <w:rsid w:val="00C27787"/>
    <w:rsid w:val="00C30FB4"/>
    <w:rsid w:val="00C34149"/>
    <w:rsid w:val="00C342D0"/>
    <w:rsid w:val="00C36303"/>
    <w:rsid w:val="00C3643C"/>
    <w:rsid w:val="00C37766"/>
    <w:rsid w:val="00C41650"/>
    <w:rsid w:val="00C41948"/>
    <w:rsid w:val="00C4294E"/>
    <w:rsid w:val="00C54A63"/>
    <w:rsid w:val="00C6072B"/>
    <w:rsid w:val="00C67824"/>
    <w:rsid w:val="00C7275F"/>
    <w:rsid w:val="00C81F37"/>
    <w:rsid w:val="00C8522D"/>
    <w:rsid w:val="00CA38D3"/>
    <w:rsid w:val="00CB0163"/>
    <w:rsid w:val="00CB63FB"/>
    <w:rsid w:val="00CB6528"/>
    <w:rsid w:val="00CC018E"/>
    <w:rsid w:val="00CC2885"/>
    <w:rsid w:val="00CC5A9C"/>
    <w:rsid w:val="00CC67AB"/>
    <w:rsid w:val="00CC7037"/>
    <w:rsid w:val="00CC7085"/>
    <w:rsid w:val="00CD11D7"/>
    <w:rsid w:val="00CD2E0E"/>
    <w:rsid w:val="00CD70F4"/>
    <w:rsid w:val="00CD72ED"/>
    <w:rsid w:val="00CD73DD"/>
    <w:rsid w:val="00CE1A1E"/>
    <w:rsid w:val="00CE4AFD"/>
    <w:rsid w:val="00CE6BF8"/>
    <w:rsid w:val="00CF09F9"/>
    <w:rsid w:val="00CF4B20"/>
    <w:rsid w:val="00CF6C55"/>
    <w:rsid w:val="00D041B8"/>
    <w:rsid w:val="00D12DB1"/>
    <w:rsid w:val="00D13A8D"/>
    <w:rsid w:val="00D1485F"/>
    <w:rsid w:val="00D236E9"/>
    <w:rsid w:val="00D254AB"/>
    <w:rsid w:val="00D27FA3"/>
    <w:rsid w:val="00D323B9"/>
    <w:rsid w:val="00D43C1A"/>
    <w:rsid w:val="00D45A98"/>
    <w:rsid w:val="00D45BA3"/>
    <w:rsid w:val="00D501E2"/>
    <w:rsid w:val="00D52A15"/>
    <w:rsid w:val="00D53C1A"/>
    <w:rsid w:val="00D64F2E"/>
    <w:rsid w:val="00D653A9"/>
    <w:rsid w:val="00D67D18"/>
    <w:rsid w:val="00D70545"/>
    <w:rsid w:val="00D71EE7"/>
    <w:rsid w:val="00D754CC"/>
    <w:rsid w:val="00D755AE"/>
    <w:rsid w:val="00D81A10"/>
    <w:rsid w:val="00D8224F"/>
    <w:rsid w:val="00D83337"/>
    <w:rsid w:val="00DA1C8E"/>
    <w:rsid w:val="00DB0A9B"/>
    <w:rsid w:val="00DB37B6"/>
    <w:rsid w:val="00DB5500"/>
    <w:rsid w:val="00DC0B7A"/>
    <w:rsid w:val="00DC440D"/>
    <w:rsid w:val="00DC675A"/>
    <w:rsid w:val="00DD5851"/>
    <w:rsid w:val="00DE1647"/>
    <w:rsid w:val="00DF7DA3"/>
    <w:rsid w:val="00E021FA"/>
    <w:rsid w:val="00E03263"/>
    <w:rsid w:val="00E048D3"/>
    <w:rsid w:val="00E0780E"/>
    <w:rsid w:val="00E106AB"/>
    <w:rsid w:val="00E12C4C"/>
    <w:rsid w:val="00E12F8A"/>
    <w:rsid w:val="00E1718A"/>
    <w:rsid w:val="00E17A34"/>
    <w:rsid w:val="00E21AAE"/>
    <w:rsid w:val="00E31C2E"/>
    <w:rsid w:val="00E32F38"/>
    <w:rsid w:val="00E40FC6"/>
    <w:rsid w:val="00E41D47"/>
    <w:rsid w:val="00E4625F"/>
    <w:rsid w:val="00E46C5A"/>
    <w:rsid w:val="00E57503"/>
    <w:rsid w:val="00E64C67"/>
    <w:rsid w:val="00E76ADE"/>
    <w:rsid w:val="00E76DC6"/>
    <w:rsid w:val="00E777D3"/>
    <w:rsid w:val="00E85D3D"/>
    <w:rsid w:val="00E85EB9"/>
    <w:rsid w:val="00E9495A"/>
    <w:rsid w:val="00E950F5"/>
    <w:rsid w:val="00E972D3"/>
    <w:rsid w:val="00EA03B4"/>
    <w:rsid w:val="00EA5927"/>
    <w:rsid w:val="00EA6BD5"/>
    <w:rsid w:val="00EB3032"/>
    <w:rsid w:val="00EB687C"/>
    <w:rsid w:val="00EB69C6"/>
    <w:rsid w:val="00EC3E3F"/>
    <w:rsid w:val="00EC59B7"/>
    <w:rsid w:val="00EC5DBE"/>
    <w:rsid w:val="00ED17BD"/>
    <w:rsid w:val="00ED21DD"/>
    <w:rsid w:val="00EE2C2C"/>
    <w:rsid w:val="00EF65D5"/>
    <w:rsid w:val="00F07D7B"/>
    <w:rsid w:val="00F10D65"/>
    <w:rsid w:val="00F124E0"/>
    <w:rsid w:val="00F207BA"/>
    <w:rsid w:val="00F20A40"/>
    <w:rsid w:val="00F22AC2"/>
    <w:rsid w:val="00F241C8"/>
    <w:rsid w:val="00F330E2"/>
    <w:rsid w:val="00F41D47"/>
    <w:rsid w:val="00F45763"/>
    <w:rsid w:val="00F457AC"/>
    <w:rsid w:val="00F508D5"/>
    <w:rsid w:val="00F5110F"/>
    <w:rsid w:val="00F5179E"/>
    <w:rsid w:val="00F564A3"/>
    <w:rsid w:val="00F56F1D"/>
    <w:rsid w:val="00F63531"/>
    <w:rsid w:val="00F641F7"/>
    <w:rsid w:val="00F64213"/>
    <w:rsid w:val="00F66DC6"/>
    <w:rsid w:val="00F74E76"/>
    <w:rsid w:val="00F7732A"/>
    <w:rsid w:val="00F81A49"/>
    <w:rsid w:val="00F8568A"/>
    <w:rsid w:val="00F873C6"/>
    <w:rsid w:val="00F91FE6"/>
    <w:rsid w:val="00F97B8F"/>
    <w:rsid w:val="00FA4914"/>
    <w:rsid w:val="00FC1AA9"/>
    <w:rsid w:val="00FC40A0"/>
    <w:rsid w:val="00FC5D37"/>
    <w:rsid w:val="00FC7C6A"/>
    <w:rsid w:val="00FD19D4"/>
    <w:rsid w:val="00FD7A26"/>
    <w:rsid w:val="00FE2E7F"/>
    <w:rsid w:val="00FE5FC4"/>
    <w:rsid w:val="00FF4101"/>
    <w:rsid w:val="00FF4886"/>
    <w:rsid w:val="00FF513A"/>
    <w:rsid w:val="05DA8F73"/>
    <w:rsid w:val="06895A73"/>
    <w:rsid w:val="0FD4655A"/>
    <w:rsid w:val="13369C21"/>
    <w:rsid w:val="197B47A0"/>
    <w:rsid w:val="1D4BE608"/>
    <w:rsid w:val="1EE7B669"/>
    <w:rsid w:val="2E447614"/>
    <w:rsid w:val="2E55CCC5"/>
    <w:rsid w:val="30089A74"/>
    <w:rsid w:val="30FF51C4"/>
    <w:rsid w:val="3288858D"/>
    <w:rsid w:val="332712D9"/>
    <w:rsid w:val="342455EE"/>
    <w:rsid w:val="3796F887"/>
    <w:rsid w:val="38A3F32B"/>
    <w:rsid w:val="3C25E7B1"/>
    <w:rsid w:val="3D2DB2DD"/>
    <w:rsid w:val="400D8367"/>
    <w:rsid w:val="44A8A836"/>
    <w:rsid w:val="4A26D559"/>
    <w:rsid w:val="4A8712BD"/>
    <w:rsid w:val="4CFBD4D4"/>
    <w:rsid w:val="4F5A83E0"/>
    <w:rsid w:val="500CA9E3"/>
    <w:rsid w:val="502B60EB"/>
    <w:rsid w:val="50F65441"/>
    <w:rsid w:val="5C606D5B"/>
    <w:rsid w:val="62B035F2"/>
    <w:rsid w:val="6454ADD3"/>
    <w:rsid w:val="6ABB47D7"/>
    <w:rsid w:val="73A0F452"/>
    <w:rsid w:val="7968E262"/>
    <w:rsid w:val="7B04B2C3"/>
    <w:rsid w:val="7C7CE342"/>
    <w:rsid w:val="7CA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B1F3EE16-AA25-4D8C-A3E0-BC334F7D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2B174F3-6DB8-485C-9D42-7115044DD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87</cp:revision>
  <dcterms:created xsi:type="dcterms:W3CDTF">2022-05-26T17:40:00Z</dcterms:created>
  <dcterms:modified xsi:type="dcterms:W3CDTF">2022-08-17T05:33:00Z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965217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MediaServiceImageTags">
    <vt:lpwstr/>
  </property>
</Properties>
</file>