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119" w:rsidRDefault="003C1F84" w:rsidP="003C1F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C1F84">
        <w:rPr>
          <w:rFonts w:ascii="Times New Roman" w:eastAsia="Times New Roman" w:hAnsi="Times New Roman" w:cs="Times New Roman"/>
          <w:b/>
          <w:bCs/>
          <w:sz w:val="36"/>
          <w:szCs w:val="36"/>
        </w:rPr>
        <w:t>Create the Directory Structure</w:t>
      </w:r>
    </w:p>
    <w:p w:rsidR="003C1F84" w:rsidRDefault="003C1F84" w:rsidP="003C1F84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43600" cy="746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080D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84" w:rsidRDefault="003C1F84" w:rsidP="003C1F84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3C1F84" w:rsidRPr="0019616F" w:rsidRDefault="003C1F84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The </w:t>
      </w:r>
      <w:proofErr w:type="spellStart"/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cnab</w:t>
      </w:r>
      <w:proofErr w:type="spellEnd"/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/ directory</w:t>
      </w:r>
    </w:p>
    <w:p w:rsidR="003C1F84" w:rsidRDefault="003C1F84" w:rsidP="003C1F84">
      <w:r>
        <w:rPr>
          <w:noProof/>
        </w:rPr>
        <w:drawing>
          <wp:inline distT="0" distB="0" distL="0" distR="0">
            <wp:extent cx="5943600" cy="247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05CE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84" w:rsidRDefault="003C1F84" w:rsidP="003C1F84"/>
    <w:p w:rsidR="003C1F84" w:rsidRDefault="003C1F84" w:rsidP="003C1F84">
      <w:r>
        <w:rPr>
          <w:noProof/>
        </w:rPr>
        <w:drawing>
          <wp:inline distT="0" distB="0" distL="0" distR="0">
            <wp:extent cx="5943600" cy="2283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0157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84" w:rsidRDefault="003C1F84" w:rsidP="003C1F84"/>
    <w:p w:rsidR="003C1F84" w:rsidRPr="0019616F" w:rsidRDefault="0019616F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Modifying</w:t>
      </w:r>
      <w:r w:rsidR="004628E6"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the run file</w:t>
      </w: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to </w:t>
      </w:r>
      <w:proofErr w:type="spellStart"/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reqirements</w:t>
      </w:r>
      <w:proofErr w:type="spellEnd"/>
      <w:r w:rsidR="004628E6"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:rsidR="004628E6" w:rsidRDefault="004628E6" w:rsidP="003C1F84"/>
    <w:p w:rsidR="004628E6" w:rsidRDefault="004628E6" w:rsidP="003C1F84"/>
    <w:p w:rsidR="004628E6" w:rsidRDefault="00DC5A03" w:rsidP="003C1F84">
      <w:r>
        <w:rPr>
          <w:noProof/>
        </w:rPr>
        <w:drawing>
          <wp:inline distT="0" distB="0" distL="0" distR="0">
            <wp:extent cx="5943600" cy="558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605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5E" w:rsidRDefault="0019705E" w:rsidP="003C1F84"/>
    <w:p w:rsidR="0019705E" w:rsidRDefault="0019705E" w:rsidP="003C1F84"/>
    <w:p w:rsidR="00753B5C" w:rsidRDefault="00753B5C" w:rsidP="003C1F84"/>
    <w:p w:rsidR="008D4141" w:rsidRPr="0019616F" w:rsidRDefault="008D4141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Defining the Invocation Image</w:t>
      </w:r>
    </w:p>
    <w:p w:rsidR="00753B5C" w:rsidRDefault="00DC5A03" w:rsidP="003C1F84">
      <w:r>
        <w:rPr>
          <w:noProof/>
        </w:rPr>
        <w:lastRenderedPageBreak/>
        <w:drawing>
          <wp:inline distT="0" distB="0" distL="0" distR="0">
            <wp:extent cx="5906012" cy="3048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A2D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41" w:rsidRDefault="008D4141" w:rsidP="003C1F84"/>
    <w:p w:rsidR="008D4141" w:rsidRDefault="008D4141" w:rsidP="003C1F84"/>
    <w:p w:rsidR="0019705E" w:rsidRPr="0019616F" w:rsidRDefault="0019705E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Duffle.json</w:t>
      </w:r>
      <w:proofErr w:type="spellEnd"/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:rsidR="0019705E" w:rsidRDefault="00DC5A03" w:rsidP="003C1F84">
      <w:r>
        <w:rPr>
          <w:noProof/>
        </w:rPr>
        <w:lastRenderedPageBreak/>
        <w:drawing>
          <wp:inline distT="0" distB="0" distL="0" distR="0">
            <wp:extent cx="5943600" cy="4883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E1D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6A" w:rsidRDefault="00C22B6A" w:rsidP="003C1F84"/>
    <w:p w:rsidR="00C22B6A" w:rsidRDefault="00C22B6A" w:rsidP="003C1F84"/>
    <w:p w:rsidR="00A40568" w:rsidRPr="0019616F" w:rsidRDefault="00A40568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Building the bundle</w:t>
      </w:r>
    </w:p>
    <w:p w:rsidR="00933227" w:rsidRDefault="00933227" w:rsidP="00A40568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943600" cy="3888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DDA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68" w:rsidRDefault="00A40568" w:rsidP="003C1F84"/>
    <w:p w:rsidR="00933227" w:rsidRDefault="00933227" w:rsidP="003C1F84"/>
    <w:p w:rsidR="00987ACB" w:rsidRDefault="00933227" w:rsidP="00987ACB">
      <w:r>
        <w:t>Invocation image created and bundle got created.</w:t>
      </w:r>
      <w:r w:rsidR="00987ACB">
        <w:t xml:space="preserve"> Also we can find the bundle created in ~/.duffle/bundles/ directory.</w:t>
      </w:r>
    </w:p>
    <w:p w:rsidR="00933227" w:rsidRDefault="00933227" w:rsidP="003C1F84">
      <w:r>
        <w:rPr>
          <w:noProof/>
        </w:rPr>
        <w:drawing>
          <wp:inline distT="0" distB="0" distL="0" distR="0">
            <wp:extent cx="5943600" cy="2758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56FC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68" w:rsidRDefault="00A40568" w:rsidP="003C1F84"/>
    <w:p w:rsidR="00724438" w:rsidRDefault="00724438" w:rsidP="003C1F84">
      <w:pPr>
        <w:rPr>
          <w:noProof/>
        </w:rPr>
      </w:pPr>
      <w:r>
        <w:rPr>
          <w:noProof/>
        </w:rPr>
        <w:t>List of bundles:</w:t>
      </w:r>
    </w:p>
    <w:p w:rsidR="00933227" w:rsidRDefault="00933227" w:rsidP="003C1F84">
      <w:r>
        <w:rPr>
          <w:noProof/>
        </w:rPr>
        <w:drawing>
          <wp:inline distT="0" distB="0" distL="0" distR="0">
            <wp:extent cx="5943600" cy="504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243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5E" w:rsidRDefault="0019705E" w:rsidP="003C1F84"/>
    <w:p w:rsidR="00724438" w:rsidRDefault="00724438" w:rsidP="003C1F84">
      <w:r>
        <w:t>Inspecting the bundle (low level info of the bundle):</w:t>
      </w:r>
    </w:p>
    <w:p w:rsidR="00933227" w:rsidRDefault="00933227" w:rsidP="003C1F84"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BD5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27" w:rsidRDefault="00933227" w:rsidP="003C1F84"/>
    <w:p w:rsidR="00933227" w:rsidRDefault="00933227" w:rsidP="003C1F84"/>
    <w:p w:rsidR="0019705E" w:rsidRPr="0019616F" w:rsidRDefault="00987ACB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Running the bundle:</w:t>
      </w:r>
    </w:p>
    <w:p w:rsidR="00987ACB" w:rsidRDefault="00987ACB" w:rsidP="003C1F84">
      <w:proofErr w:type="gramStart"/>
      <w:r>
        <w:t>duffle</w:t>
      </w:r>
      <w:proofErr w:type="gramEnd"/>
      <w:r>
        <w:t xml:space="preserve"> install NAME BUNDLE </w:t>
      </w:r>
    </w:p>
    <w:p w:rsidR="00987ACB" w:rsidRDefault="006B779A" w:rsidP="003C1F84">
      <w:r>
        <w:rPr>
          <w:noProof/>
        </w:rPr>
        <w:lastRenderedPageBreak/>
        <w:drawing>
          <wp:inline distT="0" distB="0" distL="0" distR="0">
            <wp:extent cx="5943600" cy="1153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ED9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CB" w:rsidRDefault="00987ACB" w:rsidP="003C1F84"/>
    <w:p w:rsidR="006B779A" w:rsidRDefault="008007C3" w:rsidP="003C1F84">
      <w:r>
        <w:t>Checking the status of the bundle installation:</w:t>
      </w:r>
    </w:p>
    <w:p w:rsidR="008007C3" w:rsidRDefault="008007C3" w:rsidP="003C1F84">
      <w:r>
        <w:rPr>
          <w:noProof/>
        </w:rPr>
        <w:drawing>
          <wp:inline distT="0" distB="0" distL="0" distR="0">
            <wp:extent cx="5943600" cy="2070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68E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C3" w:rsidRDefault="008007C3" w:rsidP="003C1F84"/>
    <w:p w:rsidR="008007C3" w:rsidRDefault="002B4AF7" w:rsidP="003C1F84">
      <w:r>
        <w:t xml:space="preserve">Executing </w:t>
      </w:r>
      <w:proofErr w:type="gramStart"/>
      <w:r>
        <w:t>uninstall</w:t>
      </w:r>
      <w:proofErr w:type="gramEnd"/>
      <w:r>
        <w:t xml:space="preserve"> action:</w:t>
      </w:r>
    </w:p>
    <w:p w:rsidR="002B4AF7" w:rsidRDefault="002B4AF7" w:rsidP="003C1F84">
      <w:r>
        <w:rPr>
          <w:noProof/>
        </w:rPr>
        <w:drawing>
          <wp:inline distT="0" distB="0" distL="0" distR="0">
            <wp:extent cx="5943600" cy="1182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B04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F7" w:rsidRDefault="002B4AF7" w:rsidP="003C1F84"/>
    <w:p w:rsidR="002B4AF7" w:rsidRDefault="002B4AF7" w:rsidP="003C1F84">
      <w:r>
        <w:rPr>
          <w:noProof/>
        </w:rPr>
        <w:drawing>
          <wp:inline distT="0" distB="0" distL="0" distR="0">
            <wp:extent cx="5943600" cy="374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74F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F7" w:rsidRDefault="002B4AF7" w:rsidP="003C1F84"/>
    <w:p w:rsidR="002B4AF7" w:rsidRPr="0019616F" w:rsidRDefault="002B4AF7" w:rsidP="001961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616F">
        <w:rPr>
          <w:rFonts w:ascii="Times New Roman" w:eastAsia="Times New Roman" w:hAnsi="Times New Roman" w:cs="Times New Roman"/>
          <w:b/>
          <w:bCs/>
          <w:sz w:val="36"/>
          <w:szCs w:val="36"/>
        </w:rPr>
        <w:t>Trying a different custom action:</w:t>
      </w:r>
    </w:p>
    <w:p w:rsidR="002B4AF7" w:rsidRDefault="002B4AF7" w:rsidP="003C1F84">
      <w:r>
        <w:t>Modifying the run script by adding a build phase:</w:t>
      </w:r>
    </w:p>
    <w:p w:rsidR="00164E7F" w:rsidRDefault="00164E7F" w:rsidP="003C1F84"/>
    <w:p w:rsidR="00164E7F" w:rsidRDefault="00164E7F" w:rsidP="003C1F84">
      <w:r>
        <w:t xml:space="preserve">Modifying </w:t>
      </w:r>
      <w:proofErr w:type="spellStart"/>
      <w:r>
        <w:t>duffle.json</w:t>
      </w:r>
      <w:proofErr w:type="spellEnd"/>
      <w:r>
        <w:t xml:space="preserve"> to include </w:t>
      </w:r>
      <w:proofErr w:type="spellStart"/>
      <w:r>
        <w:t>actions</w:t>
      </w:r>
      <w:proofErr w:type="gramStart"/>
      <w:r>
        <w:t>:build</w:t>
      </w:r>
      <w:proofErr w:type="spellEnd"/>
      <w:proofErr w:type="gramEnd"/>
      <w:r>
        <w:t xml:space="preserve"> :</w:t>
      </w:r>
    </w:p>
    <w:p w:rsidR="00164E7F" w:rsidRDefault="00164E7F" w:rsidP="003C1F84">
      <w:r>
        <w:rPr>
          <w:noProof/>
        </w:rPr>
        <w:drawing>
          <wp:inline distT="0" distB="0" distL="0" distR="0">
            <wp:extent cx="5943600" cy="500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7D3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7F" w:rsidRDefault="00164E7F" w:rsidP="003C1F84"/>
    <w:p w:rsidR="00164E7F" w:rsidRDefault="00164E7F" w:rsidP="003C1F84">
      <w:r>
        <w:t>Modifying run script:</w:t>
      </w:r>
    </w:p>
    <w:p w:rsidR="002B4AF7" w:rsidRDefault="002B4AF7" w:rsidP="003C1F84">
      <w:r>
        <w:rPr>
          <w:noProof/>
        </w:rPr>
        <w:lastRenderedPageBreak/>
        <w:drawing>
          <wp:inline distT="0" distB="0" distL="0" distR="0">
            <wp:extent cx="5943600" cy="57296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617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7F" w:rsidRDefault="00164E7F" w:rsidP="003C1F84"/>
    <w:p w:rsidR="00164E7F" w:rsidRDefault="00164E7F" w:rsidP="003C1F84">
      <w:r>
        <w:t>Building the bundle:</w:t>
      </w:r>
    </w:p>
    <w:p w:rsidR="00164E7F" w:rsidRDefault="00164E7F" w:rsidP="003C1F84">
      <w:r>
        <w:rPr>
          <w:noProof/>
        </w:rPr>
        <w:lastRenderedPageBreak/>
        <w:drawing>
          <wp:inline distT="0" distB="0" distL="0" distR="0">
            <wp:extent cx="5943600" cy="233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FF1B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7F" w:rsidRDefault="00164E7F" w:rsidP="003C1F84"/>
    <w:p w:rsidR="00164E7F" w:rsidRDefault="00164E7F" w:rsidP="003C1F84">
      <w:r>
        <w:t>Installing the bundle:</w:t>
      </w:r>
    </w:p>
    <w:p w:rsidR="00164E7F" w:rsidRDefault="00164E7F" w:rsidP="003C1F84">
      <w:r>
        <w:rPr>
          <w:noProof/>
        </w:rPr>
        <w:drawing>
          <wp:inline distT="0" distB="0" distL="0" distR="0">
            <wp:extent cx="5943600" cy="1069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952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F7" w:rsidRDefault="002B4AF7" w:rsidP="003C1F84"/>
    <w:p w:rsidR="00EF2C7C" w:rsidRDefault="00EF2C7C" w:rsidP="003C1F84"/>
    <w:p w:rsidR="00EF2C7C" w:rsidRDefault="00EF2C7C" w:rsidP="003C1F84">
      <w:r>
        <w:t>This won’t work:</w:t>
      </w:r>
    </w:p>
    <w:p w:rsidR="00EF2C7C" w:rsidRDefault="00EF2C7C" w:rsidP="003C1F84">
      <w:r>
        <w:rPr>
          <w:noProof/>
        </w:rPr>
        <w:drawing>
          <wp:inline distT="0" distB="0" distL="0" distR="0">
            <wp:extent cx="5943600" cy="317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87FE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7C" w:rsidRDefault="00EF2C7C" w:rsidP="003C1F84"/>
    <w:p w:rsidR="00164E7F" w:rsidRDefault="00EF2C7C" w:rsidP="003C1F84">
      <w:r>
        <w:t>Custom lifecycles can be ex</w:t>
      </w:r>
      <w:r w:rsidR="00164E7F">
        <w:t>ecuted using duffle run command:</w:t>
      </w:r>
    </w:p>
    <w:p w:rsidR="00164E7F" w:rsidRDefault="00164E7F" w:rsidP="003C1F84">
      <w:r>
        <w:rPr>
          <w:noProof/>
        </w:rPr>
        <w:drawing>
          <wp:inline distT="0" distB="0" distL="0" distR="0">
            <wp:extent cx="5943600" cy="1089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1CC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7C" w:rsidRDefault="00EF2C7C" w:rsidP="003C1F84">
      <w:bookmarkStart w:id="0" w:name="_GoBack"/>
      <w:bookmarkEnd w:id="0"/>
    </w:p>
    <w:p w:rsidR="00EF2C7C" w:rsidRPr="003C1F84" w:rsidRDefault="00EF2C7C" w:rsidP="003C1F84"/>
    <w:sectPr w:rsidR="00EF2C7C" w:rsidRPr="003C1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137F1"/>
    <w:multiLevelType w:val="hybridMultilevel"/>
    <w:tmpl w:val="15C22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FC322A"/>
    <w:multiLevelType w:val="hybridMultilevel"/>
    <w:tmpl w:val="8760D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F84"/>
    <w:rsid w:val="0002413D"/>
    <w:rsid w:val="001360E2"/>
    <w:rsid w:val="00164E7F"/>
    <w:rsid w:val="0019616F"/>
    <w:rsid w:val="0019705E"/>
    <w:rsid w:val="002B4AF7"/>
    <w:rsid w:val="003C1F84"/>
    <w:rsid w:val="004628E6"/>
    <w:rsid w:val="006B779A"/>
    <w:rsid w:val="00724438"/>
    <w:rsid w:val="00753B5C"/>
    <w:rsid w:val="008007C3"/>
    <w:rsid w:val="008D4141"/>
    <w:rsid w:val="00933227"/>
    <w:rsid w:val="00987ACB"/>
    <w:rsid w:val="00A40568"/>
    <w:rsid w:val="00A57119"/>
    <w:rsid w:val="00C22B6A"/>
    <w:rsid w:val="00DC5A03"/>
    <w:rsid w:val="00EE2BEA"/>
    <w:rsid w:val="00EF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F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F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F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C1F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F8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C1F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3C1F8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F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F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F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C1F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F8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C1F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3C1F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6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115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Teja Yaramati</dc:creator>
  <cp:lastModifiedBy>Ravi</cp:lastModifiedBy>
  <cp:revision>12</cp:revision>
  <dcterms:created xsi:type="dcterms:W3CDTF">2018-12-15T02:56:00Z</dcterms:created>
  <dcterms:modified xsi:type="dcterms:W3CDTF">2018-12-15T21:12:00Z</dcterms:modified>
</cp:coreProperties>
</file>