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VidyaTrack Happy Path Test Scenarios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2026-02-26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End-to-end happy path for 3 roles: Super Admin, Management, Teacher.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covers only success paths: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Super Admin login and school creation.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Management login and school setup.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Teacher login and daily academic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Hard-stop/error scenarios are intentionally excluded.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Environment and Test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2.1 Services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Frontend running on Vite.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Backend API running on port 8000.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Database connected.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Strapi running (for login CMS) or fallback defaults 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OTP mode configured for local: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`OTP_DELIVERY_MODE=local_log_only` in backend `.env` for localhost testing.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2.2 Core Test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unique numbers that are not already assigned.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Super Admin user: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Phone: `+16190000099`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Email: `rajesh05db@gmail.com`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Role: `super_admin`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Management user: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Created automatically when Super Admin creates school (admin_phone).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Teacher user: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Created by Management from Teacher setup screen.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2.3 Suggested Seed SQL (Super Admin)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INSERT INTO users (phone, email, role, is_active, can_create_school, max_schools)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VALUES ('+16190000099', 'rajesh05db@gmail.com', 'super_admin', true, true, NULL);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Super Admin Happy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3.1 Login (OTP)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`/auth/login`.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Select country code `+1`.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Enter phone digits: `6190000099`.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Click `Send OTP`.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From backend terminal, copy OTP (local mode log line).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Enter 4-digit OTP in `/auth/verify`.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OTP verify succeeds.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User lands on `/platform`.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3.2 Create School (Platform)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Navigate to `/platform/schools/new`.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Fill these fields at minimum for successful progression: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1: School 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School Name: `Vidyatrack Public School`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School Code: `VTPS001`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Board: `CBSE`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Category: `secondary`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Medium: `English`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Type: `co_educational`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2: Location &amp;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City: `San Diego`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State: `California`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Pin Code: `560034` (UI expects 6 digits)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School Phone: `9876543210` (&gt;=10 digits)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School Email: `contact@vtps.edu`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3: Management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First Name: `Maya`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Last Name: `Rao`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Management Admin Phone: `9876501234` (&gt;=10 digits)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Management Admin Email: `maya.rao@vtps.edu`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4: Academic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Current Session: `2025-2026`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Academic Start Month: `April`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Academic End Month: `March`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Working Days Per Week: `6`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Class Levels: select at least one (example: `1`, `2`, `3`, `4`, `5`)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5: Modules &amp; Limits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At least one module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Max Students &gt; 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Max Teachers &gt; 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Max Staff &gt; 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Storage Limit (GB) &gt; 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6: Review &amp; Confirm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Click `Confirm &amp; Onboard School`.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Redirect to `/platform/schools`.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New school visible in school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Management admin login identity is created on backend with provided admin phone.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Management Happy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4.1 Login as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`/auth/login`.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Select country code matching management phone.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Enter phone from school creation Step 3 (`9876501234`).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Send OTP and verify using backend terminal OTP.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If one school mapped, land on `/management`.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If multiple schools mapped, land on `/auth/select-school`; choose school; then land on `/management`.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4.2 Setup Academic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 Create Class and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Page: `/management/setup/academic`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Quick Add class name: `Grade 5`.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Click `Create Class`.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Select `Grade 5` in class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Add section name: `A`.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Click `Add Section`.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Class appears in left panel.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Section appears under selected class.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 Create Subjects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Page: `/management/setup/subjects`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at least 2 subjects: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`Mathematics`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`Science`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Subjects visible in repository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 Create Teacher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Page: `/management/setup/teachers`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Name: `Anita Verma`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Phone: `9876509999` (exact 10 digits)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Target Class: `Grade 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Target Section: `A`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Email (optional): `anita.verma@vtps.edu`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Click `Create Teacher`.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Success message `Teacher created successfully`.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Teacher visible in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 Assign Subject to Teacher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Page: `/management/setup/assign-subjects`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Select class `Grade 5`.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Select section `A`.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For `Mathematics`, choose `Anita Verma`.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Click assign.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Row shows `Assigned successfully`.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Assignment persists after refresh.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 Add Student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Page: `/management/setup/students`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Minimum working payload: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First Name: `Rohan`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Last Name: `Kumar`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Class: `Grade 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Section: `A`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Parent Name: `Suresh Kumar`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Parent Phone: `9876511111` (&gt;=10 digits)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Roll Number: `1`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Click `Add Student`.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Student appears in students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Student shows linked class-section.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Teacher Happy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5.1 Login as Teacher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`/auth/login`.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Enter teacher phone from creation (`9876509999`) with correct country code.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Send OTP and verify using backend terminal OTP.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Redirect to `/teacher`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Teacher section context is resolved.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5.2 Mark Attendance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Page: `/teacher/attendance`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Confirm class/section context shown.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Keep first student as `Present` (default) or toggle to `Absent` and 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Click `Submit Attendance`.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Submission success modal appears.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Redirect back to `/teacher` with success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Management attendance page reflects submitted 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5.3 Enter Marks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Page: `/teacher/marks`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Assessment Type: `Unit Test`.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For student `Rohan`, enter marks: `85`.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Click `Submit Marks`.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Confirm in final modal: `Yes, Submit Marks`.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Submission succeeds.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Redirect to `/teacher` with success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Management marks history shows submitted marks.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5.4 Teacher Communications (Optional but Happy Path)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Page: `/teacher/notes`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Homework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Homework Title: `Math Practice - Fractions`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Due Date: any future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Details: `Solve worksheet questions 1 to 10.`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Click `Send Homework`.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 success toast and entry in homework timeline.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Parent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Select at least one student/parent.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Subject: `Weekly Progress`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Message: `Rohan is doing well. Please review chapter 3 at home.`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Click `Send Message`.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 success toast and entry in parent message timeline.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Student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Select student `Rohan`.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Note text: `Shows strong participation.`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Click `Save Note`.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 note appears in notes timeline.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End-to-End Validation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Mark PASS only if all are true: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Super Admin login successful via OTP.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School created from platform wizard.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Management can login with school-admin phone.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Management can create class and section.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Management can create subjects.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Management can create teacher.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Management can assign subject to teacher.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Management can add student to section.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Teacher can login.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Teacher can submit attendance.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Teacher can submit marks.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Teacher can send homework, parent message, and student note.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Notes for Local OTP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Keep local mode in backend `.env`: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`OTP_DELIVERY_MODE=local_log_only`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Restart backend after any `.env` change.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OTP is read from backend terminal logs.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For test/stage/prod, set back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`OTP_DELIVERY_MODE=provider`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