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F7400" w14:textId="77777777" w:rsidR="00FF16AE" w:rsidRPr="00FF16AE" w:rsidRDefault="00FF16AE" w:rsidP="00FF16AE">
      <w:r w:rsidRPr="00FF16AE">
        <w:rPr>
          <w:b/>
          <w:bCs/>
        </w:rPr>
        <w:t>Highly Available 3-Tier Web Application on AWS</w:t>
      </w:r>
      <w:r w:rsidRPr="00FF16AE">
        <w:t> </w:t>
      </w:r>
    </w:p>
    <w:p w14:paraId="34221106" w14:textId="460E56E8" w:rsidR="00FF16AE" w:rsidRPr="00FF16AE" w:rsidRDefault="00FF16AE" w:rsidP="00FF16AE">
      <w:r w:rsidRPr="00FF16AE">
        <w:rPr>
          <w:noProof/>
        </w:rPr>
        <w:drawing>
          <wp:inline distT="0" distB="0" distL="0" distR="0" wp14:anchorId="527D94FE" wp14:editId="005488BC">
            <wp:extent cx="7620" cy="7620"/>
            <wp:effectExtent l="0" t="0" r="0" b="0"/>
            <wp:docPr id="1354362090" name="Picture 2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6AE">
        <w:t> </w:t>
      </w:r>
    </w:p>
    <w:p w14:paraId="19F3D1AC" w14:textId="77777777" w:rsidR="00FF16AE" w:rsidRPr="00FF16AE" w:rsidRDefault="00FF16AE" w:rsidP="00FF16AE">
      <w:r w:rsidRPr="00FF16AE">
        <w:rPr>
          <w:b/>
          <w:bCs/>
        </w:rPr>
        <w:t> Project Overview</w:t>
      </w:r>
      <w:r w:rsidRPr="00FF16AE">
        <w:t> </w:t>
      </w:r>
    </w:p>
    <w:p w14:paraId="39BF79B1" w14:textId="77777777" w:rsidR="00FF16AE" w:rsidRPr="00FF16AE" w:rsidRDefault="00FF16AE" w:rsidP="00FF16AE">
      <w:r w:rsidRPr="00FF16AE">
        <w:t>This project demonstrates the deployment of a </w:t>
      </w:r>
      <w:r w:rsidRPr="00FF16AE">
        <w:rPr>
          <w:b/>
          <w:bCs/>
        </w:rPr>
        <w:t>highly available, scalable, and secure 3-tier web application</w:t>
      </w:r>
      <w:r w:rsidRPr="00FF16AE">
        <w:t> on AWS. </w:t>
      </w:r>
    </w:p>
    <w:p w14:paraId="01AC5CB6" w14:textId="77777777" w:rsidR="00FF16AE" w:rsidRPr="00FF16AE" w:rsidRDefault="00FF16AE" w:rsidP="00FF16AE">
      <w:r w:rsidRPr="00FF16AE">
        <w:t>The architecture is designed to: </w:t>
      </w:r>
    </w:p>
    <w:p w14:paraId="4C6D6AB0" w14:textId="77777777" w:rsidR="00FF16AE" w:rsidRPr="00FF16AE" w:rsidRDefault="00FF16AE" w:rsidP="00FF16AE">
      <w:pPr>
        <w:numPr>
          <w:ilvl w:val="0"/>
          <w:numId w:val="1"/>
        </w:numPr>
      </w:pPr>
      <w:r w:rsidRPr="00FF16AE">
        <w:t>Handle traffic spikes (auto scaling)  </w:t>
      </w:r>
    </w:p>
    <w:p w14:paraId="1CA2C11A" w14:textId="77777777" w:rsidR="00FF16AE" w:rsidRPr="00FF16AE" w:rsidRDefault="00FF16AE" w:rsidP="00FF16AE">
      <w:pPr>
        <w:numPr>
          <w:ilvl w:val="0"/>
          <w:numId w:val="2"/>
        </w:numPr>
      </w:pPr>
      <w:r w:rsidRPr="00FF16AE">
        <w:t>Ensure high availability (multi-AZ)  </w:t>
      </w:r>
    </w:p>
    <w:p w14:paraId="2AD6C0CA" w14:textId="77777777" w:rsidR="00FF16AE" w:rsidRPr="00FF16AE" w:rsidRDefault="00FF16AE" w:rsidP="00FF16AE">
      <w:pPr>
        <w:numPr>
          <w:ilvl w:val="0"/>
          <w:numId w:val="3"/>
        </w:numPr>
      </w:pPr>
      <w:r w:rsidRPr="00FF16AE">
        <w:t>Provide secure access (HTTPS)  </w:t>
      </w:r>
    </w:p>
    <w:p w14:paraId="0BAEBDA8" w14:textId="77777777" w:rsidR="00FF16AE" w:rsidRPr="00FF16AE" w:rsidRDefault="00FF16AE" w:rsidP="00FF16AE">
      <w:pPr>
        <w:numPr>
          <w:ilvl w:val="0"/>
          <w:numId w:val="4"/>
        </w:numPr>
      </w:pPr>
      <w:r w:rsidRPr="00FF16AE">
        <w:t>Separate concerns using 3-tier design  </w:t>
      </w:r>
    </w:p>
    <w:p w14:paraId="49AE9951" w14:textId="166017F1" w:rsidR="00FF16AE" w:rsidRPr="00FF16AE" w:rsidRDefault="00FF16AE" w:rsidP="00FF16AE">
      <w:r w:rsidRPr="00FF16AE">
        <w:rPr>
          <w:noProof/>
        </w:rPr>
        <w:drawing>
          <wp:inline distT="0" distB="0" distL="0" distR="0" wp14:anchorId="36C9AF3D" wp14:editId="3979F2B0">
            <wp:extent cx="7620" cy="7620"/>
            <wp:effectExtent l="0" t="0" r="0" b="0"/>
            <wp:docPr id="780516552" name="Picture 27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6AE">
        <w:t> </w:t>
      </w:r>
    </w:p>
    <w:p w14:paraId="4A3C969C" w14:textId="77777777" w:rsidR="00FF16AE" w:rsidRPr="00FF16AE" w:rsidRDefault="00FF16AE" w:rsidP="00FF16AE">
      <w:r w:rsidRPr="00FF16AE">
        <w:rPr>
          <w:b/>
          <w:bCs/>
        </w:rPr>
        <w:t>Objectives</w:t>
      </w:r>
      <w:r w:rsidRPr="00FF16AE">
        <w:t> </w:t>
      </w:r>
    </w:p>
    <w:p w14:paraId="116AC4E1" w14:textId="77777777" w:rsidR="00FF16AE" w:rsidRPr="00FF16AE" w:rsidRDefault="00FF16AE" w:rsidP="00FF16AE">
      <w:pPr>
        <w:numPr>
          <w:ilvl w:val="0"/>
          <w:numId w:val="5"/>
        </w:numPr>
      </w:pPr>
      <w:r w:rsidRPr="00FF16AE">
        <w:t>Deploy infrastructure across </w:t>
      </w:r>
      <w:r w:rsidRPr="00FF16AE">
        <w:rPr>
          <w:b/>
          <w:bCs/>
        </w:rPr>
        <w:t>multiple Availability Zones</w:t>
      </w:r>
      <w:r w:rsidRPr="00FF16AE">
        <w:t>  </w:t>
      </w:r>
    </w:p>
    <w:p w14:paraId="480F95EC" w14:textId="77777777" w:rsidR="00FF16AE" w:rsidRPr="00FF16AE" w:rsidRDefault="00FF16AE" w:rsidP="00FF16AE">
      <w:pPr>
        <w:numPr>
          <w:ilvl w:val="0"/>
          <w:numId w:val="6"/>
        </w:numPr>
      </w:pPr>
      <w:r w:rsidRPr="00FF16AE">
        <w:t>Configure </w:t>
      </w:r>
      <w:r w:rsidRPr="00FF16AE">
        <w:rPr>
          <w:b/>
          <w:bCs/>
        </w:rPr>
        <w:t>Auto Scaling Group (ASG)</w:t>
      </w:r>
      <w:r w:rsidRPr="00FF16AE">
        <w:t>  </w:t>
      </w:r>
    </w:p>
    <w:p w14:paraId="18F762B1" w14:textId="77777777" w:rsidR="00FF16AE" w:rsidRPr="00FF16AE" w:rsidRDefault="00FF16AE" w:rsidP="00FF16AE">
      <w:pPr>
        <w:numPr>
          <w:ilvl w:val="0"/>
          <w:numId w:val="7"/>
        </w:numPr>
      </w:pPr>
      <w:r w:rsidRPr="00FF16AE">
        <w:t>Use </w:t>
      </w:r>
      <w:r w:rsidRPr="00FF16AE">
        <w:rPr>
          <w:b/>
          <w:bCs/>
        </w:rPr>
        <w:t>Application Load Balancer (ALB)</w:t>
      </w:r>
      <w:r w:rsidRPr="00FF16AE">
        <w:t> for traffic distribution  </w:t>
      </w:r>
    </w:p>
    <w:p w14:paraId="6591DF9D" w14:textId="77777777" w:rsidR="00FF16AE" w:rsidRPr="00FF16AE" w:rsidRDefault="00FF16AE" w:rsidP="00FF16AE">
      <w:pPr>
        <w:numPr>
          <w:ilvl w:val="0"/>
          <w:numId w:val="8"/>
        </w:numPr>
      </w:pPr>
      <w:r w:rsidRPr="00FF16AE">
        <w:t>Store static content in S3  </w:t>
      </w:r>
    </w:p>
    <w:p w14:paraId="283C7688" w14:textId="77777777" w:rsidR="00FF16AE" w:rsidRPr="00FF16AE" w:rsidRDefault="00FF16AE" w:rsidP="00FF16AE">
      <w:pPr>
        <w:numPr>
          <w:ilvl w:val="0"/>
          <w:numId w:val="9"/>
        </w:numPr>
      </w:pPr>
      <w:r w:rsidRPr="00FF16AE">
        <w:t>Secure application using HTTPS  </w:t>
      </w:r>
    </w:p>
    <w:p w14:paraId="329C19D9" w14:textId="77777777" w:rsidR="00FF16AE" w:rsidRPr="00FF16AE" w:rsidRDefault="00FF16AE" w:rsidP="00FF16AE">
      <w:pPr>
        <w:numPr>
          <w:ilvl w:val="0"/>
          <w:numId w:val="10"/>
        </w:numPr>
      </w:pPr>
      <w:r w:rsidRPr="00FF16AE">
        <w:t>Implement secure access using Bastion Host  </w:t>
      </w:r>
    </w:p>
    <w:p w14:paraId="29985687" w14:textId="77777777" w:rsidR="00FF16AE" w:rsidRPr="00FF16AE" w:rsidRDefault="00FF16AE" w:rsidP="00FF16AE">
      <w:pPr>
        <w:numPr>
          <w:ilvl w:val="0"/>
          <w:numId w:val="11"/>
        </w:numPr>
      </w:pPr>
      <w:r w:rsidRPr="00FF16AE">
        <w:t>Enable EBS encryption using KMS  </w:t>
      </w:r>
    </w:p>
    <w:p w14:paraId="543C3177" w14:textId="77777777" w:rsidR="00FF16AE" w:rsidRPr="00FF16AE" w:rsidRDefault="00FF16AE" w:rsidP="00FF16AE">
      <w:r w:rsidRPr="00FF16AE">
        <w:t> </w:t>
      </w:r>
    </w:p>
    <w:p w14:paraId="24427374" w14:textId="77777777" w:rsidR="00FF16AE" w:rsidRPr="00FF16AE" w:rsidRDefault="00FF16AE" w:rsidP="00FF16AE">
      <w:r w:rsidRPr="00FF16AE">
        <w:rPr>
          <w:b/>
          <w:bCs/>
        </w:rPr>
        <w:t>Architecture Diagram (Explain in words)</w:t>
      </w:r>
      <w:r w:rsidRPr="00FF16AE">
        <w:t> </w:t>
      </w:r>
    </w:p>
    <w:p w14:paraId="2453FF16" w14:textId="77777777" w:rsidR="00FF16AE" w:rsidRPr="00FF16AE" w:rsidRDefault="00FF16AE" w:rsidP="00FF16AE">
      <w:r w:rsidRPr="00FF16AE">
        <w:rPr>
          <w:b/>
          <w:bCs/>
        </w:rPr>
        <w:t>Flow:</w:t>
      </w:r>
      <w:r w:rsidRPr="00FF16AE">
        <w:t> </w:t>
      </w:r>
    </w:p>
    <w:p w14:paraId="456DAF95" w14:textId="77777777" w:rsidR="00FF16AE" w:rsidRPr="00FF16AE" w:rsidRDefault="00FF16AE" w:rsidP="00FF16AE">
      <w:r w:rsidRPr="00FF16AE">
        <w:t>User → ALB (HTTPS) → Target Group → EC2 (ASG in Private Subnets) </w:t>
      </w:r>
      <w:r w:rsidRPr="00FF16AE">
        <w:br/>
        <w:t>                                     ↓ </w:t>
      </w:r>
      <w:r w:rsidRPr="00FF16AE">
        <w:br/>
        <w:t>                                   EBS </w:t>
      </w:r>
      <w:r w:rsidRPr="00FF16AE">
        <w:br/>
        <w:t>                                     ↓ </w:t>
      </w:r>
      <w:r w:rsidRPr="00FF16AE">
        <w:br/>
        <w:t>                                    S3 </w:t>
      </w:r>
      <w:r w:rsidRPr="00FF16AE">
        <w:br/>
        <w:t>                 → Access Private EC2 </w:t>
      </w:r>
    </w:p>
    <w:p w14:paraId="1BF5B0A3" w14:textId="77777777" w:rsidR="00FF16AE" w:rsidRPr="00FF16AE" w:rsidRDefault="00FF16AE" w:rsidP="00FF16AE">
      <w:r w:rsidRPr="00FF16AE">
        <w:t> </w:t>
      </w:r>
    </w:p>
    <w:p w14:paraId="3B8617F6" w14:textId="77777777" w:rsidR="00FF16AE" w:rsidRPr="00FF16AE" w:rsidRDefault="00FF16AE" w:rsidP="00FF16AE">
      <w:r w:rsidRPr="00FF16AE">
        <w:t> </w:t>
      </w:r>
    </w:p>
    <w:p w14:paraId="687E24BD" w14:textId="77777777" w:rsidR="00FF16AE" w:rsidRDefault="00FF16AE" w:rsidP="00FF16AE">
      <w:pPr>
        <w:rPr>
          <w:b/>
          <w:bCs/>
        </w:rPr>
      </w:pPr>
    </w:p>
    <w:p w14:paraId="1FCAA2B0" w14:textId="77777777" w:rsidR="00FF16AE" w:rsidRDefault="00FF16AE" w:rsidP="00FF16AE">
      <w:pPr>
        <w:rPr>
          <w:b/>
          <w:bCs/>
        </w:rPr>
      </w:pPr>
    </w:p>
    <w:p w14:paraId="35ADEC55" w14:textId="77777777" w:rsidR="00FF16AE" w:rsidRDefault="00FF16AE" w:rsidP="00FF16AE">
      <w:pPr>
        <w:rPr>
          <w:b/>
          <w:bCs/>
        </w:rPr>
      </w:pPr>
    </w:p>
    <w:p w14:paraId="2251FB6E" w14:textId="3BD00072" w:rsidR="00FF16AE" w:rsidRPr="00FF16AE" w:rsidRDefault="00FF16AE" w:rsidP="00FF16AE">
      <w:r w:rsidRPr="00FF16AE">
        <w:rPr>
          <w:b/>
          <w:bCs/>
        </w:rPr>
        <w:lastRenderedPageBreak/>
        <w:t>Infrastructure Setup</w:t>
      </w:r>
      <w:r w:rsidRPr="00FF16AE">
        <w:t> </w:t>
      </w:r>
    </w:p>
    <w:p w14:paraId="3E27743E" w14:textId="77777777" w:rsidR="00FF16AE" w:rsidRPr="00FF16AE" w:rsidRDefault="00FF16AE" w:rsidP="00FF16AE">
      <w:r w:rsidRPr="00FF16AE">
        <w:rPr>
          <w:b/>
          <w:bCs/>
        </w:rPr>
        <w:t>VPC Configuration</w:t>
      </w:r>
      <w:r w:rsidRPr="00FF16AE">
        <w:t> </w:t>
      </w:r>
    </w:p>
    <w:p w14:paraId="0AA33ABB" w14:textId="77777777" w:rsidR="00FF16AE" w:rsidRPr="00FF16AE" w:rsidRDefault="00FF16AE" w:rsidP="00FF16AE">
      <w:pPr>
        <w:numPr>
          <w:ilvl w:val="0"/>
          <w:numId w:val="12"/>
        </w:numPr>
      </w:pPr>
      <w:r w:rsidRPr="00FF16AE">
        <w:t>Created VPC with CIDR: 10.0.0.0/16  </w:t>
      </w:r>
    </w:p>
    <w:p w14:paraId="3310C0FF" w14:textId="6F8695FC" w:rsidR="00FF16AE" w:rsidRPr="00FF16AE" w:rsidRDefault="00FF16AE" w:rsidP="00FF16AE">
      <w:r w:rsidRPr="00FF16AE">
        <w:t> </w:t>
      </w:r>
      <w:r w:rsidRPr="003C2ECC">
        <w:rPr>
          <w:noProof/>
        </w:rPr>
        <w:drawing>
          <wp:inline distT="0" distB="0" distL="0" distR="0" wp14:anchorId="1934D611" wp14:editId="35312A42">
            <wp:extent cx="5731510" cy="2583180"/>
            <wp:effectExtent l="0" t="0" r="2540" b="7620"/>
            <wp:docPr id="64024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42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BECB" w14:textId="5ECD422C" w:rsidR="00FF16AE" w:rsidRPr="00FF16AE" w:rsidRDefault="00FF16AE" w:rsidP="00FF16AE">
      <w:r w:rsidRPr="00FF16AE">
        <w:t> </w:t>
      </w:r>
    </w:p>
    <w:p w14:paraId="01D2F046" w14:textId="77777777" w:rsidR="00FF16AE" w:rsidRDefault="00FF16AE" w:rsidP="00FF16AE">
      <w:pPr>
        <w:rPr>
          <w:b/>
          <w:bCs/>
        </w:rPr>
      </w:pPr>
    </w:p>
    <w:p w14:paraId="1F4DC1A7" w14:textId="77777777" w:rsidR="00FF16AE" w:rsidRDefault="00FF16AE" w:rsidP="00FF16AE">
      <w:pPr>
        <w:rPr>
          <w:b/>
          <w:bCs/>
        </w:rPr>
      </w:pPr>
    </w:p>
    <w:p w14:paraId="10140844" w14:textId="77777777" w:rsidR="00FF16AE" w:rsidRDefault="00FF16AE" w:rsidP="00FF16AE">
      <w:pPr>
        <w:rPr>
          <w:b/>
          <w:bCs/>
        </w:rPr>
      </w:pPr>
    </w:p>
    <w:p w14:paraId="444C4883" w14:textId="050AF2DF" w:rsidR="00FF16AE" w:rsidRPr="00FF16AE" w:rsidRDefault="00FF16AE" w:rsidP="00FF16AE">
      <w:r w:rsidRPr="00FF16AE">
        <w:rPr>
          <w:b/>
          <w:bCs/>
        </w:rPr>
        <w:t>Subnets</w:t>
      </w:r>
      <w:r w:rsidRPr="00FF16AE">
        <w:t> </w:t>
      </w:r>
    </w:p>
    <w:p w14:paraId="3D86B078" w14:textId="77777777" w:rsidR="00FF16AE" w:rsidRPr="00FF16AE" w:rsidRDefault="00FF16AE" w:rsidP="00FF16AE">
      <w:pPr>
        <w:numPr>
          <w:ilvl w:val="0"/>
          <w:numId w:val="13"/>
        </w:numPr>
      </w:pPr>
      <w:r w:rsidRPr="00FF16AE">
        <w:t>Public Subnets:  </w:t>
      </w:r>
    </w:p>
    <w:p w14:paraId="732CAE21" w14:textId="77777777" w:rsidR="00FF16AE" w:rsidRPr="00FF16AE" w:rsidRDefault="00FF16AE" w:rsidP="00FF16AE">
      <w:pPr>
        <w:numPr>
          <w:ilvl w:val="0"/>
          <w:numId w:val="14"/>
        </w:numPr>
      </w:pPr>
      <w:r w:rsidRPr="00FF16AE">
        <w:t>10.0.1.0/24 (AZ-1a)  </w:t>
      </w:r>
    </w:p>
    <w:p w14:paraId="14210D38" w14:textId="77777777" w:rsidR="00FF16AE" w:rsidRPr="00FF16AE" w:rsidRDefault="00FF16AE" w:rsidP="00FF16AE">
      <w:pPr>
        <w:numPr>
          <w:ilvl w:val="0"/>
          <w:numId w:val="15"/>
        </w:numPr>
      </w:pPr>
      <w:r w:rsidRPr="00FF16AE">
        <w:t>10.0.2.0/24 (AZ-1b)  </w:t>
      </w:r>
    </w:p>
    <w:p w14:paraId="5304E01B" w14:textId="77777777" w:rsidR="00FF16AE" w:rsidRPr="00FF16AE" w:rsidRDefault="00FF16AE" w:rsidP="00FF16AE">
      <w:pPr>
        <w:numPr>
          <w:ilvl w:val="0"/>
          <w:numId w:val="16"/>
        </w:numPr>
      </w:pPr>
      <w:r w:rsidRPr="00FF16AE">
        <w:t>Private Subnets:  </w:t>
      </w:r>
    </w:p>
    <w:p w14:paraId="7D163F93" w14:textId="77777777" w:rsidR="00FF16AE" w:rsidRPr="00FF16AE" w:rsidRDefault="00FF16AE" w:rsidP="00FF16AE">
      <w:pPr>
        <w:numPr>
          <w:ilvl w:val="0"/>
          <w:numId w:val="17"/>
        </w:numPr>
      </w:pPr>
      <w:r w:rsidRPr="00FF16AE">
        <w:t>10.0.3.0/24 (AZ-1a)  </w:t>
      </w:r>
    </w:p>
    <w:p w14:paraId="5991ED73" w14:textId="77777777" w:rsidR="00FF16AE" w:rsidRPr="00FF16AE" w:rsidRDefault="00FF16AE" w:rsidP="00FF16AE">
      <w:pPr>
        <w:numPr>
          <w:ilvl w:val="0"/>
          <w:numId w:val="18"/>
        </w:numPr>
      </w:pPr>
      <w:r w:rsidRPr="00FF16AE">
        <w:t>10.0.4.0/24 (AZ-1b)  </w:t>
      </w:r>
    </w:p>
    <w:p w14:paraId="4E4F4924" w14:textId="7EA6BBEE" w:rsidR="00FF16AE" w:rsidRPr="00FF16AE" w:rsidRDefault="00FF16AE" w:rsidP="00FF16AE">
      <w:r w:rsidRPr="00FF16AE">
        <w:rPr>
          <w:noProof/>
        </w:rPr>
        <w:lastRenderedPageBreak/>
        <w:drawing>
          <wp:inline distT="0" distB="0" distL="0" distR="0" wp14:anchorId="5D849C0F" wp14:editId="00EC43C4">
            <wp:extent cx="5731510" cy="2470150"/>
            <wp:effectExtent l="0" t="0" r="2540" b="6350"/>
            <wp:docPr id="100824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43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6AE">
        <w:t> </w:t>
      </w:r>
    </w:p>
    <w:p w14:paraId="52B5C74A" w14:textId="77777777" w:rsidR="00FF16AE" w:rsidRPr="00FF16AE" w:rsidRDefault="00FF16AE" w:rsidP="00FF16AE">
      <w:r w:rsidRPr="00FF16AE">
        <w:rPr>
          <w:b/>
          <w:bCs/>
        </w:rPr>
        <w:t>Route Tables</w:t>
      </w:r>
      <w:r w:rsidRPr="00FF16AE">
        <w:t> </w:t>
      </w:r>
    </w:p>
    <w:p w14:paraId="22AB3A3A" w14:textId="0E389E37" w:rsidR="00FF16AE" w:rsidRPr="00FF16AE" w:rsidRDefault="00FF16AE" w:rsidP="00FF16AE">
      <w:pPr>
        <w:numPr>
          <w:ilvl w:val="0"/>
          <w:numId w:val="19"/>
        </w:numPr>
      </w:pPr>
      <w:r w:rsidRPr="00FF16AE">
        <w:rPr>
          <w:b/>
          <w:bCs/>
        </w:rPr>
        <w:t xml:space="preserve">Public Route Table </w:t>
      </w:r>
    </w:p>
    <w:p w14:paraId="1DE57C78" w14:textId="77777777" w:rsidR="00FF16AE" w:rsidRPr="00FF16AE" w:rsidRDefault="00FF16AE" w:rsidP="00FF16AE">
      <w:pPr>
        <w:numPr>
          <w:ilvl w:val="0"/>
          <w:numId w:val="20"/>
        </w:numPr>
      </w:pPr>
      <w:r w:rsidRPr="00FF16AE">
        <w:t>Route: 0.0.0.0/0 → Internet Gateway  </w:t>
      </w:r>
    </w:p>
    <w:p w14:paraId="07E4C051" w14:textId="77777777" w:rsidR="00FF16AE" w:rsidRPr="00FF16AE" w:rsidRDefault="00FF16AE" w:rsidP="00FF16AE">
      <w:pPr>
        <w:numPr>
          <w:ilvl w:val="0"/>
          <w:numId w:val="21"/>
        </w:numPr>
      </w:pPr>
      <w:r w:rsidRPr="00FF16AE">
        <w:t>Associated with Public Subnets  </w:t>
      </w:r>
    </w:p>
    <w:p w14:paraId="6DB2AA28" w14:textId="65CDDE5B" w:rsidR="00FF16AE" w:rsidRPr="00FF16AE" w:rsidRDefault="00FF16AE" w:rsidP="00FF16AE">
      <w:pPr>
        <w:numPr>
          <w:ilvl w:val="0"/>
          <w:numId w:val="22"/>
        </w:numPr>
      </w:pPr>
      <w:r w:rsidRPr="00FF16AE">
        <w:rPr>
          <w:b/>
          <w:bCs/>
        </w:rPr>
        <w:t xml:space="preserve">Private Route Table </w:t>
      </w:r>
    </w:p>
    <w:p w14:paraId="7A36AC5A" w14:textId="77777777" w:rsidR="00FF16AE" w:rsidRPr="00FF16AE" w:rsidRDefault="00FF16AE" w:rsidP="00FF16AE">
      <w:pPr>
        <w:numPr>
          <w:ilvl w:val="0"/>
          <w:numId w:val="23"/>
        </w:numPr>
      </w:pPr>
      <w:r w:rsidRPr="00FF16AE">
        <w:t>Route: 0.0.0.0/0 → NAT Gateway  </w:t>
      </w:r>
    </w:p>
    <w:p w14:paraId="1E7EE139" w14:textId="77777777" w:rsidR="00FF16AE" w:rsidRPr="00FF16AE" w:rsidRDefault="00FF16AE" w:rsidP="00FF16AE">
      <w:pPr>
        <w:numPr>
          <w:ilvl w:val="0"/>
          <w:numId w:val="24"/>
        </w:numPr>
      </w:pPr>
      <w:r w:rsidRPr="00FF16AE">
        <w:t>Associated with Private Subnets  </w:t>
      </w:r>
    </w:p>
    <w:p w14:paraId="04930A2C" w14:textId="534DC520" w:rsidR="00FF16AE" w:rsidRPr="00FF16AE" w:rsidRDefault="00883151" w:rsidP="00FF16AE">
      <w:r w:rsidRPr="00883151">
        <w:rPr>
          <w:noProof/>
        </w:rPr>
        <w:drawing>
          <wp:inline distT="0" distB="0" distL="0" distR="0" wp14:anchorId="69902CDF" wp14:editId="089E6828">
            <wp:extent cx="5731510" cy="2466975"/>
            <wp:effectExtent l="0" t="0" r="2540" b="9525"/>
            <wp:docPr id="2587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3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6AE" w:rsidRPr="00FF16AE">
        <w:t> </w:t>
      </w:r>
    </w:p>
    <w:p w14:paraId="17F9F1E2" w14:textId="77777777" w:rsidR="00FF16AE" w:rsidRPr="00FF16AE" w:rsidRDefault="00FF16AE" w:rsidP="00FF16AE">
      <w:r w:rsidRPr="00FF16AE">
        <w:rPr>
          <w:b/>
          <w:bCs/>
        </w:rPr>
        <w:t> Internet &amp; NAT Setup</w:t>
      </w:r>
      <w:r w:rsidRPr="00FF16AE">
        <w:t> </w:t>
      </w:r>
    </w:p>
    <w:p w14:paraId="6AC131E8" w14:textId="77777777" w:rsidR="00FF16AE" w:rsidRPr="00FF16AE" w:rsidRDefault="00FF16AE" w:rsidP="00FF16AE">
      <w:pPr>
        <w:numPr>
          <w:ilvl w:val="0"/>
          <w:numId w:val="25"/>
        </w:numPr>
      </w:pPr>
      <w:r w:rsidRPr="00FF16AE">
        <w:t>Internet Gateway attached to VPC  </w:t>
      </w:r>
    </w:p>
    <w:p w14:paraId="10A48413" w14:textId="77777777" w:rsidR="00FF16AE" w:rsidRPr="00FF16AE" w:rsidRDefault="00FF16AE" w:rsidP="00FF16AE">
      <w:pPr>
        <w:numPr>
          <w:ilvl w:val="0"/>
          <w:numId w:val="26"/>
        </w:numPr>
      </w:pPr>
      <w:r w:rsidRPr="00FF16AE">
        <w:t>NAT Gateway created in Public Subnet  </w:t>
      </w:r>
    </w:p>
    <w:p w14:paraId="126B8ADF" w14:textId="7F3688BB" w:rsidR="00FF16AE" w:rsidRPr="00FF16AE" w:rsidRDefault="00883151" w:rsidP="00FF16AE">
      <w:r w:rsidRPr="00883151">
        <w:rPr>
          <w:noProof/>
        </w:rPr>
        <w:lastRenderedPageBreak/>
        <w:drawing>
          <wp:inline distT="0" distB="0" distL="0" distR="0" wp14:anchorId="6A28721B" wp14:editId="11A17974">
            <wp:extent cx="5731510" cy="1935480"/>
            <wp:effectExtent l="0" t="0" r="2540" b="7620"/>
            <wp:docPr id="80714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49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6AE" w:rsidRPr="00FF16AE">
        <w:t> </w:t>
      </w:r>
    </w:p>
    <w:p w14:paraId="42BB48CE" w14:textId="77777777" w:rsidR="00FF16AE" w:rsidRPr="00FF16AE" w:rsidRDefault="00FF16AE" w:rsidP="00FF16AE">
      <w:r w:rsidRPr="00FF16AE">
        <w:rPr>
          <w:b/>
          <w:bCs/>
        </w:rPr>
        <w:t> Golden AMI</w:t>
      </w:r>
      <w:r w:rsidRPr="00FF16AE">
        <w:t> </w:t>
      </w:r>
    </w:p>
    <w:p w14:paraId="25E4DEBB" w14:textId="77777777" w:rsidR="00FF16AE" w:rsidRPr="00FF16AE" w:rsidRDefault="00FF16AE" w:rsidP="00FF16AE">
      <w:pPr>
        <w:numPr>
          <w:ilvl w:val="0"/>
          <w:numId w:val="27"/>
        </w:numPr>
      </w:pPr>
      <w:r w:rsidRPr="00FF16AE">
        <w:t>Installed Apache/Nginx  </w:t>
      </w:r>
    </w:p>
    <w:p w14:paraId="584161E1" w14:textId="77777777" w:rsidR="00FF16AE" w:rsidRPr="00FF16AE" w:rsidRDefault="00FF16AE" w:rsidP="00FF16AE">
      <w:pPr>
        <w:numPr>
          <w:ilvl w:val="0"/>
          <w:numId w:val="28"/>
        </w:numPr>
      </w:pPr>
      <w:r w:rsidRPr="00FF16AE">
        <w:t>Deployed application code  </w:t>
      </w:r>
    </w:p>
    <w:p w14:paraId="5F54EC8C" w14:textId="77777777" w:rsidR="00FF16AE" w:rsidRPr="00FF16AE" w:rsidRDefault="00FF16AE" w:rsidP="00FF16AE">
      <w:pPr>
        <w:numPr>
          <w:ilvl w:val="0"/>
          <w:numId w:val="29"/>
        </w:numPr>
      </w:pPr>
      <w:r w:rsidRPr="00FF16AE">
        <w:t>Created reusable AMI for consistency  </w:t>
      </w:r>
    </w:p>
    <w:p w14:paraId="5803A1B5" w14:textId="70317F9C" w:rsidR="00FF16AE" w:rsidRPr="00FF16AE" w:rsidRDefault="00812A3C" w:rsidP="00FF16AE">
      <w:r w:rsidRPr="00812A3C">
        <w:rPr>
          <w:noProof/>
        </w:rPr>
        <w:drawing>
          <wp:inline distT="0" distB="0" distL="0" distR="0" wp14:anchorId="35F989DF" wp14:editId="3B094B44">
            <wp:extent cx="5731510" cy="2362200"/>
            <wp:effectExtent l="0" t="0" r="2540" b="0"/>
            <wp:docPr id="113472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25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6AE" w:rsidRPr="00FF16AE">
        <w:t> </w:t>
      </w:r>
    </w:p>
    <w:p w14:paraId="1E5F7758" w14:textId="77777777" w:rsidR="00FF16AE" w:rsidRPr="00FF16AE" w:rsidRDefault="00FF16AE" w:rsidP="00FF16AE">
      <w:r w:rsidRPr="00FF16AE">
        <w:t> </w:t>
      </w:r>
    </w:p>
    <w:p w14:paraId="4F723599" w14:textId="77777777" w:rsidR="00FF16AE" w:rsidRPr="00FF16AE" w:rsidRDefault="00FF16AE" w:rsidP="00FF16AE">
      <w:r w:rsidRPr="00FF16AE">
        <w:t> </w:t>
      </w:r>
    </w:p>
    <w:p w14:paraId="6B7F051F" w14:textId="77777777" w:rsidR="00FF16AE" w:rsidRPr="00FF16AE" w:rsidRDefault="00FF16AE" w:rsidP="00FF16AE">
      <w:r w:rsidRPr="00FF16AE">
        <w:rPr>
          <w:b/>
          <w:bCs/>
        </w:rPr>
        <w:t> Launch Template</w:t>
      </w:r>
      <w:r w:rsidRPr="00FF16AE">
        <w:t> </w:t>
      </w:r>
    </w:p>
    <w:p w14:paraId="02F46E9A" w14:textId="77777777" w:rsidR="00FF16AE" w:rsidRPr="00FF16AE" w:rsidRDefault="00FF16AE" w:rsidP="00FF16AE">
      <w:pPr>
        <w:numPr>
          <w:ilvl w:val="0"/>
          <w:numId w:val="30"/>
        </w:numPr>
      </w:pPr>
      <w:r w:rsidRPr="00FF16AE">
        <w:t>Instance Type: t3.micro  </w:t>
      </w:r>
    </w:p>
    <w:p w14:paraId="7643B2A1" w14:textId="77777777" w:rsidR="00FF16AE" w:rsidRPr="00FF16AE" w:rsidRDefault="00FF16AE" w:rsidP="00FF16AE">
      <w:pPr>
        <w:numPr>
          <w:ilvl w:val="0"/>
          <w:numId w:val="31"/>
        </w:numPr>
      </w:pPr>
      <w:r w:rsidRPr="00FF16AE">
        <w:t>AMI: Golden AMI  </w:t>
      </w:r>
    </w:p>
    <w:p w14:paraId="1E28BC89" w14:textId="77777777" w:rsidR="00FF16AE" w:rsidRPr="00FF16AE" w:rsidRDefault="00FF16AE" w:rsidP="00FF16AE">
      <w:pPr>
        <w:numPr>
          <w:ilvl w:val="0"/>
          <w:numId w:val="32"/>
        </w:numPr>
      </w:pPr>
      <w:r w:rsidRPr="00FF16AE">
        <w:t>Security Group attached  </w:t>
      </w:r>
    </w:p>
    <w:p w14:paraId="1BD5897F" w14:textId="77777777" w:rsidR="00FF16AE" w:rsidRPr="00FF16AE" w:rsidRDefault="00FF16AE" w:rsidP="00FF16AE">
      <w:pPr>
        <w:numPr>
          <w:ilvl w:val="0"/>
          <w:numId w:val="33"/>
        </w:numPr>
      </w:pPr>
      <w:r w:rsidRPr="00FF16AE">
        <w:t>Configured User Data for automation  </w:t>
      </w:r>
    </w:p>
    <w:p w14:paraId="6A0889AD" w14:textId="34F040D7" w:rsidR="00FF16AE" w:rsidRPr="00FF16AE" w:rsidRDefault="00812A3C" w:rsidP="00FF16AE">
      <w:r w:rsidRPr="00812A3C">
        <w:rPr>
          <w:noProof/>
        </w:rPr>
        <w:lastRenderedPageBreak/>
        <w:drawing>
          <wp:inline distT="0" distB="0" distL="0" distR="0" wp14:anchorId="7FF45A08" wp14:editId="74F2646B">
            <wp:extent cx="5731510" cy="2451735"/>
            <wp:effectExtent l="0" t="0" r="2540" b="5715"/>
            <wp:docPr id="100638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7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6AE" w:rsidRPr="00FF16AE">
        <w:t> </w:t>
      </w:r>
    </w:p>
    <w:p w14:paraId="6496A90F" w14:textId="77777777" w:rsidR="00FF16AE" w:rsidRPr="00FF16AE" w:rsidRDefault="00FF16AE" w:rsidP="00FF16AE">
      <w:r w:rsidRPr="00FF16AE">
        <w:t> </w:t>
      </w:r>
    </w:p>
    <w:p w14:paraId="02E07DEB" w14:textId="77777777" w:rsidR="00FF16AE" w:rsidRPr="00FF16AE" w:rsidRDefault="00FF16AE" w:rsidP="00FF16AE">
      <w:r w:rsidRPr="00FF16AE">
        <w:rPr>
          <w:b/>
          <w:bCs/>
        </w:rPr>
        <w:t>Storage Layer</w:t>
      </w:r>
      <w:r w:rsidRPr="00FF16AE">
        <w:t> </w:t>
      </w:r>
    </w:p>
    <w:p w14:paraId="794B4F33" w14:textId="77777777" w:rsidR="00FF16AE" w:rsidRPr="00FF16AE" w:rsidRDefault="00FF16AE" w:rsidP="00FF16AE">
      <w:r w:rsidRPr="00FF16AE">
        <w:rPr>
          <w:b/>
          <w:bCs/>
        </w:rPr>
        <w:t> EBS Configuration</w:t>
      </w:r>
      <w:r w:rsidRPr="00FF16AE">
        <w:t> </w:t>
      </w:r>
    </w:p>
    <w:p w14:paraId="592A4586" w14:textId="77777777" w:rsidR="00FF16AE" w:rsidRPr="00FF16AE" w:rsidRDefault="00FF16AE" w:rsidP="00FF16AE">
      <w:pPr>
        <w:numPr>
          <w:ilvl w:val="0"/>
          <w:numId w:val="34"/>
        </w:numPr>
      </w:pPr>
      <w:r w:rsidRPr="00FF16AE">
        <w:t>Volume Type: gp3  </w:t>
      </w:r>
    </w:p>
    <w:p w14:paraId="45BA091C" w14:textId="77777777" w:rsidR="00FF16AE" w:rsidRPr="00FF16AE" w:rsidRDefault="00FF16AE" w:rsidP="00FF16AE">
      <w:pPr>
        <w:numPr>
          <w:ilvl w:val="0"/>
          <w:numId w:val="35"/>
        </w:numPr>
      </w:pPr>
      <w:r w:rsidRPr="00FF16AE">
        <w:t>Size: 20 GB  </w:t>
      </w:r>
    </w:p>
    <w:p w14:paraId="0CFC5270" w14:textId="77777777" w:rsidR="00FF16AE" w:rsidRPr="00FF16AE" w:rsidRDefault="00FF16AE" w:rsidP="00FF16AE">
      <w:pPr>
        <w:numPr>
          <w:ilvl w:val="0"/>
          <w:numId w:val="36"/>
        </w:numPr>
      </w:pPr>
      <w:r w:rsidRPr="00FF16AE">
        <w:t>Encryption enabled using AWS Key Management Service  </w:t>
      </w:r>
    </w:p>
    <w:p w14:paraId="46F34F4E" w14:textId="77BA752B" w:rsidR="00FF16AE" w:rsidRPr="00FF16AE" w:rsidRDefault="00812A3C" w:rsidP="00FF16AE">
      <w:r w:rsidRPr="00812A3C">
        <w:rPr>
          <w:noProof/>
        </w:rPr>
        <w:drawing>
          <wp:inline distT="0" distB="0" distL="0" distR="0" wp14:anchorId="472DDB5F" wp14:editId="27DC975E">
            <wp:extent cx="5731510" cy="2421890"/>
            <wp:effectExtent l="0" t="0" r="2540" b="0"/>
            <wp:docPr id="160336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61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6AE" w:rsidRPr="00FF16AE">
        <w:t> </w:t>
      </w:r>
    </w:p>
    <w:p w14:paraId="7F363B26" w14:textId="77777777" w:rsidR="00FF16AE" w:rsidRPr="00FF16AE" w:rsidRDefault="00FF16AE" w:rsidP="00FF16AE">
      <w:r w:rsidRPr="00FF16AE">
        <w:rPr>
          <w:b/>
          <w:bCs/>
        </w:rPr>
        <w:t> S3 Configuration</w:t>
      </w:r>
      <w:r w:rsidRPr="00FF16AE">
        <w:t> </w:t>
      </w:r>
    </w:p>
    <w:p w14:paraId="5E881C82" w14:textId="77777777" w:rsidR="00FF16AE" w:rsidRPr="00FF16AE" w:rsidRDefault="00FF16AE" w:rsidP="00FF16AE">
      <w:r w:rsidRPr="00FF16AE">
        <w:t>Used Amazon S3 for: </w:t>
      </w:r>
    </w:p>
    <w:p w14:paraId="26BAA33C" w14:textId="77777777" w:rsidR="00FF16AE" w:rsidRPr="00FF16AE" w:rsidRDefault="00FF16AE" w:rsidP="00FF16AE">
      <w:pPr>
        <w:numPr>
          <w:ilvl w:val="0"/>
          <w:numId w:val="37"/>
        </w:numPr>
      </w:pPr>
      <w:r w:rsidRPr="00FF16AE">
        <w:t>Static files (images, CSS, JS)  </w:t>
      </w:r>
    </w:p>
    <w:p w14:paraId="6114FFE0" w14:textId="77777777" w:rsidR="00FF16AE" w:rsidRPr="00FF16AE" w:rsidRDefault="00FF16AE" w:rsidP="00FF16AE">
      <w:r w:rsidRPr="00FF16AE">
        <w:rPr>
          <w:b/>
          <w:bCs/>
        </w:rPr>
        <w:t>Features:</w:t>
      </w:r>
      <w:r w:rsidRPr="00FF16AE">
        <w:t> </w:t>
      </w:r>
    </w:p>
    <w:p w14:paraId="7DA90E5C" w14:textId="77777777" w:rsidR="00FF16AE" w:rsidRPr="00FF16AE" w:rsidRDefault="00FF16AE" w:rsidP="00FF16AE">
      <w:pPr>
        <w:numPr>
          <w:ilvl w:val="0"/>
          <w:numId w:val="38"/>
        </w:numPr>
      </w:pPr>
      <w:r w:rsidRPr="00FF16AE">
        <w:t>Versioning enabled  </w:t>
      </w:r>
    </w:p>
    <w:p w14:paraId="5998E564" w14:textId="77777777" w:rsidR="00FF16AE" w:rsidRPr="00FF16AE" w:rsidRDefault="00FF16AE" w:rsidP="00FF16AE">
      <w:pPr>
        <w:numPr>
          <w:ilvl w:val="0"/>
          <w:numId w:val="39"/>
        </w:numPr>
      </w:pPr>
      <w:r w:rsidRPr="00FF16AE">
        <w:t>Highly durable storage  </w:t>
      </w:r>
    </w:p>
    <w:p w14:paraId="59A524D6" w14:textId="3DA52CF0" w:rsidR="00FF16AE" w:rsidRPr="00FF16AE" w:rsidRDefault="002C2E66" w:rsidP="00FF16AE">
      <w:r w:rsidRPr="002C2E66">
        <w:lastRenderedPageBreak/>
        <w:drawing>
          <wp:inline distT="0" distB="0" distL="0" distR="0" wp14:anchorId="04B9D460" wp14:editId="08D78552">
            <wp:extent cx="5731510" cy="2296795"/>
            <wp:effectExtent l="0" t="0" r="2540" b="8255"/>
            <wp:docPr id="196258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87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6AE" w:rsidRPr="00FF16AE">
        <w:t> </w:t>
      </w:r>
    </w:p>
    <w:p w14:paraId="2F831B15" w14:textId="77777777" w:rsidR="00FF16AE" w:rsidRPr="00FF16AE" w:rsidRDefault="00FF16AE" w:rsidP="00FF16AE">
      <w:r w:rsidRPr="00FF16AE">
        <w:t> </w:t>
      </w:r>
    </w:p>
    <w:p w14:paraId="53B2B956" w14:textId="77777777" w:rsidR="00FF16AE" w:rsidRPr="00FF16AE" w:rsidRDefault="00FF16AE" w:rsidP="00FF16AE">
      <w:r w:rsidRPr="00FF16AE">
        <w:rPr>
          <w:b/>
          <w:bCs/>
        </w:rPr>
        <w:t> Target Group</w:t>
      </w:r>
      <w:r w:rsidRPr="00FF16AE">
        <w:t> </w:t>
      </w:r>
    </w:p>
    <w:p w14:paraId="0A7D07BD" w14:textId="77777777" w:rsidR="00FF16AE" w:rsidRPr="00FF16AE" w:rsidRDefault="00FF16AE" w:rsidP="00FF16AE">
      <w:pPr>
        <w:numPr>
          <w:ilvl w:val="0"/>
          <w:numId w:val="40"/>
        </w:numPr>
      </w:pPr>
      <w:r w:rsidRPr="00FF16AE">
        <w:t>Protocol: HTTP  </w:t>
      </w:r>
    </w:p>
    <w:p w14:paraId="799E9BEC" w14:textId="77777777" w:rsidR="00FF16AE" w:rsidRPr="00FF16AE" w:rsidRDefault="00FF16AE" w:rsidP="00FF16AE">
      <w:pPr>
        <w:numPr>
          <w:ilvl w:val="0"/>
          <w:numId w:val="41"/>
        </w:numPr>
      </w:pPr>
      <w:r w:rsidRPr="00FF16AE">
        <w:t>Port: 80  </w:t>
      </w:r>
    </w:p>
    <w:p w14:paraId="54D0AAC3" w14:textId="77777777" w:rsidR="00FF16AE" w:rsidRPr="00FF16AE" w:rsidRDefault="00FF16AE" w:rsidP="00FF16AE">
      <w:pPr>
        <w:numPr>
          <w:ilvl w:val="0"/>
          <w:numId w:val="42"/>
        </w:numPr>
      </w:pPr>
      <w:r w:rsidRPr="00FF16AE">
        <w:t>Health checks enabled  </w:t>
      </w:r>
    </w:p>
    <w:p w14:paraId="6433E8C2" w14:textId="2F381FF6" w:rsidR="00FF16AE" w:rsidRPr="00FF16AE" w:rsidRDefault="00812A3C" w:rsidP="00FF16AE">
      <w:r w:rsidRPr="00812A3C">
        <w:rPr>
          <w:noProof/>
        </w:rPr>
        <w:drawing>
          <wp:inline distT="0" distB="0" distL="0" distR="0" wp14:anchorId="172EE7C7" wp14:editId="34A382D9">
            <wp:extent cx="5731510" cy="1830705"/>
            <wp:effectExtent l="0" t="0" r="2540" b="0"/>
            <wp:docPr id="117388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86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6AE" w:rsidRPr="00FF16AE">
        <w:t> </w:t>
      </w:r>
    </w:p>
    <w:p w14:paraId="36754639" w14:textId="77777777" w:rsidR="00FF16AE" w:rsidRPr="00FF16AE" w:rsidRDefault="00FF16AE" w:rsidP="00FF16AE">
      <w:r w:rsidRPr="00FF16AE">
        <w:t> </w:t>
      </w:r>
    </w:p>
    <w:p w14:paraId="4C13DA30" w14:textId="77777777" w:rsidR="00FF16AE" w:rsidRPr="00FF16AE" w:rsidRDefault="00FF16AE" w:rsidP="00FF16AE">
      <w:r w:rsidRPr="00FF16AE">
        <w:rPr>
          <w:b/>
          <w:bCs/>
        </w:rPr>
        <w:t> Load Balancer Layer</w:t>
      </w:r>
      <w:r w:rsidRPr="00FF16AE">
        <w:t> </w:t>
      </w:r>
    </w:p>
    <w:p w14:paraId="30A64957" w14:textId="77777777" w:rsidR="00FF16AE" w:rsidRPr="00FF16AE" w:rsidRDefault="00FF16AE" w:rsidP="00FF16AE">
      <w:r w:rsidRPr="00FF16AE">
        <w:rPr>
          <w:b/>
          <w:bCs/>
        </w:rPr>
        <w:t> Application Load Balancer (ALB)</w:t>
      </w:r>
      <w:r w:rsidRPr="00FF16AE">
        <w:t> </w:t>
      </w:r>
    </w:p>
    <w:p w14:paraId="765869A4" w14:textId="77777777" w:rsidR="00FF16AE" w:rsidRPr="00FF16AE" w:rsidRDefault="00FF16AE" w:rsidP="00FF16AE">
      <w:pPr>
        <w:numPr>
          <w:ilvl w:val="0"/>
          <w:numId w:val="43"/>
        </w:numPr>
      </w:pPr>
      <w:r w:rsidRPr="00FF16AE">
        <w:t>Type: Internet-facing  </w:t>
      </w:r>
    </w:p>
    <w:p w14:paraId="38D9AD04" w14:textId="77777777" w:rsidR="00FF16AE" w:rsidRPr="00FF16AE" w:rsidRDefault="00FF16AE" w:rsidP="00FF16AE">
      <w:pPr>
        <w:numPr>
          <w:ilvl w:val="0"/>
          <w:numId w:val="44"/>
        </w:numPr>
      </w:pPr>
      <w:r w:rsidRPr="00FF16AE">
        <w:t>Deployed in Public Subnets  </w:t>
      </w:r>
    </w:p>
    <w:p w14:paraId="11CF56C9" w14:textId="6366BCCA" w:rsidR="00FF16AE" w:rsidRPr="00FF16AE" w:rsidRDefault="00753774" w:rsidP="00FF16AE">
      <w:r w:rsidRPr="00753774">
        <w:lastRenderedPageBreak/>
        <w:drawing>
          <wp:inline distT="0" distB="0" distL="0" distR="0" wp14:anchorId="7765897D" wp14:editId="02B64B63">
            <wp:extent cx="5731510" cy="2458085"/>
            <wp:effectExtent l="0" t="0" r="2540" b="0"/>
            <wp:docPr id="183464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421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6AE" w:rsidRPr="00FF16AE">
        <w:t> </w:t>
      </w:r>
    </w:p>
    <w:p w14:paraId="5A4118D0" w14:textId="77777777" w:rsidR="00FF16AE" w:rsidRPr="00FF16AE" w:rsidRDefault="00FF16AE" w:rsidP="00FF16AE">
      <w:r w:rsidRPr="00FF16AE">
        <w:rPr>
          <w:b/>
          <w:bCs/>
        </w:rPr>
        <w:t>Auto Scaling Group (ASG)</w:t>
      </w:r>
      <w:r w:rsidRPr="00FF16AE">
        <w:t> </w:t>
      </w:r>
    </w:p>
    <w:p w14:paraId="0E61BB75" w14:textId="77777777" w:rsidR="00FF16AE" w:rsidRPr="00FF16AE" w:rsidRDefault="00FF16AE" w:rsidP="00FF16AE">
      <w:pPr>
        <w:numPr>
          <w:ilvl w:val="0"/>
          <w:numId w:val="45"/>
        </w:numPr>
      </w:pPr>
      <w:r w:rsidRPr="00FF16AE">
        <w:t>Min: 2 | Desired: 2 | Max: 4  </w:t>
      </w:r>
    </w:p>
    <w:p w14:paraId="56612D74" w14:textId="77777777" w:rsidR="00FF16AE" w:rsidRPr="00FF16AE" w:rsidRDefault="00FF16AE" w:rsidP="00FF16AE">
      <w:pPr>
        <w:numPr>
          <w:ilvl w:val="0"/>
          <w:numId w:val="46"/>
        </w:numPr>
      </w:pPr>
      <w:r w:rsidRPr="00FF16AE">
        <w:t>Deployed in Private Subnets across 2 AZs  </w:t>
      </w:r>
    </w:p>
    <w:p w14:paraId="69198C96" w14:textId="77777777" w:rsidR="00FF16AE" w:rsidRPr="00FF16AE" w:rsidRDefault="00FF16AE" w:rsidP="00FF16AE">
      <w:r w:rsidRPr="00FF16AE">
        <w:rPr>
          <w:b/>
          <w:bCs/>
        </w:rPr>
        <w:t>Scaling Policy:</w:t>
      </w:r>
      <w:r w:rsidRPr="00FF16AE">
        <w:t> </w:t>
      </w:r>
    </w:p>
    <w:p w14:paraId="14334158" w14:textId="77777777" w:rsidR="00FF16AE" w:rsidRPr="00FF16AE" w:rsidRDefault="00FF16AE" w:rsidP="00FF16AE">
      <w:pPr>
        <w:numPr>
          <w:ilvl w:val="0"/>
          <w:numId w:val="47"/>
        </w:numPr>
      </w:pPr>
      <w:r w:rsidRPr="00FF16AE">
        <w:t>Target tracking based on CPU utilization (70%)  </w:t>
      </w:r>
    </w:p>
    <w:p w14:paraId="0D5E8132" w14:textId="77777777" w:rsidR="00FF16AE" w:rsidRPr="00FF16AE" w:rsidRDefault="00FF16AE" w:rsidP="00FF16AE">
      <w:r w:rsidRPr="00FF16AE">
        <w:rPr>
          <w:b/>
          <w:bCs/>
        </w:rPr>
        <w:t>Features:</w:t>
      </w:r>
      <w:r w:rsidRPr="00FF16AE">
        <w:t> </w:t>
      </w:r>
    </w:p>
    <w:p w14:paraId="7D8F25CA" w14:textId="77777777" w:rsidR="00FF16AE" w:rsidRPr="00FF16AE" w:rsidRDefault="00FF16AE" w:rsidP="00FF16AE">
      <w:pPr>
        <w:numPr>
          <w:ilvl w:val="0"/>
          <w:numId w:val="48"/>
        </w:numPr>
      </w:pPr>
      <w:r w:rsidRPr="00FF16AE">
        <w:t>Self-healing (replaces unhealthy instances)  </w:t>
      </w:r>
    </w:p>
    <w:p w14:paraId="77A9B349" w14:textId="77777777" w:rsidR="00FF16AE" w:rsidRPr="00FF16AE" w:rsidRDefault="00FF16AE" w:rsidP="00FF16AE">
      <w:pPr>
        <w:numPr>
          <w:ilvl w:val="0"/>
          <w:numId w:val="49"/>
        </w:numPr>
      </w:pPr>
      <w:r w:rsidRPr="00FF16AE">
        <w:t>High availability  </w:t>
      </w:r>
    </w:p>
    <w:p w14:paraId="444FEFEE" w14:textId="6C44214B" w:rsidR="00FF16AE" w:rsidRPr="00FF16AE" w:rsidRDefault="0044704D" w:rsidP="00FF16AE">
      <w:r w:rsidRPr="0044704D">
        <w:drawing>
          <wp:inline distT="0" distB="0" distL="0" distR="0" wp14:anchorId="0CBE2BFE" wp14:editId="1E44A4AF">
            <wp:extent cx="5731510" cy="2580640"/>
            <wp:effectExtent l="0" t="0" r="2540" b="0"/>
            <wp:docPr id="114054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468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6AE" w:rsidRPr="00FF16AE">
        <w:t> </w:t>
      </w:r>
    </w:p>
    <w:p w14:paraId="49B45367" w14:textId="77777777" w:rsidR="00FF16AE" w:rsidRPr="00FF16AE" w:rsidRDefault="00FF16AE" w:rsidP="00FF16AE">
      <w:r w:rsidRPr="00FF16AE">
        <w:t> </w:t>
      </w:r>
    </w:p>
    <w:p w14:paraId="25F07D5F" w14:textId="77777777" w:rsidR="00FF16AE" w:rsidRPr="00FF16AE" w:rsidRDefault="00FF16AE" w:rsidP="00FF16AE">
      <w:r w:rsidRPr="00FF16AE">
        <w:rPr>
          <w:b/>
          <w:bCs/>
        </w:rPr>
        <w:t>HTTPS Configuration</w:t>
      </w:r>
      <w:r w:rsidRPr="00FF16AE">
        <w:t> </w:t>
      </w:r>
    </w:p>
    <w:p w14:paraId="16066F05" w14:textId="77777777" w:rsidR="00FF16AE" w:rsidRPr="00FF16AE" w:rsidRDefault="00FF16AE" w:rsidP="00FF16AE">
      <w:r w:rsidRPr="00FF16AE">
        <w:t>Used AWS Certificate Manager </w:t>
      </w:r>
    </w:p>
    <w:p w14:paraId="0FDDCD90" w14:textId="77777777" w:rsidR="00FF16AE" w:rsidRPr="00FF16AE" w:rsidRDefault="00FF16AE" w:rsidP="00FF16AE">
      <w:pPr>
        <w:numPr>
          <w:ilvl w:val="0"/>
          <w:numId w:val="50"/>
        </w:numPr>
      </w:pPr>
      <w:r w:rsidRPr="00FF16AE">
        <w:lastRenderedPageBreak/>
        <w:t>Listener: HTTPS (443)  </w:t>
      </w:r>
    </w:p>
    <w:p w14:paraId="4B23D05F" w14:textId="77777777" w:rsidR="00FF16AE" w:rsidRPr="00FF16AE" w:rsidRDefault="00FF16AE" w:rsidP="00FF16AE">
      <w:pPr>
        <w:numPr>
          <w:ilvl w:val="0"/>
          <w:numId w:val="51"/>
        </w:numPr>
      </w:pPr>
      <w:r w:rsidRPr="00FF16AE">
        <w:t>SSL certificate attached  </w:t>
      </w:r>
    </w:p>
    <w:p w14:paraId="37FDBC28" w14:textId="77777777" w:rsidR="00FF16AE" w:rsidRPr="00FF16AE" w:rsidRDefault="00FF16AE" w:rsidP="00FF16AE">
      <w:r w:rsidRPr="00FF16AE">
        <w:rPr>
          <w:b/>
          <w:bCs/>
        </w:rPr>
        <w:t>Advanced Features</w:t>
      </w:r>
      <w:r w:rsidRPr="00FF16AE">
        <w:t> </w:t>
      </w:r>
    </w:p>
    <w:p w14:paraId="1C2816BC" w14:textId="77777777" w:rsidR="00FF16AE" w:rsidRPr="00FF16AE" w:rsidRDefault="00FF16AE" w:rsidP="00FF16AE">
      <w:pPr>
        <w:numPr>
          <w:ilvl w:val="0"/>
          <w:numId w:val="52"/>
        </w:numPr>
      </w:pPr>
      <w:r w:rsidRPr="00FF16AE">
        <w:t>Cross-Zone Load Balancing enabled  </w:t>
      </w:r>
    </w:p>
    <w:p w14:paraId="48FCF9B8" w14:textId="77777777" w:rsidR="00FF16AE" w:rsidRPr="00FF16AE" w:rsidRDefault="00FF16AE" w:rsidP="00FF16AE">
      <w:pPr>
        <w:numPr>
          <w:ilvl w:val="0"/>
          <w:numId w:val="53"/>
        </w:numPr>
      </w:pPr>
      <w:r w:rsidRPr="00FF16AE">
        <w:t>Sticky Sessions enabled (1 hour)  </w:t>
      </w:r>
    </w:p>
    <w:p w14:paraId="2C04F65D" w14:textId="77777777" w:rsidR="00FF16AE" w:rsidRPr="00FF16AE" w:rsidRDefault="00FF16AE" w:rsidP="00FF16AE">
      <w:r w:rsidRPr="00FF16AE">
        <w:rPr>
          <w:b/>
          <w:bCs/>
        </w:rPr>
        <w:t>Security Configuration</w:t>
      </w:r>
      <w:r w:rsidRPr="00FF16AE">
        <w:t> </w:t>
      </w:r>
    </w:p>
    <w:p w14:paraId="556C248D" w14:textId="77777777" w:rsidR="00FF16AE" w:rsidRPr="00FF16AE" w:rsidRDefault="00FF16AE" w:rsidP="00FF16AE">
      <w:r w:rsidRPr="00FF16AE">
        <w:rPr>
          <w:b/>
          <w:bCs/>
        </w:rPr>
        <w:t>Security Groups</w:t>
      </w:r>
      <w:r w:rsidRPr="00FF16AE">
        <w:t> </w:t>
      </w:r>
    </w:p>
    <w:p w14:paraId="30C31C1A" w14:textId="77777777" w:rsidR="00FF16AE" w:rsidRPr="00FF16AE" w:rsidRDefault="00FF16AE" w:rsidP="00FF16AE">
      <w:r w:rsidRPr="00FF16AE">
        <w:rPr>
          <w:b/>
          <w:bCs/>
        </w:rPr>
        <w:t>ALB SG</w:t>
      </w:r>
      <w:r w:rsidRPr="00FF16AE">
        <w:t> </w:t>
      </w:r>
    </w:p>
    <w:p w14:paraId="4819D3FB" w14:textId="77777777" w:rsidR="00FF16AE" w:rsidRPr="00FF16AE" w:rsidRDefault="00FF16AE" w:rsidP="00FF16AE">
      <w:pPr>
        <w:numPr>
          <w:ilvl w:val="0"/>
          <w:numId w:val="54"/>
        </w:numPr>
      </w:pPr>
      <w:r w:rsidRPr="00FF16AE">
        <w:t>Allow HTTPS (443) from Internet  </w:t>
      </w:r>
    </w:p>
    <w:p w14:paraId="21E6296A" w14:textId="77777777" w:rsidR="00FF16AE" w:rsidRPr="00FF16AE" w:rsidRDefault="00FF16AE" w:rsidP="00FF16AE">
      <w:r w:rsidRPr="00FF16AE">
        <w:rPr>
          <w:b/>
          <w:bCs/>
        </w:rPr>
        <w:t>App Server SG</w:t>
      </w:r>
      <w:r w:rsidRPr="00FF16AE">
        <w:t> </w:t>
      </w:r>
    </w:p>
    <w:p w14:paraId="15CF8A32" w14:textId="77777777" w:rsidR="00FF16AE" w:rsidRPr="00FF16AE" w:rsidRDefault="00FF16AE" w:rsidP="00FF16AE">
      <w:pPr>
        <w:numPr>
          <w:ilvl w:val="0"/>
          <w:numId w:val="55"/>
        </w:numPr>
      </w:pPr>
      <w:r w:rsidRPr="00FF16AE">
        <w:t>Allow HTTP only from ALB SG  </w:t>
      </w:r>
    </w:p>
    <w:p w14:paraId="55F56CF7" w14:textId="77777777" w:rsidR="00FF16AE" w:rsidRPr="00FF16AE" w:rsidRDefault="00FF16AE" w:rsidP="00FF16AE">
      <w:r w:rsidRPr="00FF16AE">
        <w:rPr>
          <w:b/>
          <w:bCs/>
        </w:rPr>
        <w:t>Bastion SG</w:t>
      </w:r>
      <w:r w:rsidRPr="00FF16AE">
        <w:t> </w:t>
      </w:r>
    </w:p>
    <w:p w14:paraId="4362208A" w14:textId="77777777" w:rsidR="00FF16AE" w:rsidRPr="00FF16AE" w:rsidRDefault="00FF16AE" w:rsidP="00FF16AE">
      <w:pPr>
        <w:numPr>
          <w:ilvl w:val="0"/>
          <w:numId w:val="56"/>
        </w:numPr>
      </w:pPr>
      <w:r w:rsidRPr="00FF16AE">
        <w:t>Allow SSH (22) only from My IP  </w:t>
      </w:r>
    </w:p>
    <w:p w14:paraId="26871BAF" w14:textId="77777777" w:rsidR="00FF16AE" w:rsidRPr="00FF16AE" w:rsidRDefault="00FF16AE" w:rsidP="00FF16AE">
      <w:r w:rsidRPr="00FF16AE">
        <w:t> </w:t>
      </w:r>
    </w:p>
    <w:p w14:paraId="283DE257" w14:textId="77777777" w:rsidR="00FF16AE" w:rsidRPr="00FF16AE" w:rsidRDefault="00FF16AE" w:rsidP="00FF16AE">
      <w:r w:rsidRPr="00FF16AE">
        <w:rPr>
          <w:b/>
          <w:bCs/>
        </w:rPr>
        <w:t>Access Flow</w:t>
      </w:r>
      <w:r w:rsidRPr="00FF16AE">
        <w:t> </w:t>
      </w:r>
    </w:p>
    <w:p w14:paraId="6920EE4F" w14:textId="77777777" w:rsidR="00FF16AE" w:rsidRPr="00FF16AE" w:rsidRDefault="00FF16AE" w:rsidP="00FF16AE">
      <w:r w:rsidRPr="00FF16AE">
        <w:t>User → ALB → EC2 (Private) </w:t>
      </w:r>
      <w:r w:rsidRPr="00FF16AE">
        <w:br/>
        <w:t>Admin → Bastion → EC2 </w:t>
      </w:r>
    </w:p>
    <w:p w14:paraId="2F632A36" w14:textId="77777777" w:rsidR="00FF16AE" w:rsidRPr="00FF16AE" w:rsidRDefault="00FF16AE" w:rsidP="00FF16AE">
      <w:r w:rsidRPr="00FF16AE">
        <w:t> </w:t>
      </w:r>
    </w:p>
    <w:p w14:paraId="0A572779" w14:textId="77777777" w:rsidR="00FF16AE" w:rsidRPr="00FF16AE" w:rsidRDefault="00FF16AE" w:rsidP="00FF16AE">
      <w:r w:rsidRPr="00FF16AE">
        <w:rPr>
          <w:b/>
          <w:bCs/>
        </w:rPr>
        <w:t>Validation &amp; Testing</w:t>
      </w:r>
      <w:r w:rsidRPr="00FF16AE">
        <w:t> </w:t>
      </w:r>
    </w:p>
    <w:p w14:paraId="4C91F5DE" w14:textId="77777777" w:rsidR="00FF16AE" w:rsidRPr="00FF16AE" w:rsidRDefault="00FF16AE" w:rsidP="00FF16AE">
      <w:pPr>
        <w:numPr>
          <w:ilvl w:val="0"/>
          <w:numId w:val="57"/>
        </w:numPr>
      </w:pPr>
      <w:r w:rsidRPr="00FF16AE">
        <w:t>Accessed application via ALB DNS  </w:t>
      </w:r>
    </w:p>
    <w:p w14:paraId="1692263C" w14:textId="77777777" w:rsidR="00FF16AE" w:rsidRPr="00FF16AE" w:rsidRDefault="00FF16AE" w:rsidP="00FF16AE">
      <w:r w:rsidRPr="00FF16AE">
        <w:t>                      </w:t>
      </w:r>
    </w:p>
    <w:p w14:paraId="7FD18470" w14:textId="77777777" w:rsidR="00FF16AE" w:rsidRPr="00FF16AE" w:rsidRDefault="00FF16AE" w:rsidP="00FF16AE">
      <w:pPr>
        <w:numPr>
          <w:ilvl w:val="0"/>
          <w:numId w:val="58"/>
        </w:numPr>
      </w:pPr>
      <w:r w:rsidRPr="00FF16AE">
        <w:t>Verified load balancing across instances  </w:t>
      </w:r>
    </w:p>
    <w:p w14:paraId="23D2C92E" w14:textId="77777777" w:rsidR="00FF16AE" w:rsidRPr="00FF16AE" w:rsidRDefault="00FF16AE" w:rsidP="00FF16AE">
      <w:pPr>
        <w:numPr>
          <w:ilvl w:val="0"/>
          <w:numId w:val="59"/>
        </w:numPr>
      </w:pPr>
      <w:r w:rsidRPr="00FF16AE">
        <w:t>Tested auto scaling using load  </w:t>
      </w:r>
    </w:p>
    <w:p w14:paraId="687CB35D" w14:textId="77777777" w:rsidR="00FF16AE" w:rsidRPr="00FF16AE" w:rsidRDefault="00FF16AE" w:rsidP="00FF16AE">
      <w:pPr>
        <w:numPr>
          <w:ilvl w:val="0"/>
          <w:numId w:val="60"/>
        </w:numPr>
      </w:pPr>
      <w:r w:rsidRPr="00FF16AE">
        <w:t>Terminated instance → ASG recreated it  </w:t>
      </w:r>
    </w:p>
    <w:p w14:paraId="12F9E5D5" w14:textId="77777777" w:rsidR="00FF16AE" w:rsidRPr="00FF16AE" w:rsidRDefault="00FF16AE" w:rsidP="00FF16AE">
      <w:pPr>
        <w:numPr>
          <w:ilvl w:val="0"/>
          <w:numId w:val="61"/>
        </w:numPr>
      </w:pPr>
      <w:r w:rsidRPr="00FF16AE">
        <w:t>Verified HTTPS access  </w:t>
      </w:r>
    </w:p>
    <w:p w14:paraId="17F2D733" w14:textId="77777777" w:rsidR="00FF16AE" w:rsidRPr="00FF16AE" w:rsidRDefault="00FF16AE" w:rsidP="00FF16AE">
      <w:r w:rsidRPr="00FF16AE">
        <w:t> </w:t>
      </w:r>
    </w:p>
    <w:p w14:paraId="5A36898E" w14:textId="77777777" w:rsidR="00FF16AE" w:rsidRPr="00FF16AE" w:rsidRDefault="00FF16AE" w:rsidP="00FF16AE">
      <w:r w:rsidRPr="00FF16AE">
        <w:t> </w:t>
      </w:r>
    </w:p>
    <w:p w14:paraId="7947F81B" w14:textId="77777777" w:rsidR="00FF16AE" w:rsidRPr="00FF16AE" w:rsidRDefault="00FF16AE" w:rsidP="00FF16AE">
      <w:r w:rsidRPr="00FF16AE">
        <w:rPr>
          <w:b/>
          <w:bCs/>
        </w:rPr>
        <w:t> Key Concepts Used</w:t>
      </w:r>
      <w:r w:rsidRPr="00FF16AE">
        <w:t> </w:t>
      </w:r>
    </w:p>
    <w:p w14:paraId="590616BF" w14:textId="77777777" w:rsidR="00FF16AE" w:rsidRPr="00FF16AE" w:rsidRDefault="00FF16AE" w:rsidP="00FF16AE">
      <w:pPr>
        <w:numPr>
          <w:ilvl w:val="0"/>
          <w:numId w:val="62"/>
        </w:numPr>
      </w:pPr>
      <w:r w:rsidRPr="00FF16AE">
        <w:t>High Availability (Multi-AZ)  </w:t>
      </w:r>
    </w:p>
    <w:p w14:paraId="59A38FCD" w14:textId="77777777" w:rsidR="00FF16AE" w:rsidRPr="00FF16AE" w:rsidRDefault="00FF16AE" w:rsidP="00FF16AE">
      <w:pPr>
        <w:numPr>
          <w:ilvl w:val="0"/>
          <w:numId w:val="63"/>
        </w:numPr>
      </w:pPr>
      <w:r w:rsidRPr="00FF16AE">
        <w:t>Auto Scaling  </w:t>
      </w:r>
    </w:p>
    <w:p w14:paraId="72D09352" w14:textId="77777777" w:rsidR="00FF16AE" w:rsidRPr="00FF16AE" w:rsidRDefault="00FF16AE" w:rsidP="00FF16AE">
      <w:pPr>
        <w:numPr>
          <w:ilvl w:val="0"/>
          <w:numId w:val="64"/>
        </w:numPr>
      </w:pPr>
      <w:r w:rsidRPr="00FF16AE">
        <w:t>Load Balancing  </w:t>
      </w:r>
    </w:p>
    <w:p w14:paraId="46B0A78D" w14:textId="77777777" w:rsidR="00FF16AE" w:rsidRPr="00FF16AE" w:rsidRDefault="00FF16AE" w:rsidP="00FF16AE">
      <w:pPr>
        <w:numPr>
          <w:ilvl w:val="0"/>
          <w:numId w:val="65"/>
        </w:numPr>
      </w:pPr>
      <w:r w:rsidRPr="00FF16AE">
        <w:lastRenderedPageBreak/>
        <w:t>Secure Access (Bastion Host)  </w:t>
      </w:r>
    </w:p>
    <w:p w14:paraId="0218A252" w14:textId="77777777" w:rsidR="00FF16AE" w:rsidRPr="00FF16AE" w:rsidRDefault="00FF16AE" w:rsidP="00FF16AE">
      <w:pPr>
        <w:numPr>
          <w:ilvl w:val="0"/>
          <w:numId w:val="66"/>
        </w:numPr>
      </w:pPr>
      <w:r w:rsidRPr="00FF16AE">
        <w:t>Data Encryption (EBS + KMS)  </w:t>
      </w:r>
    </w:p>
    <w:p w14:paraId="0617CBF4" w14:textId="77777777" w:rsidR="00FF16AE" w:rsidRPr="00FF16AE" w:rsidRDefault="00FF16AE" w:rsidP="00FF16AE">
      <w:pPr>
        <w:numPr>
          <w:ilvl w:val="0"/>
          <w:numId w:val="67"/>
        </w:numPr>
      </w:pPr>
      <w:r w:rsidRPr="00FF16AE">
        <w:t>Object Storage (S3)  </w:t>
      </w:r>
    </w:p>
    <w:p w14:paraId="59F810E7" w14:textId="77777777" w:rsidR="00FF16AE" w:rsidRPr="00FF16AE" w:rsidRDefault="00FF16AE" w:rsidP="00FF16AE">
      <w:pPr>
        <w:numPr>
          <w:ilvl w:val="0"/>
          <w:numId w:val="68"/>
        </w:numPr>
      </w:pPr>
      <w:r w:rsidRPr="00FF16AE">
        <w:t>HTTPS Security  </w:t>
      </w:r>
    </w:p>
    <w:p w14:paraId="1CAD66C5" w14:textId="77777777" w:rsidR="00FF16AE" w:rsidRPr="00FF16AE" w:rsidRDefault="00FF16AE" w:rsidP="00FF16AE">
      <w:r w:rsidRPr="00FF16AE">
        <w:t> </w:t>
      </w:r>
    </w:p>
    <w:p w14:paraId="434C5D98" w14:textId="77777777" w:rsidR="00FF16AE" w:rsidRPr="00FF16AE" w:rsidRDefault="00FF16AE" w:rsidP="00FF16AE">
      <w:r w:rsidRPr="00FF16AE">
        <w:rPr>
          <w:b/>
          <w:bCs/>
        </w:rPr>
        <w:t>Challenges Faced</w:t>
      </w:r>
      <w:r w:rsidRPr="00FF16AE">
        <w:t> </w:t>
      </w:r>
    </w:p>
    <w:p w14:paraId="63AF7BBD" w14:textId="77777777" w:rsidR="00FF16AE" w:rsidRPr="00FF16AE" w:rsidRDefault="00FF16AE" w:rsidP="00FF16AE">
      <w:r w:rsidRPr="00FF16AE">
        <w:t>(You can customize this section) </w:t>
      </w:r>
    </w:p>
    <w:p w14:paraId="5E2AF499" w14:textId="77777777" w:rsidR="00FF16AE" w:rsidRPr="00FF16AE" w:rsidRDefault="00FF16AE" w:rsidP="00FF16AE">
      <w:r w:rsidRPr="00FF16AE">
        <w:t>Example: </w:t>
      </w:r>
    </w:p>
    <w:p w14:paraId="30F683D9" w14:textId="77777777" w:rsidR="00FF16AE" w:rsidRPr="00FF16AE" w:rsidRDefault="00FF16AE" w:rsidP="00FF16AE">
      <w:pPr>
        <w:numPr>
          <w:ilvl w:val="0"/>
          <w:numId w:val="69"/>
        </w:numPr>
      </w:pPr>
      <w:r w:rsidRPr="00FF16AE">
        <w:t>Incorrect route table association  </w:t>
      </w:r>
    </w:p>
    <w:p w14:paraId="7C2CF5BE" w14:textId="77777777" w:rsidR="00FF16AE" w:rsidRPr="00FF16AE" w:rsidRDefault="00FF16AE" w:rsidP="00FF16AE">
      <w:pPr>
        <w:numPr>
          <w:ilvl w:val="0"/>
          <w:numId w:val="70"/>
        </w:numPr>
      </w:pPr>
      <w:r w:rsidRPr="00FF16AE">
        <w:t>Security group misconfiguration  </w:t>
      </w:r>
    </w:p>
    <w:p w14:paraId="63DC7906" w14:textId="77777777" w:rsidR="00FF16AE" w:rsidRPr="00FF16AE" w:rsidRDefault="00FF16AE" w:rsidP="00FF16AE">
      <w:pPr>
        <w:numPr>
          <w:ilvl w:val="0"/>
          <w:numId w:val="71"/>
        </w:numPr>
      </w:pPr>
      <w:r w:rsidRPr="00FF16AE">
        <w:t>Target group health check failures  </w:t>
      </w:r>
    </w:p>
    <w:p w14:paraId="1C1BD6E4" w14:textId="77777777" w:rsidR="00FF16AE" w:rsidRPr="00FF16AE" w:rsidRDefault="00FF16AE" w:rsidP="00FF16AE">
      <w:r w:rsidRPr="00FF16AE">
        <w:t> </w:t>
      </w:r>
    </w:p>
    <w:p w14:paraId="730F9808" w14:textId="77777777" w:rsidR="00FF16AE" w:rsidRPr="00FF16AE" w:rsidRDefault="00FF16AE" w:rsidP="00FF16AE">
      <w:r w:rsidRPr="00FF16AE">
        <w:rPr>
          <w:b/>
          <w:bCs/>
        </w:rPr>
        <w:t>Conclusion</w:t>
      </w:r>
      <w:r w:rsidRPr="00FF16AE">
        <w:t> </w:t>
      </w:r>
    </w:p>
    <w:p w14:paraId="38485561" w14:textId="77777777" w:rsidR="00FF16AE" w:rsidRPr="00FF16AE" w:rsidRDefault="00FF16AE" w:rsidP="00FF16AE">
      <w:r w:rsidRPr="00FF16AE">
        <w:t>The project successfully demonstrates a </w:t>
      </w:r>
      <w:r w:rsidRPr="00FF16AE">
        <w:rPr>
          <w:b/>
          <w:bCs/>
        </w:rPr>
        <w:t>scalable, secure, and highly available AWS architecture</w:t>
      </w:r>
      <w:r w:rsidRPr="00FF16AE">
        <w:t> capable of handling production-level workloads. </w:t>
      </w:r>
    </w:p>
    <w:p w14:paraId="4A00486C" w14:textId="77777777" w:rsidR="00FF16AE" w:rsidRPr="00FF16AE" w:rsidRDefault="00FF16AE" w:rsidP="00FF16AE">
      <w:r w:rsidRPr="00FF16AE">
        <w:t>It follows best practices like: </w:t>
      </w:r>
    </w:p>
    <w:p w14:paraId="07E73D71" w14:textId="77777777" w:rsidR="00FF16AE" w:rsidRPr="00FF16AE" w:rsidRDefault="00FF16AE" w:rsidP="00FF16AE">
      <w:pPr>
        <w:numPr>
          <w:ilvl w:val="0"/>
          <w:numId w:val="72"/>
        </w:numPr>
      </w:pPr>
      <w:r w:rsidRPr="00FF16AE">
        <w:t>Multi-AZ deployment  </w:t>
      </w:r>
    </w:p>
    <w:p w14:paraId="4D2CC23C" w14:textId="77777777" w:rsidR="00FF16AE" w:rsidRPr="00FF16AE" w:rsidRDefault="00FF16AE" w:rsidP="00FF16AE">
      <w:pPr>
        <w:numPr>
          <w:ilvl w:val="0"/>
          <w:numId w:val="73"/>
        </w:numPr>
      </w:pPr>
      <w:r w:rsidRPr="00FF16AE">
        <w:t>Auto scaling  </w:t>
      </w:r>
    </w:p>
    <w:p w14:paraId="49245BC0" w14:textId="77777777" w:rsidR="00FF16AE" w:rsidRPr="00FF16AE" w:rsidRDefault="00FF16AE" w:rsidP="00FF16AE">
      <w:pPr>
        <w:numPr>
          <w:ilvl w:val="0"/>
          <w:numId w:val="74"/>
        </w:numPr>
      </w:pPr>
      <w:r w:rsidRPr="00FF16AE">
        <w:t>Secure networking  </w:t>
      </w:r>
    </w:p>
    <w:p w14:paraId="12E0BA6E" w14:textId="77777777" w:rsidR="00FF16AE" w:rsidRPr="00FF16AE" w:rsidRDefault="00FF16AE" w:rsidP="00FF16AE">
      <w:pPr>
        <w:numPr>
          <w:ilvl w:val="0"/>
          <w:numId w:val="75"/>
        </w:numPr>
      </w:pPr>
      <w:r w:rsidRPr="00FF16AE">
        <w:t>Encrypted storage  </w:t>
      </w:r>
    </w:p>
    <w:p w14:paraId="525CD418" w14:textId="77777777" w:rsidR="00FF16AE" w:rsidRPr="00FF16AE" w:rsidRDefault="00FF16AE" w:rsidP="00FF16AE">
      <w:r w:rsidRPr="00FF16AE">
        <w:t> </w:t>
      </w:r>
    </w:p>
    <w:p w14:paraId="41AFA6BF" w14:textId="77777777" w:rsidR="003B118E" w:rsidRDefault="003B118E"/>
    <w:sectPr w:rsidR="003B1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44F3"/>
    <w:multiLevelType w:val="multilevel"/>
    <w:tmpl w:val="E27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615F4B"/>
    <w:multiLevelType w:val="multilevel"/>
    <w:tmpl w:val="0576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924A31"/>
    <w:multiLevelType w:val="multilevel"/>
    <w:tmpl w:val="EE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880B98"/>
    <w:multiLevelType w:val="multilevel"/>
    <w:tmpl w:val="0EC047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8D33113"/>
    <w:multiLevelType w:val="multilevel"/>
    <w:tmpl w:val="DF4C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135667"/>
    <w:multiLevelType w:val="multilevel"/>
    <w:tmpl w:val="D170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DF7636"/>
    <w:multiLevelType w:val="multilevel"/>
    <w:tmpl w:val="A27A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954EB3"/>
    <w:multiLevelType w:val="multilevel"/>
    <w:tmpl w:val="BDDA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846117"/>
    <w:multiLevelType w:val="multilevel"/>
    <w:tmpl w:val="DCE8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9233D9"/>
    <w:multiLevelType w:val="multilevel"/>
    <w:tmpl w:val="AA26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7B12B4"/>
    <w:multiLevelType w:val="multilevel"/>
    <w:tmpl w:val="621650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A456C08"/>
    <w:multiLevelType w:val="multilevel"/>
    <w:tmpl w:val="70E2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8B7677"/>
    <w:multiLevelType w:val="multilevel"/>
    <w:tmpl w:val="1212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50103C"/>
    <w:multiLevelType w:val="multilevel"/>
    <w:tmpl w:val="FFC8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8C548A"/>
    <w:multiLevelType w:val="multilevel"/>
    <w:tmpl w:val="CD64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463E26"/>
    <w:multiLevelType w:val="multilevel"/>
    <w:tmpl w:val="E15285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1F553874"/>
    <w:multiLevelType w:val="multilevel"/>
    <w:tmpl w:val="F62C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F5D75E9"/>
    <w:multiLevelType w:val="multilevel"/>
    <w:tmpl w:val="72E2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16D78CD"/>
    <w:multiLevelType w:val="multilevel"/>
    <w:tmpl w:val="1FE2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3202C2C"/>
    <w:multiLevelType w:val="multilevel"/>
    <w:tmpl w:val="C134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72E4F7C"/>
    <w:multiLevelType w:val="multilevel"/>
    <w:tmpl w:val="F778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8C137B5"/>
    <w:multiLevelType w:val="multilevel"/>
    <w:tmpl w:val="BA70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9554F75"/>
    <w:multiLevelType w:val="multilevel"/>
    <w:tmpl w:val="129E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AA0D6D"/>
    <w:multiLevelType w:val="multilevel"/>
    <w:tmpl w:val="5E9E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DBA7983"/>
    <w:multiLevelType w:val="multilevel"/>
    <w:tmpl w:val="BB88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F812B4A"/>
    <w:multiLevelType w:val="multilevel"/>
    <w:tmpl w:val="CF30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1C22917"/>
    <w:multiLevelType w:val="multilevel"/>
    <w:tmpl w:val="4226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1C62E69"/>
    <w:multiLevelType w:val="multilevel"/>
    <w:tmpl w:val="66CC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2105F00"/>
    <w:multiLevelType w:val="multilevel"/>
    <w:tmpl w:val="BE4C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36742A6"/>
    <w:multiLevelType w:val="multilevel"/>
    <w:tmpl w:val="5852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6C27C0D"/>
    <w:multiLevelType w:val="multilevel"/>
    <w:tmpl w:val="935E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7587A18"/>
    <w:multiLevelType w:val="multilevel"/>
    <w:tmpl w:val="6AA0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8595B74"/>
    <w:multiLevelType w:val="multilevel"/>
    <w:tmpl w:val="636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8BC4B86"/>
    <w:multiLevelType w:val="multilevel"/>
    <w:tmpl w:val="22BE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8E74808"/>
    <w:multiLevelType w:val="multilevel"/>
    <w:tmpl w:val="46D2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97D22CD"/>
    <w:multiLevelType w:val="multilevel"/>
    <w:tmpl w:val="9036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AA104B4"/>
    <w:multiLevelType w:val="multilevel"/>
    <w:tmpl w:val="4F64FE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3BD16EA3"/>
    <w:multiLevelType w:val="multilevel"/>
    <w:tmpl w:val="5356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E323BC9"/>
    <w:multiLevelType w:val="multilevel"/>
    <w:tmpl w:val="BF60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0F122E4"/>
    <w:multiLevelType w:val="multilevel"/>
    <w:tmpl w:val="6E00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1395870"/>
    <w:multiLevelType w:val="multilevel"/>
    <w:tmpl w:val="3238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1B57F81"/>
    <w:multiLevelType w:val="multilevel"/>
    <w:tmpl w:val="85FE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224106A"/>
    <w:multiLevelType w:val="multilevel"/>
    <w:tmpl w:val="B38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2B97837"/>
    <w:multiLevelType w:val="multilevel"/>
    <w:tmpl w:val="333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94479AC"/>
    <w:multiLevelType w:val="multilevel"/>
    <w:tmpl w:val="FD7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A236601"/>
    <w:multiLevelType w:val="multilevel"/>
    <w:tmpl w:val="DEC2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A8C2F5A"/>
    <w:multiLevelType w:val="multilevel"/>
    <w:tmpl w:val="AB7E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CE36DA9"/>
    <w:multiLevelType w:val="multilevel"/>
    <w:tmpl w:val="83CC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29B4A59"/>
    <w:multiLevelType w:val="multilevel"/>
    <w:tmpl w:val="0570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3AA5D23"/>
    <w:multiLevelType w:val="multilevel"/>
    <w:tmpl w:val="8486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A373BB1"/>
    <w:multiLevelType w:val="multilevel"/>
    <w:tmpl w:val="75BE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CA8605D"/>
    <w:multiLevelType w:val="multilevel"/>
    <w:tmpl w:val="2F8A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F4B7D89"/>
    <w:multiLevelType w:val="multilevel"/>
    <w:tmpl w:val="68AC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33B18CE"/>
    <w:multiLevelType w:val="multilevel"/>
    <w:tmpl w:val="AEBA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48466E2"/>
    <w:multiLevelType w:val="multilevel"/>
    <w:tmpl w:val="8828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7FD0FE2"/>
    <w:multiLevelType w:val="multilevel"/>
    <w:tmpl w:val="2CE26A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" w15:restartNumberingAfterBreak="0">
    <w:nsid w:val="6B296444"/>
    <w:multiLevelType w:val="multilevel"/>
    <w:tmpl w:val="BBC62B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7" w15:restartNumberingAfterBreak="0">
    <w:nsid w:val="6C4C70A2"/>
    <w:multiLevelType w:val="multilevel"/>
    <w:tmpl w:val="A6F0CE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8" w15:restartNumberingAfterBreak="0">
    <w:nsid w:val="6F13740A"/>
    <w:multiLevelType w:val="multilevel"/>
    <w:tmpl w:val="087860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6F8C0F77"/>
    <w:multiLevelType w:val="multilevel"/>
    <w:tmpl w:val="DDC2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FED28E7"/>
    <w:multiLevelType w:val="multilevel"/>
    <w:tmpl w:val="B3DE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071636D"/>
    <w:multiLevelType w:val="multilevel"/>
    <w:tmpl w:val="26B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4AC3912"/>
    <w:multiLevelType w:val="multilevel"/>
    <w:tmpl w:val="725E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52A142B"/>
    <w:multiLevelType w:val="multilevel"/>
    <w:tmpl w:val="F286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59A6B0B"/>
    <w:multiLevelType w:val="multilevel"/>
    <w:tmpl w:val="B12C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6B956B1"/>
    <w:multiLevelType w:val="multilevel"/>
    <w:tmpl w:val="1C9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7147A8B"/>
    <w:multiLevelType w:val="multilevel"/>
    <w:tmpl w:val="167C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8146CCB"/>
    <w:multiLevelType w:val="multilevel"/>
    <w:tmpl w:val="D830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8CD1718"/>
    <w:multiLevelType w:val="multilevel"/>
    <w:tmpl w:val="32C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8E656D2"/>
    <w:multiLevelType w:val="multilevel"/>
    <w:tmpl w:val="E02A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9B44A77"/>
    <w:multiLevelType w:val="multilevel"/>
    <w:tmpl w:val="1A3E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B356D57"/>
    <w:multiLevelType w:val="multilevel"/>
    <w:tmpl w:val="FC9A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B36251C"/>
    <w:multiLevelType w:val="multilevel"/>
    <w:tmpl w:val="BB0A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D6D0EF4"/>
    <w:multiLevelType w:val="multilevel"/>
    <w:tmpl w:val="9A3E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DD34CF4"/>
    <w:multiLevelType w:val="multilevel"/>
    <w:tmpl w:val="E7E8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9500771">
    <w:abstractNumId w:val="13"/>
  </w:num>
  <w:num w:numId="2" w16cid:durableId="74514555">
    <w:abstractNumId w:val="7"/>
  </w:num>
  <w:num w:numId="3" w16cid:durableId="1894612275">
    <w:abstractNumId w:val="18"/>
  </w:num>
  <w:num w:numId="4" w16cid:durableId="1222450214">
    <w:abstractNumId w:val="52"/>
  </w:num>
  <w:num w:numId="5" w16cid:durableId="351146559">
    <w:abstractNumId w:val="17"/>
  </w:num>
  <w:num w:numId="6" w16cid:durableId="1442452949">
    <w:abstractNumId w:val="39"/>
  </w:num>
  <w:num w:numId="7" w16cid:durableId="1173569026">
    <w:abstractNumId w:val="30"/>
  </w:num>
  <w:num w:numId="8" w16cid:durableId="1877964724">
    <w:abstractNumId w:val="2"/>
  </w:num>
  <w:num w:numId="9" w16cid:durableId="1431588506">
    <w:abstractNumId w:val="73"/>
  </w:num>
  <w:num w:numId="10" w16cid:durableId="2111971246">
    <w:abstractNumId w:val="21"/>
  </w:num>
  <w:num w:numId="11" w16cid:durableId="639574418">
    <w:abstractNumId w:val="4"/>
  </w:num>
  <w:num w:numId="12" w16cid:durableId="1455783279">
    <w:abstractNumId w:val="14"/>
  </w:num>
  <w:num w:numId="13" w16cid:durableId="1868055831">
    <w:abstractNumId w:val="48"/>
  </w:num>
  <w:num w:numId="14" w16cid:durableId="5448342">
    <w:abstractNumId w:val="36"/>
  </w:num>
  <w:num w:numId="15" w16cid:durableId="915624359">
    <w:abstractNumId w:val="15"/>
  </w:num>
  <w:num w:numId="16" w16cid:durableId="726147067">
    <w:abstractNumId w:val="22"/>
  </w:num>
  <w:num w:numId="17" w16cid:durableId="1768887236">
    <w:abstractNumId w:val="3"/>
  </w:num>
  <w:num w:numId="18" w16cid:durableId="1893957142">
    <w:abstractNumId w:val="56"/>
  </w:num>
  <w:num w:numId="19" w16cid:durableId="596639882">
    <w:abstractNumId w:val="53"/>
  </w:num>
  <w:num w:numId="20" w16cid:durableId="68306083">
    <w:abstractNumId w:val="55"/>
  </w:num>
  <w:num w:numId="21" w16cid:durableId="1884052851">
    <w:abstractNumId w:val="58"/>
  </w:num>
  <w:num w:numId="22" w16cid:durableId="681274488">
    <w:abstractNumId w:val="51"/>
  </w:num>
  <w:num w:numId="23" w16cid:durableId="1230338609">
    <w:abstractNumId w:val="10"/>
  </w:num>
  <w:num w:numId="24" w16cid:durableId="209416098">
    <w:abstractNumId w:val="57"/>
  </w:num>
  <w:num w:numId="25" w16cid:durableId="167838307">
    <w:abstractNumId w:val="68"/>
  </w:num>
  <w:num w:numId="26" w16cid:durableId="530536809">
    <w:abstractNumId w:val="32"/>
  </w:num>
  <w:num w:numId="27" w16cid:durableId="1683437122">
    <w:abstractNumId w:val="45"/>
  </w:num>
  <w:num w:numId="28" w16cid:durableId="1711881933">
    <w:abstractNumId w:val="31"/>
  </w:num>
  <w:num w:numId="29" w16cid:durableId="1191652240">
    <w:abstractNumId w:val="0"/>
  </w:num>
  <w:num w:numId="30" w16cid:durableId="464734392">
    <w:abstractNumId w:val="71"/>
  </w:num>
  <w:num w:numId="31" w16cid:durableId="424770097">
    <w:abstractNumId w:val="61"/>
  </w:num>
  <w:num w:numId="32" w16cid:durableId="1047804410">
    <w:abstractNumId w:val="8"/>
  </w:num>
  <w:num w:numId="33" w16cid:durableId="1959530039">
    <w:abstractNumId w:val="69"/>
  </w:num>
  <w:num w:numId="34" w16cid:durableId="106703004">
    <w:abstractNumId w:val="67"/>
  </w:num>
  <w:num w:numId="35" w16cid:durableId="1325163002">
    <w:abstractNumId w:val="25"/>
  </w:num>
  <w:num w:numId="36" w16cid:durableId="1959335278">
    <w:abstractNumId w:val="59"/>
  </w:num>
  <w:num w:numId="37" w16cid:durableId="844511449">
    <w:abstractNumId w:val="50"/>
  </w:num>
  <w:num w:numId="38" w16cid:durableId="1122765472">
    <w:abstractNumId w:val="6"/>
  </w:num>
  <w:num w:numId="39" w16cid:durableId="1588034630">
    <w:abstractNumId w:val="43"/>
  </w:num>
  <w:num w:numId="40" w16cid:durableId="215699994">
    <w:abstractNumId w:val="60"/>
  </w:num>
  <w:num w:numId="41" w16cid:durableId="1736313727">
    <w:abstractNumId w:val="70"/>
  </w:num>
  <w:num w:numId="42" w16cid:durableId="118188743">
    <w:abstractNumId w:val="28"/>
  </w:num>
  <w:num w:numId="43" w16cid:durableId="614479431">
    <w:abstractNumId w:val="19"/>
  </w:num>
  <w:num w:numId="44" w16cid:durableId="1176188394">
    <w:abstractNumId w:val="72"/>
  </w:num>
  <w:num w:numId="45" w16cid:durableId="247008491">
    <w:abstractNumId w:val="11"/>
  </w:num>
  <w:num w:numId="46" w16cid:durableId="1477842317">
    <w:abstractNumId w:val="35"/>
  </w:num>
  <w:num w:numId="47" w16cid:durableId="1525245265">
    <w:abstractNumId w:val="54"/>
  </w:num>
  <w:num w:numId="48" w16cid:durableId="1020399627">
    <w:abstractNumId w:val="20"/>
  </w:num>
  <w:num w:numId="49" w16cid:durableId="1179999392">
    <w:abstractNumId w:val="24"/>
  </w:num>
  <w:num w:numId="50" w16cid:durableId="1240169573">
    <w:abstractNumId w:val="37"/>
  </w:num>
  <w:num w:numId="51" w16cid:durableId="1300960241">
    <w:abstractNumId w:val="1"/>
  </w:num>
  <w:num w:numId="52" w16cid:durableId="1556509888">
    <w:abstractNumId w:val="26"/>
  </w:num>
  <w:num w:numId="53" w16cid:durableId="484126272">
    <w:abstractNumId w:val="34"/>
  </w:num>
  <w:num w:numId="54" w16cid:durableId="1658916462">
    <w:abstractNumId w:val="65"/>
  </w:num>
  <w:num w:numId="55" w16cid:durableId="1551767145">
    <w:abstractNumId w:val="41"/>
  </w:num>
  <w:num w:numId="56" w16cid:durableId="1792430390">
    <w:abstractNumId w:val="64"/>
  </w:num>
  <w:num w:numId="57" w16cid:durableId="418335121">
    <w:abstractNumId w:val="38"/>
  </w:num>
  <w:num w:numId="58" w16cid:durableId="1403678117">
    <w:abstractNumId w:val="63"/>
  </w:num>
  <w:num w:numId="59" w16cid:durableId="1622344784">
    <w:abstractNumId w:val="16"/>
  </w:num>
  <w:num w:numId="60" w16cid:durableId="2041130087">
    <w:abstractNumId w:val="9"/>
  </w:num>
  <w:num w:numId="61" w16cid:durableId="1061752332">
    <w:abstractNumId w:val="12"/>
  </w:num>
  <w:num w:numId="62" w16cid:durableId="1539975159">
    <w:abstractNumId w:val="5"/>
  </w:num>
  <w:num w:numId="63" w16cid:durableId="1621298697">
    <w:abstractNumId w:val="66"/>
  </w:num>
  <w:num w:numId="64" w16cid:durableId="2121602695">
    <w:abstractNumId w:val="27"/>
  </w:num>
  <w:num w:numId="65" w16cid:durableId="267783709">
    <w:abstractNumId w:val="74"/>
  </w:num>
  <w:num w:numId="66" w16cid:durableId="1140612754">
    <w:abstractNumId w:val="23"/>
  </w:num>
  <w:num w:numId="67" w16cid:durableId="442725324">
    <w:abstractNumId w:val="42"/>
  </w:num>
  <w:num w:numId="68" w16cid:durableId="495920819">
    <w:abstractNumId w:val="33"/>
  </w:num>
  <w:num w:numId="69" w16cid:durableId="684745909">
    <w:abstractNumId w:val="47"/>
  </w:num>
  <w:num w:numId="70" w16cid:durableId="931091299">
    <w:abstractNumId w:val="46"/>
  </w:num>
  <w:num w:numId="71" w16cid:durableId="1040518258">
    <w:abstractNumId w:val="44"/>
  </w:num>
  <w:num w:numId="72" w16cid:durableId="622807024">
    <w:abstractNumId w:val="29"/>
  </w:num>
  <w:num w:numId="73" w16cid:durableId="2033144789">
    <w:abstractNumId w:val="62"/>
  </w:num>
  <w:num w:numId="74" w16cid:durableId="1142775408">
    <w:abstractNumId w:val="49"/>
  </w:num>
  <w:num w:numId="75" w16cid:durableId="42338119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6AE"/>
    <w:rsid w:val="002C2E66"/>
    <w:rsid w:val="003B118E"/>
    <w:rsid w:val="0044704D"/>
    <w:rsid w:val="00624264"/>
    <w:rsid w:val="00753774"/>
    <w:rsid w:val="00812A3C"/>
    <w:rsid w:val="00883151"/>
    <w:rsid w:val="00A530BA"/>
    <w:rsid w:val="00B70B25"/>
    <w:rsid w:val="00E74790"/>
    <w:rsid w:val="00FF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FFFEA"/>
  <w15:chartTrackingRefBased/>
  <w15:docId w15:val="{F87578F4-0AD3-4C57-9907-E0155DD38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9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Nagarikanti</dc:creator>
  <cp:keywords/>
  <dc:description/>
  <cp:lastModifiedBy>Rajesh Nagarikanti</cp:lastModifiedBy>
  <cp:revision>10</cp:revision>
  <dcterms:created xsi:type="dcterms:W3CDTF">2026-03-30T12:16:00Z</dcterms:created>
  <dcterms:modified xsi:type="dcterms:W3CDTF">2026-03-31T05:34:00Z</dcterms:modified>
</cp:coreProperties>
</file>