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3FB4C" w14:textId="77777777" w:rsidR="00227F43" w:rsidRDefault="00227F43" w:rsidP="00227F43"/>
    <w:p w14:paraId="34BC5107" w14:textId="67F1D8C9" w:rsidR="00227F43" w:rsidRPr="00227F43" w:rsidRDefault="00227F43" w:rsidP="00227F43">
      <w:pPr>
        <w:rPr>
          <w:rFonts w:ascii="Algerian" w:hAnsi="Algerian"/>
          <w:sz w:val="40"/>
          <w:szCs w:val="40"/>
        </w:rPr>
      </w:pPr>
      <w:r w:rsidRPr="00227F43">
        <w:rPr>
          <w:rFonts w:ascii="Algerian" w:hAnsi="Algerian"/>
          <w:sz w:val="40"/>
          <w:szCs w:val="40"/>
        </w:rPr>
        <w:t>Amazon S3</w:t>
      </w:r>
      <w:r>
        <w:rPr>
          <w:rFonts w:ascii="Algerian" w:hAnsi="Algerian"/>
          <w:sz w:val="40"/>
          <w:szCs w:val="40"/>
        </w:rPr>
        <w:t xml:space="preserve"> (Simple Storage Service):</w:t>
      </w:r>
    </w:p>
    <w:p w14:paraId="105E44DE" w14:textId="77777777" w:rsidR="00227F43" w:rsidRDefault="00227F43" w:rsidP="00227F43"/>
    <w:p w14:paraId="0B84C4EE" w14:textId="42BA23C0" w:rsidR="00227F43" w:rsidRPr="004E1BE2" w:rsidRDefault="00227F43" w:rsidP="00227F43">
      <w:pPr>
        <w:rPr>
          <w:b/>
          <w:bCs/>
          <w:sz w:val="32"/>
          <w:szCs w:val="32"/>
          <w:u w:val="single"/>
        </w:rPr>
      </w:pPr>
      <w:r w:rsidRPr="004E1BE2">
        <w:rPr>
          <w:b/>
          <w:bCs/>
          <w:sz w:val="32"/>
          <w:szCs w:val="32"/>
          <w:u w:val="single"/>
        </w:rPr>
        <w:t>Overview:</w:t>
      </w:r>
    </w:p>
    <w:p w14:paraId="7F83A57D" w14:textId="77777777" w:rsidR="00227F43" w:rsidRDefault="00227F43" w:rsidP="00227F43">
      <w:r>
        <w:t>Amazon S3 is a scalable object storage service designed to store and retrieve any amount of data from anywhere on the web. It is commonly used for backup, archiving, content distribution, and as a data store for web applications.</w:t>
      </w:r>
    </w:p>
    <w:p w14:paraId="7870B41A" w14:textId="77777777" w:rsidR="00227F43" w:rsidRDefault="00227F43" w:rsidP="00227F43"/>
    <w:p w14:paraId="16BA47DA" w14:textId="79FA644C" w:rsidR="00227F43" w:rsidRPr="004E1BE2" w:rsidRDefault="00227F43" w:rsidP="00227F43">
      <w:pPr>
        <w:rPr>
          <w:b/>
          <w:bCs/>
          <w:sz w:val="32"/>
          <w:szCs w:val="32"/>
          <w:u w:val="single"/>
        </w:rPr>
      </w:pPr>
      <w:r w:rsidRPr="004E1BE2">
        <w:rPr>
          <w:b/>
          <w:bCs/>
          <w:sz w:val="32"/>
          <w:szCs w:val="32"/>
          <w:u w:val="single"/>
        </w:rPr>
        <w:t>Key Concepts:</w:t>
      </w:r>
    </w:p>
    <w:p w14:paraId="03633A29" w14:textId="77777777" w:rsidR="00227F43" w:rsidRDefault="00227F43" w:rsidP="00227F43"/>
    <w:p w14:paraId="10BAE0B5" w14:textId="17BD26E2" w:rsidR="00227F43" w:rsidRPr="00227F43" w:rsidRDefault="00227F43" w:rsidP="00227F43">
      <w:pPr>
        <w:rPr>
          <w:b/>
          <w:bCs/>
          <w:sz w:val="24"/>
          <w:szCs w:val="24"/>
        </w:rPr>
      </w:pPr>
      <w:r w:rsidRPr="00227F43">
        <w:rPr>
          <w:b/>
          <w:bCs/>
          <w:sz w:val="24"/>
          <w:szCs w:val="24"/>
        </w:rPr>
        <w:t>1. Buckets:</w:t>
      </w:r>
    </w:p>
    <w:p w14:paraId="6C4B40DD" w14:textId="77777777" w:rsidR="00227F43" w:rsidRDefault="00227F43" w:rsidP="00227F43">
      <w:r>
        <w:t xml:space="preserve">   - A bucket is a container for storing objects in Amazon S3.</w:t>
      </w:r>
    </w:p>
    <w:p w14:paraId="1E045892" w14:textId="77777777" w:rsidR="00227F43" w:rsidRDefault="00227F43" w:rsidP="00227F43">
      <w:r>
        <w:t xml:space="preserve">   - All objects (files) are stored in buckets.</w:t>
      </w:r>
    </w:p>
    <w:p w14:paraId="27C69D4D" w14:textId="77777777" w:rsidR="00227F43" w:rsidRDefault="00227F43" w:rsidP="00227F43">
      <w:r>
        <w:t xml:space="preserve">   - </w:t>
      </w:r>
      <w:r w:rsidRPr="004E1BE2">
        <w:rPr>
          <w:highlight w:val="yellow"/>
        </w:rPr>
        <w:t>Bucket names must be globally unique across all of Amazon S3.</w:t>
      </w:r>
    </w:p>
    <w:p w14:paraId="098D58A9" w14:textId="77777777" w:rsidR="00227F43" w:rsidRDefault="00227F43" w:rsidP="00227F43"/>
    <w:p w14:paraId="0E8EFC07" w14:textId="074CC0A1" w:rsidR="00227F43" w:rsidRPr="00227F43" w:rsidRDefault="00227F43" w:rsidP="00227F43">
      <w:pPr>
        <w:rPr>
          <w:b/>
          <w:bCs/>
          <w:sz w:val="24"/>
          <w:szCs w:val="24"/>
        </w:rPr>
      </w:pPr>
      <w:r w:rsidRPr="00227F43">
        <w:rPr>
          <w:b/>
          <w:bCs/>
          <w:sz w:val="24"/>
          <w:szCs w:val="24"/>
        </w:rPr>
        <w:t>2. Objects:</w:t>
      </w:r>
    </w:p>
    <w:p w14:paraId="1E67479A" w14:textId="77777777" w:rsidR="00227F43" w:rsidRDefault="00227F43" w:rsidP="00227F43">
      <w:r>
        <w:t xml:space="preserve">   - An object is a file and any metadata associated with it.</w:t>
      </w:r>
    </w:p>
    <w:p w14:paraId="7B32951D" w14:textId="77777777" w:rsidR="00227F43" w:rsidRDefault="00227F43" w:rsidP="00227F43">
      <w:r>
        <w:t xml:space="preserve">   - Objects can range in size from </w:t>
      </w:r>
      <w:r w:rsidRPr="004E1BE2">
        <w:rPr>
          <w:highlight w:val="yellow"/>
        </w:rPr>
        <w:t>0 bytes to 5 terabytes.</w:t>
      </w:r>
    </w:p>
    <w:p w14:paraId="5E8F8640" w14:textId="77777777" w:rsidR="00227F43" w:rsidRDefault="00227F43" w:rsidP="00227F43">
      <w:r>
        <w:t xml:space="preserve">   - Each object is assigned a unique key within a bucket.</w:t>
      </w:r>
    </w:p>
    <w:p w14:paraId="431E23E2" w14:textId="77777777" w:rsidR="00227F43" w:rsidRDefault="00227F43" w:rsidP="00227F43"/>
    <w:p w14:paraId="76537EBF" w14:textId="16B01C55" w:rsidR="00227F43" w:rsidRPr="00227F43" w:rsidRDefault="00227F43" w:rsidP="00227F43">
      <w:pPr>
        <w:rPr>
          <w:b/>
          <w:bCs/>
          <w:sz w:val="24"/>
          <w:szCs w:val="24"/>
        </w:rPr>
      </w:pPr>
      <w:r w:rsidRPr="00227F43">
        <w:rPr>
          <w:b/>
          <w:bCs/>
          <w:sz w:val="24"/>
          <w:szCs w:val="24"/>
        </w:rPr>
        <w:t>3. Permissions:</w:t>
      </w:r>
    </w:p>
    <w:p w14:paraId="7C3269EE" w14:textId="77777777" w:rsidR="00227F43" w:rsidRDefault="00227F43" w:rsidP="00227F43">
      <w:r>
        <w:t xml:space="preserve">   - S3 provides fine-grained control over who can access your objects.</w:t>
      </w:r>
    </w:p>
    <w:p w14:paraId="3516DC1A" w14:textId="77777777" w:rsidR="00227F43" w:rsidRDefault="00227F43" w:rsidP="00227F43">
      <w:r>
        <w:t xml:space="preserve">   - </w:t>
      </w:r>
      <w:r w:rsidRPr="004E1BE2">
        <w:rPr>
          <w:highlight w:val="yellow"/>
        </w:rPr>
        <w:t>Permissions can be managed using bucket policies, Access Control Lists (ACLs), and IAM policies.</w:t>
      </w:r>
    </w:p>
    <w:p w14:paraId="3424232F" w14:textId="77777777" w:rsidR="004E1BE2" w:rsidRDefault="004E1BE2" w:rsidP="00227F43"/>
    <w:p w14:paraId="3E2B0291" w14:textId="4207325D" w:rsidR="004E1BE2" w:rsidRPr="004E1BE2" w:rsidRDefault="004E1BE2" w:rsidP="004E1BE2">
      <w:pPr>
        <w:rPr>
          <w:b/>
          <w:bCs/>
          <w:sz w:val="32"/>
          <w:szCs w:val="32"/>
          <w:u w:val="single"/>
        </w:rPr>
      </w:pPr>
      <w:r w:rsidRPr="004E1BE2">
        <w:rPr>
          <w:b/>
          <w:bCs/>
          <w:sz w:val="32"/>
          <w:szCs w:val="32"/>
          <w:u w:val="single"/>
        </w:rPr>
        <w:t>Use Cases:</w:t>
      </w:r>
    </w:p>
    <w:p w14:paraId="130E53EA" w14:textId="77777777" w:rsidR="004E1BE2" w:rsidRDefault="004E1BE2" w:rsidP="004E1BE2"/>
    <w:p w14:paraId="27B5E651" w14:textId="03B9AA32" w:rsidR="004E1BE2" w:rsidRPr="004E1BE2" w:rsidRDefault="004E1BE2" w:rsidP="004E1BE2">
      <w:pPr>
        <w:rPr>
          <w:b/>
          <w:bCs/>
          <w:sz w:val="24"/>
          <w:szCs w:val="24"/>
        </w:rPr>
      </w:pPr>
      <w:r w:rsidRPr="004E1BE2">
        <w:rPr>
          <w:b/>
          <w:bCs/>
          <w:sz w:val="24"/>
          <w:szCs w:val="24"/>
        </w:rPr>
        <w:t>1. Backup and Storage:</w:t>
      </w:r>
    </w:p>
    <w:p w14:paraId="08516EA5" w14:textId="77777777" w:rsidR="004E1BE2" w:rsidRDefault="004E1BE2" w:rsidP="004E1BE2">
      <w:r>
        <w:t xml:space="preserve">   - Store backups of databases, application data, or entire virtual machine images.</w:t>
      </w:r>
    </w:p>
    <w:p w14:paraId="370E72C7" w14:textId="77777777" w:rsidR="004E1BE2" w:rsidRDefault="004E1BE2" w:rsidP="004E1BE2">
      <w:r>
        <w:t xml:space="preserve">   - Off-site storage for disaster recovery planning.</w:t>
      </w:r>
    </w:p>
    <w:p w14:paraId="40561708" w14:textId="77777777" w:rsidR="004E1BE2" w:rsidRDefault="004E1BE2" w:rsidP="004E1BE2"/>
    <w:p w14:paraId="41BE6679" w14:textId="436EAF1E" w:rsidR="004E1BE2" w:rsidRPr="004E1BE2" w:rsidRDefault="004E1BE2" w:rsidP="004E1BE2">
      <w:pPr>
        <w:rPr>
          <w:b/>
          <w:bCs/>
          <w:sz w:val="24"/>
          <w:szCs w:val="24"/>
        </w:rPr>
      </w:pPr>
      <w:r w:rsidRPr="004E1BE2">
        <w:rPr>
          <w:b/>
          <w:bCs/>
          <w:sz w:val="24"/>
          <w:szCs w:val="24"/>
        </w:rPr>
        <w:lastRenderedPageBreak/>
        <w:t>2. Media Hosting:</w:t>
      </w:r>
    </w:p>
    <w:p w14:paraId="406DFE42" w14:textId="77777777" w:rsidR="004E1BE2" w:rsidRDefault="004E1BE2" w:rsidP="004E1BE2">
      <w:r>
        <w:t xml:space="preserve">   - Host images, videos, and audio files for websites and mobile applications.</w:t>
      </w:r>
    </w:p>
    <w:p w14:paraId="56BFFCB2" w14:textId="77777777" w:rsidR="004E1BE2" w:rsidRDefault="004E1BE2" w:rsidP="004E1BE2">
      <w:r>
        <w:t xml:space="preserve">   - Stream multimedia content directly from S3.</w:t>
      </w:r>
    </w:p>
    <w:p w14:paraId="1E4E26E3" w14:textId="77777777" w:rsidR="004E1BE2" w:rsidRDefault="004E1BE2" w:rsidP="004E1BE2"/>
    <w:p w14:paraId="37368D5C" w14:textId="3B339F44" w:rsidR="004E1BE2" w:rsidRPr="004E1BE2" w:rsidRDefault="004E1BE2" w:rsidP="004E1BE2">
      <w:pPr>
        <w:rPr>
          <w:b/>
          <w:bCs/>
          <w:sz w:val="24"/>
          <w:szCs w:val="24"/>
        </w:rPr>
      </w:pPr>
      <w:r w:rsidRPr="004E1BE2">
        <w:rPr>
          <w:b/>
          <w:bCs/>
          <w:sz w:val="24"/>
          <w:szCs w:val="24"/>
        </w:rPr>
        <w:t>3. Data Lakes and Big Data Analytics:</w:t>
      </w:r>
    </w:p>
    <w:p w14:paraId="42D9D36B" w14:textId="77777777" w:rsidR="004E1BE2" w:rsidRDefault="004E1BE2" w:rsidP="004E1BE2">
      <w:r>
        <w:t xml:space="preserve">   - Store large volumes of unstructured data for analytics services.</w:t>
      </w:r>
    </w:p>
    <w:p w14:paraId="39909746" w14:textId="77777777" w:rsidR="004E1BE2" w:rsidRDefault="004E1BE2" w:rsidP="004E1BE2">
      <w:r>
        <w:t xml:space="preserve">   - Integration with AWS analytics services like Amazon Redshift and Athena.</w:t>
      </w:r>
    </w:p>
    <w:p w14:paraId="7B082561" w14:textId="77777777" w:rsidR="004E1BE2" w:rsidRDefault="004E1BE2" w:rsidP="004E1BE2"/>
    <w:p w14:paraId="028EE8FD" w14:textId="1800D27F" w:rsidR="004E1BE2" w:rsidRPr="004E1BE2" w:rsidRDefault="004E1BE2" w:rsidP="004E1BE2">
      <w:pPr>
        <w:rPr>
          <w:b/>
          <w:bCs/>
          <w:sz w:val="24"/>
          <w:szCs w:val="24"/>
        </w:rPr>
      </w:pPr>
      <w:r w:rsidRPr="004E1BE2">
        <w:rPr>
          <w:b/>
          <w:bCs/>
          <w:sz w:val="24"/>
          <w:szCs w:val="24"/>
        </w:rPr>
        <w:t>4. Static Website Hosting:</w:t>
      </w:r>
    </w:p>
    <w:p w14:paraId="3F8CD101" w14:textId="77777777" w:rsidR="004E1BE2" w:rsidRDefault="004E1BE2" w:rsidP="004E1BE2">
      <w:r>
        <w:t xml:space="preserve">   - Host static websites with HTML, CSS, JavaScript, and media files.</w:t>
      </w:r>
    </w:p>
    <w:p w14:paraId="183AFBD2" w14:textId="77777777" w:rsidR="004E1BE2" w:rsidRDefault="004E1BE2" w:rsidP="004E1BE2">
      <w:r>
        <w:t xml:space="preserve">   - High durability and availability without the need for a web server.</w:t>
      </w:r>
    </w:p>
    <w:p w14:paraId="29DB5359" w14:textId="77777777" w:rsidR="004E1BE2" w:rsidRDefault="004E1BE2" w:rsidP="004E1BE2"/>
    <w:p w14:paraId="5E194FAD" w14:textId="4FC28B2F" w:rsidR="004E1BE2" w:rsidRPr="004E1BE2" w:rsidRDefault="004E1BE2" w:rsidP="004E1BE2">
      <w:pPr>
        <w:rPr>
          <w:b/>
          <w:bCs/>
          <w:sz w:val="24"/>
          <w:szCs w:val="24"/>
        </w:rPr>
      </w:pPr>
      <w:r w:rsidRPr="004E1BE2">
        <w:rPr>
          <w:b/>
          <w:bCs/>
          <w:sz w:val="24"/>
          <w:szCs w:val="24"/>
        </w:rPr>
        <w:t>5. Software Delivery:</w:t>
      </w:r>
    </w:p>
    <w:p w14:paraId="0C129198" w14:textId="77777777" w:rsidR="004E1BE2" w:rsidRDefault="004E1BE2" w:rsidP="004E1BE2">
      <w:r>
        <w:t xml:space="preserve">   - Store and distribute software applications, updates, and patches.</w:t>
      </w:r>
    </w:p>
    <w:p w14:paraId="3F681D5B" w14:textId="77777777" w:rsidR="004E1BE2" w:rsidRDefault="004E1BE2" w:rsidP="004E1BE2">
      <w:r>
        <w:t xml:space="preserve">   - Leverage S3’s scalability and high availability for software distribution.</w:t>
      </w:r>
    </w:p>
    <w:p w14:paraId="183AFB30" w14:textId="77777777" w:rsidR="004E1BE2" w:rsidRDefault="004E1BE2" w:rsidP="004E1BE2"/>
    <w:p w14:paraId="29C30CB9" w14:textId="5E4EAF42" w:rsidR="004E1BE2" w:rsidRPr="004E1BE2" w:rsidRDefault="004E1BE2" w:rsidP="004E1BE2">
      <w:pPr>
        <w:rPr>
          <w:b/>
          <w:bCs/>
          <w:sz w:val="24"/>
          <w:szCs w:val="24"/>
        </w:rPr>
      </w:pPr>
      <w:r w:rsidRPr="004E1BE2">
        <w:rPr>
          <w:b/>
          <w:bCs/>
          <w:sz w:val="24"/>
          <w:szCs w:val="24"/>
        </w:rPr>
        <w:t>6. Content Distribution and Delivery:</w:t>
      </w:r>
    </w:p>
    <w:p w14:paraId="3ACBD618" w14:textId="77777777" w:rsidR="004E1BE2" w:rsidRDefault="004E1BE2" w:rsidP="004E1BE2">
      <w:r>
        <w:t xml:space="preserve">   - Store content and integrate with Amazon CloudFront (CDN) for faster global delivery.</w:t>
      </w:r>
    </w:p>
    <w:p w14:paraId="38E13C19" w14:textId="77777777" w:rsidR="004E1BE2" w:rsidRDefault="004E1BE2" w:rsidP="004E1BE2">
      <w:r>
        <w:t xml:space="preserve">   - Reduce latency and improve user experience for content delivery.</w:t>
      </w:r>
    </w:p>
    <w:p w14:paraId="33CB5BB5" w14:textId="77777777" w:rsidR="004E1BE2" w:rsidRDefault="004E1BE2" w:rsidP="004E1BE2"/>
    <w:p w14:paraId="1B89F351" w14:textId="0AD2816C" w:rsidR="004E1BE2" w:rsidRPr="004E1BE2" w:rsidRDefault="004E1BE2" w:rsidP="004E1BE2">
      <w:pPr>
        <w:rPr>
          <w:b/>
          <w:bCs/>
          <w:sz w:val="24"/>
          <w:szCs w:val="24"/>
        </w:rPr>
      </w:pPr>
      <w:r w:rsidRPr="004E1BE2">
        <w:rPr>
          <w:b/>
          <w:bCs/>
          <w:sz w:val="24"/>
          <w:szCs w:val="24"/>
        </w:rPr>
        <w:t>7. Archiving and Compliance:</w:t>
      </w:r>
    </w:p>
    <w:p w14:paraId="1648259F" w14:textId="77777777" w:rsidR="004E1BE2" w:rsidRDefault="004E1BE2" w:rsidP="004E1BE2">
      <w:r>
        <w:t xml:space="preserve">   - Archive data in cost-effective storage classes like S3 Glacier.</w:t>
      </w:r>
    </w:p>
    <w:p w14:paraId="43352CFC" w14:textId="4AB5EE23" w:rsidR="004E1BE2" w:rsidRDefault="004E1BE2" w:rsidP="004E1BE2">
      <w:r>
        <w:t xml:space="preserve">   - Meet compliance requirements with data immutability and retention policies.</w:t>
      </w:r>
    </w:p>
    <w:p w14:paraId="2DFD764D" w14:textId="77777777" w:rsidR="004E1BE2" w:rsidRPr="004E1BE2" w:rsidRDefault="004E1BE2" w:rsidP="004E1BE2"/>
    <w:p w14:paraId="6A0B8DFF" w14:textId="677CA65A" w:rsidR="004E1BE2" w:rsidRPr="004E1BE2" w:rsidRDefault="004E1BE2" w:rsidP="004E1BE2">
      <w:pPr>
        <w:rPr>
          <w:b/>
          <w:bCs/>
          <w:sz w:val="24"/>
          <w:szCs w:val="24"/>
        </w:rPr>
      </w:pPr>
      <w:r w:rsidRPr="004E1BE2">
        <w:rPr>
          <w:b/>
          <w:bCs/>
          <w:sz w:val="24"/>
          <w:szCs w:val="24"/>
        </w:rPr>
        <w:t>8. Machine Learning and AI:</w:t>
      </w:r>
    </w:p>
    <w:p w14:paraId="5853504B" w14:textId="77777777" w:rsidR="004E1BE2" w:rsidRDefault="004E1BE2" w:rsidP="004E1BE2">
      <w:r>
        <w:t xml:space="preserve">   - Store and retrieve datasets used in machine learning models.</w:t>
      </w:r>
    </w:p>
    <w:p w14:paraId="2175264D" w14:textId="0F3C333A" w:rsidR="004E1BE2" w:rsidRDefault="004E1BE2" w:rsidP="004E1BE2">
      <w:r>
        <w:t xml:space="preserve">   - Seamless integration with Amazon </w:t>
      </w:r>
      <w:proofErr w:type="spellStart"/>
      <w:r>
        <w:t>SageMaker</w:t>
      </w:r>
      <w:proofErr w:type="spellEnd"/>
      <w:r>
        <w:t xml:space="preserve"> for model training and deployment.</w:t>
      </w:r>
    </w:p>
    <w:p w14:paraId="53926B82" w14:textId="77777777" w:rsidR="004E1BE2" w:rsidRDefault="004E1BE2" w:rsidP="004E1BE2"/>
    <w:p w14:paraId="4DE88747" w14:textId="77777777" w:rsidR="004E1BE2" w:rsidRDefault="004E1BE2" w:rsidP="004E1BE2"/>
    <w:p w14:paraId="02585F6C" w14:textId="77777777" w:rsidR="004E1BE2" w:rsidRDefault="004E1BE2" w:rsidP="004E1BE2"/>
    <w:p w14:paraId="1F8FA513" w14:textId="15E6B8DD" w:rsidR="00227F43" w:rsidRPr="004E1BE2" w:rsidRDefault="00227F43" w:rsidP="00227F43">
      <w:pPr>
        <w:rPr>
          <w:b/>
          <w:bCs/>
          <w:sz w:val="32"/>
          <w:szCs w:val="32"/>
          <w:u w:val="single"/>
        </w:rPr>
      </w:pPr>
      <w:r w:rsidRPr="004E1BE2">
        <w:rPr>
          <w:b/>
          <w:bCs/>
          <w:sz w:val="32"/>
          <w:szCs w:val="32"/>
          <w:u w:val="single"/>
        </w:rPr>
        <w:lastRenderedPageBreak/>
        <w:t>Working with Amazon S3:</w:t>
      </w:r>
    </w:p>
    <w:p w14:paraId="64BC8578" w14:textId="77777777" w:rsidR="00227F43" w:rsidRDefault="00227F43" w:rsidP="00227F43"/>
    <w:p w14:paraId="2F5935F2" w14:textId="74E9C9B5" w:rsidR="00227F43" w:rsidRPr="00227F43" w:rsidRDefault="00227F43" w:rsidP="00227F43">
      <w:pPr>
        <w:rPr>
          <w:b/>
          <w:bCs/>
          <w:sz w:val="24"/>
          <w:szCs w:val="24"/>
        </w:rPr>
      </w:pPr>
      <w:r w:rsidRPr="00227F43">
        <w:rPr>
          <w:b/>
          <w:bCs/>
          <w:sz w:val="24"/>
          <w:szCs w:val="24"/>
        </w:rPr>
        <w:t>1. Creating a Bucket:</w:t>
      </w:r>
    </w:p>
    <w:p w14:paraId="0C77473B" w14:textId="77777777" w:rsidR="00227F43" w:rsidRDefault="00227F43" w:rsidP="00227F43">
      <w:r>
        <w:t xml:space="preserve">   - Use the AWS Management Console, AWS CLI, or SDKs to create a new bucket.</w:t>
      </w:r>
    </w:p>
    <w:p w14:paraId="56F44C64" w14:textId="77777777" w:rsidR="00227F43" w:rsidRDefault="00227F43" w:rsidP="00227F43">
      <w:r>
        <w:t xml:space="preserve">   - Choose a globally unique name for your bucket.</w:t>
      </w:r>
    </w:p>
    <w:p w14:paraId="75238DBD" w14:textId="77777777" w:rsidR="00227F43" w:rsidRDefault="00227F43" w:rsidP="00227F43"/>
    <w:p w14:paraId="70017DB3" w14:textId="488F258B" w:rsidR="00227F43" w:rsidRPr="00227F43" w:rsidRDefault="00227F43" w:rsidP="00227F43">
      <w:pPr>
        <w:rPr>
          <w:b/>
          <w:bCs/>
          <w:sz w:val="24"/>
          <w:szCs w:val="24"/>
        </w:rPr>
      </w:pPr>
      <w:r w:rsidRPr="00227F43">
        <w:rPr>
          <w:b/>
          <w:bCs/>
          <w:sz w:val="24"/>
          <w:szCs w:val="24"/>
        </w:rPr>
        <w:t>2. Uploading Objects:</w:t>
      </w:r>
    </w:p>
    <w:p w14:paraId="0440278E" w14:textId="77777777" w:rsidR="00227F43" w:rsidRDefault="00227F43" w:rsidP="00227F43">
      <w:r>
        <w:t xml:space="preserve">   - Objects can be uploaded through the AWS Management Console, AWS CLI, or SDKs.</w:t>
      </w:r>
    </w:p>
    <w:p w14:paraId="2C3A18E0" w14:textId="77777777" w:rsidR="00227F43" w:rsidRDefault="00227F43" w:rsidP="00227F43">
      <w:r>
        <w:t xml:space="preserve">   - When uploading, specify the target bucket and key (object name).</w:t>
      </w:r>
    </w:p>
    <w:p w14:paraId="4BD91C3F" w14:textId="77777777" w:rsidR="00227F43" w:rsidRDefault="00227F43" w:rsidP="00227F43"/>
    <w:p w14:paraId="631D72AE" w14:textId="3A99787D" w:rsidR="00227F43" w:rsidRPr="00227F43" w:rsidRDefault="00227F43" w:rsidP="00227F43">
      <w:pPr>
        <w:rPr>
          <w:b/>
          <w:bCs/>
          <w:sz w:val="24"/>
          <w:szCs w:val="24"/>
        </w:rPr>
      </w:pPr>
      <w:r w:rsidRPr="00227F43">
        <w:rPr>
          <w:b/>
          <w:bCs/>
          <w:sz w:val="24"/>
          <w:szCs w:val="24"/>
        </w:rPr>
        <w:t>3. Managing Permissions:</w:t>
      </w:r>
    </w:p>
    <w:p w14:paraId="7BC55639" w14:textId="77777777" w:rsidR="00227F43" w:rsidRDefault="00227F43" w:rsidP="00227F43">
      <w:r>
        <w:t xml:space="preserve">   - Set bucket policies to control access at the bucket level.</w:t>
      </w:r>
    </w:p>
    <w:p w14:paraId="5C89C0D1" w14:textId="77777777" w:rsidR="00227F43" w:rsidRDefault="00227F43" w:rsidP="00227F43">
      <w:r>
        <w:t xml:space="preserve">   - Use ACLs to control access at the object level.</w:t>
      </w:r>
    </w:p>
    <w:p w14:paraId="2BB6F25C" w14:textId="77777777" w:rsidR="00227F43" w:rsidRDefault="00227F43" w:rsidP="00227F43">
      <w:r>
        <w:t xml:space="preserve">   - IAM policies can also be used for user-level access control.</w:t>
      </w:r>
    </w:p>
    <w:p w14:paraId="247C847F" w14:textId="77777777" w:rsidR="00227F43" w:rsidRDefault="00227F43" w:rsidP="00227F43"/>
    <w:p w14:paraId="57F3C424" w14:textId="7D1B298C" w:rsidR="00227F43" w:rsidRPr="00227F43" w:rsidRDefault="00227F43" w:rsidP="00227F43">
      <w:pPr>
        <w:rPr>
          <w:b/>
          <w:bCs/>
          <w:sz w:val="24"/>
          <w:szCs w:val="24"/>
        </w:rPr>
      </w:pPr>
      <w:r w:rsidRPr="00227F43">
        <w:rPr>
          <w:b/>
          <w:bCs/>
          <w:sz w:val="24"/>
          <w:szCs w:val="24"/>
        </w:rPr>
        <w:t>4. Versioning:</w:t>
      </w:r>
    </w:p>
    <w:p w14:paraId="3DB88846" w14:textId="77777777" w:rsidR="00227F43" w:rsidRDefault="00227F43" w:rsidP="00227F43">
      <w:r>
        <w:t xml:space="preserve">   - Enable versioning on a bucket to keep multiple versions of an object.</w:t>
      </w:r>
    </w:p>
    <w:p w14:paraId="6B50AE2F" w14:textId="77777777" w:rsidR="00227F43" w:rsidRDefault="00227F43" w:rsidP="00227F43">
      <w:r>
        <w:t xml:space="preserve">   - Helps in recovering from accidental deletion or overwrites.</w:t>
      </w:r>
    </w:p>
    <w:p w14:paraId="1137293A" w14:textId="77777777" w:rsidR="00227F43" w:rsidRDefault="00227F43" w:rsidP="00227F43"/>
    <w:p w14:paraId="0C355C22" w14:textId="6221A209" w:rsidR="00227F43" w:rsidRPr="00227F43" w:rsidRDefault="00227F43" w:rsidP="00227F43">
      <w:pPr>
        <w:rPr>
          <w:b/>
          <w:bCs/>
          <w:sz w:val="24"/>
          <w:szCs w:val="24"/>
        </w:rPr>
      </w:pPr>
      <w:r w:rsidRPr="00227F43">
        <w:rPr>
          <w:b/>
          <w:bCs/>
          <w:sz w:val="24"/>
          <w:szCs w:val="24"/>
        </w:rPr>
        <w:t>5. Lifecycle Policies:</w:t>
      </w:r>
    </w:p>
    <w:p w14:paraId="761C3175" w14:textId="77777777" w:rsidR="00227F43" w:rsidRDefault="00227F43" w:rsidP="00227F43">
      <w:r>
        <w:t xml:space="preserve">   - Automate the transition of objects between storage classes or expire them based on predefined rules.</w:t>
      </w:r>
    </w:p>
    <w:p w14:paraId="32A23CAE" w14:textId="77777777" w:rsidR="00227F43" w:rsidRDefault="00227F43" w:rsidP="00227F43">
      <w:r>
        <w:t xml:space="preserve">   - Helps in optimizing costs.</w:t>
      </w:r>
    </w:p>
    <w:p w14:paraId="14FEBDB3" w14:textId="77777777" w:rsidR="00227F43" w:rsidRDefault="00227F43" w:rsidP="00227F43"/>
    <w:p w14:paraId="0BC03161" w14:textId="4C2C418E" w:rsidR="00227F43" w:rsidRPr="00227F43" w:rsidRDefault="00227F43" w:rsidP="00227F43">
      <w:pPr>
        <w:rPr>
          <w:b/>
          <w:bCs/>
          <w:sz w:val="24"/>
          <w:szCs w:val="24"/>
        </w:rPr>
      </w:pPr>
      <w:r w:rsidRPr="00227F43">
        <w:rPr>
          <w:b/>
          <w:bCs/>
          <w:sz w:val="24"/>
          <w:szCs w:val="24"/>
        </w:rPr>
        <w:t>6. Logging:</w:t>
      </w:r>
    </w:p>
    <w:p w14:paraId="6733164D" w14:textId="77777777" w:rsidR="00227F43" w:rsidRDefault="00227F43" w:rsidP="00227F43">
      <w:r>
        <w:t xml:space="preserve">   - Enable S3 Server Access Logging to track requests made to your bucket.</w:t>
      </w:r>
    </w:p>
    <w:p w14:paraId="2DEB6D6D" w14:textId="77777777" w:rsidR="00227F43" w:rsidRDefault="00227F43" w:rsidP="00227F43">
      <w:r>
        <w:t xml:space="preserve">   - Useful for security and auditing purposes.</w:t>
      </w:r>
    </w:p>
    <w:p w14:paraId="3BD1C630" w14:textId="77777777" w:rsidR="00227F43" w:rsidRDefault="00227F43" w:rsidP="00227F43">
      <w:pPr>
        <w:rPr>
          <w:b/>
          <w:bCs/>
          <w:sz w:val="28"/>
          <w:szCs w:val="28"/>
          <w:u w:val="single"/>
        </w:rPr>
      </w:pPr>
    </w:p>
    <w:p w14:paraId="31CC6A6B" w14:textId="77777777" w:rsidR="004E1BE2" w:rsidRDefault="004E1BE2" w:rsidP="00227F43">
      <w:pPr>
        <w:rPr>
          <w:b/>
          <w:bCs/>
          <w:sz w:val="28"/>
          <w:szCs w:val="28"/>
          <w:u w:val="single"/>
        </w:rPr>
      </w:pPr>
    </w:p>
    <w:p w14:paraId="552D6BBB" w14:textId="77777777" w:rsidR="004E1BE2" w:rsidRPr="00227F43" w:rsidRDefault="004E1BE2" w:rsidP="00227F43">
      <w:pPr>
        <w:rPr>
          <w:b/>
          <w:bCs/>
          <w:sz w:val="28"/>
          <w:szCs w:val="28"/>
          <w:u w:val="single"/>
        </w:rPr>
      </w:pPr>
    </w:p>
    <w:p w14:paraId="79AD063C" w14:textId="4F4EB680" w:rsidR="00227F43" w:rsidRPr="004E1BE2" w:rsidRDefault="00227F43" w:rsidP="00227F43">
      <w:pPr>
        <w:rPr>
          <w:b/>
          <w:bCs/>
          <w:sz w:val="32"/>
          <w:szCs w:val="32"/>
          <w:u w:val="single"/>
        </w:rPr>
      </w:pPr>
      <w:r w:rsidRPr="004E1BE2">
        <w:rPr>
          <w:b/>
          <w:bCs/>
          <w:sz w:val="32"/>
          <w:szCs w:val="32"/>
          <w:u w:val="single"/>
        </w:rPr>
        <w:lastRenderedPageBreak/>
        <w:t>Best Practices:</w:t>
      </w:r>
    </w:p>
    <w:p w14:paraId="7DD53417" w14:textId="77777777" w:rsidR="00227F43" w:rsidRDefault="00227F43" w:rsidP="00227F43"/>
    <w:p w14:paraId="773C3FC7" w14:textId="02FF77EF" w:rsidR="00227F43" w:rsidRPr="00227F43" w:rsidRDefault="00227F43" w:rsidP="00227F43">
      <w:pPr>
        <w:rPr>
          <w:b/>
          <w:bCs/>
          <w:sz w:val="24"/>
          <w:szCs w:val="24"/>
        </w:rPr>
      </w:pPr>
      <w:r w:rsidRPr="00227F43">
        <w:rPr>
          <w:b/>
          <w:bCs/>
          <w:sz w:val="24"/>
          <w:szCs w:val="24"/>
        </w:rPr>
        <w:t>1. Naming Conventions:</w:t>
      </w:r>
    </w:p>
    <w:p w14:paraId="5D67A502" w14:textId="77777777" w:rsidR="00227F43" w:rsidRDefault="00227F43" w:rsidP="00227F43">
      <w:r>
        <w:t xml:space="preserve">   - Choose meaningful and unique names for your buckets.</w:t>
      </w:r>
    </w:p>
    <w:p w14:paraId="6C323755" w14:textId="77777777" w:rsidR="00227F43" w:rsidRDefault="00227F43" w:rsidP="00227F43">
      <w:r>
        <w:t xml:space="preserve">   - Follow a consistent naming convention for objects.</w:t>
      </w:r>
    </w:p>
    <w:p w14:paraId="5D81B083" w14:textId="77777777" w:rsidR="00227F43" w:rsidRDefault="00227F43" w:rsidP="00227F43"/>
    <w:p w14:paraId="535D7C83" w14:textId="6F43CD2F" w:rsidR="00227F43" w:rsidRPr="00227F43" w:rsidRDefault="00227F43" w:rsidP="00227F43">
      <w:pPr>
        <w:rPr>
          <w:b/>
          <w:bCs/>
          <w:sz w:val="24"/>
          <w:szCs w:val="24"/>
        </w:rPr>
      </w:pPr>
      <w:r w:rsidRPr="00227F43">
        <w:rPr>
          <w:b/>
          <w:bCs/>
          <w:sz w:val="24"/>
          <w:szCs w:val="24"/>
        </w:rPr>
        <w:t>2. Data Encryption:</w:t>
      </w:r>
    </w:p>
    <w:p w14:paraId="447E8F26" w14:textId="77777777" w:rsidR="00227F43" w:rsidRDefault="00227F43" w:rsidP="00227F43">
      <w:r>
        <w:t xml:space="preserve">   - Enable server-side encryption to protect data at rest.</w:t>
      </w:r>
    </w:p>
    <w:p w14:paraId="46466B50" w14:textId="77777777" w:rsidR="00227F43" w:rsidRDefault="00227F43" w:rsidP="00227F43">
      <w:r>
        <w:t xml:space="preserve">   - Use SSL/TLS for data in transit.</w:t>
      </w:r>
    </w:p>
    <w:p w14:paraId="168FB2FB" w14:textId="77777777" w:rsidR="00227F43" w:rsidRPr="00227F43" w:rsidRDefault="00227F43" w:rsidP="00227F43">
      <w:pPr>
        <w:rPr>
          <w:b/>
          <w:bCs/>
          <w:sz w:val="24"/>
          <w:szCs w:val="24"/>
        </w:rPr>
      </w:pPr>
    </w:p>
    <w:p w14:paraId="21D215A3" w14:textId="4914E3D9" w:rsidR="00227F43" w:rsidRPr="00227F43" w:rsidRDefault="00227F43" w:rsidP="00227F43">
      <w:pPr>
        <w:rPr>
          <w:b/>
          <w:bCs/>
          <w:sz w:val="24"/>
          <w:szCs w:val="24"/>
        </w:rPr>
      </w:pPr>
      <w:r w:rsidRPr="00227F43">
        <w:rPr>
          <w:b/>
          <w:bCs/>
          <w:sz w:val="24"/>
          <w:szCs w:val="24"/>
        </w:rPr>
        <w:t>3. Data Transfer Acceleration:</w:t>
      </w:r>
    </w:p>
    <w:p w14:paraId="1394C883" w14:textId="77777777" w:rsidR="00227F43" w:rsidRDefault="00227F43" w:rsidP="00227F43">
      <w:r>
        <w:t xml:space="preserve">   - Utilize Amazon S3 Transfer Acceleration for faster upload and download speeds.</w:t>
      </w:r>
    </w:p>
    <w:p w14:paraId="4DDD0934" w14:textId="77777777" w:rsidR="00227F43" w:rsidRDefault="00227F43" w:rsidP="00227F43"/>
    <w:p w14:paraId="33B6F1E6" w14:textId="631F7BCC" w:rsidR="00227F43" w:rsidRPr="00227F43" w:rsidRDefault="00227F43" w:rsidP="00227F43">
      <w:pPr>
        <w:rPr>
          <w:b/>
          <w:bCs/>
          <w:sz w:val="24"/>
          <w:szCs w:val="24"/>
        </w:rPr>
      </w:pPr>
      <w:r w:rsidRPr="00227F43">
        <w:rPr>
          <w:b/>
          <w:bCs/>
          <w:sz w:val="24"/>
          <w:szCs w:val="24"/>
        </w:rPr>
        <w:t>4. Versioning and MFA Delete:</w:t>
      </w:r>
    </w:p>
    <w:p w14:paraId="0C6ACE83" w14:textId="77777777" w:rsidR="00227F43" w:rsidRDefault="00227F43" w:rsidP="00227F43">
      <w:r>
        <w:t xml:space="preserve">   - Enable versioning and configure Multi-Factor Authentication (MFA) Delete for additional security.</w:t>
      </w:r>
    </w:p>
    <w:p w14:paraId="788135C7" w14:textId="77777777" w:rsidR="00227F43" w:rsidRDefault="00227F43" w:rsidP="00227F43"/>
    <w:p w14:paraId="0FF90A5B" w14:textId="45D7E5FD" w:rsidR="00227F43" w:rsidRPr="00227F43" w:rsidRDefault="00227F43" w:rsidP="00227F43">
      <w:pPr>
        <w:rPr>
          <w:b/>
          <w:bCs/>
          <w:sz w:val="24"/>
          <w:szCs w:val="24"/>
        </w:rPr>
      </w:pPr>
      <w:r w:rsidRPr="00227F43">
        <w:rPr>
          <w:b/>
          <w:bCs/>
          <w:sz w:val="24"/>
          <w:szCs w:val="24"/>
        </w:rPr>
        <w:t>5. Monitoring and Alerts:</w:t>
      </w:r>
    </w:p>
    <w:p w14:paraId="7201A97A" w14:textId="46F11B3E" w:rsidR="00FC5B1A" w:rsidRDefault="00227F43" w:rsidP="00227F43">
      <w:r>
        <w:t xml:space="preserve">   - Set up Amazon CloudWatch metrics and S3 event notifications for proactive monitoring.</w:t>
      </w:r>
    </w:p>
    <w:sectPr w:rsidR="00FC5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3314A"/>
    <w:multiLevelType w:val="hybridMultilevel"/>
    <w:tmpl w:val="51A22E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196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8A"/>
    <w:rsid w:val="00227F43"/>
    <w:rsid w:val="004E1BE2"/>
    <w:rsid w:val="0076434C"/>
    <w:rsid w:val="00CF6E8A"/>
    <w:rsid w:val="00FC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9ED20"/>
  <w15:chartTrackingRefBased/>
  <w15:docId w15:val="{387D67EE-7575-4484-A750-1E32BDF2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Patil</dc:creator>
  <cp:keywords/>
  <dc:description/>
  <cp:lastModifiedBy>Rajesh Patil</cp:lastModifiedBy>
  <cp:revision>3</cp:revision>
  <dcterms:created xsi:type="dcterms:W3CDTF">2024-01-03T05:02:00Z</dcterms:created>
  <dcterms:modified xsi:type="dcterms:W3CDTF">2024-01-03T06:12:00Z</dcterms:modified>
</cp:coreProperties>
</file>