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4473" w14:textId="458C8DF3" w:rsidR="00985AF2" w:rsidRPr="00805706" w:rsidRDefault="00BB5F15" w:rsidP="00F93920">
      <w:pPr>
        <w:ind w:right="-257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type</w:t>
      </w:r>
      <w:r w:rsidR="00561432" w:rsidRPr="00805706">
        <w:rPr>
          <w:b/>
          <w:bCs w:val="0"/>
          <w:color w:val="D9272E"/>
          <w:sz w:val="24"/>
        </w:rPr>
        <w:t xml:space="preserve"> (</w:t>
      </w:r>
      <w:r w:rsidR="00561432" w:rsidRPr="00805706">
        <w:rPr>
          <w:rFonts w:ascii="Wingdings" w:eastAsia="Wingdings" w:hAnsi="Wingdings" w:cs="Wingdings"/>
          <w:b/>
          <w:bCs w:val="0"/>
          <w:color w:val="D9272E"/>
          <w:sz w:val="24"/>
        </w:rPr>
        <w:t>þ</w:t>
      </w:r>
      <w:r w:rsidR="00561432" w:rsidRPr="00805706">
        <w:rPr>
          <w:b/>
          <w:bCs w:val="0"/>
          <w:color w:val="D9272E"/>
          <w:sz w:val="24"/>
        </w:rPr>
        <w:t>)</w:t>
      </w:r>
      <w:r w:rsidR="0083142C" w:rsidRPr="00805706">
        <w:rPr>
          <w:b/>
          <w:bCs w:val="0"/>
          <w:color w:val="D9272E"/>
          <w:sz w:val="24"/>
        </w:rPr>
        <w:t>:</w:t>
      </w:r>
    </w:p>
    <w:p w14:paraId="03BB4474" w14:textId="1D8E55A5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03BB4475" w14:textId="5135B715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03BB4476" w14:textId="05FDA943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3BB4477" w14:textId="14CFA9C4" w:rsidR="001A5A4C" w:rsidRDefault="00000000" w:rsidP="51888026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4870165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0068">
            <w:rPr>
              <w:rFonts w:ascii="MS Gothic" w:eastAsia="MS Gothic" w:hAnsi="MS Gothic"/>
            </w:rPr>
            <w:t>☒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60068">
        <w:t>Lab</w:t>
      </w:r>
    </w:p>
    <w:p w14:paraId="5CAE2EA6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4D176869" w14:textId="77777777" w:rsidR="00460068" w:rsidRPr="00805706" w:rsidRDefault="00460068" w:rsidP="00460068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60068" w:rsidRPr="00BD7E3E" w14:paraId="7ECD3B7F" w14:textId="77777777" w:rsidTr="00512AF4">
        <w:trPr>
          <w:trHeight w:val="2263"/>
        </w:trPr>
        <w:tc>
          <w:tcPr>
            <w:tcW w:w="10093" w:type="dxa"/>
          </w:tcPr>
          <w:p w14:paraId="160D62A2" w14:textId="77777777" w:rsidR="00460068" w:rsidRPr="00352D73" w:rsidRDefault="00460068" w:rsidP="00512AF4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The base requirements this assessment task include:</w:t>
            </w:r>
          </w:p>
          <w:p w14:paraId="1A8D9634" w14:textId="77777777" w:rsidR="00460068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 w:rsidRPr="00FA7A58">
              <w:rPr>
                <w:rFonts w:cstheme="minorHAnsi"/>
                <w:color w:val="000000"/>
              </w:rPr>
              <w:t xml:space="preserve">IDE or editor for developing </w:t>
            </w:r>
            <w:r>
              <w:rPr>
                <w:rFonts w:cstheme="minorHAnsi"/>
                <w:color w:val="000000"/>
              </w:rPr>
              <w:t>Python</w:t>
            </w:r>
            <w:r w:rsidRPr="00FA7A58">
              <w:rPr>
                <w:rFonts w:cstheme="minorHAnsi"/>
                <w:color w:val="000000"/>
              </w:rPr>
              <w:t xml:space="preserve"> programs </w:t>
            </w:r>
            <w:r w:rsidRPr="00D70899">
              <w:rPr>
                <w:rStyle w:val="Emphasis"/>
              </w:rPr>
              <w:t>(</w:t>
            </w:r>
            <w:r>
              <w:rPr>
                <w:rStyle w:val="Emphasis"/>
              </w:rPr>
              <w:t>only IDLE and PyCharm supported by the college</w:t>
            </w:r>
            <w:r w:rsidRPr="00D70899">
              <w:rPr>
                <w:rStyle w:val="Emphasis"/>
              </w:rPr>
              <w:t>)</w:t>
            </w:r>
          </w:p>
          <w:p w14:paraId="44C808F4" w14:textId="77777777" w:rsidR="00460068" w:rsidRPr="00244256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Access to Office 365 &amp; Microsoft Word</w:t>
            </w:r>
          </w:p>
          <w:p w14:paraId="490C5E18" w14:textId="77777777" w:rsidR="00460068" w:rsidRPr="00DE68AC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Virtual machine</w:t>
            </w:r>
          </w:p>
          <w:p w14:paraId="7A82964F" w14:textId="77777777" w:rsidR="00460068" w:rsidRPr="00F93920" w:rsidRDefault="00460068" w:rsidP="00512AF4">
            <w:r>
              <w:rPr>
                <w:rStyle w:val="IntenseEmphasis"/>
              </w:rPr>
              <w:t>You may not need all these for every part in this assessment</w:t>
            </w:r>
          </w:p>
        </w:tc>
      </w:tr>
    </w:tbl>
    <w:p w14:paraId="50D58862" w14:textId="77777777" w:rsidR="00460068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</w:p>
    <w:p w14:paraId="03BB4478" w14:textId="4A4626E5" w:rsidR="001A5A4C" w:rsidRPr="00805706" w:rsidRDefault="00460068" w:rsidP="5188802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color w:val="D9272E"/>
          <w:sz w:val="24"/>
        </w:rPr>
      </w:pPr>
      <w:r w:rsidRPr="51888026">
        <w:rPr>
          <w:b/>
          <w:color w:val="D9272E"/>
          <w:sz w:val="24"/>
        </w:rPr>
        <w:t>Assessment Du</w:t>
      </w:r>
      <w:r w:rsidR="2361E606" w:rsidRPr="51888026">
        <w:rPr>
          <w:b/>
          <w:color w:val="D9272E"/>
          <w:sz w:val="24"/>
        </w:rPr>
        <w:t>e</w:t>
      </w:r>
      <w:r w:rsidR="001A5A4C" w:rsidRPr="51888026">
        <w:rPr>
          <w:b/>
          <w:color w:val="D9272E"/>
          <w:sz w:val="24"/>
        </w:rPr>
        <w:t>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7B" w14:textId="77777777" w:rsidTr="00DA6E89">
        <w:trPr>
          <w:trHeight w:val="563"/>
        </w:trPr>
        <w:tc>
          <w:tcPr>
            <w:tcW w:w="10093" w:type="dxa"/>
          </w:tcPr>
          <w:p w14:paraId="15A8B45D" w14:textId="7E4E68D7" w:rsidR="00460068" w:rsidRDefault="00460068" w:rsidP="00460068">
            <w:r>
              <w:t xml:space="preserve">This assessment is due after the weekly session, </w:t>
            </w:r>
            <w:r w:rsidRPr="00772D17">
              <w:rPr>
                <w:b/>
                <w:bCs w:val="0"/>
              </w:rPr>
              <w:t xml:space="preserve">Week </w:t>
            </w:r>
            <w:r w:rsidR="00772D17" w:rsidRPr="00772D17">
              <w:rPr>
                <w:b/>
                <w:bCs w:val="0"/>
              </w:rPr>
              <w:t>5</w:t>
            </w:r>
            <w:r w:rsidRPr="00772D17">
              <w:rPr>
                <w:b/>
                <w:bCs w:val="0"/>
              </w:rPr>
              <w:t>, Friday 17:00</w:t>
            </w:r>
            <w:r>
              <w:t xml:space="preserve">.  </w:t>
            </w:r>
          </w:p>
          <w:p w14:paraId="03BB447A" w14:textId="6FE0945D" w:rsidR="00F93920" w:rsidRPr="00F93920" w:rsidRDefault="00F93920" w:rsidP="00460068"/>
        </w:tc>
      </w:tr>
    </w:tbl>
    <w:p w14:paraId="03BB447C" w14:textId="77777777" w:rsidR="00561432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81" w14:textId="77777777" w:rsidTr="00F82C69">
        <w:trPr>
          <w:trHeight w:val="3111"/>
        </w:trPr>
        <w:tc>
          <w:tcPr>
            <w:tcW w:w="10093" w:type="dxa"/>
          </w:tcPr>
          <w:p w14:paraId="006545F1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Your code must be written in IDLE or PyCharm IDEs. If </w:t>
            </w:r>
            <w:r w:rsidRPr="00787FF7">
              <w:t xml:space="preserve">you are using a different </w:t>
            </w:r>
            <w:r>
              <w:t>IDEs or a different structure for your application</w:t>
            </w:r>
            <w:r w:rsidRPr="00787FF7">
              <w:t xml:space="preserve">, then assistance </w:t>
            </w:r>
            <w:r>
              <w:t xml:space="preserve">from your lecturers may be limited (at best). </w:t>
            </w:r>
            <w:r>
              <w:br/>
              <w:t>Discuss with your lecturer before straying too far off the path!</w:t>
            </w:r>
          </w:p>
          <w:p w14:paraId="4838D4C4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All resources used should be referenced with the question.  Answers may not be copied and pasted from any resource.  All answers must be reworded to display your understanding.</w:t>
            </w:r>
          </w:p>
          <w:p w14:paraId="47472F1B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You may only use Python functionality, methods and libraries which were taught in this unit.</w:t>
            </w:r>
          </w:p>
          <w:p w14:paraId="10E7071D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First line of code in a program should have the student’s name and number, as proof of authenticity.</w:t>
            </w:r>
          </w:p>
          <w:p w14:paraId="0A089105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Screenshots of all programs must be included </w:t>
            </w:r>
            <w:r w:rsidRPr="00465D47">
              <w:rPr>
                <w:b/>
                <w:bCs w:val="0"/>
              </w:rPr>
              <w:t>in</w:t>
            </w:r>
            <w:r>
              <w:t xml:space="preserve"> this document, with the appropriate question.</w:t>
            </w:r>
          </w:p>
          <w:p w14:paraId="05B02A1D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Screenshots of testing, showing your code works as intended, should be included with the relevant question.</w:t>
            </w:r>
          </w:p>
          <w:p w14:paraId="524C3DFA" w14:textId="47E064C9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Python programs should be named:  </w:t>
            </w:r>
            <w:proofErr w:type="spellStart"/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>
              <w:t>_Lab</w:t>
            </w:r>
            <w:proofErr w:type="spellEnd"/>
            <w:r w:rsidRPr="002D0C5D">
              <w:rPr>
                <w:color w:val="C00000"/>
                <w:shd w:val="clear" w:color="auto" w:fill="F2F2F2" w:themeFill="background1" w:themeFillShade="F2"/>
              </w:rPr>
              <w:t>##</w:t>
            </w:r>
            <w:r>
              <w:t>_S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DA6E89">
              <w:t>_Q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</w:p>
          <w:p w14:paraId="51F27670" w14:textId="77777777" w:rsidR="00D765F1" w:rsidRDefault="00D765F1" w:rsidP="00D765F1">
            <w:pPr>
              <w:pStyle w:val="ListParagraph"/>
              <w:ind w:left="635"/>
            </w:pPr>
            <w:r>
              <w:t xml:space="preserve">Replace </w:t>
            </w:r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 w:rsidRPr="00DA6E89">
              <w:rPr>
                <w:color w:val="548DD4" w:themeColor="text2" w:themeTint="99"/>
              </w:rPr>
              <w:t xml:space="preserve"> </w:t>
            </w:r>
            <w:r>
              <w:t>with your initials</w:t>
            </w:r>
            <w:r>
              <w:br/>
              <w:t xml:space="preserve">Replace </w:t>
            </w:r>
            <w:r w:rsidRPr="002D0C5D">
              <w:rPr>
                <w:color w:val="C00000"/>
                <w:shd w:val="clear" w:color="auto" w:fill="F2F2F2" w:themeFill="background1" w:themeFillShade="F2"/>
              </w:rPr>
              <w:t>##</w:t>
            </w:r>
            <w:r>
              <w:rPr>
                <w:color w:val="FF6600"/>
              </w:rPr>
              <w:t xml:space="preserve"> </w:t>
            </w:r>
            <w:r>
              <w:t xml:space="preserve"> with Lab number</w:t>
            </w:r>
            <w:r>
              <w:br/>
              <w:t xml:space="preserve">Replace 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8A6B80">
              <w:rPr>
                <w:color w:val="FF0000"/>
              </w:rPr>
              <w:t xml:space="preserve"> </w:t>
            </w:r>
            <w:r>
              <w:t>with Section number,</w:t>
            </w:r>
          </w:p>
          <w:p w14:paraId="5DB67FA0" w14:textId="77777777" w:rsidR="00D765F1" w:rsidRDefault="00D765F1" w:rsidP="00D765F1">
            <w:pPr>
              <w:pStyle w:val="ListParagraph"/>
              <w:ind w:left="635"/>
            </w:pPr>
            <w:r>
              <w:t xml:space="preserve">Replace 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  <w:r w:rsidRPr="00DA6E89">
              <w:rPr>
                <w:color w:val="92D050"/>
              </w:rPr>
              <w:t xml:space="preserve"> </w:t>
            </w:r>
            <w:r>
              <w:t xml:space="preserve">with Question number </w:t>
            </w:r>
          </w:p>
          <w:p w14:paraId="5C1A5821" w14:textId="3D4B0E44" w:rsidR="00D71B7A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It is a submission requirement that all screen shots be signed in some way. Some acceptable examples of signed screen shots are shown below.</w:t>
            </w:r>
            <w:r>
              <w:br/>
            </w:r>
            <w:r w:rsidR="00DD36C8">
              <w:rPr>
                <w:noProof/>
              </w:rPr>
              <w:lastRenderedPageBreak/>
              <w:drawing>
                <wp:inline distT="0" distB="0" distL="0" distR="0" wp14:anchorId="796C73DA" wp14:editId="45762B28">
                  <wp:extent cx="4572000" cy="1495425"/>
                  <wp:effectExtent l="19050" t="19050" r="19050" b="28575"/>
                  <wp:docPr id="68740850" name="Picture 68740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1</w:t>
            </w:r>
            <w:r w:rsidR="00DD36C8">
              <w:t>: Signed using a simple drawing tool.</w:t>
            </w:r>
            <w:r w:rsidR="00DD36C8">
              <w:br/>
            </w:r>
            <w:r w:rsidR="00DD36C8">
              <w:br/>
            </w:r>
            <w:r w:rsidR="00DD36C8">
              <w:rPr>
                <w:noProof/>
              </w:rPr>
              <w:drawing>
                <wp:inline distT="0" distB="0" distL="0" distR="0" wp14:anchorId="76B7FE13" wp14:editId="0DEB8B66">
                  <wp:extent cx="4572000" cy="1495425"/>
                  <wp:effectExtent l="19050" t="19050" r="19050" b="28575"/>
                  <wp:docPr id="1329624813" name="Picture 1329624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2</w:t>
            </w:r>
            <w:r w:rsidR="00DD36C8">
              <w:t>: Water marked signature.</w:t>
            </w:r>
            <w:r w:rsidR="00AA3AC0">
              <w:br/>
            </w:r>
            <w:r w:rsidR="00AA3AC0">
              <w:br/>
            </w:r>
            <w:r w:rsidR="00FA33C9">
              <w:rPr>
                <w:noProof/>
              </w:rPr>
              <w:drawing>
                <wp:inline distT="0" distB="0" distL="0" distR="0" wp14:anchorId="0F6F8F5F" wp14:editId="4222E215">
                  <wp:extent cx="5204911" cy="1173582"/>
                  <wp:effectExtent l="19050" t="19050" r="15240" b="26670"/>
                  <wp:docPr id="1455675659" name="Picture 145567565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675659" name="Picture 2" descr="A screenshot of a computer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911" cy="117358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64508" w14:textId="1BBDAFD7" w:rsidR="00A9684B" w:rsidRDefault="00A9684B" w:rsidP="00A9684B">
            <w:pPr>
              <w:pStyle w:val="ListParagraph"/>
              <w:ind w:left="493"/>
            </w:pPr>
            <w:r w:rsidRPr="00AA3AC0">
              <w:rPr>
                <w:b/>
              </w:rPr>
              <w:t xml:space="preserve">Example </w:t>
            </w:r>
            <w:r>
              <w:rPr>
                <w:b/>
              </w:rPr>
              <w:t>3</w:t>
            </w:r>
            <w:r>
              <w:t>: Program named as prescribed, as well as first line comment with student name and number.</w:t>
            </w:r>
            <w:r w:rsidR="00471D4D">
              <w:t xml:space="preserve"> </w:t>
            </w:r>
            <w:r w:rsidR="00A454C2">
              <w:t>Program saved as pre-described.</w:t>
            </w:r>
            <w:r>
              <w:br/>
            </w:r>
          </w:p>
          <w:p w14:paraId="3283BA50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All python programs must be included in the submission, as well as this document.</w:t>
            </w:r>
          </w:p>
          <w:p w14:paraId="03BB4480" w14:textId="63FAA7DE" w:rsidR="00465D47" w:rsidRPr="00BD7E3E" w:rsidRDefault="00465D47" w:rsidP="00DD36C8">
            <w:pPr>
              <w:pStyle w:val="ListParagraph"/>
              <w:ind w:left="635"/>
            </w:pPr>
          </w:p>
        </w:tc>
      </w:tr>
    </w:tbl>
    <w:p w14:paraId="03BB4482" w14:textId="77777777" w:rsidR="0074189E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lastRenderedPageBreak/>
        <w:t>Assessment Instrument</w:t>
      </w:r>
      <w:r w:rsidR="00805706">
        <w:rPr>
          <w:b/>
          <w:bCs w:val="0"/>
          <w:color w:val="D9272E"/>
          <w:sz w:val="24"/>
        </w:rPr>
        <w:t>:</w:t>
      </w:r>
    </w:p>
    <w:p w14:paraId="620ACF9C" w14:textId="77777777" w:rsidR="00B172C8" w:rsidRDefault="00DA6E89" w:rsidP="00B172C8">
      <w:pPr>
        <w:pStyle w:val="Heading1"/>
      </w:pPr>
      <w:r>
        <w:br w:type="page"/>
      </w:r>
      <w:r w:rsidR="00B172C8">
        <w:lastRenderedPageBreak/>
        <w:t>Section 1: Incremental short cuts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214"/>
      </w:tblGrid>
      <w:tr w:rsidR="00B172C8" w14:paraId="179FC56A" w14:textId="77777777" w:rsidTr="00B172C8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773E0591" w14:textId="77777777" w:rsidR="00B172C8" w:rsidRDefault="00B172C8" w:rsidP="00B172C8">
            <w:r>
              <w:t>Begin this lab by exploring some of the short cuts commonly used in a loop. Run the following exercises in the Python shell/interpreter.</w:t>
            </w:r>
          </w:p>
          <w:p w14:paraId="27844034" w14:textId="21688BA8" w:rsidR="00B172C8" w:rsidRDefault="00B172C8" w:rsidP="00B172C8">
            <w:r>
              <w:t>Run the following operations and evaluate the output:</w:t>
            </w:r>
          </w:p>
        </w:tc>
      </w:tr>
      <w:tr w:rsidR="00B172C8" w:rsidRPr="00B172C8" w14:paraId="2DC94C67" w14:textId="675640C1" w:rsidTr="00772D17">
        <w:tc>
          <w:tcPr>
            <w:tcW w:w="1980" w:type="dxa"/>
            <w:shd w:val="clear" w:color="auto" w:fill="F2F2F2" w:themeFill="background1" w:themeFillShade="F2"/>
          </w:tcPr>
          <w:p w14:paraId="676521A9" w14:textId="2860F1CD" w:rsidR="00B172C8" w:rsidRPr="00B172C8" w:rsidRDefault="00B172C8" w:rsidP="00B172C8">
            <w:pPr>
              <w:rPr>
                <w:b/>
                <w:bCs w:val="0"/>
              </w:rPr>
            </w:pPr>
            <w:r w:rsidRPr="00B172C8">
              <w:rPr>
                <w:b/>
                <w:bCs w:val="0"/>
              </w:rPr>
              <w:t>Code</w:t>
            </w:r>
          </w:p>
        </w:tc>
        <w:tc>
          <w:tcPr>
            <w:tcW w:w="8214" w:type="dxa"/>
            <w:shd w:val="clear" w:color="auto" w:fill="F2F2F2" w:themeFill="background1" w:themeFillShade="F2"/>
          </w:tcPr>
          <w:p w14:paraId="72FF0F3E" w14:textId="71BBC109" w:rsidR="00B172C8" w:rsidRPr="00B172C8" w:rsidRDefault="00B172C8" w:rsidP="00B172C8">
            <w:pPr>
              <w:rPr>
                <w:b/>
                <w:bCs w:val="0"/>
              </w:rPr>
            </w:pPr>
            <w:r w:rsidRPr="00B172C8">
              <w:rPr>
                <w:b/>
                <w:bCs w:val="0"/>
              </w:rPr>
              <w:t>Screenshot</w:t>
            </w:r>
            <w:r w:rsidR="00772D17">
              <w:rPr>
                <w:b/>
                <w:bCs w:val="0"/>
              </w:rPr>
              <w:t xml:space="preserve"> of output</w:t>
            </w:r>
          </w:p>
        </w:tc>
      </w:tr>
      <w:tr w:rsidR="00B172C8" w14:paraId="6925A020" w14:textId="4EA39EF7" w:rsidTr="00772D17">
        <w:tc>
          <w:tcPr>
            <w:tcW w:w="1980" w:type="dxa"/>
            <w:shd w:val="clear" w:color="auto" w:fill="F2F2F2" w:themeFill="background1" w:themeFillShade="F2"/>
          </w:tcPr>
          <w:p w14:paraId="2A3A9EAA" w14:textId="77777777" w:rsidR="00B172C8" w:rsidRDefault="00B172C8" w:rsidP="00B172C8">
            <w:pPr>
              <w:spacing w:line="259" w:lineRule="auto"/>
            </w:pPr>
            <w:r>
              <w:t>x = 0</w:t>
            </w:r>
            <w:r>
              <w:br/>
              <w:t>x+=1</w:t>
            </w:r>
            <w:r>
              <w:br/>
              <w:t>print(x)</w:t>
            </w:r>
          </w:p>
          <w:p w14:paraId="1E84D680" w14:textId="4CA1520D" w:rsidR="00B172C8" w:rsidRDefault="00B172C8" w:rsidP="00772D17">
            <w:pPr>
              <w:spacing w:line="259" w:lineRule="auto"/>
            </w:pPr>
          </w:p>
        </w:tc>
        <w:tc>
          <w:tcPr>
            <w:tcW w:w="8214" w:type="dxa"/>
          </w:tcPr>
          <w:p w14:paraId="76163EB2" w14:textId="02C1E806" w:rsidR="00B172C8" w:rsidRDefault="001174A8" w:rsidP="00B172C8">
            <w:r w:rsidRPr="001174A8">
              <w:rPr>
                <w:noProof/>
              </w:rPr>
              <w:drawing>
                <wp:inline distT="0" distB="0" distL="0" distR="0" wp14:anchorId="63EECEC6" wp14:editId="75393BD9">
                  <wp:extent cx="3616958" cy="634450"/>
                  <wp:effectExtent l="0" t="0" r="3175" b="0"/>
                  <wp:docPr id="625216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2160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635" cy="64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D17" w14:paraId="30579486" w14:textId="77777777" w:rsidTr="00772D17">
        <w:tc>
          <w:tcPr>
            <w:tcW w:w="1980" w:type="dxa"/>
            <w:shd w:val="clear" w:color="auto" w:fill="F2F2F2" w:themeFill="background1" w:themeFillShade="F2"/>
          </w:tcPr>
          <w:p w14:paraId="38285A85" w14:textId="77777777" w:rsidR="00772D17" w:rsidRDefault="00772D17" w:rsidP="00772D17">
            <w:pPr>
              <w:spacing w:line="259" w:lineRule="auto"/>
            </w:pPr>
            <w:r>
              <w:t>x-=1</w:t>
            </w:r>
          </w:p>
          <w:p w14:paraId="7F256E2A" w14:textId="77777777" w:rsidR="00772D17" w:rsidRDefault="00772D17" w:rsidP="00772D17">
            <w:pPr>
              <w:spacing w:line="259" w:lineRule="auto"/>
            </w:pPr>
            <w:r>
              <w:t>print(x)</w:t>
            </w:r>
          </w:p>
          <w:p w14:paraId="53195A18" w14:textId="77777777" w:rsidR="00772D17" w:rsidRDefault="00772D17" w:rsidP="00B172C8">
            <w:pPr>
              <w:spacing w:line="259" w:lineRule="auto"/>
            </w:pPr>
          </w:p>
          <w:p w14:paraId="0FE5594A" w14:textId="77777777" w:rsidR="00772D17" w:rsidRDefault="00772D17" w:rsidP="00B172C8">
            <w:pPr>
              <w:spacing w:line="259" w:lineRule="auto"/>
            </w:pPr>
          </w:p>
        </w:tc>
        <w:tc>
          <w:tcPr>
            <w:tcW w:w="8214" w:type="dxa"/>
          </w:tcPr>
          <w:p w14:paraId="6C9F24E7" w14:textId="2885A8B9" w:rsidR="00772D17" w:rsidRDefault="007653B0" w:rsidP="00B172C8">
            <w:r w:rsidRPr="007653B0">
              <w:rPr>
                <w:noProof/>
              </w:rPr>
              <w:drawing>
                <wp:inline distT="0" distB="0" distL="0" distR="0" wp14:anchorId="2AA688C4" wp14:editId="620320DB">
                  <wp:extent cx="4206239" cy="636471"/>
                  <wp:effectExtent l="0" t="0" r="4445" b="0"/>
                  <wp:docPr id="624427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4270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560" cy="64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7187" w14:paraId="53AD3AFC" w14:textId="77777777" w:rsidTr="00772D17">
        <w:tc>
          <w:tcPr>
            <w:tcW w:w="1980" w:type="dxa"/>
            <w:shd w:val="clear" w:color="auto" w:fill="F2F2F2" w:themeFill="background1" w:themeFillShade="F2"/>
          </w:tcPr>
          <w:p w14:paraId="63D5A000" w14:textId="77777777" w:rsidR="00772D17" w:rsidRDefault="00772D17" w:rsidP="00772D17">
            <w:pPr>
              <w:spacing w:line="259" w:lineRule="auto"/>
            </w:pPr>
            <w:r>
              <w:t>x+=5</w:t>
            </w:r>
          </w:p>
          <w:p w14:paraId="156813B1" w14:textId="77777777" w:rsidR="00772D17" w:rsidRDefault="00772D17" w:rsidP="00772D17">
            <w:pPr>
              <w:spacing w:line="259" w:lineRule="auto"/>
            </w:pPr>
            <w:r>
              <w:t>x*=10</w:t>
            </w:r>
          </w:p>
          <w:p w14:paraId="5546CFEC" w14:textId="77777777" w:rsidR="00BC7187" w:rsidRDefault="00772D17" w:rsidP="00772D17">
            <w:pPr>
              <w:spacing w:line="259" w:lineRule="auto"/>
            </w:pPr>
            <w:r>
              <w:t>print(x)</w:t>
            </w:r>
          </w:p>
          <w:p w14:paraId="2C5F29ED" w14:textId="54C83229" w:rsidR="00772D17" w:rsidRDefault="00772D17" w:rsidP="00772D17">
            <w:pPr>
              <w:spacing w:line="259" w:lineRule="auto"/>
            </w:pPr>
          </w:p>
        </w:tc>
        <w:tc>
          <w:tcPr>
            <w:tcW w:w="8214" w:type="dxa"/>
          </w:tcPr>
          <w:p w14:paraId="59D8226B" w14:textId="18E0251F" w:rsidR="00BC7187" w:rsidRDefault="002B3E37" w:rsidP="00B172C8">
            <w:r w:rsidRPr="002B3E37">
              <w:rPr>
                <w:noProof/>
              </w:rPr>
              <w:drawing>
                <wp:inline distT="0" distB="0" distL="0" distR="0" wp14:anchorId="69FCC4F1" wp14:editId="211C319C">
                  <wp:extent cx="4359018" cy="784928"/>
                  <wp:effectExtent l="0" t="0" r="3810" b="0"/>
                  <wp:docPr id="1132481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48152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018" cy="784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236CB" w14:textId="4D880BEB" w:rsidR="00B172C8" w:rsidRDefault="00B172C8" w:rsidP="00BC7187">
      <w:pPr>
        <w:spacing w:after="160" w:line="259" w:lineRule="auto"/>
      </w:pPr>
    </w:p>
    <w:p w14:paraId="06BD1229" w14:textId="77777777" w:rsidR="00E42FD5" w:rsidRDefault="00E42FD5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623BE9F1" w14:textId="6CAB67E1" w:rsidR="00B172C8" w:rsidRDefault="00B172C8" w:rsidP="00B172C8">
      <w:pPr>
        <w:pStyle w:val="Heading1"/>
      </w:pPr>
      <w:r>
        <w:lastRenderedPageBreak/>
        <w:t>Section 2: While loops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5260"/>
        <w:gridCol w:w="4797"/>
      </w:tblGrid>
      <w:tr w:rsidR="00772D17" w:rsidRPr="00772D17" w14:paraId="097364D7" w14:textId="77777777" w:rsidTr="00AC68E4">
        <w:tc>
          <w:tcPr>
            <w:tcW w:w="10057" w:type="dxa"/>
            <w:gridSpan w:val="2"/>
            <w:shd w:val="clear" w:color="auto" w:fill="F2F2F2" w:themeFill="background1" w:themeFillShade="F2"/>
          </w:tcPr>
          <w:p w14:paraId="0C1E8224" w14:textId="77777777" w:rsidR="00772D17" w:rsidRPr="00772D17" w:rsidRDefault="00772D17" w:rsidP="00057FCF">
            <w:r w:rsidRPr="00772D17">
              <w:t>Occasionally, you may need to repeat a set of instructions while any given condition evaluates to true. Complete the following tasks in the Python shell/interpreter.</w:t>
            </w:r>
          </w:p>
        </w:tc>
      </w:tr>
      <w:tr w:rsidR="00772D17" w:rsidRPr="00772D17" w14:paraId="5E6221B0" w14:textId="77777777" w:rsidTr="00AC68E4">
        <w:tc>
          <w:tcPr>
            <w:tcW w:w="10057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6B6997B9" w14:textId="77777777" w:rsidR="00772D17" w:rsidRDefault="00772D17" w:rsidP="00772D17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ind w:left="459"/>
            </w:pPr>
            <w:r w:rsidRPr="00772D17">
              <w:t>Run the following code and evaluate the output:</w:t>
            </w:r>
            <w:r w:rsidRPr="00772D17">
              <w:br/>
            </w:r>
            <w:r w:rsidRPr="00772D17">
              <w:rPr>
                <w:noProof/>
              </w:rPr>
              <w:drawing>
                <wp:inline distT="0" distB="0" distL="0" distR="0" wp14:anchorId="55C24BC2" wp14:editId="19E12EB1">
                  <wp:extent cx="2292452" cy="786709"/>
                  <wp:effectExtent l="9525" t="9525" r="9525" b="9525"/>
                  <wp:docPr id="1048048589" name="Picture 1048048589" descr="A close-up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048589" name="Picture 1048048589" descr="A close-up of a math problem&#10;&#10;Description automatically generated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452" cy="786709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C90F5" w14:textId="77777777" w:rsidR="00AC68E4" w:rsidRDefault="00AC68E4" w:rsidP="00AC68E4">
            <w:pPr>
              <w:pStyle w:val="ListParagraph"/>
              <w:ind w:left="0"/>
              <w:rPr>
                <w:b/>
                <w:bCs w:val="0"/>
              </w:rPr>
            </w:pPr>
          </w:p>
          <w:p w14:paraId="2AF043B4" w14:textId="5316D956" w:rsidR="00AC68E4" w:rsidRPr="00CF54A4" w:rsidRDefault="00AC68E4" w:rsidP="00AC68E4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bCs w:val="0"/>
              </w:rPr>
            </w:pPr>
            <w:r w:rsidRPr="00CF54A4">
              <w:rPr>
                <w:rFonts w:ascii="Arial" w:hAnsi="Arial" w:cs="Arial"/>
                <w:b/>
                <w:bCs w:val="0"/>
              </w:rPr>
              <w:t>Screenshot of output</w:t>
            </w:r>
          </w:p>
        </w:tc>
      </w:tr>
      <w:tr w:rsidR="00772D17" w:rsidRPr="00772D17" w14:paraId="77BF1CA9" w14:textId="77777777" w:rsidTr="00AC68E4">
        <w:tc>
          <w:tcPr>
            <w:tcW w:w="10057" w:type="dxa"/>
            <w:gridSpan w:val="2"/>
            <w:tcBorders>
              <w:top w:val="nil"/>
              <w:bottom w:val="single" w:sz="4" w:space="0" w:color="auto"/>
            </w:tcBorders>
          </w:tcPr>
          <w:p w14:paraId="75B339D8" w14:textId="5F13426B" w:rsidR="00772D17" w:rsidRPr="00772D17" w:rsidRDefault="00EC390D" w:rsidP="00057FCF">
            <w:pPr>
              <w:pStyle w:val="ListParagraph"/>
              <w:ind w:left="0"/>
            </w:pPr>
            <w:r w:rsidRPr="00EC390D">
              <w:rPr>
                <w:noProof/>
              </w:rPr>
              <w:drawing>
                <wp:inline distT="0" distB="0" distL="0" distR="0" wp14:anchorId="07F2C174" wp14:editId="0AC2DEE4">
                  <wp:extent cx="2324100" cy="1493679"/>
                  <wp:effectExtent l="0" t="0" r="0" b="0"/>
                  <wp:docPr id="612960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96031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61" cy="1503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D17" w:rsidRPr="00772D17" w14:paraId="26B97DBF" w14:textId="77777777" w:rsidTr="00AC68E4">
        <w:tc>
          <w:tcPr>
            <w:tcW w:w="10057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79BB6FB5" w14:textId="0D444649" w:rsidR="00772D17" w:rsidRPr="00772D17" w:rsidRDefault="00772D17" w:rsidP="00AC68E4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ind w:left="459"/>
            </w:pPr>
            <w:r w:rsidRPr="00772D17">
              <w:t>How many times did the above loop run?</w:t>
            </w:r>
          </w:p>
        </w:tc>
      </w:tr>
      <w:tr w:rsidR="00772D17" w:rsidRPr="00772D17" w14:paraId="18A6527E" w14:textId="77777777" w:rsidTr="00AC68E4">
        <w:tc>
          <w:tcPr>
            <w:tcW w:w="10057" w:type="dxa"/>
            <w:gridSpan w:val="2"/>
            <w:tcBorders>
              <w:top w:val="nil"/>
              <w:bottom w:val="single" w:sz="4" w:space="0" w:color="auto"/>
            </w:tcBorders>
          </w:tcPr>
          <w:p w14:paraId="54569531" w14:textId="4733B1E3" w:rsidR="00772D17" w:rsidRPr="00772D17" w:rsidRDefault="00025EDC" w:rsidP="00772D17">
            <w:pPr>
              <w:spacing w:after="160" w:line="259" w:lineRule="auto"/>
            </w:pPr>
            <w:r>
              <w:t>7 times</w:t>
            </w:r>
          </w:p>
        </w:tc>
      </w:tr>
      <w:tr w:rsidR="00772D17" w:rsidRPr="00772D17" w14:paraId="3CB8205D" w14:textId="77777777" w:rsidTr="00AC68E4">
        <w:tc>
          <w:tcPr>
            <w:tcW w:w="10057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3519E021" w14:textId="2D5424C9" w:rsidR="00772D17" w:rsidRPr="00772D17" w:rsidRDefault="00772D17" w:rsidP="00772D17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ind w:left="459"/>
            </w:pPr>
            <w:r w:rsidRPr="00772D17">
              <w:t>What condition must exist for the loop to stop running?</w:t>
            </w:r>
          </w:p>
        </w:tc>
      </w:tr>
      <w:tr w:rsidR="00AC68E4" w:rsidRPr="00772D17" w14:paraId="375F19A5" w14:textId="77777777" w:rsidTr="00AC68E4">
        <w:tc>
          <w:tcPr>
            <w:tcW w:w="10057" w:type="dxa"/>
            <w:gridSpan w:val="2"/>
            <w:tcBorders>
              <w:top w:val="nil"/>
              <w:bottom w:val="single" w:sz="4" w:space="0" w:color="auto"/>
            </w:tcBorders>
          </w:tcPr>
          <w:p w14:paraId="07ADF365" w14:textId="11DD6EF8" w:rsidR="00AC68E4" w:rsidRPr="00772D17" w:rsidRDefault="00FA517A" w:rsidP="00AC68E4">
            <w:pPr>
              <w:spacing w:after="160" w:line="259" w:lineRule="auto"/>
            </w:pPr>
            <w:r>
              <w:t>x != 5</w:t>
            </w:r>
          </w:p>
        </w:tc>
      </w:tr>
      <w:tr w:rsidR="00772D17" w:rsidRPr="00772D17" w14:paraId="69E1310E" w14:textId="77777777" w:rsidTr="00AC68E4">
        <w:tc>
          <w:tcPr>
            <w:tcW w:w="10057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2195A96B" w14:textId="77777777" w:rsidR="00772D17" w:rsidRDefault="00772D17" w:rsidP="00772D17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ind w:left="459"/>
            </w:pPr>
            <w:r w:rsidRPr="00772D17">
              <w:t>Create an infinite loop by running the following code (stop execution with control + C):</w:t>
            </w:r>
            <w:r w:rsidRPr="00772D17">
              <w:br/>
            </w:r>
            <w:r w:rsidRPr="00772D17">
              <w:rPr>
                <w:noProof/>
              </w:rPr>
              <w:drawing>
                <wp:inline distT="0" distB="0" distL="0" distR="0" wp14:anchorId="6EC8EE47" wp14:editId="2D69F98E">
                  <wp:extent cx="1371600" cy="704850"/>
                  <wp:effectExtent l="9525" t="9525" r="9525" b="9525"/>
                  <wp:docPr id="1876840270" name="Picture 1876840270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840270" name="Picture 1876840270" descr="A math equations on a white background&#10;&#10;Description automatically generated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048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12E9C" w14:textId="77777777" w:rsidR="00AC68E4" w:rsidRDefault="00AC68E4" w:rsidP="00AC68E4">
            <w:pPr>
              <w:pStyle w:val="ListParagraph"/>
              <w:spacing w:after="0"/>
              <w:ind w:left="0"/>
              <w:rPr>
                <w:b/>
                <w:bCs w:val="0"/>
              </w:rPr>
            </w:pPr>
          </w:p>
          <w:p w14:paraId="7EBE6979" w14:textId="3835C427" w:rsidR="00AC68E4" w:rsidRPr="00772D17" w:rsidRDefault="00AC68E4" w:rsidP="00AC68E4">
            <w:pPr>
              <w:ind w:left="99"/>
            </w:pPr>
            <w:r w:rsidRPr="00AC68E4">
              <w:rPr>
                <w:b/>
                <w:bCs w:val="0"/>
              </w:rPr>
              <w:t>Screenshot of output</w:t>
            </w:r>
          </w:p>
        </w:tc>
      </w:tr>
      <w:tr w:rsidR="00AC68E4" w:rsidRPr="00772D17" w14:paraId="6215424F" w14:textId="77777777" w:rsidTr="00AC68E4">
        <w:tc>
          <w:tcPr>
            <w:tcW w:w="10057" w:type="dxa"/>
            <w:gridSpan w:val="2"/>
            <w:tcBorders>
              <w:top w:val="nil"/>
              <w:bottom w:val="single" w:sz="4" w:space="0" w:color="auto"/>
            </w:tcBorders>
          </w:tcPr>
          <w:p w14:paraId="3A22BF64" w14:textId="6B9BD027" w:rsidR="00AC68E4" w:rsidRPr="00772D17" w:rsidRDefault="0036080E" w:rsidP="00AC68E4">
            <w:pPr>
              <w:spacing w:after="160" w:line="259" w:lineRule="auto"/>
            </w:pPr>
            <w:r w:rsidRPr="0036080E">
              <w:rPr>
                <w:noProof/>
              </w:rPr>
              <w:drawing>
                <wp:inline distT="0" distB="0" distL="0" distR="0" wp14:anchorId="036BB3A2" wp14:editId="1DAF5D52">
                  <wp:extent cx="3057525" cy="1437329"/>
                  <wp:effectExtent l="0" t="0" r="0" b="0"/>
                  <wp:docPr id="2128461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46183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949" cy="144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D17" w:rsidRPr="00772D17" w14:paraId="1AB1AB52" w14:textId="77777777" w:rsidTr="00AC68E4">
        <w:tc>
          <w:tcPr>
            <w:tcW w:w="10057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7F23C7B7" w14:textId="10140046" w:rsidR="00772D17" w:rsidRPr="00772D17" w:rsidRDefault="00772D17" w:rsidP="00772D17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ind w:left="459"/>
            </w:pPr>
            <w:r w:rsidRPr="00772D17">
              <w:lastRenderedPageBreak/>
              <w:t>Why was the last block of code run infinitely?</w:t>
            </w:r>
          </w:p>
        </w:tc>
      </w:tr>
      <w:tr w:rsidR="00AC68E4" w:rsidRPr="00772D17" w14:paraId="0FDCB9D6" w14:textId="77777777" w:rsidTr="00AC68E4">
        <w:tc>
          <w:tcPr>
            <w:tcW w:w="10057" w:type="dxa"/>
            <w:gridSpan w:val="2"/>
            <w:tcBorders>
              <w:top w:val="nil"/>
            </w:tcBorders>
          </w:tcPr>
          <w:p w14:paraId="48FF93FA" w14:textId="1BEE9A1E" w:rsidR="00AC68E4" w:rsidRPr="00772D17" w:rsidRDefault="0036080E" w:rsidP="00AC68E4">
            <w:pPr>
              <w:spacing w:after="160" w:line="259" w:lineRule="auto"/>
            </w:pPr>
            <w:proofErr w:type="spellStart"/>
            <w:r>
              <w:t>Bcs</w:t>
            </w:r>
            <w:proofErr w:type="spellEnd"/>
            <w:r>
              <w:t xml:space="preserve"> True will always be evaluated as True &amp; won’t allow to break the loop</w:t>
            </w:r>
          </w:p>
        </w:tc>
      </w:tr>
      <w:tr w:rsidR="00772D17" w:rsidRPr="00772D17" w14:paraId="632E780E" w14:textId="77777777" w:rsidTr="00AC68E4">
        <w:tc>
          <w:tcPr>
            <w:tcW w:w="10057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AF0AD28" w14:textId="77777777" w:rsidR="00AC68E4" w:rsidRDefault="00772D17" w:rsidP="00772D17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ind w:left="459"/>
            </w:pPr>
            <w:r w:rsidRPr="00772D17">
              <w:t>Using a code file, create a working similar block of code that will do the following:</w:t>
            </w:r>
            <w:r w:rsidR="00AC68E4" w:rsidRPr="00772D17">
              <w:t xml:space="preserve"> </w:t>
            </w:r>
          </w:p>
          <w:p w14:paraId="75C9E911" w14:textId="77777777" w:rsidR="00AC68E4" w:rsidRDefault="00AC68E4" w:rsidP="00AC68E4">
            <w:pPr>
              <w:pStyle w:val="ListParagraph"/>
              <w:numPr>
                <w:ilvl w:val="1"/>
                <w:numId w:val="29"/>
              </w:numPr>
              <w:spacing w:after="160" w:line="259" w:lineRule="auto"/>
            </w:pPr>
            <w:r w:rsidRPr="00772D17">
              <w:t xml:space="preserve">Generate two random numbers. </w:t>
            </w:r>
          </w:p>
          <w:p w14:paraId="685FF1D5" w14:textId="69B1B33A" w:rsidR="00AC68E4" w:rsidRDefault="00AC68E4" w:rsidP="00AC68E4">
            <w:pPr>
              <w:pStyle w:val="ListParagraph"/>
              <w:numPr>
                <w:ilvl w:val="1"/>
                <w:numId w:val="29"/>
              </w:numPr>
              <w:spacing w:after="160" w:line="259" w:lineRule="auto"/>
            </w:pPr>
            <w:r>
              <w:t xml:space="preserve">Display the maths equation the user needs to complete E.g. a + b = </w:t>
            </w:r>
          </w:p>
          <w:p w14:paraId="62394623" w14:textId="77777777" w:rsidR="00772D17" w:rsidRDefault="00AC68E4" w:rsidP="00AC68E4">
            <w:pPr>
              <w:pStyle w:val="ListParagraph"/>
              <w:numPr>
                <w:ilvl w:val="1"/>
                <w:numId w:val="29"/>
              </w:numPr>
              <w:spacing w:after="160" w:line="259" w:lineRule="auto"/>
            </w:pPr>
            <w:r w:rsidRPr="00772D17">
              <w:t>Repeatedly ask the user to input the correct answer to the sum of those two numbers until they input the correct answer.</w:t>
            </w:r>
          </w:p>
          <w:p w14:paraId="2D063BBC" w14:textId="3E3E3F15" w:rsidR="00AC68E4" w:rsidRPr="00772D17" w:rsidRDefault="00AC68E4" w:rsidP="00AC68E4">
            <w:pPr>
              <w:pStyle w:val="ListParagraph"/>
              <w:numPr>
                <w:ilvl w:val="1"/>
                <w:numId w:val="29"/>
              </w:numPr>
              <w:spacing w:after="160" w:line="259" w:lineRule="auto"/>
            </w:pPr>
            <w:r>
              <w:t>Ensure error handling and helpful user messages.</w:t>
            </w:r>
          </w:p>
        </w:tc>
      </w:tr>
      <w:tr w:rsidR="000A1181" w:rsidRPr="00CF54A4" w14:paraId="62A07E17" w14:textId="32D74A34" w:rsidTr="00AC68E4">
        <w:tc>
          <w:tcPr>
            <w:tcW w:w="4608" w:type="dxa"/>
            <w:tcBorders>
              <w:bottom w:val="nil"/>
            </w:tcBorders>
            <w:shd w:val="clear" w:color="auto" w:fill="F2F2F2" w:themeFill="background1" w:themeFillShade="F2"/>
          </w:tcPr>
          <w:p w14:paraId="08C0AC59" w14:textId="32DD7160" w:rsidR="00AC68E4" w:rsidRPr="00CF54A4" w:rsidRDefault="00AC68E4" w:rsidP="00AC68E4">
            <w:pPr>
              <w:spacing w:after="160" w:line="259" w:lineRule="auto"/>
              <w:rPr>
                <w:b/>
                <w:bCs w:val="0"/>
              </w:rPr>
            </w:pPr>
            <w:r w:rsidRPr="00CF54A4">
              <w:rPr>
                <w:b/>
                <w:bCs w:val="0"/>
              </w:rPr>
              <w:t>Screenshot of Code</w:t>
            </w:r>
          </w:p>
        </w:tc>
        <w:tc>
          <w:tcPr>
            <w:tcW w:w="5449" w:type="dxa"/>
            <w:tcBorders>
              <w:bottom w:val="nil"/>
            </w:tcBorders>
            <w:shd w:val="clear" w:color="auto" w:fill="F2F2F2" w:themeFill="background1" w:themeFillShade="F2"/>
          </w:tcPr>
          <w:p w14:paraId="08468768" w14:textId="3E5FA459" w:rsidR="00AC68E4" w:rsidRPr="00CF54A4" w:rsidRDefault="00AC68E4" w:rsidP="00AC68E4">
            <w:pPr>
              <w:spacing w:after="160" w:line="259" w:lineRule="auto"/>
              <w:rPr>
                <w:b/>
                <w:bCs w:val="0"/>
              </w:rPr>
            </w:pPr>
            <w:r w:rsidRPr="00CF54A4">
              <w:rPr>
                <w:b/>
                <w:bCs w:val="0"/>
              </w:rPr>
              <w:t>Screenshot of Output</w:t>
            </w:r>
          </w:p>
        </w:tc>
      </w:tr>
      <w:tr w:rsidR="000A1181" w:rsidRPr="00772D17" w14:paraId="4AC3D4AA" w14:textId="0D564BCB" w:rsidTr="00AC68E4">
        <w:tc>
          <w:tcPr>
            <w:tcW w:w="4608" w:type="dxa"/>
            <w:tcBorders>
              <w:top w:val="nil"/>
            </w:tcBorders>
          </w:tcPr>
          <w:p w14:paraId="58AE3A6B" w14:textId="00C8372F" w:rsidR="00AC68E4" w:rsidRDefault="000A1181" w:rsidP="00AC68E4">
            <w:pPr>
              <w:spacing w:after="160" w:line="259" w:lineRule="auto"/>
            </w:pPr>
            <w:r w:rsidRPr="000A1181">
              <w:rPr>
                <w:noProof/>
              </w:rPr>
              <w:drawing>
                <wp:inline distT="0" distB="0" distL="0" distR="0" wp14:anchorId="1BF9BEF3" wp14:editId="555886E4">
                  <wp:extent cx="3202940" cy="1793257"/>
                  <wp:effectExtent l="0" t="0" r="0" b="0"/>
                  <wp:docPr id="1589358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35831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531" cy="1800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C4EFC" w14:textId="77777777" w:rsidR="00AC68E4" w:rsidRDefault="00AC68E4" w:rsidP="00AC68E4">
            <w:pPr>
              <w:spacing w:after="160" w:line="259" w:lineRule="auto"/>
            </w:pPr>
          </w:p>
          <w:p w14:paraId="58F4373A" w14:textId="77777777" w:rsidR="00AC68E4" w:rsidRDefault="00AC68E4" w:rsidP="00AC68E4">
            <w:pPr>
              <w:spacing w:after="160" w:line="259" w:lineRule="auto"/>
            </w:pPr>
          </w:p>
          <w:p w14:paraId="54FDE91B" w14:textId="77777777" w:rsidR="00AC68E4" w:rsidRDefault="00AC68E4" w:rsidP="00AC68E4">
            <w:pPr>
              <w:spacing w:after="160" w:line="259" w:lineRule="auto"/>
            </w:pPr>
          </w:p>
          <w:p w14:paraId="64C38602" w14:textId="77777777" w:rsidR="00AC68E4" w:rsidRDefault="00AC68E4" w:rsidP="00AC68E4">
            <w:pPr>
              <w:spacing w:after="160" w:line="259" w:lineRule="auto"/>
            </w:pPr>
          </w:p>
          <w:p w14:paraId="42121531" w14:textId="76011137" w:rsidR="00AC68E4" w:rsidRPr="00772D17" w:rsidRDefault="00AC68E4" w:rsidP="00AC68E4">
            <w:pPr>
              <w:spacing w:after="160" w:line="259" w:lineRule="auto"/>
            </w:pPr>
          </w:p>
        </w:tc>
        <w:tc>
          <w:tcPr>
            <w:tcW w:w="5449" w:type="dxa"/>
            <w:tcBorders>
              <w:top w:val="nil"/>
            </w:tcBorders>
          </w:tcPr>
          <w:p w14:paraId="42A65455" w14:textId="14441218" w:rsidR="00AC68E4" w:rsidRPr="00772D17" w:rsidRDefault="000A1181" w:rsidP="00AC68E4">
            <w:pPr>
              <w:spacing w:after="160" w:line="259" w:lineRule="auto"/>
            </w:pPr>
            <w:r w:rsidRPr="000A1181">
              <w:rPr>
                <w:noProof/>
              </w:rPr>
              <w:drawing>
                <wp:inline distT="0" distB="0" distL="0" distR="0" wp14:anchorId="1276D35A" wp14:editId="6DE2DCF8">
                  <wp:extent cx="2639118" cy="1041400"/>
                  <wp:effectExtent l="0" t="0" r="8890" b="6350"/>
                  <wp:docPr id="925309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30919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11" cy="104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1C74C" w14:textId="77777777" w:rsidR="00E42FD5" w:rsidRDefault="00E42FD5" w:rsidP="00E42FD5"/>
    <w:p w14:paraId="04DEEB2F" w14:textId="77777777" w:rsidR="00E42FD5" w:rsidRDefault="00E42FD5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062F1C18" w14:textId="35B892A7" w:rsidR="00B172C8" w:rsidRDefault="00B172C8" w:rsidP="00B172C8">
      <w:pPr>
        <w:pStyle w:val="Heading1"/>
      </w:pPr>
      <w:r>
        <w:lastRenderedPageBreak/>
        <w:t>Section 3: For loops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932"/>
        <w:gridCol w:w="5125"/>
      </w:tblGrid>
      <w:tr w:rsidR="006E4BF6" w:rsidRPr="006E4BF6" w14:paraId="4D7FE00A" w14:textId="77777777" w:rsidTr="00E42FD5">
        <w:tc>
          <w:tcPr>
            <w:tcW w:w="10057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708F3DB" w14:textId="77777777" w:rsidR="006E4BF6" w:rsidRPr="006E4BF6" w:rsidRDefault="006E4BF6" w:rsidP="000745F5">
            <w:r w:rsidRPr="006E4BF6">
              <w:t>Sometimes you will need to iterate through a set number of things. Complete the following tasks in the Python shell/interpreter.</w:t>
            </w:r>
          </w:p>
        </w:tc>
      </w:tr>
      <w:tr w:rsidR="006E4BF6" w:rsidRPr="006E4BF6" w14:paraId="73F5D5BF" w14:textId="77777777" w:rsidTr="00E42FD5">
        <w:tc>
          <w:tcPr>
            <w:tcW w:w="10057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51925A78" w14:textId="77777777" w:rsidR="006E4BF6" w:rsidRDefault="006E4BF6" w:rsidP="000745F5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 w:rsidRPr="006E4BF6">
              <w:t>Run the following code and evaluate the output:</w:t>
            </w:r>
            <w:r w:rsidRPr="006E4BF6">
              <w:br/>
            </w:r>
            <w:r w:rsidRPr="006E4BF6">
              <w:rPr>
                <w:noProof/>
              </w:rPr>
              <w:drawing>
                <wp:inline distT="0" distB="0" distL="0" distR="0" wp14:anchorId="47597CF2" wp14:editId="4F1B288E">
                  <wp:extent cx="4572000" cy="838200"/>
                  <wp:effectExtent l="9525" t="9525" r="9525" b="9525"/>
                  <wp:docPr id="1682862665" name="Picture 1682862665" descr="A close-up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862665" name="Picture 1682862665" descr="A close-up of a white background&#10;&#10;Description automatically generated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382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E15B5" w14:textId="77777777" w:rsidR="006E4BF6" w:rsidRDefault="006E4BF6" w:rsidP="006E4BF6">
            <w:pPr>
              <w:pStyle w:val="ListParagraph"/>
              <w:spacing w:after="0"/>
              <w:ind w:left="0"/>
              <w:rPr>
                <w:b/>
                <w:bCs w:val="0"/>
              </w:rPr>
            </w:pPr>
          </w:p>
          <w:p w14:paraId="3DC2C469" w14:textId="1D336DDD" w:rsidR="006E4BF6" w:rsidRPr="006E4BF6" w:rsidRDefault="006E4BF6" w:rsidP="006E4BF6">
            <w:pPr>
              <w:ind w:left="360"/>
            </w:pPr>
            <w:r w:rsidRPr="00AC68E4">
              <w:rPr>
                <w:b/>
                <w:bCs w:val="0"/>
              </w:rPr>
              <w:t>Screenshot of output</w:t>
            </w:r>
          </w:p>
        </w:tc>
      </w:tr>
      <w:tr w:rsidR="006E4BF6" w:rsidRPr="006E4BF6" w14:paraId="182220A5" w14:textId="77777777" w:rsidTr="00E42FD5">
        <w:tc>
          <w:tcPr>
            <w:tcW w:w="10057" w:type="dxa"/>
            <w:gridSpan w:val="2"/>
            <w:tcBorders>
              <w:top w:val="nil"/>
              <w:bottom w:val="nil"/>
            </w:tcBorders>
          </w:tcPr>
          <w:p w14:paraId="3915E5EA" w14:textId="0F959C87" w:rsidR="006E4BF6" w:rsidRPr="006E4BF6" w:rsidRDefault="00B42241" w:rsidP="000745F5">
            <w:pPr>
              <w:pStyle w:val="ListParagraph"/>
              <w:ind w:left="0"/>
            </w:pPr>
            <w:r w:rsidRPr="00B42241">
              <w:rPr>
                <w:noProof/>
              </w:rPr>
              <w:drawing>
                <wp:inline distT="0" distB="0" distL="0" distR="0" wp14:anchorId="53AE936F" wp14:editId="0E88D96F">
                  <wp:extent cx="2570074" cy="2677160"/>
                  <wp:effectExtent l="0" t="0" r="1905" b="8890"/>
                  <wp:docPr id="1523750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75037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183" cy="2691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BF6" w:rsidRPr="006E4BF6" w14:paraId="11BF6C46" w14:textId="77777777" w:rsidTr="00E42FD5">
        <w:tc>
          <w:tcPr>
            <w:tcW w:w="10057" w:type="dxa"/>
            <w:gridSpan w:val="2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6450FB23" w14:textId="1821EC15" w:rsidR="006E4BF6" w:rsidRPr="006E4BF6" w:rsidRDefault="006E4BF6" w:rsidP="006E4BF6">
            <w:pPr>
              <w:pStyle w:val="ListParagraph"/>
              <w:spacing w:before="240"/>
              <w:ind w:left="318"/>
              <w:rPr>
                <w:rFonts w:ascii="Arial" w:hAnsi="Arial" w:cs="Arial"/>
                <w:b/>
                <w:bCs w:val="0"/>
              </w:rPr>
            </w:pPr>
            <w:r w:rsidRPr="006E4BF6">
              <w:rPr>
                <w:rFonts w:ascii="Arial" w:hAnsi="Arial" w:cs="Arial"/>
                <w:b/>
                <w:bCs w:val="0"/>
              </w:rPr>
              <w:t>Evaluation of code</w:t>
            </w:r>
          </w:p>
        </w:tc>
      </w:tr>
      <w:tr w:rsidR="006E4BF6" w:rsidRPr="006E4BF6" w14:paraId="5EAF5BF2" w14:textId="77777777" w:rsidTr="00E42FD5">
        <w:tc>
          <w:tcPr>
            <w:tcW w:w="10057" w:type="dxa"/>
            <w:gridSpan w:val="2"/>
            <w:tcBorders>
              <w:top w:val="nil"/>
              <w:bottom w:val="single" w:sz="4" w:space="0" w:color="auto"/>
            </w:tcBorders>
          </w:tcPr>
          <w:p w14:paraId="6005EF04" w14:textId="1C8C0E5A" w:rsidR="006E4BF6" w:rsidRDefault="00B42241" w:rsidP="000745F5">
            <w:pPr>
              <w:pStyle w:val="ListParagraph"/>
              <w:ind w:left="0"/>
            </w:pPr>
            <w:r>
              <w:t xml:space="preserve">For loop is iterating through the string of the </w:t>
            </w:r>
            <w:proofErr w:type="spellStart"/>
            <w:r>
              <w:t>theWord</w:t>
            </w:r>
            <w:proofErr w:type="spellEnd"/>
            <w:r>
              <w:t xml:space="preserve"> variable and on each iteration incrementing the value of the </w:t>
            </w:r>
            <w:proofErr w:type="spellStart"/>
            <w:r>
              <w:t>letterCount</w:t>
            </w:r>
            <w:proofErr w:type="spellEnd"/>
            <w:r>
              <w:t xml:space="preserve"> by 1</w:t>
            </w:r>
          </w:p>
        </w:tc>
      </w:tr>
      <w:tr w:rsidR="006E4BF6" w:rsidRPr="006E4BF6" w14:paraId="0CAD1842" w14:textId="77777777" w:rsidTr="00E42FD5">
        <w:tc>
          <w:tcPr>
            <w:tcW w:w="10057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40201668" w14:textId="77777777" w:rsidR="006E4BF6" w:rsidRDefault="006E4BF6" w:rsidP="000745F5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 w:rsidRPr="006E4BF6">
              <w:t xml:space="preserve">There is a useful Python string method called count, it will </w:t>
            </w:r>
            <w:hyperlink r:id="rId28">
              <w:r w:rsidRPr="006E4BF6">
                <w:rPr>
                  <w:rStyle w:val="Hyperlink"/>
                </w:rPr>
                <w:t>count</w:t>
              </w:r>
            </w:hyperlink>
            <w:r w:rsidRPr="006E4BF6">
              <w:t xml:space="preserve"> the number of occurrences of any character you want with in a provided object. You can replicate its functionality using a for loop. Run the following code and evaluate the output:</w:t>
            </w:r>
            <w:r w:rsidRPr="006E4BF6">
              <w:br/>
            </w:r>
            <w:r w:rsidRPr="006E4BF6">
              <w:rPr>
                <w:noProof/>
              </w:rPr>
              <w:drawing>
                <wp:inline distT="0" distB="0" distL="0" distR="0" wp14:anchorId="5FEFA4DA" wp14:editId="0794342A">
                  <wp:extent cx="2886075" cy="838200"/>
                  <wp:effectExtent l="9525" t="9525" r="9525" b="9525"/>
                  <wp:docPr id="762822123" name="Picture 762822123" descr="A close-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822123" name="Picture 762822123" descr="A close-up of a number&#10;&#10;Description automatically generated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8382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86D9F" w14:textId="77777777" w:rsidR="006E4BF6" w:rsidRDefault="006E4BF6" w:rsidP="006E4BF6">
            <w:pPr>
              <w:pStyle w:val="ListParagraph"/>
              <w:spacing w:after="0"/>
              <w:ind w:left="0"/>
              <w:rPr>
                <w:b/>
                <w:bCs w:val="0"/>
              </w:rPr>
            </w:pPr>
          </w:p>
          <w:p w14:paraId="704B1D39" w14:textId="20623E70" w:rsidR="006E4BF6" w:rsidRPr="00E42FD5" w:rsidRDefault="006E4BF6" w:rsidP="006E4BF6">
            <w:pPr>
              <w:pStyle w:val="ListParagraph"/>
              <w:spacing w:after="0"/>
              <w:rPr>
                <w:rFonts w:ascii="Arial" w:hAnsi="Arial" w:cs="Arial"/>
              </w:rPr>
            </w:pPr>
            <w:r w:rsidRPr="00E42FD5">
              <w:rPr>
                <w:rFonts w:ascii="Arial" w:hAnsi="Arial" w:cs="Arial"/>
                <w:b/>
                <w:bCs w:val="0"/>
              </w:rPr>
              <w:lastRenderedPageBreak/>
              <w:t>Screenshot of output</w:t>
            </w:r>
          </w:p>
        </w:tc>
      </w:tr>
      <w:tr w:rsidR="006E4BF6" w:rsidRPr="006E4BF6" w14:paraId="4577A398" w14:textId="77777777" w:rsidTr="00E42FD5">
        <w:tc>
          <w:tcPr>
            <w:tcW w:w="10057" w:type="dxa"/>
            <w:gridSpan w:val="2"/>
            <w:tcBorders>
              <w:top w:val="nil"/>
              <w:bottom w:val="single" w:sz="4" w:space="0" w:color="auto"/>
            </w:tcBorders>
          </w:tcPr>
          <w:p w14:paraId="3B5212F3" w14:textId="77777777" w:rsidR="006E4BF6" w:rsidRDefault="006E4BF6" w:rsidP="006E4BF6">
            <w:pPr>
              <w:pStyle w:val="ListParagraph"/>
              <w:spacing w:after="160" w:line="259" w:lineRule="auto"/>
            </w:pPr>
          </w:p>
          <w:p w14:paraId="7013DFA5" w14:textId="540FD4F5" w:rsidR="006E4BF6" w:rsidRPr="006E4BF6" w:rsidRDefault="003C75B8" w:rsidP="003C75B8">
            <w:pPr>
              <w:pStyle w:val="ListParagraph"/>
              <w:spacing w:after="160" w:line="259" w:lineRule="auto"/>
            </w:pPr>
            <w:r w:rsidRPr="003C75B8">
              <w:rPr>
                <w:noProof/>
              </w:rPr>
              <w:drawing>
                <wp:inline distT="0" distB="0" distL="0" distR="0" wp14:anchorId="488FCCD3" wp14:editId="46369D60">
                  <wp:extent cx="4940300" cy="1025437"/>
                  <wp:effectExtent l="0" t="0" r="0" b="3810"/>
                  <wp:docPr id="1463411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4113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47" cy="103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BF6" w:rsidRPr="006E4BF6" w14:paraId="753A1157" w14:textId="77777777" w:rsidTr="00E42FD5">
        <w:tc>
          <w:tcPr>
            <w:tcW w:w="10057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67885BE3" w14:textId="6F0056EE" w:rsidR="006E4BF6" w:rsidRPr="006E4BF6" w:rsidRDefault="006E4BF6" w:rsidP="000745F5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 w:rsidRPr="006E4BF6">
              <w:t>Describe why the above code output the observed result.</w:t>
            </w:r>
          </w:p>
        </w:tc>
      </w:tr>
      <w:tr w:rsidR="006E4BF6" w:rsidRPr="006E4BF6" w14:paraId="66EB614B" w14:textId="77777777" w:rsidTr="00E42FD5">
        <w:tc>
          <w:tcPr>
            <w:tcW w:w="10057" w:type="dxa"/>
            <w:gridSpan w:val="2"/>
            <w:tcBorders>
              <w:top w:val="nil"/>
            </w:tcBorders>
          </w:tcPr>
          <w:p w14:paraId="6DC62E4E" w14:textId="0C0A874B" w:rsidR="006E4BF6" w:rsidRPr="006E4BF6" w:rsidRDefault="003C75B8" w:rsidP="003C75B8">
            <w:pPr>
              <w:pStyle w:val="ListParagraph"/>
              <w:spacing w:after="160" w:line="259" w:lineRule="auto"/>
            </w:pPr>
            <w:r>
              <w:t xml:space="preserve">We are running the loop through the string object and if any item matches “a” we are incrementing the </w:t>
            </w:r>
            <w:proofErr w:type="spellStart"/>
            <w:r>
              <w:t>numberOfLetter</w:t>
            </w:r>
            <w:proofErr w:type="spellEnd"/>
            <w:r>
              <w:t xml:space="preserve"> variable by one and as there is only 2 “a” in the string object we are getting 2</w:t>
            </w:r>
          </w:p>
        </w:tc>
      </w:tr>
      <w:tr w:rsidR="006E4BF6" w:rsidRPr="006E4BF6" w14:paraId="6A016A99" w14:textId="77777777" w:rsidTr="00E42FD5">
        <w:tc>
          <w:tcPr>
            <w:tcW w:w="10057" w:type="dxa"/>
            <w:gridSpan w:val="2"/>
          </w:tcPr>
          <w:p w14:paraId="46FBF48A" w14:textId="77777777" w:rsidR="006E4BF6" w:rsidRDefault="006E4BF6" w:rsidP="000745F5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 w:rsidRPr="006E4BF6">
              <w:t>Using a code file, create a working similar block of code that will do the following:</w:t>
            </w:r>
          </w:p>
          <w:p w14:paraId="391B9423" w14:textId="77777777" w:rsidR="006E4BF6" w:rsidRDefault="006E4BF6" w:rsidP="006E4BF6">
            <w:pPr>
              <w:pStyle w:val="ListParagraph"/>
              <w:numPr>
                <w:ilvl w:val="1"/>
                <w:numId w:val="30"/>
              </w:numPr>
              <w:spacing w:after="160" w:line="259" w:lineRule="auto"/>
            </w:pPr>
            <w:r w:rsidRPr="006E4BF6">
              <w:t xml:space="preserve">Ask the user to input a word </w:t>
            </w:r>
          </w:p>
          <w:p w14:paraId="5E4463CE" w14:textId="77777777" w:rsidR="006E4BF6" w:rsidRDefault="006E4BF6" w:rsidP="006E4BF6">
            <w:pPr>
              <w:pStyle w:val="ListParagraph"/>
              <w:numPr>
                <w:ilvl w:val="1"/>
                <w:numId w:val="30"/>
              </w:numPr>
              <w:spacing w:after="160" w:line="259" w:lineRule="auto"/>
            </w:pPr>
            <w:r w:rsidRPr="006E4BF6">
              <w:t xml:space="preserve">Ask the user to input another word </w:t>
            </w:r>
          </w:p>
          <w:p w14:paraId="449DC398" w14:textId="77777777" w:rsidR="006E4BF6" w:rsidRDefault="006E4BF6" w:rsidP="006E4BF6">
            <w:pPr>
              <w:pStyle w:val="ListParagraph"/>
              <w:numPr>
                <w:ilvl w:val="1"/>
                <w:numId w:val="30"/>
              </w:numPr>
              <w:spacing w:after="160" w:line="259" w:lineRule="auto"/>
            </w:pPr>
            <w:r w:rsidRPr="006E4BF6">
              <w:t xml:space="preserve">Ask the user to input a letter. </w:t>
            </w:r>
          </w:p>
          <w:p w14:paraId="05A82089" w14:textId="77777777" w:rsidR="006E4BF6" w:rsidRDefault="006E4BF6" w:rsidP="006E4BF6">
            <w:pPr>
              <w:pStyle w:val="ListParagraph"/>
              <w:numPr>
                <w:ilvl w:val="1"/>
                <w:numId w:val="30"/>
              </w:numPr>
              <w:spacing w:after="160" w:line="259" w:lineRule="auto"/>
            </w:pPr>
            <w:r w:rsidRPr="006E4BF6">
              <w:t xml:space="preserve">Use loops to count how many occurrences of that letter occur in both words. </w:t>
            </w:r>
          </w:p>
          <w:p w14:paraId="4FB83CCD" w14:textId="306D41AE" w:rsidR="006E4BF6" w:rsidRPr="006E4BF6" w:rsidRDefault="006E4BF6" w:rsidP="006E4BF6">
            <w:pPr>
              <w:pStyle w:val="ListParagraph"/>
              <w:numPr>
                <w:ilvl w:val="1"/>
                <w:numId w:val="30"/>
              </w:numPr>
              <w:spacing w:after="160" w:line="259" w:lineRule="auto"/>
            </w:pPr>
            <w:r w:rsidRPr="006E4BF6">
              <w:t>Tell the user which word has the most occurrences of the selected letter</w:t>
            </w:r>
            <w:r w:rsidR="00E42FD5">
              <w:t>, if the words have the same number of occurrences of the letter, the program should state that.</w:t>
            </w:r>
          </w:p>
        </w:tc>
      </w:tr>
      <w:tr w:rsidR="0044059C" w:rsidRPr="00CF54A4" w14:paraId="69D60A45" w14:textId="77777777" w:rsidTr="00E42FD5">
        <w:tc>
          <w:tcPr>
            <w:tcW w:w="4608" w:type="dxa"/>
            <w:tcBorders>
              <w:bottom w:val="nil"/>
            </w:tcBorders>
            <w:shd w:val="clear" w:color="auto" w:fill="F2F2F2" w:themeFill="background1" w:themeFillShade="F2"/>
          </w:tcPr>
          <w:p w14:paraId="52C76AD4" w14:textId="77777777" w:rsidR="00E42FD5" w:rsidRPr="00CF54A4" w:rsidRDefault="00E42FD5" w:rsidP="006005BD">
            <w:pPr>
              <w:spacing w:after="160" w:line="259" w:lineRule="auto"/>
              <w:rPr>
                <w:b/>
                <w:bCs w:val="0"/>
              </w:rPr>
            </w:pPr>
            <w:r w:rsidRPr="00CF54A4">
              <w:rPr>
                <w:b/>
                <w:bCs w:val="0"/>
              </w:rPr>
              <w:t>Screenshot of Code</w:t>
            </w:r>
          </w:p>
        </w:tc>
        <w:tc>
          <w:tcPr>
            <w:tcW w:w="5449" w:type="dxa"/>
            <w:tcBorders>
              <w:bottom w:val="nil"/>
            </w:tcBorders>
            <w:shd w:val="clear" w:color="auto" w:fill="F2F2F2" w:themeFill="background1" w:themeFillShade="F2"/>
          </w:tcPr>
          <w:p w14:paraId="475A2F51" w14:textId="77777777" w:rsidR="00E42FD5" w:rsidRPr="00CF54A4" w:rsidRDefault="00E42FD5" w:rsidP="006005BD">
            <w:pPr>
              <w:spacing w:after="160" w:line="259" w:lineRule="auto"/>
              <w:rPr>
                <w:b/>
                <w:bCs w:val="0"/>
              </w:rPr>
            </w:pPr>
            <w:r w:rsidRPr="00CF54A4">
              <w:rPr>
                <w:b/>
                <w:bCs w:val="0"/>
              </w:rPr>
              <w:t>Screenshot of Output</w:t>
            </w:r>
          </w:p>
        </w:tc>
      </w:tr>
      <w:tr w:rsidR="0044059C" w:rsidRPr="00772D17" w14:paraId="2FA68FCC" w14:textId="77777777" w:rsidTr="00E42FD5">
        <w:tc>
          <w:tcPr>
            <w:tcW w:w="4608" w:type="dxa"/>
            <w:tcBorders>
              <w:top w:val="nil"/>
            </w:tcBorders>
          </w:tcPr>
          <w:p w14:paraId="34439CB5" w14:textId="3D2EFF12" w:rsidR="00E42FD5" w:rsidRDefault="0044059C" w:rsidP="006005BD">
            <w:pPr>
              <w:spacing w:after="160" w:line="259" w:lineRule="auto"/>
            </w:pPr>
            <w:r w:rsidRPr="0044059C">
              <w:drawing>
                <wp:inline distT="0" distB="0" distL="0" distR="0" wp14:anchorId="4EFC2A82" wp14:editId="53D19085">
                  <wp:extent cx="2994660" cy="1755885"/>
                  <wp:effectExtent l="0" t="0" r="0" b="0"/>
                  <wp:docPr id="1380426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42602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199" cy="1767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FA4B2" w14:textId="77777777" w:rsidR="00E42FD5" w:rsidRDefault="00E42FD5" w:rsidP="006005BD">
            <w:pPr>
              <w:spacing w:after="160" w:line="259" w:lineRule="auto"/>
            </w:pPr>
          </w:p>
          <w:p w14:paraId="3EBE0B71" w14:textId="77777777" w:rsidR="00E42FD5" w:rsidRDefault="00E42FD5" w:rsidP="006005BD">
            <w:pPr>
              <w:spacing w:after="160" w:line="259" w:lineRule="auto"/>
            </w:pPr>
          </w:p>
          <w:p w14:paraId="1BC9D288" w14:textId="77777777" w:rsidR="00E42FD5" w:rsidRDefault="00E42FD5" w:rsidP="006005BD">
            <w:pPr>
              <w:spacing w:after="160" w:line="259" w:lineRule="auto"/>
            </w:pPr>
          </w:p>
          <w:p w14:paraId="289E7523" w14:textId="77777777" w:rsidR="00E42FD5" w:rsidRDefault="00E42FD5" w:rsidP="006005BD">
            <w:pPr>
              <w:spacing w:after="160" w:line="259" w:lineRule="auto"/>
            </w:pPr>
          </w:p>
          <w:p w14:paraId="62008F5D" w14:textId="77777777" w:rsidR="00E42FD5" w:rsidRDefault="00E42FD5" w:rsidP="006005BD">
            <w:pPr>
              <w:spacing w:after="160" w:line="259" w:lineRule="auto"/>
            </w:pPr>
          </w:p>
          <w:p w14:paraId="4A88BFD9" w14:textId="77777777" w:rsidR="00E42FD5" w:rsidRPr="00772D17" w:rsidRDefault="00E42FD5" w:rsidP="006005BD">
            <w:pPr>
              <w:spacing w:after="160" w:line="259" w:lineRule="auto"/>
            </w:pPr>
          </w:p>
        </w:tc>
        <w:tc>
          <w:tcPr>
            <w:tcW w:w="5449" w:type="dxa"/>
            <w:tcBorders>
              <w:top w:val="nil"/>
            </w:tcBorders>
          </w:tcPr>
          <w:p w14:paraId="7B34B23C" w14:textId="709D6369" w:rsidR="00E42FD5" w:rsidRPr="00772D17" w:rsidRDefault="0044059C" w:rsidP="006005BD">
            <w:pPr>
              <w:spacing w:after="160" w:line="259" w:lineRule="auto"/>
            </w:pPr>
            <w:r w:rsidRPr="0044059C">
              <w:drawing>
                <wp:inline distT="0" distB="0" distL="0" distR="0" wp14:anchorId="60FB9DFE" wp14:editId="3CFC9E74">
                  <wp:extent cx="2903220" cy="1228432"/>
                  <wp:effectExtent l="0" t="0" r="0" b="0"/>
                  <wp:docPr id="106842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4279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579" cy="1238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9A95D0" w14:textId="7E6EAD9C" w:rsidR="00B172C8" w:rsidRDefault="00B172C8" w:rsidP="00B172C8">
      <w:pPr>
        <w:pStyle w:val="Heading1"/>
      </w:pPr>
      <w:r>
        <w:t>Section 4: A challenge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057"/>
      </w:tblGrid>
      <w:tr w:rsidR="00E42FD5" w14:paraId="513764EE" w14:textId="77777777" w:rsidTr="00CB7B6F">
        <w:tc>
          <w:tcPr>
            <w:tcW w:w="10057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C97FB7D" w14:textId="77777777" w:rsidR="00E42FD5" w:rsidRDefault="00E42FD5" w:rsidP="00E42FD5">
            <w:r>
              <w:lastRenderedPageBreak/>
              <w:t>Complete the following challenge as described and demonstrated using a code file. Using the sample screen shots and pseudocode, create a script that will do the following:</w:t>
            </w:r>
          </w:p>
          <w:p w14:paraId="4D97CE10" w14:textId="77777777" w:rsidR="00E42FD5" w:rsidRDefault="00E42FD5" w:rsidP="00E42FD5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ind w:left="459"/>
            </w:pPr>
            <w:r>
              <w:t>Ask the user to input numbers until the user inputs the word “done”.</w:t>
            </w:r>
          </w:p>
          <w:p w14:paraId="53C92BFB" w14:textId="77777777" w:rsidR="00E42FD5" w:rsidRDefault="00E42FD5" w:rsidP="00E42FD5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ind w:left="459"/>
            </w:pPr>
            <w:r>
              <w:t>Use a try and except to validate and ask the user to re-input any numbers if the input is not valid as per requirement number 1.</w:t>
            </w:r>
          </w:p>
          <w:p w14:paraId="1CBA48D9" w14:textId="1780CE70" w:rsidR="00E42FD5" w:rsidRDefault="00E42FD5" w:rsidP="00E42FD5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ind w:left="459"/>
            </w:pPr>
            <w:r>
              <w:t xml:space="preserve">The try and except block should be as </w:t>
            </w:r>
            <w:r w:rsidRPr="00CB7B6F">
              <w:rPr>
                <w:i/>
                <w:iCs/>
              </w:rPr>
              <w:t>narrow</w:t>
            </w:r>
            <w:r>
              <w:t xml:space="preserve"> as possible; only code that </w:t>
            </w:r>
            <w:r w:rsidR="00CB7B6F">
              <w:t>may crash the code should be in the try block</w:t>
            </w:r>
          </w:p>
          <w:p w14:paraId="67A912CC" w14:textId="77777777" w:rsidR="00E42FD5" w:rsidRDefault="00E42FD5" w:rsidP="00E42FD5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ind w:left="459"/>
            </w:pPr>
            <w:r>
              <w:t>Tell the user how many numbers they input and calculate the running total of those numbers.</w:t>
            </w:r>
          </w:p>
          <w:p w14:paraId="5C431B69" w14:textId="77777777" w:rsidR="00E42FD5" w:rsidRDefault="00E42FD5" w:rsidP="00E42FD5">
            <w:pPr>
              <w:ind w:left="459"/>
            </w:pPr>
            <w:r>
              <w:rPr>
                <w:noProof/>
              </w:rPr>
              <w:drawing>
                <wp:inline distT="0" distB="0" distL="0" distR="0" wp14:anchorId="65FBAA13" wp14:editId="02B87EC9">
                  <wp:extent cx="2397535" cy="1112849"/>
                  <wp:effectExtent l="9525" t="9525" r="9525" b="9525"/>
                  <wp:docPr id="184444326" name="Picture 184444326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44326" name="Picture 184444326" descr="A screenshot of a computer&#10;&#10;Description automatically generated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535" cy="1112849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FE6035" w14:textId="77777777" w:rsidR="00CB7B6F" w:rsidRDefault="00CB7B6F" w:rsidP="00E42FD5">
            <w:pPr>
              <w:ind w:left="459"/>
            </w:pPr>
          </w:p>
          <w:p w14:paraId="157F7C4A" w14:textId="77777777" w:rsidR="00E42FD5" w:rsidRDefault="00E42FD5" w:rsidP="00E42FD5">
            <w:r w:rsidRPr="30796171">
              <w:rPr>
                <w:bCs w:val="0"/>
                <w:i/>
                <w:iCs/>
                <w:u w:val="single"/>
              </w:rPr>
              <w:t>Note</w:t>
            </w:r>
            <w:r>
              <w:t>: To be marked as satisfactory for this task, your solution must:</w:t>
            </w:r>
          </w:p>
          <w:p w14:paraId="56CFE0FF" w14:textId="77777777" w:rsidR="00E42FD5" w:rsidRDefault="00E42FD5" w:rsidP="00E42FD5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Have output formatted the same way as the demonstration screen shots.</w:t>
            </w:r>
          </w:p>
          <w:p w14:paraId="7FF786BA" w14:textId="77777777" w:rsidR="00E42FD5" w:rsidRDefault="00E42FD5" w:rsidP="00E42FD5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Contain comprehensive commenting.</w:t>
            </w:r>
          </w:p>
          <w:p w14:paraId="55F88395" w14:textId="77777777" w:rsidR="00E42FD5" w:rsidRDefault="00E42FD5" w:rsidP="00E42FD5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 xml:space="preserve">Demonstrate through screen shots, that your solution addresses </w:t>
            </w:r>
            <w:bookmarkStart w:id="0" w:name="_Int_CW2vxAp1"/>
            <w:r>
              <w:t>all</w:t>
            </w:r>
            <w:bookmarkEnd w:id="0"/>
            <w:r>
              <w:t xml:space="preserve"> the above points.</w:t>
            </w:r>
          </w:p>
          <w:p w14:paraId="501F0609" w14:textId="39DCC844" w:rsidR="00E42FD5" w:rsidRDefault="00E42FD5" w:rsidP="00E42FD5">
            <w:r>
              <w:t>You must submit the code file with this document</w:t>
            </w:r>
          </w:p>
        </w:tc>
      </w:tr>
      <w:tr w:rsidR="00E42FD5" w:rsidRPr="00CB7B6F" w14:paraId="74EC9047" w14:textId="77777777" w:rsidTr="00CB7B6F">
        <w:tc>
          <w:tcPr>
            <w:tcW w:w="10057" w:type="dxa"/>
            <w:tcBorders>
              <w:bottom w:val="nil"/>
            </w:tcBorders>
            <w:shd w:val="clear" w:color="auto" w:fill="F2F2F2" w:themeFill="background1" w:themeFillShade="F2"/>
          </w:tcPr>
          <w:p w14:paraId="5527DA3F" w14:textId="3B9000C6" w:rsidR="00E42FD5" w:rsidRPr="00CB7B6F" w:rsidRDefault="00CB7B6F" w:rsidP="00B172C8">
            <w:pPr>
              <w:rPr>
                <w:b/>
                <w:bCs w:val="0"/>
              </w:rPr>
            </w:pPr>
            <w:r w:rsidRPr="00CB7B6F">
              <w:rPr>
                <w:b/>
                <w:bCs w:val="0"/>
              </w:rPr>
              <w:t xml:space="preserve">Screenshot of output: </w:t>
            </w:r>
          </w:p>
        </w:tc>
      </w:tr>
      <w:tr w:rsidR="00CB7B6F" w:rsidRPr="00CB7B6F" w14:paraId="1E93594E" w14:textId="77777777" w:rsidTr="00CB7B6F">
        <w:tc>
          <w:tcPr>
            <w:tcW w:w="10057" w:type="dxa"/>
            <w:tcBorders>
              <w:top w:val="nil"/>
              <w:bottom w:val="single" w:sz="4" w:space="0" w:color="auto"/>
            </w:tcBorders>
          </w:tcPr>
          <w:p w14:paraId="74E24043" w14:textId="062AC44C" w:rsidR="00CB7B6F" w:rsidRPr="00CB7B6F" w:rsidRDefault="0002746B" w:rsidP="00B172C8">
            <w:r w:rsidRPr="0002746B">
              <w:drawing>
                <wp:inline distT="0" distB="0" distL="0" distR="0" wp14:anchorId="31B9567A" wp14:editId="4CFE1010">
                  <wp:extent cx="3652519" cy="2058873"/>
                  <wp:effectExtent l="0" t="0" r="5715" b="0"/>
                  <wp:docPr id="1117445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44576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053" cy="206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4208E" w14:textId="77777777" w:rsidR="00CB7B6F" w:rsidRDefault="00CB7B6F" w:rsidP="00B172C8"/>
          <w:p w14:paraId="68A693B7" w14:textId="77777777" w:rsidR="00CB7B6F" w:rsidRDefault="00CB7B6F" w:rsidP="00B172C8"/>
          <w:p w14:paraId="47186152" w14:textId="77777777" w:rsidR="00CB7B6F" w:rsidRDefault="00CB7B6F" w:rsidP="00B172C8"/>
          <w:p w14:paraId="5FBE0C36" w14:textId="77777777" w:rsidR="00CB7B6F" w:rsidRDefault="00CB7B6F" w:rsidP="00B172C8"/>
          <w:p w14:paraId="7CD85012" w14:textId="77777777" w:rsidR="00CB7B6F" w:rsidRDefault="00CB7B6F" w:rsidP="00B172C8"/>
          <w:p w14:paraId="5EAC99C1" w14:textId="77777777" w:rsidR="00CB7B6F" w:rsidRPr="00CB7B6F" w:rsidRDefault="00CB7B6F" w:rsidP="00B172C8"/>
        </w:tc>
      </w:tr>
      <w:tr w:rsidR="00CB7B6F" w14:paraId="52888DBB" w14:textId="77777777" w:rsidTr="00CB7B6F">
        <w:tc>
          <w:tcPr>
            <w:tcW w:w="10057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</w:tcPr>
          <w:p w14:paraId="5F8027ED" w14:textId="0A47A7AB" w:rsidR="00CB7B6F" w:rsidRPr="00CB7B6F" w:rsidRDefault="00CB7B6F" w:rsidP="00B172C8">
            <w:pPr>
              <w:rPr>
                <w:b/>
                <w:bCs w:val="0"/>
              </w:rPr>
            </w:pPr>
            <w:r w:rsidRPr="00CB7B6F">
              <w:rPr>
                <w:b/>
                <w:bCs w:val="0"/>
              </w:rPr>
              <w:t>Screenshot of code:</w:t>
            </w:r>
          </w:p>
        </w:tc>
      </w:tr>
      <w:tr w:rsidR="00E42FD5" w14:paraId="5A27C273" w14:textId="77777777" w:rsidTr="00CB7B6F">
        <w:tc>
          <w:tcPr>
            <w:tcW w:w="10057" w:type="dxa"/>
            <w:tcBorders>
              <w:top w:val="nil"/>
            </w:tcBorders>
          </w:tcPr>
          <w:p w14:paraId="65008735" w14:textId="2D8CB6A5" w:rsidR="00E42FD5" w:rsidRDefault="00E42FD5" w:rsidP="00B172C8"/>
          <w:p w14:paraId="754A808E" w14:textId="66836BAC" w:rsidR="00CB7B6F" w:rsidRDefault="002072C6" w:rsidP="00B172C8">
            <w:r w:rsidRPr="002072C6">
              <w:drawing>
                <wp:inline distT="0" distB="0" distL="0" distR="0" wp14:anchorId="5AC69E91" wp14:editId="2028D07F">
                  <wp:extent cx="5441502" cy="3794760"/>
                  <wp:effectExtent l="0" t="0" r="6985" b="0"/>
                  <wp:docPr id="286892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89243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020" cy="37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7A899" w14:textId="77777777" w:rsidR="00CB7B6F" w:rsidRDefault="00CB7B6F" w:rsidP="00B172C8"/>
          <w:p w14:paraId="4E1DB24C" w14:textId="77777777" w:rsidR="00CB7B6F" w:rsidRDefault="00CB7B6F" w:rsidP="00B172C8"/>
          <w:p w14:paraId="1D0B0910" w14:textId="77777777" w:rsidR="00CB7B6F" w:rsidRDefault="00CB7B6F" w:rsidP="00B172C8"/>
          <w:p w14:paraId="58C6E0F9" w14:textId="77777777" w:rsidR="00CB7B6F" w:rsidRDefault="00CB7B6F" w:rsidP="00B172C8"/>
          <w:p w14:paraId="1A26C857" w14:textId="77777777" w:rsidR="00CB7B6F" w:rsidRDefault="00CB7B6F" w:rsidP="00B172C8"/>
          <w:p w14:paraId="076C48A9" w14:textId="77777777" w:rsidR="00CB7B6F" w:rsidRDefault="00CB7B6F" w:rsidP="00B172C8"/>
          <w:p w14:paraId="18880446" w14:textId="77777777" w:rsidR="00CB7B6F" w:rsidRDefault="00CB7B6F" w:rsidP="00B172C8"/>
          <w:p w14:paraId="10EAC262" w14:textId="77777777" w:rsidR="00CB7B6F" w:rsidRDefault="00CB7B6F" w:rsidP="00B172C8"/>
          <w:p w14:paraId="5CED922D" w14:textId="77777777" w:rsidR="00CB7B6F" w:rsidRDefault="00CB7B6F" w:rsidP="00B172C8"/>
          <w:p w14:paraId="278A08B1" w14:textId="77777777" w:rsidR="00CB7B6F" w:rsidRDefault="00CB7B6F" w:rsidP="00B172C8"/>
          <w:p w14:paraId="37F1AC67" w14:textId="77777777" w:rsidR="00CB7B6F" w:rsidRDefault="00CB7B6F" w:rsidP="00B172C8"/>
          <w:p w14:paraId="536B0C99" w14:textId="77777777" w:rsidR="00CB7B6F" w:rsidRDefault="00CB7B6F" w:rsidP="00B172C8"/>
          <w:p w14:paraId="3267FB7D" w14:textId="77777777" w:rsidR="00CB7B6F" w:rsidRDefault="00CB7B6F" w:rsidP="00B172C8"/>
        </w:tc>
      </w:tr>
    </w:tbl>
    <w:p w14:paraId="5DD8CA2A" w14:textId="256789E0" w:rsidR="00B172C8" w:rsidRDefault="00B172C8" w:rsidP="00CB7B6F">
      <w:pPr>
        <w:spacing w:after="160" w:line="259" w:lineRule="auto"/>
      </w:pPr>
    </w:p>
    <w:sectPr w:rsidR="00B172C8" w:rsidSect="00DB0413">
      <w:headerReference w:type="even" r:id="rId36"/>
      <w:headerReference w:type="default" r:id="rId37"/>
      <w:footerReference w:type="default" r:id="rId38"/>
      <w:headerReference w:type="first" r:id="rId39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717A8" w14:textId="77777777" w:rsidR="007E32AC" w:rsidRDefault="007E32AC">
      <w:r>
        <w:separator/>
      </w:r>
    </w:p>
  </w:endnote>
  <w:endnote w:type="continuationSeparator" w:id="0">
    <w:p w14:paraId="2830AD6A" w14:textId="77777777" w:rsidR="007E32AC" w:rsidRDefault="007E32AC">
      <w:r>
        <w:continuationSeparator/>
      </w:r>
    </w:p>
  </w:endnote>
  <w:endnote w:type="continuationNotice" w:id="1">
    <w:p w14:paraId="49240BD9" w14:textId="77777777" w:rsidR="007E32AC" w:rsidRDefault="007E32A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2374"/>
      <w:gridCol w:w="1046"/>
    </w:tblGrid>
    <w:tr w:rsidR="00DB0413" w:rsidRPr="00823F90" w14:paraId="0036444E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DB0413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3CE71FFB" w14:textId="2F9DAA4B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046" w:type="dxa"/>
          <w:vAlign w:val="center"/>
          <w:hideMark/>
        </w:tcPr>
        <w:p w14:paraId="09C2AA25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F498" w14:textId="77777777" w:rsidR="007E32AC" w:rsidRDefault="007E32AC">
      <w:r>
        <w:separator/>
      </w:r>
    </w:p>
  </w:footnote>
  <w:footnote w:type="continuationSeparator" w:id="0">
    <w:p w14:paraId="7A55A4B4" w14:textId="77777777" w:rsidR="007E32AC" w:rsidRDefault="007E32AC">
      <w:r>
        <w:continuationSeparator/>
      </w:r>
    </w:p>
  </w:footnote>
  <w:footnote w:type="continuationNotice" w:id="1">
    <w:p w14:paraId="0BBA08EB" w14:textId="77777777" w:rsidR="007E32AC" w:rsidRDefault="007E32A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E751" w14:textId="66EA547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6B65BA7" wp14:editId="3648BE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35348952" name="Text Box 13534895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49400" w14:textId="3C5E8C8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65BA7" id="_x0000_t202" coordsize="21600,21600" o:spt="202" path="m,l,21600r21600,l21600,xe">
              <v:stroke joinstyle="miter"/>
              <v:path gradientshapeok="t" o:connecttype="rect"/>
            </v:shapetype>
            <v:shape id="Text Box 135348952" o:spid="_x0000_s1026" type="#_x0000_t202" alt="OFFICIAL" style="position:absolute;left:0;text-align:left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" filled="f" stroked="f">
              <v:textbox style="mso-fit-shape-to-text:t" inset="0,15pt,0,0">
                <w:txbxContent>
                  <w:p w14:paraId="3D749400" w14:textId="3C5E8C8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FCEB" w14:textId="295D5914" w:rsidR="003D1CC1" w:rsidRDefault="004B49F2" w:rsidP="00A530BD">
    <w:pPr>
      <w:pStyle w:val="Heading1"/>
      <w:tabs>
        <w:tab w:val="clear" w:pos="1360"/>
        <w:tab w:val="left" w:pos="0"/>
        <w:tab w:val="right" w:pos="10204"/>
      </w:tabs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3308CD7" wp14:editId="0049E3D5">
              <wp:simplePos x="541020" y="35814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634444622" name="Text Box 63444462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20F8A" w14:textId="214AFF7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08CD7" id="_x0000_t202" coordsize="21600,21600" o:spt="202" path="m,l,21600r21600,l21600,xe">
              <v:stroke joinstyle="miter"/>
              <v:path gradientshapeok="t" o:connecttype="rect"/>
            </v:shapetype>
            <v:shape id="Text Box 634444622" o:spid="_x0000_s1027" type="#_x0000_t202" alt="OFFICIAL" style="position:absolute;left:0;text-align:left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" filled="f" stroked="f">
              <v:textbox style="mso-fit-shape-to-text:t" inset="0,15pt,0,0">
                <w:txbxContent>
                  <w:p w14:paraId="40F20F8A" w14:textId="214AFF7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1CC1">
      <w:rPr>
        <w:noProof/>
        <w:lang w:eastAsia="en-AU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1CC1">
      <w:tab/>
      <w:t>Assessment Task</w:t>
    </w:r>
    <w:r w:rsidR="00DA6E89">
      <w:t xml:space="preserve">: Lab </w:t>
    </w:r>
    <w:r w:rsidR="0090139E">
      <w:t>5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922" w:rsidRPr="00C77922" w:rsidRDefault="00C77922" w:rsidP="00C77922">
          <w:pPr>
            <w:jc w:val="both"/>
            <w:rPr>
              <w:i/>
              <w:sz w:val="16"/>
              <w:szCs w:val="16"/>
            </w:rPr>
          </w:pPr>
          <w:r w:rsidRPr="00C77922">
            <w:rPr>
              <w:b/>
              <w:bCs w:val="0"/>
              <w:color w:val="D9272E"/>
              <w:sz w:val="20"/>
            </w:rPr>
            <w:t>Qualification national code and title</w:t>
          </w:r>
        </w:p>
      </w:tc>
      <w:tc>
        <w:tcPr>
          <w:tcW w:w="3104" w:type="pct"/>
          <w:vAlign w:val="center"/>
        </w:tcPr>
        <w:p w14:paraId="1CFC7C4F" w14:textId="28ED5C4E" w:rsidR="00C77922" w:rsidRPr="00C77922" w:rsidRDefault="00460068" w:rsidP="00C77922">
          <w:pPr>
            <w:jc w:val="both"/>
            <w:rPr>
              <w:sz w:val="16"/>
              <w:szCs w:val="16"/>
            </w:rPr>
          </w:pPr>
          <w:r>
            <w:t>22603VIC Certificate IV in Cybersecurity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C77922">
          <w:pPr>
            <w:spacing w:before="120" w:after="60"/>
            <w:jc w:val="both"/>
            <w:outlineLvl w:val="2"/>
            <w:rPr>
              <w:bCs w:val="0"/>
              <w:color w:val="D9272E"/>
              <w:sz w:val="20"/>
            </w:rPr>
          </w:pPr>
          <w:r w:rsidRPr="00C77922">
            <w:rPr>
              <w:b/>
              <w:bCs w:val="0"/>
              <w:color w:val="D9272E"/>
              <w:sz w:val="20"/>
            </w:rPr>
            <w:t>Unit/s national code/s and title/s</w:t>
          </w:r>
        </w:p>
      </w:tc>
      <w:tc>
        <w:tcPr>
          <w:tcW w:w="3104" w:type="pct"/>
          <w:vAlign w:val="center"/>
        </w:tcPr>
        <w:p w14:paraId="1028924A" w14:textId="77777777" w:rsidR="00460068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Cs w:val="22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ICTPRG434 - Automate processes</w:t>
          </w:r>
        </w:p>
        <w:p w14:paraId="2E216F24" w14:textId="72AC80DA" w:rsidR="00C77922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 w:val="24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ICTPRG435 - Write script for software applications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37B0" w14:textId="0E246AC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017B3" wp14:editId="2BE182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90463446" name="Text Box 19046344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780C9" w14:textId="69846F44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017B3" id="_x0000_t202" coordsize="21600,21600" o:spt="202" path="m,l,21600r21600,l21600,xe">
              <v:stroke joinstyle="miter"/>
              <v:path gradientshapeok="t" o:connecttype="rect"/>
            </v:shapetype>
            <v:shape id="Text Box 190463446" o:spid="_x0000_s1028" type="#_x0000_t202" alt="OFFICI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" filled="f" stroked="f">
              <v:textbox style="mso-fit-shape-to-text:t" inset="0,15pt,0,0">
                <w:txbxContent>
                  <w:p w14:paraId="3F2780C9" w14:textId="69846F44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ED3"/>
    <w:multiLevelType w:val="multilevel"/>
    <w:tmpl w:val="31BC4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77E41"/>
    <w:multiLevelType w:val="hybridMultilevel"/>
    <w:tmpl w:val="A5B474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59ED3"/>
    <w:multiLevelType w:val="hybridMultilevel"/>
    <w:tmpl w:val="9D205F28"/>
    <w:lvl w:ilvl="0" w:tplc="0EE498F4">
      <w:start w:val="1"/>
      <w:numFmt w:val="decimal"/>
      <w:lvlText w:val="%1."/>
      <w:lvlJc w:val="left"/>
      <w:pPr>
        <w:ind w:left="720" w:hanging="360"/>
      </w:pPr>
    </w:lvl>
    <w:lvl w:ilvl="1" w:tplc="4810F426">
      <w:start w:val="1"/>
      <w:numFmt w:val="lowerLetter"/>
      <w:lvlText w:val="%2."/>
      <w:lvlJc w:val="left"/>
      <w:pPr>
        <w:ind w:left="1440" w:hanging="360"/>
      </w:pPr>
    </w:lvl>
    <w:lvl w:ilvl="2" w:tplc="03B6CC92">
      <w:start w:val="1"/>
      <w:numFmt w:val="lowerRoman"/>
      <w:lvlText w:val="%3."/>
      <w:lvlJc w:val="right"/>
      <w:pPr>
        <w:ind w:left="2160" w:hanging="180"/>
      </w:pPr>
    </w:lvl>
    <w:lvl w:ilvl="3" w:tplc="A134E5F6">
      <w:start w:val="1"/>
      <w:numFmt w:val="decimal"/>
      <w:lvlText w:val="%4."/>
      <w:lvlJc w:val="left"/>
      <w:pPr>
        <w:ind w:left="2880" w:hanging="360"/>
      </w:pPr>
    </w:lvl>
    <w:lvl w:ilvl="4" w:tplc="8ACE65BA">
      <w:start w:val="1"/>
      <w:numFmt w:val="lowerLetter"/>
      <w:lvlText w:val="%5."/>
      <w:lvlJc w:val="left"/>
      <w:pPr>
        <w:ind w:left="3600" w:hanging="360"/>
      </w:pPr>
    </w:lvl>
    <w:lvl w:ilvl="5" w:tplc="FA6EE114">
      <w:start w:val="1"/>
      <w:numFmt w:val="lowerRoman"/>
      <w:lvlText w:val="%6."/>
      <w:lvlJc w:val="right"/>
      <w:pPr>
        <w:ind w:left="4320" w:hanging="180"/>
      </w:pPr>
    </w:lvl>
    <w:lvl w:ilvl="6" w:tplc="4C9E9CDA">
      <w:start w:val="1"/>
      <w:numFmt w:val="decimal"/>
      <w:lvlText w:val="%7."/>
      <w:lvlJc w:val="left"/>
      <w:pPr>
        <w:ind w:left="5040" w:hanging="360"/>
      </w:pPr>
    </w:lvl>
    <w:lvl w:ilvl="7" w:tplc="ED904D80">
      <w:start w:val="1"/>
      <w:numFmt w:val="lowerLetter"/>
      <w:lvlText w:val="%8."/>
      <w:lvlJc w:val="left"/>
      <w:pPr>
        <w:ind w:left="5760" w:hanging="360"/>
      </w:pPr>
    </w:lvl>
    <w:lvl w:ilvl="8" w:tplc="8E7838B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204DF"/>
    <w:multiLevelType w:val="multilevel"/>
    <w:tmpl w:val="3B3CC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C5480"/>
    <w:multiLevelType w:val="multilevel"/>
    <w:tmpl w:val="FD3EF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B3282"/>
    <w:multiLevelType w:val="multilevel"/>
    <w:tmpl w:val="E69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16873"/>
    <w:multiLevelType w:val="multilevel"/>
    <w:tmpl w:val="90581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D4E4C"/>
    <w:multiLevelType w:val="hybridMultilevel"/>
    <w:tmpl w:val="7E0068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44C86"/>
    <w:multiLevelType w:val="multilevel"/>
    <w:tmpl w:val="EB6058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F457A"/>
    <w:multiLevelType w:val="multilevel"/>
    <w:tmpl w:val="2DB048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65E2D"/>
    <w:multiLevelType w:val="hybridMultilevel"/>
    <w:tmpl w:val="53AE9D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268B6"/>
    <w:multiLevelType w:val="hybridMultilevel"/>
    <w:tmpl w:val="5B4AA1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C43B1"/>
    <w:multiLevelType w:val="hybridMultilevel"/>
    <w:tmpl w:val="71AA29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B6B0F"/>
    <w:multiLevelType w:val="multilevel"/>
    <w:tmpl w:val="BF628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927793"/>
    <w:multiLevelType w:val="hybridMultilevel"/>
    <w:tmpl w:val="1590B70C"/>
    <w:lvl w:ilvl="0" w:tplc="D040CE8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691D78"/>
    <w:multiLevelType w:val="multilevel"/>
    <w:tmpl w:val="7EE0FE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E35093"/>
    <w:multiLevelType w:val="multilevel"/>
    <w:tmpl w:val="B5AAA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015CF"/>
    <w:multiLevelType w:val="hybridMultilevel"/>
    <w:tmpl w:val="AE324A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51A1E"/>
    <w:multiLevelType w:val="hybridMultilevel"/>
    <w:tmpl w:val="5CEA1708"/>
    <w:lvl w:ilvl="0" w:tplc="087E14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559DD"/>
    <w:multiLevelType w:val="hybridMultilevel"/>
    <w:tmpl w:val="70BE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394F1A"/>
    <w:multiLevelType w:val="hybridMultilevel"/>
    <w:tmpl w:val="E07694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3324E4"/>
    <w:multiLevelType w:val="hybridMultilevel"/>
    <w:tmpl w:val="F400514E"/>
    <w:lvl w:ilvl="0" w:tplc="AC6A0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3E2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43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46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2C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89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C4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54A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E3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33E89"/>
    <w:multiLevelType w:val="multilevel"/>
    <w:tmpl w:val="9DCE9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611D0A"/>
    <w:multiLevelType w:val="multilevel"/>
    <w:tmpl w:val="5F4C43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44607D"/>
    <w:multiLevelType w:val="multilevel"/>
    <w:tmpl w:val="B7BA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875D16"/>
    <w:multiLevelType w:val="multilevel"/>
    <w:tmpl w:val="E02A2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B51206"/>
    <w:multiLevelType w:val="multilevel"/>
    <w:tmpl w:val="22DC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E635CB"/>
    <w:multiLevelType w:val="multilevel"/>
    <w:tmpl w:val="EDF2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00F11"/>
    <w:multiLevelType w:val="multilevel"/>
    <w:tmpl w:val="63B20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143792">
    <w:abstractNumId w:val="2"/>
  </w:num>
  <w:num w:numId="2" w16cid:durableId="299309852">
    <w:abstractNumId w:val="15"/>
  </w:num>
  <w:num w:numId="3" w16cid:durableId="74400282">
    <w:abstractNumId w:val="20"/>
  </w:num>
  <w:num w:numId="4" w16cid:durableId="1774937313">
    <w:abstractNumId w:val="18"/>
  </w:num>
  <w:num w:numId="5" w16cid:durableId="1929314928">
    <w:abstractNumId w:val="28"/>
  </w:num>
  <w:num w:numId="6" w16cid:durableId="2065056227">
    <w:abstractNumId w:val="7"/>
  </w:num>
  <w:num w:numId="7" w16cid:durableId="1675450082">
    <w:abstractNumId w:val="14"/>
  </w:num>
  <w:num w:numId="8" w16cid:durableId="1240017380">
    <w:abstractNumId w:val="27"/>
  </w:num>
  <w:num w:numId="9" w16cid:durableId="2099405678">
    <w:abstractNumId w:val="9"/>
  </w:num>
  <w:num w:numId="10" w16cid:durableId="1133404026">
    <w:abstractNumId w:val="29"/>
  </w:num>
  <w:num w:numId="11" w16cid:durableId="1263881936">
    <w:abstractNumId w:val="5"/>
  </w:num>
  <w:num w:numId="12" w16cid:durableId="892928285">
    <w:abstractNumId w:val="16"/>
  </w:num>
  <w:num w:numId="13" w16cid:durableId="1344430539">
    <w:abstractNumId w:val="25"/>
  </w:num>
  <w:num w:numId="14" w16cid:durableId="1489327785">
    <w:abstractNumId w:val="26"/>
  </w:num>
  <w:num w:numId="15" w16cid:durableId="691223154">
    <w:abstractNumId w:val="4"/>
  </w:num>
  <w:num w:numId="16" w16cid:durableId="420761829">
    <w:abstractNumId w:val="6"/>
  </w:num>
  <w:num w:numId="17" w16cid:durableId="1526167995">
    <w:abstractNumId w:val="0"/>
  </w:num>
  <w:num w:numId="18" w16cid:durableId="347415556">
    <w:abstractNumId w:val="23"/>
  </w:num>
  <w:num w:numId="19" w16cid:durableId="1230187136">
    <w:abstractNumId w:val="17"/>
  </w:num>
  <w:num w:numId="20" w16cid:durableId="1566525755">
    <w:abstractNumId w:val="10"/>
  </w:num>
  <w:num w:numId="21" w16cid:durableId="111634340">
    <w:abstractNumId w:val="24"/>
  </w:num>
  <w:num w:numId="22" w16cid:durableId="2063365305">
    <w:abstractNumId w:val="8"/>
  </w:num>
  <w:num w:numId="23" w16cid:durableId="1269584804">
    <w:abstractNumId w:val="11"/>
  </w:num>
  <w:num w:numId="24" w16cid:durableId="706684881">
    <w:abstractNumId w:val="1"/>
  </w:num>
  <w:num w:numId="25" w16cid:durableId="1851990975">
    <w:abstractNumId w:val="13"/>
  </w:num>
  <w:num w:numId="26" w16cid:durableId="875001447">
    <w:abstractNumId w:val="22"/>
  </w:num>
  <w:num w:numId="27" w16cid:durableId="1155756609">
    <w:abstractNumId w:val="3"/>
  </w:num>
  <w:num w:numId="28" w16cid:durableId="1253318800">
    <w:abstractNumId w:val="12"/>
  </w:num>
  <w:num w:numId="29" w16cid:durableId="1717117599">
    <w:abstractNumId w:val="19"/>
  </w:num>
  <w:num w:numId="30" w16cid:durableId="503324405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2A2C"/>
    <w:rsid w:val="0001636F"/>
    <w:rsid w:val="000216A8"/>
    <w:rsid w:val="00025EDC"/>
    <w:rsid w:val="0002746B"/>
    <w:rsid w:val="00031C68"/>
    <w:rsid w:val="000334FA"/>
    <w:rsid w:val="00034597"/>
    <w:rsid w:val="0004198B"/>
    <w:rsid w:val="000577E5"/>
    <w:rsid w:val="00071217"/>
    <w:rsid w:val="0007169C"/>
    <w:rsid w:val="000854D3"/>
    <w:rsid w:val="000A1181"/>
    <w:rsid w:val="000A6218"/>
    <w:rsid w:val="000B09EF"/>
    <w:rsid w:val="000B7734"/>
    <w:rsid w:val="000C56CF"/>
    <w:rsid w:val="000E65E1"/>
    <w:rsid w:val="000F69CF"/>
    <w:rsid w:val="00107584"/>
    <w:rsid w:val="00116536"/>
    <w:rsid w:val="001174A8"/>
    <w:rsid w:val="001263CC"/>
    <w:rsid w:val="001416CA"/>
    <w:rsid w:val="001515EA"/>
    <w:rsid w:val="00155334"/>
    <w:rsid w:val="00157195"/>
    <w:rsid w:val="00161846"/>
    <w:rsid w:val="00167C66"/>
    <w:rsid w:val="0017335E"/>
    <w:rsid w:val="001802B6"/>
    <w:rsid w:val="0018317C"/>
    <w:rsid w:val="00190703"/>
    <w:rsid w:val="001A5A4C"/>
    <w:rsid w:val="001C0F3D"/>
    <w:rsid w:val="001C4E98"/>
    <w:rsid w:val="001C4F15"/>
    <w:rsid w:val="001D38F6"/>
    <w:rsid w:val="001E1AAD"/>
    <w:rsid w:val="001F1278"/>
    <w:rsid w:val="001F172D"/>
    <w:rsid w:val="001F3576"/>
    <w:rsid w:val="001F7D2C"/>
    <w:rsid w:val="0020546A"/>
    <w:rsid w:val="002072C6"/>
    <w:rsid w:val="00212CB0"/>
    <w:rsid w:val="00215DF4"/>
    <w:rsid w:val="00230804"/>
    <w:rsid w:val="00241ECB"/>
    <w:rsid w:val="00247512"/>
    <w:rsid w:val="00247680"/>
    <w:rsid w:val="00251A49"/>
    <w:rsid w:val="00257294"/>
    <w:rsid w:val="00263ADB"/>
    <w:rsid w:val="00270684"/>
    <w:rsid w:val="002743B7"/>
    <w:rsid w:val="00275D16"/>
    <w:rsid w:val="002818E6"/>
    <w:rsid w:val="00293EA0"/>
    <w:rsid w:val="00295F0F"/>
    <w:rsid w:val="002A408B"/>
    <w:rsid w:val="002A4CC2"/>
    <w:rsid w:val="002A5AF2"/>
    <w:rsid w:val="002B3E37"/>
    <w:rsid w:val="002B42F2"/>
    <w:rsid w:val="002D0C5D"/>
    <w:rsid w:val="002D22E7"/>
    <w:rsid w:val="002D2DFD"/>
    <w:rsid w:val="002D4FAB"/>
    <w:rsid w:val="002E21A3"/>
    <w:rsid w:val="002F659F"/>
    <w:rsid w:val="00301493"/>
    <w:rsid w:val="003024C3"/>
    <w:rsid w:val="00317009"/>
    <w:rsid w:val="0031785D"/>
    <w:rsid w:val="0032142B"/>
    <w:rsid w:val="003236DC"/>
    <w:rsid w:val="00335D7B"/>
    <w:rsid w:val="00341333"/>
    <w:rsid w:val="003437BF"/>
    <w:rsid w:val="00347A1C"/>
    <w:rsid w:val="003506C5"/>
    <w:rsid w:val="00352908"/>
    <w:rsid w:val="00355502"/>
    <w:rsid w:val="0035631B"/>
    <w:rsid w:val="0036080E"/>
    <w:rsid w:val="003634A9"/>
    <w:rsid w:val="0037204B"/>
    <w:rsid w:val="003721E2"/>
    <w:rsid w:val="00373682"/>
    <w:rsid w:val="003928DE"/>
    <w:rsid w:val="003A31DD"/>
    <w:rsid w:val="003B2D81"/>
    <w:rsid w:val="003B6BE2"/>
    <w:rsid w:val="003C38ED"/>
    <w:rsid w:val="003C75B8"/>
    <w:rsid w:val="003D1CC1"/>
    <w:rsid w:val="003D35E4"/>
    <w:rsid w:val="003D4374"/>
    <w:rsid w:val="003D6503"/>
    <w:rsid w:val="003D6AB7"/>
    <w:rsid w:val="003D7140"/>
    <w:rsid w:val="003E16C0"/>
    <w:rsid w:val="003E1BA1"/>
    <w:rsid w:val="003E648F"/>
    <w:rsid w:val="003E721C"/>
    <w:rsid w:val="00403480"/>
    <w:rsid w:val="004054AA"/>
    <w:rsid w:val="00420F4A"/>
    <w:rsid w:val="004236B5"/>
    <w:rsid w:val="00430FEE"/>
    <w:rsid w:val="0043162E"/>
    <w:rsid w:val="00437B56"/>
    <w:rsid w:val="0044059C"/>
    <w:rsid w:val="004424D3"/>
    <w:rsid w:val="00444F0D"/>
    <w:rsid w:val="00446EEC"/>
    <w:rsid w:val="004537D2"/>
    <w:rsid w:val="00460068"/>
    <w:rsid w:val="004631DC"/>
    <w:rsid w:val="00464624"/>
    <w:rsid w:val="00465D47"/>
    <w:rsid w:val="00471D4D"/>
    <w:rsid w:val="00472C98"/>
    <w:rsid w:val="00474FAA"/>
    <w:rsid w:val="00484D09"/>
    <w:rsid w:val="0049535F"/>
    <w:rsid w:val="004A39D6"/>
    <w:rsid w:val="004B49F2"/>
    <w:rsid w:val="004B5B64"/>
    <w:rsid w:val="004C2E3E"/>
    <w:rsid w:val="004C6D60"/>
    <w:rsid w:val="004C6E75"/>
    <w:rsid w:val="004D0C03"/>
    <w:rsid w:val="004D4223"/>
    <w:rsid w:val="004D71F4"/>
    <w:rsid w:val="004E5EF8"/>
    <w:rsid w:val="004F680F"/>
    <w:rsid w:val="005006B6"/>
    <w:rsid w:val="0050388E"/>
    <w:rsid w:val="00505F01"/>
    <w:rsid w:val="005101E2"/>
    <w:rsid w:val="005123E5"/>
    <w:rsid w:val="0051400F"/>
    <w:rsid w:val="00522F30"/>
    <w:rsid w:val="005243DF"/>
    <w:rsid w:val="00554881"/>
    <w:rsid w:val="00561432"/>
    <w:rsid w:val="00562045"/>
    <w:rsid w:val="00567CD2"/>
    <w:rsid w:val="00570A3C"/>
    <w:rsid w:val="00575B88"/>
    <w:rsid w:val="00592759"/>
    <w:rsid w:val="0059442A"/>
    <w:rsid w:val="00594E74"/>
    <w:rsid w:val="00597A6C"/>
    <w:rsid w:val="005A4803"/>
    <w:rsid w:val="005C18A2"/>
    <w:rsid w:val="005C57E0"/>
    <w:rsid w:val="005D6AC0"/>
    <w:rsid w:val="005E29E3"/>
    <w:rsid w:val="005E3864"/>
    <w:rsid w:val="005E5E05"/>
    <w:rsid w:val="005F0454"/>
    <w:rsid w:val="005F6D06"/>
    <w:rsid w:val="00606B63"/>
    <w:rsid w:val="006118E0"/>
    <w:rsid w:val="0061442B"/>
    <w:rsid w:val="00614DC8"/>
    <w:rsid w:val="006232F4"/>
    <w:rsid w:val="00643461"/>
    <w:rsid w:val="00651A6C"/>
    <w:rsid w:val="00663762"/>
    <w:rsid w:val="00663AF8"/>
    <w:rsid w:val="00664C8A"/>
    <w:rsid w:val="00672840"/>
    <w:rsid w:val="006729FB"/>
    <w:rsid w:val="0069247D"/>
    <w:rsid w:val="0069632E"/>
    <w:rsid w:val="006A0A20"/>
    <w:rsid w:val="006A281C"/>
    <w:rsid w:val="006A546C"/>
    <w:rsid w:val="006B4765"/>
    <w:rsid w:val="006C4379"/>
    <w:rsid w:val="006D261E"/>
    <w:rsid w:val="006D6795"/>
    <w:rsid w:val="006E1B4C"/>
    <w:rsid w:val="006E4BF6"/>
    <w:rsid w:val="006F0611"/>
    <w:rsid w:val="006F4DC8"/>
    <w:rsid w:val="006F59DE"/>
    <w:rsid w:val="0071192D"/>
    <w:rsid w:val="00717F49"/>
    <w:rsid w:val="00721C75"/>
    <w:rsid w:val="00722616"/>
    <w:rsid w:val="007234C6"/>
    <w:rsid w:val="00725242"/>
    <w:rsid w:val="00726E63"/>
    <w:rsid w:val="007323E2"/>
    <w:rsid w:val="00734970"/>
    <w:rsid w:val="007356C1"/>
    <w:rsid w:val="00736202"/>
    <w:rsid w:val="0073632C"/>
    <w:rsid w:val="0074189E"/>
    <w:rsid w:val="00746F8C"/>
    <w:rsid w:val="00753292"/>
    <w:rsid w:val="00762FAB"/>
    <w:rsid w:val="00764C04"/>
    <w:rsid w:val="00764E92"/>
    <w:rsid w:val="00765348"/>
    <w:rsid w:val="007653B0"/>
    <w:rsid w:val="00772D17"/>
    <w:rsid w:val="00781B7D"/>
    <w:rsid w:val="00793097"/>
    <w:rsid w:val="00797694"/>
    <w:rsid w:val="007A1536"/>
    <w:rsid w:val="007A52A1"/>
    <w:rsid w:val="007A7DD1"/>
    <w:rsid w:val="007C13C6"/>
    <w:rsid w:val="007E04D7"/>
    <w:rsid w:val="007E32AC"/>
    <w:rsid w:val="007E633F"/>
    <w:rsid w:val="007F1A17"/>
    <w:rsid w:val="007F1B6D"/>
    <w:rsid w:val="007F4E0A"/>
    <w:rsid w:val="007F57FF"/>
    <w:rsid w:val="007F61A0"/>
    <w:rsid w:val="00805706"/>
    <w:rsid w:val="00817C7F"/>
    <w:rsid w:val="00823F90"/>
    <w:rsid w:val="00825656"/>
    <w:rsid w:val="0083142C"/>
    <w:rsid w:val="008316B5"/>
    <w:rsid w:val="00837682"/>
    <w:rsid w:val="00837E2E"/>
    <w:rsid w:val="0084030B"/>
    <w:rsid w:val="00841CA9"/>
    <w:rsid w:val="0084252F"/>
    <w:rsid w:val="00843868"/>
    <w:rsid w:val="00844E0D"/>
    <w:rsid w:val="008472BE"/>
    <w:rsid w:val="0084752D"/>
    <w:rsid w:val="00847811"/>
    <w:rsid w:val="008551E3"/>
    <w:rsid w:val="00856635"/>
    <w:rsid w:val="0086186E"/>
    <w:rsid w:val="00863597"/>
    <w:rsid w:val="00867620"/>
    <w:rsid w:val="008720C4"/>
    <w:rsid w:val="00872461"/>
    <w:rsid w:val="00873810"/>
    <w:rsid w:val="00876ABF"/>
    <w:rsid w:val="00880771"/>
    <w:rsid w:val="00883F3E"/>
    <w:rsid w:val="00885722"/>
    <w:rsid w:val="00896074"/>
    <w:rsid w:val="008973EA"/>
    <w:rsid w:val="008A6B80"/>
    <w:rsid w:val="008A6E7B"/>
    <w:rsid w:val="008A6EAE"/>
    <w:rsid w:val="008B4F43"/>
    <w:rsid w:val="008B61C8"/>
    <w:rsid w:val="008D0C12"/>
    <w:rsid w:val="008E0938"/>
    <w:rsid w:val="008E7ECB"/>
    <w:rsid w:val="008F05BA"/>
    <w:rsid w:val="00900209"/>
    <w:rsid w:val="00900F5E"/>
    <w:rsid w:val="0090139E"/>
    <w:rsid w:val="00901557"/>
    <w:rsid w:val="009056C4"/>
    <w:rsid w:val="009241D5"/>
    <w:rsid w:val="00925D4A"/>
    <w:rsid w:val="0093310D"/>
    <w:rsid w:val="00934803"/>
    <w:rsid w:val="009439BF"/>
    <w:rsid w:val="00952F0B"/>
    <w:rsid w:val="009538FC"/>
    <w:rsid w:val="00954BCD"/>
    <w:rsid w:val="00960E7F"/>
    <w:rsid w:val="00962CE0"/>
    <w:rsid w:val="00966280"/>
    <w:rsid w:val="009726BC"/>
    <w:rsid w:val="00973B2C"/>
    <w:rsid w:val="00985001"/>
    <w:rsid w:val="00985AF2"/>
    <w:rsid w:val="00992228"/>
    <w:rsid w:val="00994A24"/>
    <w:rsid w:val="00997EA7"/>
    <w:rsid w:val="009A352E"/>
    <w:rsid w:val="009B2B05"/>
    <w:rsid w:val="009B3BC5"/>
    <w:rsid w:val="009C0B01"/>
    <w:rsid w:val="009C1294"/>
    <w:rsid w:val="009C2924"/>
    <w:rsid w:val="009C7B24"/>
    <w:rsid w:val="009D3E24"/>
    <w:rsid w:val="009D47C0"/>
    <w:rsid w:val="009D63BC"/>
    <w:rsid w:val="009D7016"/>
    <w:rsid w:val="009E19EC"/>
    <w:rsid w:val="009E392F"/>
    <w:rsid w:val="009F368D"/>
    <w:rsid w:val="00A0444C"/>
    <w:rsid w:val="00A0749B"/>
    <w:rsid w:val="00A121EA"/>
    <w:rsid w:val="00A204B1"/>
    <w:rsid w:val="00A228F7"/>
    <w:rsid w:val="00A24227"/>
    <w:rsid w:val="00A2720B"/>
    <w:rsid w:val="00A2789C"/>
    <w:rsid w:val="00A35F56"/>
    <w:rsid w:val="00A368CF"/>
    <w:rsid w:val="00A431E4"/>
    <w:rsid w:val="00A43E38"/>
    <w:rsid w:val="00A454C2"/>
    <w:rsid w:val="00A4613A"/>
    <w:rsid w:val="00A530BD"/>
    <w:rsid w:val="00A532F0"/>
    <w:rsid w:val="00A56AED"/>
    <w:rsid w:val="00A75FED"/>
    <w:rsid w:val="00A7742B"/>
    <w:rsid w:val="00A82B20"/>
    <w:rsid w:val="00A9684B"/>
    <w:rsid w:val="00A97D16"/>
    <w:rsid w:val="00AA0B3C"/>
    <w:rsid w:val="00AA3AC0"/>
    <w:rsid w:val="00AA6F02"/>
    <w:rsid w:val="00AA7B63"/>
    <w:rsid w:val="00AB0C7E"/>
    <w:rsid w:val="00AC4B8A"/>
    <w:rsid w:val="00AC4BF2"/>
    <w:rsid w:val="00AC68E4"/>
    <w:rsid w:val="00AC78E6"/>
    <w:rsid w:val="00AE73BF"/>
    <w:rsid w:val="00AF1F35"/>
    <w:rsid w:val="00AF32B2"/>
    <w:rsid w:val="00AF42BC"/>
    <w:rsid w:val="00AF4CC2"/>
    <w:rsid w:val="00B002E2"/>
    <w:rsid w:val="00B01ACB"/>
    <w:rsid w:val="00B172C8"/>
    <w:rsid w:val="00B21252"/>
    <w:rsid w:val="00B250C2"/>
    <w:rsid w:val="00B26252"/>
    <w:rsid w:val="00B31F13"/>
    <w:rsid w:val="00B3341D"/>
    <w:rsid w:val="00B42241"/>
    <w:rsid w:val="00B463AF"/>
    <w:rsid w:val="00B51441"/>
    <w:rsid w:val="00B56DFD"/>
    <w:rsid w:val="00B63EB4"/>
    <w:rsid w:val="00B72E65"/>
    <w:rsid w:val="00B87022"/>
    <w:rsid w:val="00B918C5"/>
    <w:rsid w:val="00B91FA1"/>
    <w:rsid w:val="00B962AC"/>
    <w:rsid w:val="00B9673D"/>
    <w:rsid w:val="00BA2439"/>
    <w:rsid w:val="00BA368D"/>
    <w:rsid w:val="00BB5F15"/>
    <w:rsid w:val="00BC56EE"/>
    <w:rsid w:val="00BC7187"/>
    <w:rsid w:val="00BD139F"/>
    <w:rsid w:val="00BD7E3E"/>
    <w:rsid w:val="00BF403F"/>
    <w:rsid w:val="00C04C14"/>
    <w:rsid w:val="00C05C2F"/>
    <w:rsid w:val="00C139F6"/>
    <w:rsid w:val="00C15231"/>
    <w:rsid w:val="00C1625B"/>
    <w:rsid w:val="00C1697D"/>
    <w:rsid w:val="00C53BA5"/>
    <w:rsid w:val="00C53FDD"/>
    <w:rsid w:val="00C55E19"/>
    <w:rsid w:val="00C6452A"/>
    <w:rsid w:val="00C67A91"/>
    <w:rsid w:val="00C71C3E"/>
    <w:rsid w:val="00C74DB6"/>
    <w:rsid w:val="00C77922"/>
    <w:rsid w:val="00C80F7F"/>
    <w:rsid w:val="00C8263E"/>
    <w:rsid w:val="00C83026"/>
    <w:rsid w:val="00C87CC0"/>
    <w:rsid w:val="00CA31E5"/>
    <w:rsid w:val="00CA327A"/>
    <w:rsid w:val="00CB04CE"/>
    <w:rsid w:val="00CB7B6F"/>
    <w:rsid w:val="00CF11EF"/>
    <w:rsid w:val="00CF2AD7"/>
    <w:rsid w:val="00CF4AA2"/>
    <w:rsid w:val="00CF54A4"/>
    <w:rsid w:val="00CF7630"/>
    <w:rsid w:val="00D0126A"/>
    <w:rsid w:val="00D030E4"/>
    <w:rsid w:val="00D07217"/>
    <w:rsid w:val="00D20F6E"/>
    <w:rsid w:val="00D22C53"/>
    <w:rsid w:val="00D3531D"/>
    <w:rsid w:val="00D420CF"/>
    <w:rsid w:val="00D4320D"/>
    <w:rsid w:val="00D528D4"/>
    <w:rsid w:val="00D57C14"/>
    <w:rsid w:val="00D70DDE"/>
    <w:rsid w:val="00D71B7A"/>
    <w:rsid w:val="00D75107"/>
    <w:rsid w:val="00D765F1"/>
    <w:rsid w:val="00D8063D"/>
    <w:rsid w:val="00D80B8A"/>
    <w:rsid w:val="00D83F86"/>
    <w:rsid w:val="00D91372"/>
    <w:rsid w:val="00D91395"/>
    <w:rsid w:val="00DA0EA4"/>
    <w:rsid w:val="00DA1105"/>
    <w:rsid w:val="00DA6E89"/>
    <w:rsid w:val="00DB0413"/>
    <w:rsid w:val="00DB1E2B"/>
    <w:rsid w:val="00DB298A"/>
    <w:rsid w:val="00DB2C51"/>
    <w:rsid w:val="00DB32BF"/>
    <w:rsid w:val="00DC3AAE"/>
    <w:rsid w:val="00DC5E21"/>
    <w:rsid w:val="00DC7D2E"/>
    <w:rsid w:val="00DC7F4C"/>
    <w:rsid w:val="00DD2F3C"/>
    <w:rsid w:val="00DD36C8"/>
    <w:rsid w:val="00DD71F6"/>
    <w:rsid w:val="00DE2DD3"/>
    <w:rsid w:val="00DE4278"/>
    <w:rsid w:val="00DE5EBC"/>
    <w:rsid w:val="00DE773B"/>
    <w:rsid w:val="00DF1F05"/>
    <w:rsid w:val="00DF3105"/>
    <w:rsid w:val="00DF3F60"/>
    <w:rsid w:val="00DF7FB6"/>
    <w:rsid w:val="00E0116E"/>
    <w:rsid w:val="00E03513"/>
    <w:rsid w:val="00E0550C"/>
    <w:rsid w:val="00E12ABC"/>
    <w:rsid w:val="00E34C5F"/>
    <w:rsid w:val="00E35474"/>
    <w:rsid w:val="00E359E0"/>
    <w:rsid w:val="00E3624B"/>
    <w:rsid w:val="00E375EB"/>
    <w:rsid w:val="00E41D2D"/>
    <w:rsid w:val="00E42FD5"/>
    <w:rsid w:val="00E53CF5"/>
    <w:rsid w:val="00E54E7B"/>
    <w:rsid w:val="00E61518"/>
    <w:rsid w:val="00E64997"/>
    <w:rsid w:val="00E6687E"/>
    <w:rsid w:val="00E6688B"/>
    <w:rsid w:val="00E70DA4"/>
    <w:rsid w:val="00E74D00"/>
    <w:rsid w:val="00E760A1"/>
    <w:rsid w:val="00E76C15"/>
    <w:rsid w:val="00E80329"/>
    <w:rsid w:val="00E81AB9"/>
    <w:rsid w:val="00E8719F"/>
    <w:rsid w:val="00E948DA"/>
    <w:rsid w:val="00EB446C"/>
    <w:rsid w:val="00EB50AE"/>
    <w:rsid w:val="00EB57E5"/>
    <w:rsid w:val="00EC390D"/>
    <w:rsid w:val="00EC4B69"/>
    <w:rsid w:val="00EC63F6"/>
    <w:rsid w:val="00EC744E"/>
    <w:rsid w:val="00ED0C46"/>
    <w:rsid w:val="00EE1131"/>
    <w:rsid w:val="00EF1645"/>
    <w:rsid w:val="00EF6404"/>
    <w:rsid w:val="00EF6ED9"/>
    <w:rsid w:val="00F00282"/>
    <w:rsid w:val="00F114EE"/>
    <w:rsid w:val="00F14328"/>
    <w:rsid w:val="00F20B45"/>
    <w:rsid w:val="00F2586A"/>
    <w:rsid w:val="00F2728E"/>
    <w:rsid w:val="00F3162A"/>
    <w:rsid w:val="00F34899"/>
    <w:rsid w:val="00F41AF8"/>
    <w:rsid w:val="00F4307C"/>
    <w:rsid w:val="00F4486F"/>
    <w:rsid w:val="00F46456"/>
    <w:rsid w:val="00F536EA"/>
    <w:rsid w:val="00F6136B"/>
    <w:rsid w:val="00F71595"/>
    <w:rsid w:val="00F71A3E"/>
    <w:rsid w:val="00F82C69"/>
    <w:rsid w:val="00F868E8"/>
    <w:rsid w:val="00F93920"/>
    <w:rsid w:val="00FA066E"/>
    <w:rsid w:val="00FA33C9"/>
    <w:rsid w:val="00FA517A"/>
    <w:rsid w:val="00FB661F"/>
    <w:rsid w:val="00FB7E7E"/>
    <w:rsid w:val="00FC012B"/>
    <w:rsid w:val="00FC7B06"/>
    <w:rsid w:val="00FD3C21"/>
    <w:rsid w:val="00FD3F12"/>
    <w:rsid w:val="00FF789B"/>
    <w:rsid w:val="2361E606"/>
    <w:rsid w:val="5188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2"/>
      </w:numPr>
      <w:spacing w:after="6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1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3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styleId="Strong">
    <w:name w:val="Strong"/>
    <w:basedOn w:val="DefaultParagraphFont"/>
    <w:uiPriority w:val="22"/>
    <w:qFormat/>
    <w:rsid w:val="00460068"/>
    <w:rPr>
      <w:b/>
      <w:bCs/>
    </w:rPr>
  </w:style>
  <w:style w:type="character" w:styleId="Emphasis">
    <w:name w:val="Emphasis"/>
    <w:basedOn w:val="DefaultParagraphFont"/>
    <w:uiPriority w:val="20"/>
    <w:qFormat/>
    <w:rsid w:val="00460068"/>
    <w:rPr>
      <w:i/>
      <w:iCs/>
      <w:color w:val="C00000"/>
    </w:rPr>
  </w:style>
  <w:style w:type="character" w:styleId="Hyperlink">
    <w:name w:val="Hyperlink"/>
    <w:basedOn w:val="DefaultParagraphFont"/>
    <w:uiPriority w:val="99"/>
    <w:unhideWhenUsed/>
    <w:rsid w:val="00DA6E89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51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lang w:eastAsia="en-AU"/>
    </w:rPr>
  </w:style>
  <w:style w:type="character" w:customStyle="1" w:styleId="normaltextrun">
    <w:name w:val="normaltextrun"/>
    <w:basedOn w:val="DefaultParagraphFont"/>
    <w:rsid w:val="005123E5"/>
  </w:style>
  <w:style w:type="character" w:customStyle="1" w:styleId="eop">
    <w:name w:val="eop"/>
    <w:basedOn w:val="DefaultParagraphFont"/>
    <w:rsid w:val="005123E5"/>
  </w:style>
  <w:style w:type="character" w:customStyle="1" w:styleId="scxw207733995">
    <w:name w:val="scxw207733995"/>
    <w:basedOn w:val="DefaultParagraphFont"/>
    <w:rsid w:val="005123E5"/>
  </w:style>
  <w:style w:type="character" w:customStyle="1" w:styleId="wacimagecontainer">
    <w:name w:val="wacimagecontainer"/>
    <w:basedOn w:val="DefaultParagraphFont"/>
    <w:rsid w:val="00512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68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6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3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2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0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0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1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3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94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0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95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4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0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9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6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4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0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5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23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31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7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6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3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1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1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1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1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1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9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eader" Target="header3.xm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yperlink" Target="https://www.w3schools.com/python/ref_list_count.asp" TargetMode="External"/><Relationship Id="rId36" Type="http://schemas.openxmlformats.org/officeDocument/2006/relationships/header" Target="header1.xml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numbering" Target="numbering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125829"/>
    <w:rsid w:val="001C0F3D"/>
    <w:rsid w:val="00230804"/>
    <w:rsid w:val="0024514B"/>
    <w:rsid w:val="00280C43"/>
    <w:rsid w:val="002A7697"/>
    <w:rsid w:val="004941DC"/>
    <w:rsid w:val="00640DCB"/>
    <w:rsid w:val="0081576C"/>
    <w:rsid w:val="008F2FA5"/>
    <w:rsid w:val="00B3181E"/>
    <w:rsid w:val="00B76697"/>
    <w:rsid w:val="00C437D4"/>
    <w:rsid w:val="00CE40DA"/>
    <w:rsid w:val="00DB1E2B"/>
    <w:rsid w:val="00F20B45"/>
    <w:rsid w:val="00F7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5" ma:contentTypeDescription="" ma:contentTypeScope="" ma:versionID="5a22f618ec9b011d4c7c8df22ee41a30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92b565180af21cbe3274c11d456243b5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Human Resources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LongProperties xmlns="http://schemas.microsoft.com/office/2006/metadata/longProperties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3.xml><?xml version="1.0" encoding="utf-8"?>
<ds:datastoreItem xmlns:ds="http://schemas.openxmlformats.org/officeDocument/2006/customXml" ds:itemID="{0F565BDF-4BA5-44B4-8A61-E998821BE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7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867</Words>
  <Characters>4943</Characters>
  <Application>Microsoft Office Word</Application>
  <DocSecurity>0</DocSecurity>
  <Lines>41</Lines>
  <Paragraphs>11</Paragraphs>
  <ScaleCrop>false</ScaleCrop>
  <Manager>Manager VET Curriculum and Quality Assurance</Manager>
  <Company>North Metropolitan TAFE</Company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Rajib Khan</cp:lastModifiedBy>
  <cp:revision>26</cp:revision>
  <cp:lastPrinted>2016-09-22T03:56:00Z</cp:lastPrinted>
  <dcterms:created xsi:type="dcterms:W3CDTF">2023-12-19T12:11:00Z</dcterms:created>
  <dcterms:modified xsi:type="dcterms:W3CDTF">2025-08-31T13:38:00Z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b5a3dd6,81142d8,25d0db4e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2023-12-13T05:02:06Z</vt:lpwstr>
  </property>
  <property fmtid="{D5CDD505-2E9C-101B-9397-08002B2CF9AE}" pid="34" name="MSIP_Label_f3ac7e5b-5da2-46c7-8677-8a6b50f7d886_Method">
    <vt:lpwstr>Privileged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502f984b-324f-4d58-a22f-eee7110dd8eb</vt:lpwstr>
  </property>
  <property fmtid="{D5CDD505-2E9C-101B-9397-08002B2CF9AE}" pid="38" name="MSIP_Label_f3ac7e5b-5da2-46c7-8677-8a6b50f7d886_ContentBits">
    <vt:lpwstr>1</vt:lpwstr>
  </property>
</Properties>
</file>