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D627" w14:textId="745F6E08" w:rsidR="005465A5" w:rsidRPr="00DB1A79" w:rsidRDefault="00B5073D" w:rsidP="00141A8C">
      <w:pPr>
        <w:spacing w:after="0"/>
        <w:jc w:val="center"/>
      </w:pPr>
      <w:r w:rsidRPr="00DB1A79">
        <w:t xml:space="preserve">Chief Technology Officer     </w:t>
      </w:r>
      <w:r w:rsidR="004210C3" w:rsidRPr="00DB1A79">
        <w:t xml:space="preserve">   </w:t>
      </w:r>
      <w:r w:rsidR="009B1551" w:rsidRPr="00DB1A79">
        <w:sym w:font="Symbol" w:char="F0B7"/>
      </w:r>
      <w:r w:rsidR="009B1551" w:rsidRPr="00DB1A79">
        <w:t xml:space="preserve"> </w:t>
      </w:r>
      <w:r w:rsidR="004210C3" w:rsidRPr="00DB1A79">
        <w:t xml:space="preserve"> </w:t>
      </w:r>
      <w:r w:rsidRPr="00DB1A79">
        <w:t xml:space="preserve">      </w:t>
      </w:r>
      <w:r w:rsidR="000A3E3C" w:rsidRPr="00DB1A79">
        <w:t>Chief Product Officer</w:t>
      </w:r>
      <w:r w:rsidRPr="00DB1A79">
        <w:t xml:space="preserve">       </w:t>
      </w:r>
      <w:r w:rsidR="009B1551" w:rsidRPr="00DB1A79">
        <w:t xml:space="preserve"> </w:t>
      </w:r>
      <w:r w:rsidR="009B1551" w:rsidRPr="00DB1A79">
        <w:sym w:font="Symbol" w:char="F0B7"/>
      </w:r>
      <w:r w:rsidR="009B1551" w:rsidRPr="00DB1A79">
        <w:t xml:space="preserve"> </w:t>
      </w:r>
      <w:r w:rsidRPr="00DB1A79">
        <w:t xml:space="preserve"> </w:t>
      </w:r>
      <w:r w:rsidR="004210C3" w:rsidRPr="00DB1A79">
        <w:t xml:space="preserve">    </w:t>
      </w:r>
      <w:r w:rsidRPr="00DB1A79">
        <w:t xml:space="preserve">  </w:t>
      </w:r>
      <w:r w:rsidR="0075706A">
        <w:t>Product Engineer</w:t>
      </w:r>
    </w:p>
    <w:p w14:paraId="54B8BF1F" w14:textId="3D1AF9CA" w:rsidR="007647F2" w:rsidRPr="00DB1A79" w:rsidRDefault="00257F59" w:rsidP="00141A8C">
      <w:pPr>
        <w:spacing w:after="0"/>
        <w:jc w:val="center"/>
      </w:pPr>
      <w:r w:rsidRPr="00DB1A79">
        <w:t xml:space="preserve">Honored as a </w:t>
      </w:r>
      <w:hyperlink r:id="rId7" w:history="1">
        <w:r w:rsidR="007647F2" w:rsidRPr="00DB1A79">
          <w:rPr>
            <w:rStyle w:val="Hyperlink"/>
            <w:u w:val="none"/>
          </w:rPr>
          <w:t>Young Global Leader</w:t>
        </w:r>
      </w:hyperlink>
      <w:r w:rsidR="007647F2" w:rsidRPr="00DB1A79">
        <w:t xml:space="preserve"> </w:t>
      </w:r>
      <w:r w:rsidRPr="00DB1A79">
        <w:t>by t</w:t>
      </w:r>
      <w:r w:rsidR="007647F2" w:rsidRPr="00DB1A79">
        <w:t xml:space="preserve">he </w:t>
      </w:r>
      <w:hyperlink r:id="rId8" w:history="1">
        <w:r w:rsidR="007647F2" w:rsidRPr="00DB1A79">
          <w:rPr>
            <w:rStyle w:val="Hyperlink"/>
            <w:u w:val="none"/>
          </w:rPr>
          <w:t>World Economic Forum</w:t>
        </w:r>
      </w:hyperlink>
    </w:p>
    <w:p w14:paraId="4E88E5B2" w14:textId="20A1F2C8" w:rsidR="007647F2" w:rsidRPr="00DB1A79" w:rsidRDefault="00F83B5D" w:rsidP="00141A8C">
      <w:pPr>
        <w:pStyle w:val="Heading1"/>
        <w:spacing w:before="240"/>
      </w:pPr>
      <w:r w:rsidRPr="00DB1A79">
        <w:t>HIGHLIGHTS</w:t>
      </w:r>
    </w:p>
    <w:p w14:paraId="74E0CAE8" w14:textId="6AFDFC17" w:rsidR="007647F2" w:rsidRPr="00DB1A79" w:rsidRDefault="00D21688" w:rsidP="007647F2">
      <w:pPr>
        <w:pStyle w:val="ListParagraph"/>
        <w:numPr>
          <w:ilvl w:val="0"/>
          <w:numId w:val="1"/>
        </w:numPr>
      </w:pPr>
      <w:r w:rsidRPr="00DB1A79">
        <w:t>Referred to as a “</w:t>
      </w:r>
      <w:r w:rsidR="007647F2" w:rsidRPr="00DB1A79">
        <w:rPr>
          <w:i/>
        </w:rPr>
        <w:t>well-res</w:t>
      </w:r>
      <w:r w:rsidRPr="00DB1A79">
        <w:rPr>
          <w:i/>
        </w:rPr>
        <w:t>pected Chief Technology Officer</w:t>
      </w:r>
      <w:r w:rsidRPr="00DB1A79">
        <w:t>”</w:t>
      </w:r>
      <w:r w:rsidR="00597A91" w:rsidRPr="00DB1A79">
        <w:t xml:space="preserve"> in </w:t>
      </w:r>
      <w:r w:rsidR="003D10DE" w:rsidRPr="00DB1A79">
        <w:t>mainstream media</w:t>
      </w:r>
      <w:r w:rsidR="00F879E9" w:rsidRPr="00DB1A79">
        <w:t>.</w:t>
      </w:r>
      <w:r w:rsidR="003D10DE" w:rsidRPr="00DB1A79">
        <w:t xml:space="preserve"> </w:t>
      </w:r>
      <w:r w:rsidR="00F879E9" w:rsidRPr="00DB1A79">
        <w:t>F</w:t>
      </w:r>
      <w:r w:rsidR="003D10DE" w:rsidRPr="00DB1A79">
        <w:t>or example</w:t>
      </w:r>
      <w:r w:rsidR="00F879E9" w:rsidRPr="00DB1A79">
        <w:t>,</w:t>
      </w:r>
      <w:r w:rsidR="003D10DE" w:rsidRPr="00DB1A79">
        <w:t xml:space="preserve"> </w:t>
      </w:r>
      <w:r w:rsidR="00F940AB" w:rsidRPr="00DB1A79">
        <w:br/>
      </w:r>
      <w:hyperlink r:id="rId9" w:history="1">
        <w:r w:rsidR="00375AD1" w:rsidRPr="00DB1A79">
          <w:rPr>
            <w:rStyle w:val="Hyperlink"/>
            <w:u w:val="none"/>
          </w:rPr>
          <w:t xml:space="preserve">in </w:t>
        </w:r>
        <w:r w:rsidR="003D10DE" w:rsidRPr="00DB1A79">
          <w:rPr>
            <w:rStyle w:val="Hyperlink"/>
            <w:u w:val="none"/>
          </w:rPr>
          <w:t xml:space="preserve">this article in </w:t>
        </w:r>
        <w:r w:rsidR="007647F2" w:rsidRPr="00DB1A79">
          <w:rPr>
            <w:rStyle w:val="Hyperlink"/>
            <w:u w:val="none"/>
          </w:rPr>
          <w:t>The Wall Street Journal</w:t>
        </w:r>
      </w:hyperlink>
      <w:r w:rsidR="00F879E9" w:rsidRPr="00DB1A79">
        <w:t xml:space="preserve"> and </w:t>
      </w:r>
      <w:hyperlink r:id="rId10" w:history="1">
        <w:r w:rsidR="00F879E9" w:rsidRPr="00DB1A79">
          <w:rPr>
            <w:rStyle w:val="Hyperlink"/>
            <w:u w:val="none"/>
          </w:rPr>
          <w:t>in this article in Politico</w:t>
        </w:r>
      </w:hyperlink>
      <w:r w:rsidR="00F879E9" w:rsidRPr="00DB1A79">
        <w:t>.</w:t>
      </w:r>
    </w:p>
    <w:p w14:paraId="6ED5200A" w14:textId="3ECF5C42" w:rsidR="007647F2" w:rsidRPr="00DB1A79" w:rsidRDefault="007647F2" w:rsidP="007647F2">
      <w:pPr>
        <w:pStyle w:val="ListParagraph"/>
        <w:numPr>
          <w:ilvl w:val="0"/>
          <w:numId w:val="1"/>
        </w:numPr>
      </w:pPr>
      <w:r w:rsidRPr="00DB1A79">
        <w:t xml:space="preserve">Received </w:t>
      </w:r>
      <w:r w:rsidR="006F4042" w:rsidRPr="00DB1A79">
        <w:t>several</w:t>
      </w:r>
      <w:r w:rsidRPr="00DB1A79">
        <w:t xml:space="preserve"> </w:t>
      </w:r>
      <w:r w:rsidR="00D21688" w:rsidRPr="00DB1A79">
        <w:t xml:space="preserve">prestigious </w:t>
      </w:r>
      <w:hyperlink r:id="rId11" w:history="1">
        <w:r w:rsidR="00D21688" w:rsidRPr="00DB1A79">
          <w:rPr>
            <w:rStyle w:val="Hyperlink"/>
            <w:u w:val="none"/>
          </w:rPr>
          <w:t>awards</w:t>
        </w:r>
      </w:hyperlink>
      <w:r w:rsidR="00D21688" w:rsidRPr="00DB1A79">
        <w:t xml:space="preserve"> </w:t>
      </w:r>
      <w:r w:rsidR="009F17C3" w:rsidRPr="00DB1A79">
        <w:t>for</w:t>
      </w:r>
      <w:r w:rsidR="00D21688" w:rsidRPr="00DB1A79">
        <w:t xml:space="preserve"> w</w:t>
      </w:r>
      <w:r w:rsidR="00411588" w:rsidRPr="00DB1A79">
        <w:t xml:space="preserve">eb </w:t>
      </w:r>
      <w:r w:rsidR="00800C94" w:rsidRPr="00DB1A79">
        <w:t>&amp;</w:t>
      </w:r>
      <w:r w:rsidR="00411588" w:rsidRPr="00DB1A79">
        <w:t xml:space="preserve"> </w:t>
      </w:r>
      <w:r w:rsidRPr="00DB1A79">
        <w:t xml:space="preserve">mobile </w:t>
      </w:r>
      <w:r w:rsidR="00D21688" w:rsidRPr="00DB1A79">
        <w:t>app</w:t>
      </w:r>
      <w:r w:rsidR="009F17C3" w:rsidRPr="00DB1A79">
        <w:t xml:space="preserve"> development and</w:t>
      </w:r>
      <w:r w:rsidRPr="00DB1A79">
        <w:t xml:space="preserve"> </w:t>
      </w:r>
      <w:r w:rsidR="00411588" w:rsidRPr="00DB1A79">
        <w:t>infrastructure</w:t>
      </w:r>
      <w:r w:rsidRPr="00DB1A79">
        <w:t xml:space="preserve"> </w:t>
      </w:r>
      <w:r w:rsidR="00411588" w:rsidRPr="00DB1A79">
        <w:t>engineering</w:t>
      </w:r>
      <w:r w:rsidRPr="00DB1A79">
        <w:t>.</w:t>
      </w:r>
    </w:p>
    <w:p w14:paraId="013AFFEB" w14:textId="4D328B2C" w:rsidR="007647F2" w:rsidRPr="00DB1A79" w:rsidRDefault="00DB135D" w:rsidP="007647F2">
      <w:pPr>
        <w:pStyle w:val="ListParagraph"/>
        <w:numPr>
          <w:ilvl w:val="0"/>
          <w:numId w:val="1"/>
        </w:numPr>
      </w:pPr>
      <w:r w:rsidRPr="00DB1A79">
        <w:t>20</w:t>
      </w:r>
      <w:r w:rsidR="0015735E" w:rsidRPr="00DB1A79">
        <w:t>+</w:t>
      </w:r>
      <w:r w:rsidRPr="00DB1A79">
        <w:t xml:space="preserve"> years of </w:t>
      </w:r>
      <w:r w:rsidR="00DC34DE" w:rsidRPr="00DB1A79">
        <w:t xml:space="preserve">experience and expertise in </w:t>
      </w:r>
      <w:r w:rsidR="00800C94" w:rsidRPr="00DB1A79">
        <w:t>software engineering</w:t>
      </w:r>
      <w:r w:rsidRPr="00DB1A79">
        <w:t xml:space="preserve">, </w:t>
      </w:r>
      <w:r w:rsidR="007647F2" w:rsidRPr="00DB1A79">
        <w:t>product</w:t>
      </w:r>
      <w:r w:rsidRPr="00DB1A79">
        <w:t xml:space="preserve"> management,</w:t>
      </w:r>
      <w:r w:rsidR="007647F2" w:rsidRPr="00DB1A79">
        <w:t xml:space="preserve"> </w:t>
      </w:r>
      <w:r w:rsidR="00DC34DE" w:rsidRPr="00DB1A79">
        <w:t>and user experience design</w:t>
      </w:r>
      <w:r w:rsidR="00800C94" w:rsidRPr="00DB1A79">
        <w:t>.</w:t>
      </w:r>
      <w:r w:rsidR="00DC34DE" w:rsidRPr="00DB1A79">
        <w:t xml:space="preserve"> </w:t>
      </w:r>
      <w:r w:rsidR="00800C94" w:rsidRPr="00DB1A79">
        <w:t>Led development of</w:t>
      </w:r>
      <w:r w:rsidR="00D21688" w:rsidRPr="00DB1A79">
        <w:t xml:space="preserve"> </w:t>
      </w:r>
      <w:r w:rsidR="00800C94" w:rsidRPr="00DB1A79">
        <w:t xml:space="preserve">web &amp; </w:t>
      </w:r>
      <w:r w:rsidR="00D21688" w:rsidRPr="00DB1A79">
        <w:t>mobile apps</w:t>
      </w:r>
      <w:r w:rsidR="00800C94" w:rsidRPr="00DB1A79">
        <w:t xml:space="preserve"> and</w:t>
      </w:r>
      <w:r w:rsidR="00D21688" w:rsidRPr="00DB1A79">
        <w:t xml:space="preserve"> </w:t>
      </w:r>
      <w:r w:rsidR="007647F2" w:rsidRPr="00DB1A79">
        <w:t>e-commerce</w:t>
      </w:r>
      <w:r w:rsidR="00800C94" w:rsidRPr="00DB1A79">
        <w:t xml:space="preserve"> for</w:t>
      </w:r>
      <w:r w:rsidR="007647F2" w:rsidRPr="00DB1A79">
        <w:t xml:space="preserve"> news, media</w:t>
      </w:r>
      <w:r w:rsidR="0016343C" w:rsidRPr="00DB1A79">
        <w:t>,</w:t>
      </w:r>
      <w:r w:rsidR="007647F2" w:rsidRPr="00DB1A79">
        <w:t xml:space="preserve"> </w:t>
      </w:r>
      <w:r w:rsidR="0016343C" w:rsidRPr="00DB1A79">
        <w:t>and</w:t>
      </w:r>
      <w:r w:rsidR="007647F2" w:rsidRPr="00DB1A79">
        <w:t xml:space="preserve"> publishing.</w:t>
      </w:r>
    </w:p>
    <w:p w14:paraId="578100FF" w14:textId="5669699C" w:rsidR="00597A91" w:rsidRPr="00DB1A79" w:rsidRDefault="00597A91" w:rsidP="007647F2">
      <w:pPr>
        <w:pStyle w:val="ListParagraph"/>
        <w:numPr>
          <w:ilvl w:val="0"/>
          <w:numId w:val="1"/>
        </w:numPr>
      </w:pPr>
      <w:r w:rsidRPr="00DB1A79">
        <w:t>L</w:t>
      </w:r>
      <w:r w:rsidR="008A55AA" w:rsidRPr="00DB1A79">
        <w:t>ed development</w:t>
      </w:r>
      <w:r w:rsidR="00952226" w:rsidRPr="00DB1A79">
        <w:t>, scalability,</w:t>
      </w:r>
      <w:r w:rsidR="008A55AA" w:rsidRPr="00DB1A79">
        <w:t xml:space="preserve"> and </w:t>
      </w:r>
      <w:r w:rsidR="00952226" w:rsidRPr="00DB1A79">
        <w:t>reliability engineering</w:t>
      </w:r>
      <w:r w:rsidR="008A55AA" w:rsidRPr="00DB1A79">
        <w:t xml:space="preserve"> of w</w:t>
      </w:r>
      <w:r w:rsidRPr="00DB1A79">
        <w:t>eb sites with 60</w:t>
      </w:r>
      <w:r w:rsidR="00BA4B90" w:rsidRPr="00DB1A79">
        <w:t>+</w:t>
      </w:r>
      <w:r w:rsidRPr="00DB1A79">
        <w:t xml:space="preserve"> </w:t>
      </w:r>
      <w:r w:rsidR="00893DA9" w:rsidRPr="00DB1A79">
        <w:t>million</w:t>
      </w:r>
      <w:r w:rsidRPr="00DB1A79">
        <w:t xml:space="preserve"> unique monthly </w:t>
      </w:r>
      <w:r w:rsidR="00BA4B90" w:rsidRPr="00DB1A79">
        <w:t>visitors</w:t>
      </w:r>
      <w:r w:rsidRPr="00DB1A79">
        <w:t>, 1.7+ billion monthly page views, and 99.99% uptime SLA requirements.</w:t>
      </w:r>
    </w:p>
    <w:p w14:paraId="4F789D95" w14:textId="641E6AE0" w:rsidR="007647F2" w:rsidRPr="00DB1A79" w:rsidRDefault="007647F2" w:rsidP="007647F2">
      <w:pPr>
        <w:pStyle w:val="ListParagraph"/>
        <w:numPr>
          <w:ilvl w:val="0"/>
          <w:numId w:val="1"/>
        </w:numPr>
      </w:pPr>
      <w:r w:rsidRPr="00DB1A79">
        <w:t xml:space="preserve">Managed budgets </w:t>
      </w:r>
      <w:r w:rsidR="00597A91" w:rsidRPr="00DB1A79">
        <w:t xml:space="preserve">of </w:t>
      </w:r>
      <w:r w:rsidR="00D21688" w:rsidRPr="00DB1A79">
        <w:t>$</w:t>
      </w:r>
      <w:r w:rsidR="007C2A7B">
        <w:t>10</w:t>
      </w:r>
      <w:r w:rsidR="00D21688" w:rsidRPr="00DB1A79">
        <w:t>0</w:t>
      </w:r>
      <w:r w:rsidR="00AF3E3C" w:rsidRPr="00DB1A79">
        <w:t>+</w:t>
      </w:r>
      <w:r w:rsidR="00D21688" w:rsidRPr="00DB1A79">
        <w:t xml:space="preserve"> </w:t>
      </w:r>
      <w:r w:rsidR="00893DA9" w:rsidRPr="00DB1A79">
        <w:t>million</w:t>
      </w:r>
      <w:r w:rsidRPr="00DB1A79">
        <w:t xml:space="preserve"> annually.</w:t>
      </w:r>
    </w:p>
    <w:p w14:paraId="5E861FA2" w14:textId="74149BEC" w:rsidR="007647F2" w:rsidRPr="00DB1A79" w:rsidRDefault="007647F2" w:rsidP="00597A91">
      <w:pPr>
        <w:pStyle w:val="ListParagraph"/>
        <w:numPr>
          <w:ilvl w:val="0"/>
          <w:numId w:val="1"/>
        </w:numPr>
      </w:pPr>
      <w:r w:rsidRPr="00DB1A79">
        <w:t>Supervised staff</w:t>
      </w:r>
      <w:r w:rsidR="005763B3" w:rsidRPr="00DB1A79">
        <w:t xml:space="preserve"> of </w:t>
      </w:r>
      <w:r w:rsidR="007C2A7B">
        <w:t>500</w:t>
      </w:r>
      <w:r w:rsidR="005763B3" w:rsidRPr="00DB1A79">
        <w:t>+ employees</w:t>
      </w:r>
      <w:r w:rsidR="00800C94" w:rsidRPr="00DB1A79">
        <w:t>.</w:t>
      </w:r>
      <w:r w:rsidRPr="00DB1A79">
        <w:t xml:space="preserve"> </w:t>
      </w:r>
      <w:r w:rsidR="00800C94" w:rsidRPr="00DB1A79">
        <w:t xml:space="preserve">Built </w:t>
      </w:r>
      <w:r w:rsidR="00851B49" w:rsidRPr="00DB1A79">
        <w:t>team</w:t>
      </w:r>
      <w:r w:rsidR="00800C94" w:rsidRPr="00DB1A79">
        <w:t>s</w:t>
      </w:r>
      <w:r w:rsidRPr="00DB1A79">
        <w:t xml:space="preserve">, </w:t>
      </w:r>
      <w:r w:rsidR="00800C94" w:rsidRPr="00DB1A79">
        <w:t xml:space="preserve">developed </w:t>
      </w:r>
      <w:r w:rsidRPr="00DB1A79">
        <w:t>employee</w:t>
      </w:r>
      <w:r w:rsidR="00800C94" w:rsidRPr="00DB1A79">
        <w:t>s,</w:t>
      </w:r>
      <w:r w:rsidRPr="00DB1A79">
        <w:t xml:space="preserve"> </w:t>
      </w:r>
      <w:r w:rsidR="00800C94" w:rsidRPr="00DB1A79">
        <w:t xml:space="preserve">resolved </w:t>
      </w:r>
      <w:r w:rsidRPr="00DB1A79">
        <w:t>conflict</w:t>
      </w:r>
      <w:r w:rsidR="00800C94" w:rsidRPr="00DB1A79">
        <w:t>s</w:t>
      </w:r>
      <w:r w:rsidRPr="00DB1A79">
        <w:t>, mentor</w:t>
      </w:r>
      <w:r w:rsidR="00800C94" w:rsidRPr="00DB1A79">
        <w:t>ed</w:t>
      </w:r>
      <w:r w:rsidR="0016343C" w:rsidRPr="00DB1A79">
        <w:t>,</w:t>
      </w:r>
      <w:r w:rsidRPr="00DB1A79">
        <w:t xml:space="preserve"> </w:t>
      </w:r>
      <w:r w:rsidR="0016343C" w:rsidRPr="00DB1A79">
        <w:t>and</w:t>
      </w:r>
      <w:r w:rsidRPr="00DB1A79">
        <w:t xml:space="preserve"> coach</w:t>
      </w:r>
      <w:r w:rsidR="00800C94" w:rsidRPr="00DB1A79">
        <w:t xml:space="preserve">ed </w:t>
      </w:r>
      <w:r w:rsidR="00B51A2D" w:rsidRPr="00DB1A79">
        <w:t>individuals</w:t>
      </w:r>
      <w:r w:rsidR="00800C94" w:rsidRPr="00DB1A79">
        <w:t xml:space="preserve"> </w:t>
      </w:r>
      <w:r w:rsidR="00B51A2D" w:rsidRPr="00DB1A79">
        <w:t>&amp;</w:t>
      </w:r>
      <w:r w:rsidR="00800C94" w:rsidRPr="00DB1A79">
        <w:t xml:space="preserve"> teams for award-winning results</w:t>
      </w:r>
      <w:r w:rsidRPr="00DB1A79">
        <w:t>.</w:t>
      </w:r>
    </w:p>
    <w:p w14:paraId="5A78609E" w14:textId="11708AC5" w:rsidR="007647F2" w:rsidRPr="00DB1A79" w:rsidRDefault="007647F2" w:rsidP="00141A8C">
      <w:pPr>
        <w:pStyle w:val="Heading1"/>
        <w:spacing w:before="240"/>
      </w:pPr>
      <w:r w:rsidRPr="00DB1A79">
        <w:t>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2EDD" w:rsidRPr="00DB1A79" w14:paraId="46D19E57" w14:textId="77777777" w:rsidTr="00232EDD">
        <w:tc>
          <w:tcPr>
            <w:tcW w:w="4675" w:type="dxa"/>
          </w:tcPr>
          <w:p w14:paraId="20CC6C62" w14:textId="6D5E5726" w:rsidR="00232EDD" w:rsidRPr="00DB1A79" w:rsidRDefault="00232EDD" w:rsidP="00FC291D">
            <w:pPr>
              <w:pStyle w:val="ListParagraph"/>
              <w:numPr>
                <w:ilvl w:val="0"/>
                <w:numId w:val="2"/>
              </w:numPr>
            </w:pPr>
            <w:r w:rsidRPr="00DB1A79">
              <w:t>Influencer: L</w:t>
            </w:r>
            <w:r w:rsidR="00FC291D" w:rsidRPr="00DB1A79">
              <w:t xml:space="preserve">eads </w:t>
            </w:r>
            <w:r w:rsidR="00652621" w:rsidRPr="00DB1A79">
              <w:t>by</w:t>
            </w:r>
            <w:r w:rsidRPr="00DB1A79">
              <w:t xml:space="preserve"> </w:t>
            </w:r>
            <w:r w:rsidR="00FC291D" w:rsidRPr="00DB1A79">
              <w:t>E</w:t>
            </w:r>
            <w:r w:rsidRPr="00DB1A79">
              <w:t xml:space="preserve">xample </w:t>
            </w:r>
          </w:p>
        </w:tc>
        <w:tc>
          <w:tcPr>
            <w:tcW w:w="4675" w:type="dxa"/>
          </w:tcPr>
          <w:p w14:paraId="5D66AB97" w14:textId="79922D99" w:rsidR="00232EDD" w:rsidRPr="00DB1A79" w:rsidRDefault="00E036BD" w:rsidP="00232EDD">
            <w:pPr>
              <w:pStyle w:val="ListParagraph"/>
              <w:numPr>
                <w:ilvl w:val="0"/>
                <w:numId w:val="2"/>
              </w:numPr>
            </w:pPr>
            <w:r w:rsidRPr="00DB1A79">
              <w:t>Digital Media &amp; Content Management</w:t>
            </w:r>
          </w:p>
        </w:tc>
      </w:tr>
      <w:tr w:rsidR="00232EDD" w:rsidRPr="00DB1A79" w14:paraId="4A89B8B9" w14:textId="77777777" w:rsidTr="00232EDD">
        <w:tc>
          <w:tcPr>
            <w:tcW w:w="4675" w:type="dxa"/>
          </w:tcPr>
          <w:p w14:paraId="72B44B51" w14:textId="444360A5" w:rsidR="00232EDD" w:rsidRPr="00DB1A79" w:rsidRDefault="00232EDD" w:rsidP="00FC291D">
            <w:pPr>
              <w:pStyle w:val="ListParagraph"/>
              <w:numPr>
                <w:ilvl w:val="0"/>
                <w:numId w:val="2"/>
              </w:numPr>
            </w:pPr>
            <w:r w:rsidRPr="00DB1A79">
              <w:t xml:space="preserve">Collaborator: Brings </w:t>
            </w:r>
            <w:r w:rsidR="00FC291D" w:rsidRPr="00DB1A79">
              <w:t>P</w:t>
            </w:r>
            <w:r w:rsidRPr="00DB1A79">
              <w:t xml:space="preserve">eople </w:t>
            </w:r>
            <w:r w:rsidR="00FC291D" w:rsidRPr="00DB1A79">
              <w:t>T</w:t>
            </w:r>
            <w:r w:rsidRPr="00DB1A79">
              <w:t xml:space="preserve">ogether </w:t>
            </w:r>
          </w:p>
        </w:tc>
        <w:tc>
          <w:tcPr>
            <w:tcW w:w="4675" w:type="dxa"/>
          </w:tcPr>
          <w:p w14:paraId="09BA48DB" w14:textId="3C6E1CD0" w:rsidR="00232EDD" w:rsidRPr="00DB1A79" w:rsidRDefault="00430770" w:rsidP="00430770">
            <w:pPr>
              <w:pStyle w:val="ListParagraph"/>
              <w:numPr>
                <w:ilvl w:val="0"/>
                <w:numId w:val="2"/>
              </w:numPr>
            </w:pPr>
            <w:r w:rsidRPr="00DB1A79">
              <w:t>Cognitive Science &amp; Social Psychology</w:t>
            </w:r>
          </w:p>
        </w:tc>
      </w:tr>
      <w:tr w:rsidR="00232EDD" w:rsidRPr="00DB1A79" w14:paraId="66F88468" w14:textId="77777777" w:rsidTr="00232EDD">
        <w:trPr>
          <w:trHeight w:val="252"/>
        </w:trPr>
        <w:tc>
          <w:tcPr>
            <w:tcW w:w="4675" w:type="dxa"/>
          </w:tcPr>
          <w:p w14:paraId="20806FC5" w14:textId="33ECBC50" w:rsidR="00232EDD" w:rsidRPr="00DB1A79" w:rsidRDefault="00232EDD" w:rsidP="00FC291D">
            <w:pPr>
              <w:pStyle w:val="ListParagraph"/>
              <w:numPr>
                <w:ilvl w:val="0"/>
                <w:numId w:val="2"/>
              </w:numPr>
            </w:pPr>
            <w:r w:rsidRPr="00DB1A79">
              <w:t xml:space="preserve">Engineer: Solves </w:t>
            </w:r>
            <w:r w:rsidR="00FC291D" w:rsidRPr="00DB1A79">
              <w:t>P</w:t>
            </w:r>
            <w:r w:rsidRPr="00DB1A79">
              <w:t>roblems Innovat</w:t>
            </w:r>
            <w:r w:rsidR="009077D5" w:rsidRPr="00DB1A79">
              <w:t>ively</w:t>
            </w:r>
          </w:p>
        </w:tc>
        <w:tc>
          <w:tcPr>
            <w:tcW w:w="4675" w:type="dxa"/>
          </w:tcPr>
          <w:p w14:paraId="7A4C94E1" w14:textId="675439F1" w:rsidR="00232EDD" w:rsidRPr="00DB1A79" w:rsidRDefault="00430770" w:rsidP="00232EDD">
            <w:pPr>
              <w:pStyle w:val="ListParagraph"/>
              <w:numPr>
                <w:ilvl w:val="0"/>
                <w:numId w:val="2"/>
              </w:numPr>
            </w:pPr>
            <w:r w:rsidRPr="00DB1A79">
              <w:t>Machine Learning &amp; Data Science</w:t>
            </w:r>
          </w:p>
        </w:tc>
      </w:tr>
    </w:tbl>
    <w:p w14:paraId="617D3816" w14:textId="45DC41D1" w:rsidR="007647F2" w:rsidRPr="00DB1A79" w:rsidRDefault="00374AB1" w:rsidP="00141A8C">
      <w:pPr>
        <w:pStyle w:val="Heading1"/>
        <w:spacing w:before="240"/>
      </w:pPr>
      <w:r w:rsidRPr="00DB1A79">
        <w:t>EXPERIENCE</w:t>
      </w:r>
      <w:r w:rsidR="00041987" w:rsidRPr="00DB1A79">
        <w:t xml:space="preserve">: </w:t>
      </w:r>
      <w:r w:rsidR="00421756">
        <w:t>Corporate</w:t>
      </w:r>
    </w:p>
    <w:p w14:paraId="2175C7AA" w14:textId="7CAD6231" w:rsidR="008724EE" w:rsidRDefault="00000000" w:rsidP="006234C8">
      <w:pPr>
        <w:pStyle w:val="ListParagraph"/>
        <w:numPr>
          <w:ilvl w:val="0"/>
          <w:numId w:val="3"/>
        </w:numPr>
        <w:rPr>
          <w:b/>
          <w:bCs/>
        </w:rPr>
      </w:pPr>
      <w:hyperlink r:id="rId12" w:history="1">
        <w:r w:rsidR="00421756" w:rsidRPr="005E4945">
          <w:rPr>
            <w:rStyle w:val="Hyperlink"/>
            <w:b/>
            <w:bCs/>
            <w:u w:val="none"/>
          </w:rPr>
          <w:t>Hearst</w:t>
        </w:r>
      </w:hyperlink>
      <w:r w:rsidR="00421756" w:rsidRPr="005E4945">
        <w:rPr>
          <w:b/>
          <w:bCs/>
        </w:rPr>
        <w:t>:</w:t>
      </w:r>
      <w:r w:rsidR="00421756">
        <w:rPr>
          <w:b/>
          <w:bCs/>
        </w:rPr>
        <w:t xml:space="preserve"> Hearst Magazines, Hearst Autos, CDS Global</w:t>
      </w:r>
      <w:r w:rsidR="008724EE">
        <w:rPr>
          <w:b/>
          <w:bCs/>
        </w:rPr>
        <w:t xml:space="preserve"> </w:t>
      </w:r>
      <w:r w:rsidR="008724EE" w:rsidRPr="00DB1A79">
        <w:rPr>
          <w:b/>
          <w:bCs/>
        </w:rPr>
        <w:sym w:font="Symbol" w:char="F0B7"/>
      </w:r>
      <w:r w:rsidR="008724EE" w:rsidRPr="00DB1A79">
        <w:rPr>
          <w:b/>
          <w:bCs/>
        </w:rPr>
        <w:t xml:space="preserve"> </w:t>
      </w:r>
      <w:r w:rsidR="00421756">
        <w:rPr>
          <w:b/>
          <w:bCs/>
        </w:rPr>
        <w:t>August</w:t>
      </w:r>
      <w:r w:rsidR="008724EE" w:rsidRPr="00DB1A79">
        <w:rPr>
          <w:b/>
          <w:bCs/>
        </w:rPr>
        <w:t xml:space="preserve"> 20</w:t>
      </w:r>
      <w:r w:rsidR="008724EE">
        <w:rPr>
          <w:b/>
          <w:bCs/>
        </w:rPr>
        <w:t>2</w:t>
      </w:r>
      <w:r w:rsidR="00421756">
        <w:rPr>
          <w:b/>
          <w:bCs/>
        </w:rPr>
        <w:t>1</w:t>
      </w:r>
      <w:r w:rsidR="008724EE" w:rsidRPr="00DB1A79">
        <w:rPr>
          <w:b/>
          <w:bCs/>
        </w:rPr>
        <w:t xml:space="preserve"> – </w:t>
      </w:r>
      <w:r w:rsidR="008724EE">
        <w:rPr>
          <w:b/>
          <w:bCs/>
        </w:rPr>
        <w:t>Present</w:t>
      </w:r>
      <w:r w:rsidR="00421756">
        <w:rPr>
          <w:b/>
          <w:bCs/>
        </w:rPr>
        <w:t xml:space="preserve"> </w:t>
      </w:r>
      <w:r w:rsidR="00421756" w:rsidRPr="00DB1A79">
        <w:rPr>
          <w:b/>
          <w:bCs/>
        </w:rPr>
        <w:sym w:font="Symbol" w:char="F0B7"/>
      </w:r>
      <w:r w:rsidR="00421756" w:rsidRPr="00DB1A79">
        <w:rPr>
          <w:b/>
          <w:bCs/>
        </w:rPr>
        <w:t xml:space="preserve"> New York City</w:t>
      </w:r>
    </w:p>
    <w:p w14:paraId="4B8E13D3" w14:textId="70405435" w:rsidR="008724EE" w:rsidRPr="008724EE" w:rsidRDefault="00421756" w:rsidP="00421756">
      <w:pPr>
        <w:pStyle w:val="ListParagraph"/>
        <w:numPr>
          <w:ilvl w:val="1"/>
          <w:numId w:val="3"/>
        </w:numPr>
      </w:pPr>
      <w:r w:rsidRPr="00314975">
        <w:rPr>
          <w:b/>
          <w:bCs/>
        </w:rPr>
        <w:t>CTO &amp; Chief Product Officer</w:t>
      </w:r>
      <w:r>
        <w:br/>
      </w:r>
      <w:r w:rsidRPr="00932A6F">
        <w:rPr>
          <w:sz w:val="20"/>
          <w:szCs w:val="20"/>
        </w:rPr>
        <w:t>Started as a consultant in interim role, joined as FTE in February 2022</w:t>
      </w:r>
    </w:p>
    <w:p w14:paraId="161C5F20" w14:textId="74A60E0C" w:rsidR="006234C8" w:rsidRPr="00DB1A79" w:rsidRDefault="00000000" w:rsidP="006234C8">
      <w:pPr>
        <w:pStyle w:val="ListParagraph"/>
        <w:numPr>
          <w:ilvl w:val="0"/>
          <w:numId w:val="3"/>
        </w:numPr>
        <w:rPr>
          <w:b/>
          <w:bCs/>
        </w:rPr>
      </w:pPr>
      <w:hyperlink r:id="rId13" w:history="1">
        <w:r w:rsidR="006234C8" w:rsidRPr="00DB1A79">
          <w:rPr>
            <w:rStyle w:val="Hyperlink"/>
            <w:b/>
            <w:bCs/>
            <w:u w:val="none"/>
          </w:rPr>
          <w:t>The Wall Street Journal</w:t>
        </w:r>
      </w:hyperlink>
      <w:r w:rsidR="006234C8" w:rsidRPr="00DB1A79">
        <w:rPr>
          <w:b/>
          <w:bCs/>
        </w:rPr>
        <w:t>, Dow Jones, and News Corp</w:t>
      </w:r>
      <w:r w:rsidR="003D10DE" w:rsidRPr="00DB1A79">
        <w:rPr>
          <w:b/>
          <w:bCs/>
        </w:rPr>
        <w:t xml:space="preserve"> </w:t>
      </w:r>
      <w:r w:rsidR="003D10DE" w:rsidRPr="00DB1A79">
        <w:rPr>
          <w:b/>
          <w:bCs/>
        </w:rPr>
        <w:sym w:font="Symbol" w:char="F0B7"/>
      </w:r>
      <w:r w:rsidR="006234C8" w:rsidRPr="00DB1A79">
        <w:rPr>
          <w:b/>
          <w:bCs/>
        </w:rPr>
        <w:t xml:space="preserve"> </w:t>
      </w:r>
      <w:r w:rsidR="003D37F2" w:rsidRPr="00DB1A79">
        <w:rPr>
          <w:b/>
          <w:bCs/>
        </w:rPr>
        <w:t>Feb 2017</w:t>
      </w:r>
      <w:r w:rsidR="006234C8" w:rsidRPr="00DB1A79">
        <w:rPr>
          <w:b/>
          <w:bCs/>
        </w:rPr>
        <w:t xml:space="preserve"> – </w:t>
      </w:r>
      <w:r w:rsidR="00652621">
        <w:rPr>
          <w:b/>
          <w:bCs/>
        </w:rPr>
        <w:t>May 2020</w:t>
      </w:r>
      <w:r w:rsidR="006234C8" w:rsidRPr="00DB1A79">
        <w:rPr>
          <w:b/>
          <w:bCs/>
        </w:rPr>
        <w:t xml:space="preserve"> (3 years 4 months)</w:t>
      </w:r>
      <w:r w:rsidR="003D10DE" w:rsidRPr="00DB1A79">
        <w:rPr>
          <w:b/>
          <w:bCs/>
        </w:rPr>
        <w:t xml:space="preserve"> </w:t>
      </w:r>
      <w:r w:rsidR="003D10DE" w:rsidRPr="00DB1A79">
        <w:rPr>
          <w:b/>
          <w:bCs/>
        </w:rPr>
        <w:sym w:font="Symbol" w:char="F0B7"/>
      </w:r>
      <w:r w:rsidR="003D10DE" w:rsidRPr="00DB1A79">
        <w:rPr>
          <w:b/>
          <w:bCs/>
        </w:rPr>
        <w:t xml:space="preserve"> New York City</w:t>
      </w:r>
    </w:p>
    <w:p w14:paraId="000EA30D" w14:textId="305242DE" w:rsidR="00AB556F" w:rsidRPr="00DB1A79" w:rsidRDefault="00AB556F" w:rsidP="006234C8">
      <w:pPr>
        <w:pStyle w:val="ListParagraph"/>
        <w:numPr>
          <w:ilvl w:val="1"/>
          <w:numId w:val="3"/>
        </w:numPr>
      </w:pPr>
      <w:r w:rsidRPr="00314975">
        <w:rPr>
          <w:b/>
          <w:bCs/>
        </w:rPr>
        <w:t>Deputy CTO</w:t>
      </w:r>
      <w:r w:rsidRPr="00DB1A79">
        <w:t>, News Corp</w:t>
      </w:r>
      <w:r w:rsidR="003D37F2" w:rsidRPr="00DB1A79">
        <w:t xml:space="preserve"> </w:t>
      </w:r>
      <w:r w:rsidR="003D37F2" w:rsidRPr="00DB1A79">
        <w:sym w:font="Symbol" w:char="F0B7"/>
      </w:r>
      <w:r w:rsidR="000774D5" w:rsidRPr="00DB1A79">
        <w:t xml:space="preserve"> March 2019 </w:t>
      </w:r>
      <w:r w:rsidR="00B93204" w:rsidRPr="00DB1A79">
        <w:t>–</w:t>
      </w:r>
      <w:r w:rsidR="000774D5" w:rsidRPr="00DB1A79">
        <w:t xml:space="preserve"> </w:t>
      </w:r>
      <w:r w:rsidR="00AE1B50">
        <w:t>May 2020</w:t>
      </w:r>
    </w:p>
    <w:p w14:paraId="2535C363" w14:textId="61DDA022" w:rsidR="007619F6" w:rsidRPr="00DB1A79" w:rsidRDefault="00AB556F" w:rsidP="000774D5">
      <w:pPr>
        <w:pStyle w:val="ListParagraph"/>
        <w:numPr>
          <w:ilvl w:val="1"/>
          <w:numId w:val="3"/>
        </w:numPr>
      </w:pPr>
      <w:r w:rsidRPr="00314975">
        <w:rPr>
          <w:b/>
          <w:bCs/>
        </w:rPr>
        <w:t>CTO &amp; Chief Product Officer</w:t>
      </w:r>
      <w:r w:rsidR="007619F6" w:rsidRPr="00DB1A79">
        <w:t xml:space="preserve">, </w:t>
      </w:r>
      <w:r w:rsidRPr="00DB1A79">
        <w:t>The Wall Street Journal</w:t>
      </w:r>
      <w:r w:rsidR="003D37F2" w:rsidRPr="00DB1A79">
        <w:t xml:space="preserve"> </w:t>
      </w:r>
      <w:r w:rsidR="003D37F2" w:rsidRPr="00DB1A79">
        <w:sym w:font="Symbol" w:char="F0B7"/>
      </w:r>
      <w:r w:rsidR="003D37F2" w:rsidRPr="00DB1A79">
        <w:t xml:space="preserve"> </w:t>
      </w:r>
      <w:r w:rsidR="000774D5" w:rsidRPr="00DB1A79">
        <w:t xml:space="preserve">Feb 2017 </w:t>
      </w:r>
      <w:r w:rsidR="00B93204" w:rsidRPr="00DB1A79">
        <w:t>–</w:t>
      </w:r>
      <w:r w:rsidR="000774D5" w:rsidRPr="00DB1A79">
        <w:t xml:space="preserve"> Mar 2019</w:t>
      </w:r>
    </w:p>
    <w:p w14:paraId="596B1912" w14:textId="6F5AD23A" w:rsidR="006234C8" w:rsidRPr="00DB1A79" w:rsidRDefault="00000000" w:rsidP="001D305A">
      <w:pPr>
        <w:pStyle w:val="ListParagraph"/>
        <w:numPr>
          <w:ilvl w:val="0"/>
          <w:numId w:val="3"/>
        </w:numPr>
        <w:rPr>
          <w:rStyle w:val="Hyperlink"/>
          <w:b/>
          <w:bCs/>
          <w:color w:val="auto"/>
          <w:u w:val="none"/>
        </w:rPr>
      </w:pPr>
      <w:hyperlink r:id="rId14" w:history="1">
        <w:r w:rsidR="006234C8" w:rsidRPr="00DB1A79">
          <w:rPr>
            <w:rStyle w:val="Hyperlink"/>
            <w:b/>
            <w:bCs/>
            <w:u w:val="none"/>
          </w:rPr>
          <w:t>The New York Times</w:t>
        </w:r>
      </w:hyperlink>
      <w:r w:rsidR="006234C8" w:rsidRPr="00DB1A79">
        <w:rPr>
          <w:b/>
          <w:bCs/>
        </w:rPr>
        <w:t xml:space="preserve"> </w:t>
      </w:r>
      <w:r w:rsidR="003D10DE" w:rsidRPr="00DB1A79">
        <w:rPr>
          <w:b/>
          <w:bCs/>
        </w:rPr>
        <w:sym w:font="Symbol" w:char="F0B7"/>
      </w:r>
      <w:r w:rsidR="003D10DE" w:rsidRPr="00DB1A79">
        <w:rPr>
          <w:b/>
          <w:bCs/>
        </w:rPr>
        <w:t xml:space="preserve"> </w:t>
      </w:r>
      <w:r w:rsidR="006234C8" w:rsidRPr="00DB1A79">
        <w:rPr>
          <w:b/>
          <w:bCs/>
        </w:rPr>
        <w:t xml:space="preserve">May 2011 </w:t>
      </w:r>
      <w:r w:rsidR="00322EF5" w:rsidRPr="00DB1A79">
        <w:rPr>
          <w:b/>
          <w:bCs/>
        </w:rPr>
        <w:t>–</w:t>
      </w:r>
      <w:r w:rsidR="006234C8" w:rsidRPr="00DB1A79">
        <w:rPr>
          <w:b/>
          <w:bCs/>
        </w:rPr>
        <w:t xml:space="preserve"> June 2015 (4 years 2 months)</w:t>
      </w:r>
      <w:r w:rsidR="003D10DE" w:rsidRPr="00DB1A79">
        <w:rPr>
          <w:b/>
          <w:bCs/>
        </w:rPr>
        <w:t xml:space="preserve"> </w:t>
      </w:r>
      <w:r w:rsidR="003D10DE" w:rsidRPr="00DB1A79">
        <w:rPr>
          <w:b/>
          <w:bCs/>
        </w:rPr>
        <w:sym w:font="Symbol" w:char="F0B7"/>
      </w:r>
      <w:r w:rsidR="003D10DE" w:rsidRPr="00DB1A79">
        <w:rPr>
          <w:b/>
          <w:bCs/>
        </w:rPr>
        <w:t xml:space="preserve"> New York City</w:t>
      </w:r>
    </w:p>
    <w:p w14:paraId="2A98B057" w14:textId="569F4E0F" w:rsidR="007647F2" w:rsidRPr="00DB1A79" w:rsidRDefault="007647F2" w:rsidP="000774D5">
      <w:pPr>
        <w:pStyle w:val="ListParagraph"/>
        <w:numPr>
          <w:ilvl w:val="1"/>
          <w:numId w:val="3"/>
        </w:numPr>
      </w:pPr>
      <w:r w:rsidRPr="00314975">
        <w:rPr>
          <w:b/>
          <w:bCs/>
        </w:rPr>
        <w:t>Chief Technology Officer</w:t>
      </w:r>
      <w:r w:rsidR="00A326CB">
        <w:t xml:space="preserve"> (Started </w:t>
      </w:r>
      <w:r w:rsidR="000774D5" w:rsidRPr="00DB1A79">
        <w:t>as VP Digital Technology, promoted to CTO</w:t>
      </w:r>
      <w:r w:rsidR="00A326CB">
        <w:t>)</w:t>
      </w:r>
    </w:p>
    <w:p w14:paraId="5DF86864" w14:textId="518695F9" w:rsidR="006234C8" w:rsidRPr="00DB1A79" w:rsidRDefault="00000000" w:rsidP="000774D5">
      <w:pPr>
        <w:pStyle w:val="ListParagraph"/>
        <w:numPr>
          <w:ilvl w:val="0"/>
          <w:numId w:val="3"/>
        </w:numPr>
        <w:rPr>
          <w:b/>
          <w:bCs/>
        </w:rPr>
      </w:pPr>
      <w:hyperlink r:id="rId15" w:history="1">
        <w:r w:rsidR="006234C8" w:rsidRPr="00DB1A79">
          <w:rPr>
            <w:rStyle w:val="Hyperlink"/>
            <w:b/>
            <w:bCs/>
            <w:u w:val="none"/>
          </w:rPr>
          <w:t>Conde Nast</w:t>
        </w:r>
      </w:hyperlink>
      <w:r w:rsidR="006234C8" w:rsidRPr="00DB1A79">
        <w:rPr>
          <w:b/>
          <w:bCs/>
        </w:rPr>
        <w:t xml:space="preserve"> and </w:t>
      </w:r>
      <w:hyperlink r:id="rId16" w:history="1">
        <w:r w:rsidR="006234C8" w:rsidRPr="00DB1A79">
          <w:rPr>
            <w:rStyle w:val="Hyperlink"/>
            <w:b/>
            <w:bCs/>
            <w:u w:val="none"/>
          </w:rPr>
          <w:t>Reddit</w:t>
        </w:r>
      </w:hyperlink>
      <w:r w:rsidR="000774D5" w:rsidRPr="00DB1A79">
        <w:rPr>
          <w:b/>
          <w:bCs/>
        </w:rPr>
        <w:t xml:space="preserve"> </w:t>
      </w:r>
      <w:r w:rsidR="003D10DE" w:rsidRPr="00DB1A79">
        <w:rPr>
          <w:b/>
          <w:bCs/>
        </w:rPr>
        <w:sym w:font="Symbol" w:char="F0B7"/>
      </w:r>
      <w:r w:rsidR="003D10DE" w:rsidRPr="00DB1A79">
        <w:rPr>
          <w:b/>
          <w:bCs/>
        </w:rPr>
        <w:t xml:space="preserve"> </w:t>
      </w:r>
      <w:r w:rsidR="000774D5" w:rsidRPr="00DB1A79">
        <w:rPr>
          <w:b/>
          <w:bCs/>
        </w:rPr>
        <w:t xml:space="preserve">June 2007 </w:t>
      </w:r>
      <w:r w:rsidR="00322EF5" w:rsidRPr="00DB1A79">
        <w:rPr>
          <w:b/>
          <w:bCs/>
        </w:rPr>
        <w:t>–</w:t>
      </w:r>
      <w:r w:rsidR="000774D5" w:rsidRPr="00DB1A79">
        <w:rPr>
          <w:b/>
          <w:bCs/>
        </w:rPr>
        <w:t xml:space="preserve"> May 2011 (4 years)</w:t>
      </w:r>
      <w:r w:rsidR="003D10DE" w:rsidRPr="00DB1A79">
        <w:rPr>
          <w:b/>
          <w:bCs/>
        </w:rPr>
        <w:t xml:space="preserve"> </w:t>
      </w:r>
      <w:r w:rsidR="003D10DE" w:rsidRPr="00DB1A79">
        <w:rPr>
          <w:b/>
          <w:bCs/>
        </w:rPr>
        <w:sym w:font="Symbol" w:char="F0B7"/>
      </w:r>
      <w:r w:rsidR="003D10DE" w:rsidRPr="00DB1A79">
        <w:rPr>
          <w:b/>
          <w:bCs/>
        </w:rPr>
        <w:t xml:space="preserve"> New York City &amp; San Francisco</w:t>
      </w:r>
    </w:p>
    <w:p w14:paraId="429A212B" w14:textId="0FEA339F" w:rsidR="007647F2" w:rsidRPr="00DB1A79" w:rsidRDefault="007647F2" w:rsidP="000774D5">
      <w:pPr>
        <w:pStyle w:val="ListParagraph"/>
        <w:numPr>
          <w:ilvl w:val="1"/>
          <w:numId w:val="3"/>
        </w:numPr>
      </w:pPr>
      <w:r w:rsidRPr="00314975">
        <w:rPr>
          <w:b/>
          <w:bCs/>
        </w:rPr>
        <w:t>Vice President, Digital Technology</w:t>
      </w:r>
      <w:r w:rsidR="00CE0044" w:rsidRPr="00DB1A79">
        <w:t xml:space="preserve"> (headed up engineering for all of Conde Nast’s U.S. brands)</w:t>
      </w:r>
    </w:p>
    <w:p w14:paraId="5419D76B" w14:textId="5F23561B" w:rsidR="000774D5" w:rsidRPr="00DB1A79" w:rsidRDefault="00314975" w:rsidP="000774D5">
      <w:pPr>
        <w:pStyle w:val="ListParagraph"/>
        <w:numPr>
          <w:ilvl w:val="1"/>
          <w:numId w:val="3"/>
        </w:numPr>
      </w:pPr>
      <w:r>
        <w:t>Supervised</w:t>
      </w:r>
      <w:r w:rsidR="000774D5" w:rsidRPr="00DB1A79">
        <w:t xml:space="preserve"> the Reddit technology and engineering </w:t>
      </w:r>
      <w:proofErr w:type="gramStart"/>
      <w:r w:rsidR="000774D5" w:rsidRPr="00DB1A79">
        <w:t>team</w:t>
      </w:r>
      <w:proofErr w:type="gramEnd"/>
    </w:p>
    <w:p w14:paraId="778C5419" w14:textId="19D6EA98" w:rsidR="006234C8" w:rsidRPr="00DB1A79" w:rsidRDefault="00000000" w:rsidP="001D305A">
      <w:pPr>
        <w:pStyle w:val="ListParagraph"/>
        <w:numPr>
          <w:ilvl w:val="0"/>
          <w:numId w:val="3"/>
        </w:numPr>
        <w:rPr>
          <w:b/>
          <w:bCs/>
        </w:rPr>
      </w:pPr>
      <w:hyperlink r:id="rId17" w:history="1">
        <w:r w:rsidR="006234C8" w:rsidRPr="00DB1A79">
          <w:rPr>
            <w:rStyle w:val="Hyperlink"/>
            <w:b/>
            <w:bCs/>
            <w:u w:val="none"/>
          </w:rPr>
          <w:t>Cox Enterprises</w:t>
        </w:r>
      </w:hyperlink>
      <w:r w:rsidR="008D03EA">
        <w:rPr>
          <w:b/>
          <w:bCs/>
        </w:rPr>
        <w:t xml:space="preserve">: Cox Newspapers </w:t>
      </w:r>
      <w:r w:rsidR="003D10DE" w:rsidRPr="00DB1A79">
        <w:rPr>
          <w:b/>
          <w:bCs/>
        </w:rPr>
        <w:sym w:font="Symbol" w:char="F0B7"/>
      </w:r>
      <w:r w:rsidR="003D10DE" w:rsidRPr="00DB1A79">
        <w:rPr>
          <w:b/>
          <w:bCs/>
        </w:rPr>
        <w:t xml:space="preserve"> </w:t>
      </w:r>
      <w:r w:rsidR="00BF4FEC" w:rsidRPr="00DB1A79">
        <w:rPr>
          <w:b/>
          <w:bCs/>
        </w:rPr>
        <w:t xml:space="preserve">June 2004 </w:t>
      </w:r>
      <w:r w:rsidR="00322EF5" w:rsidRPr="00DB1A79">
        <w:rPr>
          <w:b/>
          <w:bCs/>
        </w:rPr>
        <w:t>–</w:t>
      </w:r>
      <w:r w:rsidR="00BF4FEC" w:rsidRPr="00DB1A79">
        <w:rPr>
          <w:b/>
          <w:bCs/>
        </w:rPr>
        <w:t xml:space="preserve"> May 2007 (3 years)</w:t>
      </w:r>
      <w:r w:rsidR="003D10DE" w:rsidRPr="00DB1A79">
        <w:rPr>
          <w:b/>
          <w:bCs/>
        </w:rPr>
        <w:t xml:space="preserve"> </w:t>
      </w:r>
      <w:r w:rsidR="003D10DE" w:rsidRPr="00DB1A79">
        <w:rPr>
          <w:b/>
          <w:bCs/>
        </w:rPr>
        <w:sym w:font="Symbol" w:char="F0B7"/>
      </w:r>
      <w:r w:rsidR="003D10DE" w:rsidRPr="00DB1A79">
        <w:rPr>
          <w:b/>
          <w:bCs/>
        </w:rPr>
        <w:t xml:space="preserve"> Atlanta</w:t>
      </w:r>
    </w:p>
    <w:p w14:paraId="050DACBD" w14:textId="0D68F2CF" w:rsidR="007647F2" w:rsidRPr="00DB1A79" w:rsidRDefault="007647F2" w:rsidP="004A2470">
      <w:pPr>
        <w:pStyle w:val="ListParagraph"/>
        <w:numPr>
          <w:ilvl w:val="1"/>
          <w:numId w:val="3"/>
        </w:numPr>
      </w:pPr>
      <w:r w:rsidRPr="00314975">
        <w:rPr>
          <w:b/>
          <w:bCs/>
        </w:rPr>
        <w:t>Chief Technology Officer</w:t>
      </w:r>
      <w:r w:rsidR="006234C8" w:rsidRPr="00DB1A79">
        <w:t>,</w:t>
      </w:r>
      <w:r w:rsidRPr="00DB1A79">
        <w:t xml:space="preserve"> </w:t>
      </w:r>
      <w:proofErr w:type="spellStart"/>
      <w:r w:rsidRPr="00DB1A79">
        <w:t>COXnet</w:t>
      </w:r>
      <w:proofErr w:type="spellEnd"/>
      <w:r w:rsidRPr="00DB1A79">
        <w:t xml:space="preserve"> (now </w:t>
      </w:r>
      <w:hyperlink r:id="rId18" w:history="1">
        <w:r w:rsidRPr="00DB1A79">
          <w:rPr>
            <w:rStyle w:val="Hyperlink"/>
            <w:u w:val="none"/>
          </w:rPr>
          <w:t>Cox Media Group</w:t>
        </w:r>
      </w:hyperlink>
      <w:r w:rsidRPr="00DB1A79">
        <w:t>)</w:t>
      </w:r>
    </w:p>
    <w:p w14:paraId="371EA59E" w14:textId="6640605F" w:rsidR="006234C8" w:rsidRPr="00314975" w:rsidRDefault="00000000" w:rsidP="006234C8">
      <w:pPr>
        <w:pStyle w:val="ListParagraph"/>
        <w:numPr>
          <w:ilvl w:val="0"/>
          <w:numId w:val="3"/>
        </w:numPr>
        <w:rPr>
          <w:sz w:val="20"/>
          <w:szCs w:val="20"/>
        </w:rPr>
      </w:pPr>
      <w:hyperlink r:id="rId19" w:history="1">
        <w:r w:rsidR="006234C8" w:rsidRPr="00DB1A79">
          <w:rPr>
            <w:rStyle w:val="Hyperlink"/>
            <w:b/>
            <w:bCs/>
            <w:u w:val="none"/>
          </w:rPr>
          <w:t>Knight Ridder</w:t>
        </w:r>
      </w:hyperlink>
      <w:r w:rsidR="006234C8" w:rsidRPr="00DB1A79">
        <w:rPr>
          <w:b/>
          <w:bCs/>
        </w:rPr>
        <w:t xml:space="preserve"> </w:t>
      </w:r>
      <w:r w:rsidR="004A2470" w:rsidRPr="00DB1A79">
        <w:rPr>
          <w:b/>
          <w:bCs/>
        </w:rPr>
        <w:sym w:font="Symbol" w:char="F0B7"/>
      </w:r>
      <w:r w:rsidR="004A2470" w:rsidRPr="00DB1A79">
        <w:rPr>
          <w:b/>
          <w:bCs/>
        </w:rPr>
        <w:t xml:space="preserve"> </w:t>
      </w:r>
      <w:r w:rsidR="003D10DE" w:rsidRPr="00DB1A79">
        <w:rPr>
          <w:b/>
          <w:bCs/>
        </w:rPr>
        <w:t xml:space="preserve">September 1995 </w:t>
      </w:r>
      <w:r w:rsidR="00322EF5" w:rsidRPr="00DB1A79">
        <w:rPr>
          <w:b/>
          <w:bCs/>
        </w:rPr>
        <w:t>–</w:t>
      </w:r>
      <w:r w:rsidR="003D10DE" w:rsidRPr="00DB1A79">
        <w:rPr>
          <w:b/>
          <w:bCs/>
        </w:rPr>
        <w:t xml:space="preserve"> June 2003 (7 years 10 months) </w:t>
      </w:r>
      <w:r w:rsidR="003D10DE" w:rsidRPr="00DB1A79">
        <w:rPr>
          <w:b/>
          <w:bCs/>
        </w:rPr>
        <w:sym w:font="Symbol" w:char="F0B7"/>
      </w:r>
      <w:r w:rsidR="003D10DE" w:rsidRPr="00DB1A79">
        <w:rPr>
          <w:b/>
          <w:bCs/>
        </w:rPr>
        <w:t xml:space="preserve"> Philadelphia &amp; San Francisco Bay Area</w:t>
      </w:r>
      <w:r w:rsidR="008D03EA">
        <w:rPr>
          <w:b/>
          <w:bCs/>
        </w:rPr>
        <w:br/>
      </w:r>
      <w:r w:rsidR="004A2470" w:rsidRPr="00314975">
        <w:rPr>
          <w:sz w:val="20"/>
          <w:szCs w:val="20"/>
        </w:rPr>
        <w:t xml:space="preserve">Knight Ridder was </w:t>
      </w:r>
      <w:r w:rsidR="008D03EA" w:rsidRPr="00314975">
        <w:rPr>
          <w:sz w:val="20"/>
          <w:szCs w:val="20"/>
        </w:rPr>
        <w:t>acquired</w:t>
      </w:r>
      <w:r w:rsidR="004A2470" w:rsidRPr="00314975">
        <w:rPr>
          <w:sz w:val="20"/>
          <w:szCs w:val="20"/>
        </w:rPr>
        <w:t xml:space="preserve"> </w:t>
      </w:r>
      <w:r w:rsidR="008D03EA" w:rsidRPr="00314975">
        <w:rPr>
          <w:sz w:val="20"/>
          <w:szCs w:val="20"/>
        </w:rPr>
        <w:t>by</w:t>
      </w:r>
      <w:r w:rsidR="004A2470" w:rsidRPr="00314975">
        <w:rPr>
          <w:sz w:val="20"/>
          <w:szCs w:val="20"/>
        </w:rPr>
        <w:t xml:space="preserve"> </w:t>
      </w:r>
      <w:hyperlink r:id="rId20" w:history="1">
        <w:r w:rsidR="004A2470" w:rsidRPr="00314975">
          <w:rPr>
            <w:rStyle w:val="Hyperlink"/>
            <w:sz w:val="20"/>
            <w:szCs w:val="20"/>
            <w:u w:val="none"/>
          </w:rPr>
          <w:t>The McClatchy Company</w:t>
        </w:r>
      </w:hyperlink>
      <w:r w:rsidR="004A2470" w:rsidRPr="00314975">
        <w:rPr>
          <w:sz w:val="20"/>
          <w:szCs w:val="20"/>
        </w:rPr>
        <w:t xml:space="preserve"> and </w:t>
      </w:r>
      <w:hyperlink r:id="rId21" w:history="1">
        <w:r w:rsidR="004A2470" w:rsidRPr="00314975">
          <w:rPr>
            <w:rStyle w:val="Hyperlink"/>
            <w:sz w:val="20"/>
            <w:szCs w:val="20"/>
            <w:u w:val="none"/>
          </w:rPr>
          <w:t>MediaNews Group</w:t>
        </w:r>
      </w:hyperlink>
      <w:r w:rsidR="008D03EA" w:rsidRPr="00314975">
        <w:rPr>
          <w:sz w:val="20"/>
          <w:szCs w:val="20"/>
        </w:rPr>
        <w:t>.</w:t>
      </w:r>
    </w:p>
    <w:p w14:paraId="34543933" w14:textId="524F400D" w:rsidR="00E91195" w:rsidRPr="00DB1A79" w:rsidRDefault="007647F2" w:rsidP="003D10DE">
      <w:pPr>
        <w:pStyle w:val="ListParagraph"/>
        <w:numPr>
          <w:ilvl w:val="1"/>
          <w:numId w:val="3"/>
        </w:numPr>
      </w:pPr>
      <w:r w:rsidRPr="00314975">
        <w:rPr>
          <w:b/>
          <w:bCs/>
        </w:rPr>
        <w:t>Vice President Engineering</w:t>
      </w:r>
      <w:r w:rsidRPr="00DB1A79">
        <w:t xml:space="preserve"> &amp; preceding roles</w:t>
      </w:r>
      <w:r w:rsidR="004A2470" w:rsidRPr="00DB1A79">
        <w:t xml:space="preserve"> (Director, Manager, Software Engineer)</w:t>
      </w:r>
    </w:p>
    <w:p w14:paraId="60146A7E" w14:textId="2DC47EFC" w:rsidR="005465A5" w:rsidRPr="00DB1A79" w:rsidRDefault="005465A5">
      <w:pPr>
        <w:rPr>
          <w:caps/>
          <w:color w:val="833C0B" w:themeColor="accent2" w:themeShade="80"/>
          <w:spacing w:val="15"/>
          <w:sz w:val="24"/>
          <w:szCs w:val="24"/>
        </w:rPr>
      </w:pPr>
    </w:p>
    <w:p w14:paraId="1985216E" w14:textId="77777777" w:rsidR="001F6CA6" w:rsidRPr="00DB1A79" w:rsidRDefault="001F6CA6">
      <w:pPr>
        <w:rPr>
          <w:caps/>
          <w:color w:val="833C0B" w:themeColor="accent2" w:themeShade="80"/>
          <w:spacing w:val="15"/>
          <w:sz w:val="24"/>
          <w:szCs w:val="24"/>
        </w:rPr>
      </w:pPr>
      <w:r w:rsidRPr="00DB1A79">
        <w:br w:type="page"/>
      </w:r>
    </w:p>
    <w:p w14:paraId="0DDDA6BE" w14:textId="0E0D0D47" w:rsidR="007647F2" w:rsidRPr="00DB1A79" w:rsidRDefault="007619F6" w:rsidP="00141A8C">
      <w:pPr>
        <w:pStyle w:val="Heading2"/>
        <w:spacing w:before="240"/>
      </w:pPr>
      <w:r w:rsidRPr="00DB1A79">
        <w:lastRenderedPageBreak/>
        <w:t xml:space="preserve">EXPERIENCE: </w:t>
      </w:r>
      <w:r w:rsidR="00B250F6" w:rsidRPr="00DB1A79">
        <w:t>Startups</w:t>
      </w:r>
      <w:r w:rsidR="00B250F6">
        <w:t>,</w:t>
      </w:r>
      <w:r w:rsidR="00B250F6" w:rsidRPr="00DB1A79">
        <w:t xml:space="preserve"> </w:t>
      </w:r>
      <w:r w:rsidR="007647F2" w:rsidRPr="00DB1A79">
        <w:t xml:space="preserve">Consulting, </w:t>
      </w:r>
      <w:r w:rsidR="00B250F6">
        <w:t xml:space="preserve">AND </w:t>
      </w:r>
      <w:r w:rsidR="007647F2" w:rsidRPr="00DB1A79">
        <w:t xml:space="preserve">Boards </w:t>
      </w:r>
    </w:p>
    <w:p w14:paraId="1C164419" w14:textId="06C41A30" w:rsidR="008D03EA" w:rsidRDefault="00000000" w:rsidP="007619F6">
      <w:pPr>
        <w:pStyle w:val="ListParagraph"/>
        <w:numPr>
          <w:ilvl w:val="0"/>
          <w:numId w:val="4"/>
        </w:numPr>
        <w:rPr>
          <w:b/>
          <w:bCs/>
        </w:rPr>
      </w:pPr>
      <w:hyperlink r:id="rId22" w:history="1">
        <w:r w:rsidR="008D03EA" w:rsidRPr="008D03EA">
          <w:rPr>
            <w:rStyle w:val="Hyperlink"/>
            <w:b/>
            <w:bCs/>
            <w:u w:val="none"/>
          </w:rPr>
          <w:t>You.com</w:t>
        </w:r>
      </w:hyperlink>
      <w:r w:rsidR="008D03EA">
        <w:rPr>
          <w:b/>
          <w:bCs/>
        </w:rPr>
        <w:t xml:space="preserve"> </w:t>
      </w:r>
      <w:r w:rsidR="008D03EA" w:rsidRPr="00DB1A79">
        <w:rPr>
          <w:b/>
          <w:bCs/>
        </w:rPr>
        <w:sym w:font="Symbol" w:char="F0B7"/>
      </w:r>
      <w:r w:rsidR="008D03EA">
        <w:rPr>
          <w:b/>
          <w:bCs/>
        </w:rPr>
        <w:t xml:space="preserve"> August </w:t>
      </w:r>
      <w:proofErr w:type="gramStart"/>
      <w:r w:rsidR="008D03EA">
        <w:rPr>
          <w:b/>
          <w:bCs/>
        </w:rPr>
        <w:t xml:space="preserve">2020 </w:t>
      </w:r>
      <w:r w:rsidR="008D03EA" w:rsidRPr="00DB1A79">
        <w:rPr>
          <w:b/>
          <w:bCs/>
        </w:rPr>
        <w:t xml:space="preserve"> –</w:t>
      </w:r>
      <w:proofErr w:type="gramEnd"/>
      <w:r w:rsidR="008D03EA">
        <w:rPr>
          <w:b/>
          <w:bCs/>
        </w:rPr>
        <w:t xml:space="preserve"> Present</w:t>
      </w:r>
      <w:r w:rsidR="00752BC6">
        <w:rPr>
          <w:b/>
          <w:bCs/>
        </w:rPr>
        <w:br/>
      </w:r>
      <w:r w:rsidR="00752BC6" w:rsidRPr="006D37C4">
        <w:rPr>
          <w:sz w:val="20"/>
          <w:szCs w:val="20"/>
        </w:rPr>
        <w:t xml:space="preserve">Headquartered in Silicon Valley, You.com is an Artificial Intelligence startup in the Search, Natural Language Processing (NLP), Natural Language Generation (NLG), and Large Language Models (LLM) space. Founded by AI experts Richard </w:t>
      </w:r>
      <w:proofErr w:type="spellStart"/>
      <w:r w:rsidR="00752BC6" w:rsidRPr="006D37C4">
        <w:rPr>
          <w:sz w:val="20"/>
          <w:szCs w:val="20"/>
        </w:rPr>
        <w:t>Socher</w:t>
      </w:r>
      <w:proofErr w:type="spellEnd"/>
      <w:r w:rsidR="00752BC6" w:rsidRPr="006D37C4">
        <w:rPr>
          <w:sz w:val="20"/>
          <w:szCs w:val="20"/>
        </w:rPr>
        <w:t xml:space="preserve"> and Brian McCann</w:t>
      </w:r>
      <w:r w:rsidR="00932A6F">
        <w:rPr>
          <w:sz w:val="20"/>
          <w:szCs w:val="20"/>
        </w:rPr>
        <w:t>.</w:t>
      </w:r>
      <w:r w:rsidR="00752BC6" w:rsidRPr="006D37C4">
        <w:rPr>
          <w:sz w:val="20"/>
          <w:szCs w:val="20"/>
        </w:rPr>
        <w:t xml:space="preserve"> </w:t>
      </w:r>
      <w:r w:rsidR="00932A6F">
        <w:rPr>
          <w:sz w:val="20"/>
          <w:szCs w:val="20"/>
        </w:rPr>
        <w:t>S</w:t>
      </w:r>
      <w:r w:rsidR="006D37C4" w:rsidRPr="006D37C4">
        <w:rPr>
          <w:sz w:val="20"/>
          <w:szCs w:val="20"/>
        </w:rPr>
        <w:t>eed funding led by Marc Benioff, CEO of Salesforce.</w:t>
      </w:r>
    </w:p>
    <w:p w14:paraId="489461CE" w14:textId="134A7514" w:rsidR="008D03EA" w:rsidRPr="008D03EA" w:rsidRDefault="008D03EA" w:rsidP="008D03EA">
      <w:pPr>
        <w:pStyle w:val="ListParagraph"/>
        <w:numPr>
          <w:ilvl w:val="1"/>
          <w:numId w:val="4"/>
        </w:numPr>
      </w:pPr>
      <w:r w:rsidRPr="00314975">
        <w:rPr>
          <w:b/>
          <w:bCs/>
        </w:rPr>
        <w:t>Senior Advisor &amp; Investor</w:t>
      </w:r>
      <w:r w:rsidR="00752BC6">
        <w:t xml:space="preserve"> since the founding</w:t>
      </w:r>
    </w:p>
    <w:p w14:paraId="328572EF" w14:textId="06AC53C4" w:rsidR="00141A8C" w:rsidRDefault="00000000" w:rsidP="007619F6">
      <w:pPr>
        <w:pStyle w:val="ListParagraph"/>
        <w:numPr>
          <w:ilvl w:val="0"/>
          <w:numId w:val="4"/>
        </w:numPr>
        <w:rPr>
          <w:b/>
          <w:bCs/>
        </w:rPr>
      </w:pPr>
      <w:hyperlink r:id="rId23" w:history="1">
        <w:r w:rsidR="00141A8C" w:rsidRPr="0012469C">
          <w:rPr>
            <w:rStyle w:val="Hyperlink"/>
            <w:b/>
            <w:bCs/>
            <w:u w:val="none"/>
          </w:rPr>
          <w:t>McKinsey &amp; Company</w:t>
        </w:r>
      </w:hyperlink>
      <w:r w:rsidR="00141A8C">
        <w:rPr>
          <w:b/>
          <w:bCs/>
        </w:rPr>
        <w:t xml:space="preserve"> </w:t>
      </w:r>
      <w:r w:rsidR="00141A8C" w:rsidRPr="00DB1A79">
        <w:rPr>
          <w:b/>
          <w:bCs/>
        </w:rPr>
        <w:sym w:font="Symbol" w:char="F0B7"/>
      </w:r>
      <w:r w:rsidR="00141A8C" w:rsidRPr="00DB1A79">
        <w:rPr>
          <w:b/>
          <w:bCs/>
        </w:rPr>
        <w:t xml:space="preserve"> </w:t>
      </w:r>
      <w:r w:rsidR="00141A8C">
        <w:rPr>
          <w:b/>
          <w:bCs/>
        </w:rPr>
        <w:t>July</w:t>
      </w:r>
      <w:r w:rsidR="00141A8C" w:rsidRPr="00DB1A79">
        <w:rPr>
          <w:b/>
          <w:bCs/>
        </w:rPr>
        <w:t xml:space="preserve"> 20</w:t>
      </w:r>
      <w:r w:rsidR="00141A8C">
        <w:rPr>
          <w:b/>
          <w:bCs/>
        </w:rPr>
        <w:t>20</w:t>
      </w:r>
      <w:r w:rsidR="00141A8C" w:rsidRPr="00DB1A79">
        <w:rPr>
          <w:b/>
          <w:bCs/>
        </w:rPr>
        <w:t xml:space="preserve"> – </w:t>
      </w:r>
      <w:r w:rsidR="00421756">
        <w:rPr>
          <w:b/>
          <w:bCs/>
        </w:rPr>
        <w:t>January 2022</w:t>
      </w:r>
      <w:r w:rsidR="00141A8C" w:rsidRPr="00DB1A79">
        <w:rPr>
          <w:b/>
          <w:bCs/>
        </w:rPr>
        <w:t xml:space="preserve"> </w:t>
      </w:r>
      <w:r w:rsidR="00141A8C" w:rsidRPr="00DB1A79">
        <w:rPr>
          <w:b/>
          <w:bCs/>
        </w:rPr>
        <w:sym w:font="Symbol" w:char="F0B7"/>
      </w:r>
      <w:r w:rsidR="00141A8C" w:rsidRPr="00DB1A79">
        <w:rPr>
          <w:b/>
          <w:bCs/>
        </w:rPr>
        <w:t xml:space="preserve"> New York City</w:t>
      </w:r>
    </w:p>
    <w:p w14:paraId="3CE9DAF2" w14:textId="769E1637" w:rsidR="00141A8C" w:rsidRPr="00314975" w:rsidRDefault="00141A8C" w:rsidP="00141A8C">
      <w:pPr>
        <w:pStyle w:val="ListParagraph"/>
        <w:numPr>
          <w:ilvl w:val="1"/>
          <w:numId w:val="4"/>
        </w:numPr>
        <w:rPr>
          <w:b/>
          <w:bCs/>
        </w:rPr>
      </w:pPr>
      <w:r w:rsidRPr="00314975">
        <w:rPr>
          <w:b/>
          <w:bCs/>
        </w:rPr>
        <w:t>Senior Advisor</w:t>
      </w:r>
    </w:p>
    <w:p w14:paraId="71FA3D9E" w14:textId="7B32C793" w:rsidR="0012469C" w:rsidRPr="00DB1A79" w:rsidRDefault="00000000" w:rsidP="0012469C">
      <w:pPr>
        <w:pStyle w:val="ListParagraph"/>
        <w:numPr>
          <w:ilvl w:val="0"/>
          <w:numId w:val="4"/>
        </w:numPr>
        <w:rPr>
          <w:b/>
          <w:bCs/>
        </w:rPr>
      </w:pPr>
      <w:hyperlink r:id="rId24" w:history="1">
        <w:r w:rsidR="0012469C" w:rsidRPr="00DB1A79">
          <w:rPr>
            <w:rStyle w:val="Hyperlink"/>
            <w:b/>
            <w:bCs/>
            <w:u w:val="none"/>
          </w:rPr>
          <w:t>Some Spider Studios</w:t>
        </w:r>
      </w:hyperlink>
      <w:r w:rsidR="0012469C" w:rsidRPr="00DB1A79">
        <w:rPr>
          <w:rStyle w:val="Hyperlink"/>
          <w:b/>
          <w:bCs/>
          <w:u w:val="none"/>
        </w:rPr>
        <w:t xml:space="preserve"> </w:t>
      </w:r>
      <w:r w:rsidR="0012469C" w:rsidRPr="00DB1A79">
        <w:rPr>
          <w:b/>
          <w:bCs/>
        </w:rPr>
        <w:sym w:font="Symbol" w:char="F0B7"/>
      </w:r>
      <w:r w:rsidR="0012469C" w:rsidRPr="00DB1A79">
        <w:rPr>
          <w:b/>
          <w:bCs/>
        </w:rPr>
        <w:t xml:space="preserve"> New York City</w:t>
      </w:r>
      <w:r w:rsidR="008D03EA">
        <w:rPr>
          <w:b/>
          <w:bCs/>
        </w:rPr>
        <w:t xml:space="preserve"> </w:t>
      </w:r>
      <w:r w:rsidR="008D03EA" w:rsidRPr="008D03EA">
        <w:t>(</w:t>
      </w:r>
      <w:r w:rsidR="008D03EA">
        <w:t>A</w:t>
      </w:r>
      <w:r w:rsidR="008D03EA" w:rsidRPr="008D03EA">
        <w:t xml:space="preserve">cquired by </w:t>
      </w:r>
      <w:r w:rsidR="006D37C4">
        <w:t>BDG/</w:t>
      </w:r>
      <w:r w:rsidR="008D03EA" w:rsidRPr="008D03EA">
        <w:t>Bustle)</w:t>
      </w:r>
    </w:p>
    <w:p w14:paraId="281AD34E" w14:textId="0A5D2E23" w:rsidR="0012469C" w:rsidRPr="00DB1A79" w:rsidRDefault="0012469C" w:rsidP="0012469C">
      <w:pPr>
        <w:pStyle w:val="ListParagraph"/>
        <w:numPr>
          <w:ilvl w:val="1"/>
          <w:numId w:val="4"/>
        </w:numPr>
      </w:pPr>
      <w:r w:rsidRPr="00314975">
        <w:rPr>
          <w:b/>
          <w:bCs/>
        </w:rPr>
        <w:t>Senior Advisor</w:t>
      </w:r>
      <w:r w:rsidRPr="00DB1A79">
        <w:t xml:space="preserve">: October 2015 – </w:t>
      </w:r>
      <w:r w:rsidR="008D03EA">
        <w:t>July 2021</w:t>
      </w:r>
    </w:p>
    <w:p w14:paraId="28292962" w14:textId="77777777" w:rsidR="0012469C" w:rsidRPr="00DB1A79" w:rsidRDefault="0012469C" w:rsidP="0012469C">
      <w:pPr>
        <w:pStyle w:val="ListParagraph"/>
        <w:numPr>
          <w:ilvl w:val="1"/>
          <w:numId w:val="4"/>
        </w:numPr>
      </w:pPr>
      <w:r w:rsidRPr="00314975">
        <w:rPr>
          <w:b/>
          <w:bCs/>
        </w:rPr>
        <w:t>CTO &amp; Chief Product Officer</w:t>
      </w:r>
      <w:r w:rsidRPr="00DB1A79">
        <w:t xml:space="preserve"> </w:t>
      </w:r>
      <w:r w:rsidRPr="00DB1A79">
        <w:sym w:font="Symbol" w:char="F0B7"/>
      </w:r>
      <w:r w:rsidRPr="00DB1A79">
        <w:t xml:space="preserve"> June 2015 – September 2015</w:t>
      </w:r>
    </w:p>
    <w:p w14:paraId="1FB3BA4B" w14:textId="524169D2" w:rsidR="00BA7A46" w:rsidRPr="00DB1A79" w:rsidRDefault="00000000" w:rsidP="007619F6">
      <w:pPr>
        <w:pStyle w:val="ListParagraph"/>
        <w:numPr>
          <w:ilvl w:val="0"/>
          <w:numId w:val="4"/>
        </w:numPr>
        <w:rPr>
          <w:b/>
          <w:bCs/>
        </w:rPr>
      </w:pPr>
      <w:hyperlink r:id="rId25" w:history="1">
        <w:r w:rsidR="00BA7A46" w:rsidRPr="00DB1A79">
          <w:rPr>
            <w:rStyle w:val="Hyperlink"/>
            <w:b/>
            <w:bCs/>
            <w:u w:val="none"/>
          </w:rPr>
          <w:t>Thrive Global</w:t>
        </w:r>
      </w:hyperlink>
      <w:r w:rsidR="00BA7A46" w:rsidRPr="00DB1A79">
        <w:rPr>
          <w:b/>
          <w:bCs/>
        </w:rPr>
        <w:t xml:space="preserve"> </w:t>
      </w:r>
      <w:r w:rsidR="00BA7A46" w:rsidRPr="00DB1A79">
        <w:rPr>
          <w:b/>
          <w:bCs/>
        </w:rPr>
        <w:sym w:font="Symbol" w:char="F0B7"/>
      </w:r>
      <w:r w:rsidR="00BA7A46" w:rsidRPr="00DB1A79">
        <w:rPr>
          <w:b/>
          <w:bCs/>
        </w:rPr>
        <w:t xml:space="preserve"> August 2016 </w:t>
      </w:r>
      <w:r w:rsidR="00322EF5" w:rsidRPr="00DB1A79">
        <w:rPr>
          <w:b/>
          <w:bCs/>
        </w:rPr>
        <w:t>–</w:t>
      </w:r>
      <w:r w:rsidR="00BA7A46" w:rsidRPr="00DB1A79">
        <w:rPr>
          <w:b/>
          <w:bCs/>
        </w:rPr>
        <w:t xml:space="preserve"> February 2017 </w:t>
      </w:r>
      <w:r w:rsidR="00BA7A46" w:rsidRPr="00DB1A79">
        <w:rPr>
          <w:b/>
          <w:bCs/>
        </w:rPr>
        <w:sym w:font="Symbol" w:char="F0B7"/>
      </w:r>
      <w:r w:rsidR="00BA7A46" w:rsidRPr="00DB1A79">
        <w:rPr>
          <w:b/>
          <w:bCs/>
        </w:rPr>
        <w:t xml:space="preserve"> New York City</w:t>
      </w:r>
    </w:p>
    <w:p w14:paraId="1BE20650" w14:textId="336234C6" w:rsidR="00BA7A46" w:rsidRPr="00314975" w:rsidRDefault="00BA7A46" w:rsidP="00BA7A46">
      <w:pPr>
        <w:pStyle w:val="ListParagraph"/>
        <w:numPr>
          <w:ilvl w:val="1"/>
          <w:numId w:val="4"/>
        </w:numPr>
        <w:rPr>
          <w:b/>
          <w:bCs/>
        </w:rPr>
      </w:pPr>
      <w:r w:rsidRPr="00314975">
        <w:rPr>
          <w:b/>
          <w:bCs/>
        </w:rPr>
        <w:t>CTO &amp; Chief Product Officer</w:t>
      </w:r>
    </w:p>
    <w:p w14:paraId="7A08AC30" w14:textId="5571842D" w:rsidR="007619F6" w:rsidRPr="00DB1A79" w:rsidRDefault="00000000" w:rsidP="007619F6">
      <w:pPr>
        <w:pStyle w:val="ListParagraph"/>
        <w:numPr>
          <w:ilvl w:val="0"/>
          <w:numId w:val="4"/>
        </w:numPr>
        <w:rPr>
          <w:rStyle w:val="Hyperlink"/>
          <w:b/>
          <w:bCs/>
          <w:color w:val="auto"/>
          <w:u w:val="none"/>
        </w:rPr>
      </w:pPr>
      <w:hyperlink r:id="rId26" w:history="1">
        <w:r w:rsidR="007619F6" w:rsidRPr="00DB1A79">
          <w:rPr>
            <w:rStyle w:val="Hyperlink"/>
            <w:b/>
            <w:bCs/>
            <w:u w:val="none"/>
          </w:rPr>
          <w:t>Tribune Publishing</w:t>
        </w:r>
      </w:hyperlink>
      <w:r w:rsidR="000A7797" w:rsidRPr="00DB1A79">
        <w:rPr>
          <w:b/>
          <w:bCs/>
        </w:rPr>
        <w:t xml:space="preserve"> </w:t>
      </w:r>
      <w:r w:rsidR="000A7797" w:rsidRPr="00DB1A79">
        <w:rPr>
          <w:b/>
          <w:bCs/>
        </w:rPr>
        <w:sym w:font="Symbol" w:char="F0B7"/>
      </w:r>
      <w:r w:rsidR="000A7797" w:rsidRPr="00DB1A79">
        <w:rPr>
          <w:b/>
          <w:bCs/>
        </w:rPr>
        <w:t xml:space="preserve"> October 2015 </w:t>
      </w:r>
      <w:r w:rsidR="00322EF5" w:rsidRPr="00DB1A79">
        <w:rPr>
          <w:b/>
          <w:bCs/>
        </w:rPr>
        <w:t>–</w:t>
      </w:r>
      <w:r w:rsidR="000A7797" w:rsidRPr="00DB1A79">
        <w:rPr>
          <w:b/>
          <w:bCs/>
        </w:rPr>
        <w:t xml:space="preserve"> June 2016 </w:t>
      </w:r>
      <w:r w:rsidR="000A7797" w:rsidRPr="00DB1A79">
        <w:rPr>
          <w:b/>
          <w:bCs/>
        </w:rPr>
        <w:sym w:font="Symbol" w:char="F0B7"/>
      </w:r>
      <w:r w:rsidR="000A7797" w:rsidRPr="00DB1A79">
        <w:rPr>
          <w:b/>
          <w:bCs/>
        </w:rPr>
        <w:t xml:space="preserve"> New York City, Chicago, &amp; Los Angeles</w:t>
      </w:r>
    </w:p>
    <w:p w14:paraId="39C2AC84" w14:textId="65ABD1B6" w:rsidR="007619F6" w:rsidRPr="00DB1A79" w:rsidRDefault="000A7797" w:rsidP="000A7797">
      <w:pPr>
        <w:pStyle w:val="ListParagraph"/>
        <w:numPr>
          <w:ilvl w:val="1"/>
          <w:numId w:val="4"/>
        </w:numPr>
      </w:pPr>
      <w:r w:rsidRPr="00314975">
        <w:rPr>
          <w:b/>
          <w:bCs/>
        </w:rPr>
        <w:t>CTO &amp; Chief Product Officer</w:t>
      </w:r>
      <w:r w:rsidRPr="00DB1A79">
        <w:br/>
      </w:r>
      <w:r w:rsidR="007619F6" w:rsidRPr="006D37C4">
        <w:rPr>
          <w:sz w:val="20"/>
          <w:szCs w:val="20"/>
        </w:rPr>
        <w:t xml:space="preserve">Started as </w:t>
      </w:r>
      <w:r w:rsidR="002F1DA6" w:rsidRPr="006D37C4">
        <w:rPr>
          <w:sz w:val="20"/>
          <w:szCs w:val="20"/>
        </w:rPr>
        <w:t xml:space="preserve">consultant </w:t>
      </w:r>
      <w:r w:rsidR="004540C2" w:rsidRPr="006D37C4">
        <w:rPr>
          <w:sz w:val="20"/>
          <w:szCs w:val="20"/>
        </w:rPr>
        <w:t>interim CTO</w:t>
      </w:r>
      <w:r w:rsidR="007619F6" w:rsidRPr="006D37C4">
        <w:rPr>
          <w:sz w:val="20"/>
          <w:szCs w:val="20"/>
        </w:rPr>
        <w:t>, then joined full-time</w:t>
      </w:r>
      <w:r w:rsidR="004540C2" w:rsidRPr="006D37C4">
        <w:rPr>
          <w:sz w:val="20"/>
          <w:szCs w:val="20"/>
        </w:rPr>
        <w:t xml:space="preserve"> until </w:t>
      </w:r>
      <w:r w:rsidR="00380194" w:rsidRPr="006D37C4">
        <w:rPr>
          <w:sz w:val="20"/>
          <w:szCs w:val="20"/>
        </w:rPr>
        <w:t xml:space="preserve">new ownership of </w:t>
      </w:r>
      <w:r w:rsidR="004540C2" w:rsidRPr="006D37C4">
        <w:rPr>
          <w:sz w:val="20"/>
          <w:szCs w:val="20"/>
        </w:rPr>
        <w:t>the company decided to move its Technology and Product leadership team from New York City to Los Angeles. I chose not to move to LA</w:t>
      </w:r>
      <w:r w:rsidR="007619F6" w:rsidRPr="006D37C4">
        <w:rPr>
          <w:sz w:val="20"/>
          <w:szCs w:val="20"/>
        </w:rPr>
        <w:t>.</w:t>
      </w:r>
    </w:p>
    <w:p w14:paraId="64F9B4C7" w14:textId="77777777" w:rsidR="005E4945" w:rsidRPr="00DB1A79" w:rsidRDefault="00000000" w:rsidP="005E4945">
      <w:pPr>
        <w:pStyle w:val="ListParagraph"/>
        <w:numPr>
          <w:ilvl w:val="0"/>
          <w:numId w:val="4"/>
        </w:numPr>
        <w:rPr>
          <w:b/>
          <w:bCs/>
        </w:rPr>
      </w:pPr>
      <w:hyperlink r:id="rId27" w:history="1">
        <w:r w:rsidR="005E4945" w:rsidRPr="00DB1A79">
          <w:rPr>
            <w:rStyle w:val="Hyperlink"/>
            <w:b/>
            <w:bCs/>
            <w:u w:val="none"/>
          </w:rPr>
          <w:t>World Economic Forum</w:t>
        </w:r>
      </w:hyperlink>
      <w:r w:rsidR="005E4945" w:rsidRPr="00DB1A79">
        <w:rPr>
          <w:rStyle w:val="Hyperlink"/>
          <w:b/>
          <w:bCs/>
          <w:u w:val="none"/>
        </w:rPr>
        <w:t xml:space="preserve"> </w:t>
      </w:r>
      <w:r w:rsidR="005E4945" w:rsidRPr="00DB1A79">
        <w:rPr>
          <w:b/>
          <w:bCs/>
        </w:rPr>
        <w:sym w:font="Symbol" w:char="F0B7"/>
      </w:r>
      <w:r w:rsidR="005E4945" w:rsidRPr="00DB1A79">
        <w:rPr>
          <w:b/>
          <w:bCs/>
        </w:rPr>
        <w:t xml:space="preserve"> March 2014 – Present</w:t>
      </w:r>
    </w:p>
    <w:p w14:paraId="5A991381" w14:textId="77777777" w:rsidR="005E4945" w:rsidRPr="00DB1A79" w:rsidRDefault="005E4945" w:rsidP="005E4945">
      <w:pPr>
        <w:pStyle w:val="ListParagraph"/>
        <w:numPr>
          <w:ilvl w:val="1"/>
          <w:numId w:val="4"/>
        </w:numPr>
      </w:pPr>
      <w:r w:rsidRPr="00DB1A79">
        <w:t>Young Global Leaders Alumni, September 2019 – Present</w:t>
      </w:r>
    </w:p>
    <w:p w14:paraId="3D8E1434" w14:textId="77777777" w:rsidR="005E4945" w:rsidRPr="00DB1A79" w:rsidRDefault="005E4945" w:rsidP="005E4945">
      <w:pPr>
        <w:pStyle w:val="ListParagraph"/>
        <w:numPr>
          <w:ilvl w:val="1"/>
          <w:numId w:val="4"/>
        </w:numPr>
      </w:pPr>
      <w:r w:rsidRPr="00DB1A79">
        <w:t>Young Global Leader, March 2014 – September 2019</w:t>
      </w:r>
    </w:p>
    <w:p w14:paraId="2D3BA4AD" w14:textId="3DB23786" w:rsidR="008A3327" w:rsidRPr="00DB1A79" w:rsidRDefault="008A3327" w:rsidP="00141A8C">
      <w:pPr>
        <w:pStyle w:val="Heading1"/>
        <w:spacing w:before="240"/>
      </w:pPr>
      <w:r w:rsidRPr="00DB1A79">
        <w:t>In The News</w:t>
      </w:r>
    </w:p>
    <w:p w14:paraId="18E44A42" w14:textId="67801703" w:rsidR="00EE5515" w:rsidRPr="00DB1A79" w:rsidRDefault="00000000" w:rsidP="00EE5515">
      <w:hyperlink r:id="rId28" w:history="1">
        <w:r w:rsidR="008A3327" w:rsidRPr="00DB1A79">
          <w:rPr>
            <w:rStyle w:val="Hyperlink"/>
            <w:u w:val="none"/>
          </w:rPr>
          <w:t>Wall Street Journal article</w:t>
        </w:r>
        <w:r w:rsidR="00EE5515" w:rsidRPr="00DB1A79">
          <w:rPr>
            <w:rStyle w:val="Hyperlink"/>
            <w:u w:val="none"/>
          </w:rPr>
          <w:t xml:space="preserve"> on May 7, 201</w:t>
        </w:r>
        <w:r w:rsidR="00EA1FBB" w:rsidRPr="00DB1A79">
          <w:rPr>
            <w:rStyle w:val="Hyperlink"/>
            <w:u w:val="none"/>
          </w:rPr>
          <w:t>5</w:t>
        </w:r>
      </w:hyperlink>
      <w:r w:rsidR="00EE5515" w:rsidRPr="00DB1A79">
        <w:t xml:space="preserve">: </w:t>
      </w:r>
    </w:p>
    <w:p w14:paraId="51AEDEE2" w14:textId="2D15B987" w:rsidR="00EE5515" w:rsidRPr="00DB1A79" w:rsidRDefault="008A3327" w:rsidP="0031171C">
      <w:pPr>
        <w:pStyle w:val="Quote"/>
      </w:pPr>
      <w:r w:rsidRPr="00DB1A79">
        <w:t>New York Times[</w:t>
      </w:r>
      <w:r w:rsidR="00EA1FBB" w:rsidRPr="00DB1A79">
        <w:t>’</w:t>
      </w:r>
      <w:r w:rsidRPr="00DB1A79">
        <w:t>] well-respected Chief Technology Officer Rajiv Pant</w:t>
      </w:r>
      <w:r w:rsidR="0031171C" w:rsidRPr="00DB1A79">
        <w:br/>
        <w:t>[…]</w:t>
      </w:r>
      <w:r w:rsidR="00CD3CB8" w:rsidRPr="00DB1A79">
        <w:t xml:space="preserve"> </w:t>
      </w:r>
      <w:r w:rsidR="00EE5515" w:rsidRPr="00DB1A79">
        <w:t>Mr. Pant worked at the Times for four years, during which he helped oversee the newsroom’s transformation to a digital subscription model and to a news institution driven by data analytics and engineering.”</w:t>
      </w:r>
      <w:r w:rsidR="0031171C" w:rsidRPr="00DB1A79">
        <w:br/>
        <w:t>[…]</w:t>
      </w:r>
      <w:r w:rsidR="00CD3CB8" w:rsidRPr="00DB1A79">
        <w:t xml:space="preserve"> </w:t>
      </w:r>
      <w:r w:rsidR="00EE5515" w:rsidRPr="00DB1A79">
        <w:t xml:space="preserve">“He was vitally important to the transition to the mobile and video experience,” said Mr. </w:t>
      </w:r>
      <w:proofErr w:type="spellStart"/>
      <w:r w:rsidR="00EE5515" w:rsidRPr="00DB1A79">
        <w:t>Smurl</w:t>
      </w:r>
      <w:proofErr w:type="spellEnd"/>
      <w:r w:rsidR="00EE5515" w:rsidRPr="00DB1A79">
        <w:t>. “He joined just when we switched the digital subscription model, during which it grew from zero to a $200 million-a-year business.”</w:t>
      </w:r>
    </w:p>
    <w:p w14:paraId="5B22B9FA" w14:textId="7135A277" w:rsidR="00EA1FBB" w:rsidRPr="00DB1A79" w:rsidRDefault="00000000" w:rsidP="00EA1FBB">
      <w:hyperlink r:id="rId29" w:history="1">
        <w:r w:rsidR="00EA1FBB" w:rsidRPr="00DB1A79">
          <w:rPr>
            <w:rStyle w:val="Hyperlink"/>
            <w:u w:val="none"/>
          </w:rPr>
          <w:t>Politico article on May 5, 2015</w:t>
        </w:r>
      </w:hyperlink>
      <w:r w:rsidR="00EA1FBB" w:rsidRPr="00DB1A79">
        <w:t>:</w:t>
      </w:r>
    </w:p>
    <w:p w14:paraId="44395482" w14:textId="535BCE47" w:rsidR="00EA1FBB" w:rsidRPr="00DB1A79" w:rsidRDefault="00EA1FBB" w:rsidP="0031171C">
      <w:pPr>
        <w:pStyle w:val="Quote"/>
      </w:pPr>
      <w:r w:rsidRPr="00DB1A79">
        <w:t>Pant, […] four-year veteran of the [New York] Times, has had his fingers in much of the major transformation the Times has experienced this decade. Some are publicly obvious: the scaling up of the Times’ pioneering paywall, which now counts 957,000 digital-only paying customers, and the NYT 5 website redesign, which embraced visuals, storytelling and speed of loading as primary attributes. Others make differences behind the scenes: the hiring of dozens of digital talents that have deepened the Times’ tech bench; the creation of the Times’ first data science team; mobile expansion; and, most recently, the advent of continuous delivery.</w:t>
      </w:r>
    </w:p>
    <w:p w14:paraId="56FF2924" w14:textId="5D024D30" w:rsidR="0031171C" w:rsidRPr="00DB1A79" w:rsidRDefault="00AF79F3" w:rsidP="0031171C">
      <w:r w:rsidRPr="00DB1A79">
        <w:t>More</w:t>
      </w:r>
      <w:r w:rsidR="0031171C" w:rsidRPr="00DB1A79">
        <w:t xml:space="preserve"> </w:t>
      </w:r>
      <w:r w:rsidRPr="00DB1A79">
        <w:t xml:space="preserve">mentions in the news available </w:t>
      </w:r>
      <w:r w:rsidR="0031171C" w:rsidRPr="00DB1A79">
        <w:t xml:space="preserve">via </w:t>
      </w:r>
      <w:hyperlink r:id="rId30" w:history="1">
        <w:r w:rsidR="0031171C" w:rsidRPr="00DB1A79">
          <w:rPr>
            <w:rStyle w:val="Hyperlink"/>
            <w:u w:val="none"/>
          </w:rPr>
          <w:t>rajiv.com/</w:t>
        </w:r>
        <w:r w:rsidRPr="00DB1A79">
          <w:rPr>
            <w:rStyle w:val="Hyperlink"/>
            <w:u w:val="none"/>
          </w:rPr>
          <w:t>resume</w:t>
        </w:r>
      </w:hyperlink>
    </w:p>
    <w:p w14:paraId="7C529BC2" w14:textId="7908E818" w:rsidR="007647F2" w:rsidRPr="00DB1A79" w:rsidRDefault="00E623CF" w:rsidP="00141A8C">
      <w:pPr>
        <w:pStyle w:val="Heading1"/>
        <w:spacing w:before="240"/>
      </w:pPr>
      <w:r w:rsidRPr="00DB1A79">
        <w:t>Testimonials</w:t>
      </w:r>
      <w:r w:rsidR="008A3327" w:rsidRPr="00DB1A79">
        <w:t xml:space="preserve"> &amp; WORK DETAILS</w:t>
      </w:r>
    </w:p>
    <w:p w14:paraId="082E4ECD" w14:textId="155CE4DB" w:rsidR="00CB370F" w:rsidRPr="00DB1A79" w:rsidRDefault="00E623CF">
      <w:r w:rsidRPr="00DB1A79">
        <w:t xml:space="preserve">Available online at </w:t>
      </w:r>
      <w:hyperlink r:id="rId31" w:history="1">
        <w:r w:rsidRPr="00DB1A79">
          <w:rPr>
            <w:rStyle w:val="Hyperlink"/>
            <w:u w:val="none"/>
          </w:rPr>
          <w:t>rajiv.com/resume</w:t>
        </w:r>
      </w:hyperlink>
      <w:r w:rsidRPr="00DB1A79">
        <w:t xml:space="preserve"> and </w:t>
      </w:r>
      <w:hyperlink r:id="rId32" w:history="1">
        <w:r w:rsidRPr="00DB1A79">
          <w:rPr>
            <w:rStyle w:val="Hyperlink"/>
            <w:u w:val="none"/>
          </w:rPr>
          <w:t>LinkedIn</w:t>
        </w:r>
      </w:hyperlink>
      <w:r w:rsidRPr="00DB1A79">
        <w:t>.</w:t>
      </w:r>
      <w:r w:rsidR="00EF34C6">
        <w:t xml:space="preserve"> Biography at </w:t>
      </w:r>
      <w:hyperlink r:id="rId33" w:history="1">
        <w:r w:rsidR="00EF34C6" w:rsidRPr="00EF34C6">
          <w:rPr>
            <w:rStyle w:val="Hyperlink"/>
          </w:rPr>
          <w:t>rajiv.com/biography</w:t>
        </w:r>
      </w:hyperlink>
      <w:r w:rsidR="00EF34C6">
        <w:tab/>
      </w:r>
      <w:r w:rsidR="00EF34C6">
        <w:tab/>
      </w:r>
      <w:r w:rsidR="008D03EA">
        <w:tab/>
        <w:t xml:space="preserve">       </w:t>
      </w:r>
      <w:r w:rsidR="002B71E7" w:rsidRPr="008D03EA">
        <w:rPr>
          <w:rStyle w:val="SubtitleChar"/>
        </w:rPr>
        <w:t>v2</w:t>
      </w:r>
      <w:r w:rsidR="008D03EA" w:rsidRPr="008D03EA">
        <w:rPr>
          <w:rStyle w:val="SubtitleChar"/>
        </w:rPr>
        <w:t>2</w:t>
      </w:r>
      <w:r w:rsidR="002B71E7" w:rsidRPr="008D03EA">
        <w:rPr>
          <w:rStyle w:val="SubtitleChar"/>
        </w:rPr>
        <w:t>0</w:t>
      </w:r>
      <w:r w:rsidR="008D03EA" w:rsidRPr="008D03EA">
        <w:rPr>
          <w:rStyle w:val="SubtitleChar"/>
        </w:rPr>
        <w:t>805-01</w:t>
      </w:r>
    </w:p>
    <w:sectPr w:rsidR="00CB370F" w:rsidRPr="00DB1A79" w:rsidSect="00A607F8">
      <w:head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7094" w14:textId="77777777" w:rsidR="00904880" w:rsidRDefault="00904880" w:rsidP="007647F2">
      <w:r>
        <w:separator/>
      </w:r>
    </w:p>
  </w:endnote>
  <w:endnote w:type="continuationSeparator" w:id="0">
    <w:p w14:paraId="7541A5F6" w14:textId="77777777" w:rsidR="00904880" w:rsidRDefault="00904880" w:rsidP="0076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B82E" w14:textId="77777777" w:rsidR="00904880" w:rsidRDefault="00904880" w:rsidP="007647F2">
      <w:r>
        <w:separator/>
      </w:r>
    </w:p>
  </w:footnote>
  <w:footnote w:type="continuationSeparator" w:id="0">
    <w:p w14:paraId="3D7F1ABD" w14:textId="77777777" w:rsidR="00904880" w:rsidRDefault="00904880" w:rsidP="00764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AB48" w14:textId="6BC0213B" w:rsidR="00D21688" w:rsidRPr="004A2470" w:rsidRDefault="00B83270" w:rsidP="00E66228">
    <w:pPr>
      <w:pBdr>
        <w:bottom w:val="single" w:sz="12" w:space="1" w:color="auto"/>
      </w:pBdr>
      <w:jc w:val="center"/>
      <w:rPr>
        <w:rStyle w:val="Hyperlink"/>
        <w:u w:val="none"/>
      </w:rPr>
    </w:pPr>
    <w:r w:rsidRPr="004A2470">
      <w:rPr>
        <w:noProof/>
      </w:rPr>
      <w:drawing>
        <wp:anchor distT="0" distB="0" distL="114300" distR="114300" simplePos="0" relativeHeight="251658240" behindDoc="1" locked="0" layoutInCell="1" allowOverlap="1" wp14:anchorId="7F441F1F" wp14:editId="3477ABC3">
          <wp:simplePos x="0" y="0"/>
          <wp:positionH relativeFrom="column">
            <wp:posOffset>5795282</wp:posOffset>
          </wp:positionH>
          <wp:positionV relativeFrom="paragraph">
            <wp:posOffset>-349794</wp:posOffset>
          </wp:positionV>
          <wp:extent cx="1042416" cy="914400"/>
          <wp:effectExtent l="0" t="0" r="0" b="0"/>
          <wp:wrapNone/>
          <wp:docPr id="2" name="Picture 2" descr="../writing-drafts/culture-technology-operations/cto-culture-technology-operations-fo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ing-drafts/culture-technology-operations/cto-culture-technology-operations-for-resu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416"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F2" w:rsidRPr="004A2470">
      <w:t>“</w:t>
    </w:r>
    <w:r w:rsidR="007647F2" w:rsidRPr="004A2470">
      <w:rPr>
        <w:i/>
      </w:rPr>
      <w:t>Victory is winning people, not defeating others.</w:t>
    </w:r>
    <w:r w:rsidR="00D21688" w:rsidRPr="004A2470">
      <w:t>”</w:t>
    </w:r>
    <w:r w:rsidR="00E66228" w:rsidRPr="004A2470">
      <w:br/>
    </w:r>
    <w:r w:rsidR="007647F2" w:rsidRPr="00981899">
      <w:rPr>
        <w:b/>
        <w:sz w:val="24"/>
        <w:szCs w:val="24"/>
      </w:rPr>
      <w:t>Rajiv Pant</w:t>
    </w:r>
    <w:r w:rsidR="00E66228" w:rsidRPr="004A2470">
      <w:br/>
    </w:r>
    <w:hyperlink r:id="rId2" w:history="1">
      <w:r w:rsidR="007647F2" w:rsidRPr="004A2470">
        <w:rPr>
          <w:rStyle w:val="Hyperlink"/>
          <w:u w:val="none"/>
        </w:rPr>
        <w:t>rajiv@rajiv.com</w:t>
      </w:r>
    </w:hyperlink>
    <w:r w:rsidR="00AB4482" w:rsidRPr="004A2470">
      <w:t xml:space="preserve">            </w:t>
    </w:r>
    <w:r w:rsidR="00981899">
      <w:t xml:space="preserve">   </w:t>
    </w:r>
    <w:r w:rsidR="00AB4482" w:rsidRPr="004A2470">
      <w:t xml:space="preserve">            </w:t>
    </w:r>
    <w:hyperlink r:id="rId3" w:history="1">
      <w:r w:rsidR="007647F2" w:rsidRPr="004A2470">
        <w:rPr>
          <w:rStyle w:val="Hyperlink"/>
          <w:u w:val="none"/>
        </w:rPr>
        <w:t>https://rajiv.com</w:t>
      </w:r>
    </w:hyperlink>
  </w:p>
  <w:p w14:paraId="5D0D03B3" w14:textId="357248E4" w:rsidR="00864688" w:rsidRPr="004A2470" w:rsidRDefault="00606FE0" w:rsidP="00606FE0">
    <w:pPr>
      <w:tabs>
        <w:tab w:val="left" w:pos="2653"/>
      </w:tabs>
    </w:pPr>
    <w:r w:rsidRPr="004A247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D5241"/>
    <w:multiLevelType w:val="hybridMultilevel"/>
    <w:tmpl w:val="8D2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B004D"/>
    <w:multiLevelType w:val="hybridMultilevel"/>
    <w:tmpl w:val="898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A0B8E"/>
    <w:multiLevelType w:val="hybridMultilevel"/>
    <w:tmpl w:val="D3F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75291"/>
    <w:multiLevelType w:val="hybridMultilevel"/>
    <w:tmpl w:val="9E6C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84B39"/>
    <w:multiLevelType w:val="hybridMultilevel"/>
    <w:tmpl w:val="1BEE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8681C"/>
    <w:multiLevelType w:val="hybridMultilevel"/>
    <w:tmpl w:val="9CA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67378"/>
    <w:multiLevelType w:val="hybridMultilevel"/>
    <w:tmpl w:val="4D10B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618684">
    <w:abstractNumId w:val="0"/>
  </w:num>
  <w:num w:numId="2" w16cid:durableId="1579245275">
    <w:abstractNumId w:val="5"/>
  </w:num>
  <w:num w:numId="3" w16cid:durableId="808858824">
    <w:abstractNumId w:val="6"/>
  </w:num>
  <w:num w:numId="4" w16cid:durableId="1653757379">
    <w:abstractNumId w:val="3"/>
  </w:num>
  <w:num w:numId="5" w16cid:durableId="576325040">
    <w:abstractNumId w:val="7"/>
  </w:num>
  <w:num w:numId="6" w16cid:durableId="963538284">
    <w:abstractNumId w:val="4"/>
  </w:num>
  <w:num w:numId="7" w16cid:durableId="1331643909">
    <w:abstractNumId w:val="2"/>
  </w:num>
  <w:num w:numId="8" w16cid:durableId="52082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F2"/>
    <w:rsid w:val="00041987"/>
    <w:rsid w:val="000774D5"/>
    <w:rsid w:val="00083800"/>
    <w:rsid w:val="00093884"/>
    <w:rsid w:val="000A3E3C"/>
    <w:rsid w:val="000A7797"/>
    <w:rsid w:val="00107783"/>
    <w:rsid w:val="0012469C"/>
    <w:rsid w:val="00141A8C"/>
    <w:rsid w:val="0015033B"/>
    <w:rsid w:val="0015735E"/>
    <w:rsid w:val="0016343C"/>
    <w:rsid w:val="001A166D"/>
    <w:rsid w:val="001B6E60"/>
    <w:rsid w:val="001C2775"/>
    <w:rsid w:val="001D305A"/>
    <w:rsid w:val="001F6CA6"/>
    <w:rsid w:val="00207858"/>
    <w:rsid w:val="00232EDD"/>
    <w:rsid w:val="00257F59"/>
    <w:rsid w:val="0027458C"/>
    <w:rsid w:val="002748C3"/>
    <w:rsid w:val="00276EDE"/>
    <w:rsid w:val="0029111E"/>
    <w:rsid w:val="002946C1"/>
    <w:rsid w:val="002B46F2"/>
    <w:rsid w:val="002B57DC"/>
    <w:rsid w:val="002B71E7"/>
    <w:rsid w:val="002F1DA6"/>
    <w:rsid w:val="002F3E60"/>
    <w:rsid w:val="002F5B80"/>
    <w:rsid w:val="0030414F"/>
    <w:rsid w:val="0031171C"/>
    <w:rsid w:val="00314975"/>
    <w:rsid w:val="00322EF5"/>
    <w:rsid w:val="00374AB1"/>
    <w:rsid w:val="00375AD1"/>
    <w:rsid w:val="00380194"/>
    <w:rsid w:val="003963C4"/>
    <w:rsid w:val="003D10DE"/>
    <w:rsid w:val="003D37F2"/>
    <w:rsid w:val="003F028D"/>
    <w:rsid w:val="003F5034"/>
    <w:rsid w:val="00411588"/>
    <w:rsid w:val="004210C3"/>
    <w:rsid w:val="00421756"/>
    <w:rsid w:val="00430770"/>
    <w:rsid w:val="0045125D"/>
    <w:rsid w:val="004540C2"/>
    <w:rsid w:val="00496905"/>
    <w:rsid w:val="004A2470"/>
    <w:rsid w:val="005465A5"/>
    <w:rsid w:val="005546EB"/>
    <w:rsid w:val="00570E89"/>
    <w:rsid w:val="00575133"/>
    <w:rsid w:val="005763B3"/>
    <w:rsid w:val="005775DA"/>
    <w:rsid w:val="00582CC5"/>
    <w:rsid w:val="0058716B"/>
    <w:rsid w:val="00597A91"/>
    <w:rsid w:val="005C4E63"/>
    <w:rsid w:val="005D5C82"/>
    <w:rsid w:val="005E4945"/>
    <w:rsid w:val="00606FE0"/>
    <w:rsid w:val="006222AC"/>
    <w:rsid w:val="006234C8"/>
    <w:rsid w:val="00646A7A"/>
    <w:rsid w:val="00652621"/>
    <w:rsid w:val="00655A37"/>
    <w:rsid w:val="006C49AA"/>
    <w:rsid w:val="006D37C4"/>
    <w:rsid w:val="006F4042"/>
    <w:rsid w:val="00701E4B"/>
    <w:rsid w:val="00752BC6"/>
    <w:rsid w:val="0075706A"/>
    <w:rsid w:val="007619F6"/>
    <w:rsid w:val="007647F2"/>
    <w:rsid w:val="007C2A7B"/>
    <w:rsid w:val="007D1A19"/>
    <w:rsid w:val="00800C94"/>
    <w:rsid w:val="008055D4"/>
    <w:rsid w:val="00806081"/>
    <w:rsid w:val="00851B49"/>
    <w:rsid w:val="00864688"/>
    <w:rsid w:val="008724EE"/>
    <w:rsid w:val="00893DA9"/>
    <w:rsid w:val="008A3327"/>
    <w:rsid w:val="008A55AA"/>
    <w:rsid w:val="008B257C"/>
    <w:rsid w:val="008B6B27"/>
    <w:rsid w:val="008D03EA"/>
    <w:rsid w:val="00904880"/>
    <w:rsid w:val="009077D5"/>
    <w:rsid w:val="00923B43"/>
    <w:rsid w:val="0093012A"/>
    <w:rsid w:val="00932A6F"/>
    <w:rsid w:val="00952226"/>
    <w:rsid w:val="009637E1"/>
    <w:rsid w:val="00981899"/>
    <w:rsid w:val="00986EE4"/>
    <w:rsid w:val="009A40F5"/>
    <w:rsid w:val="009B1551"/>
    <w:rsid w:val="009B489D"/>
    <w:rsid w:val="009F17C3"/>
    <w:rsid w:val="00A326CB"/>
    <w:rsid w:val="00A607F8"/>
    <w:rsid w:val="00AB4482"/>
    <w:rsid w:val="00AB556F"/>
    <w:rsid w:val="00AE1B50"/>
    <w:rsid w:val="00AF3E3C"/>
    <w:rsid w:val="00AF79F3"/>
    <w:rsid w:val="00B250F6"/>
    <w:rsid w:val="00B5073D"/>
    <w:rsid w:val="00B51A2D"/>
    <w:rsid w:val="00B629CD"/>
    <w:rsid w:val="00B83270"/>
    <w:rsid w:val="00B93204"/>
    <w:rsid w:val="00BA4B90"/>
    <w:rsid w:val="00BA7A46"/>
    <w:rsid w:val="00BC5ACF"/>
    <w:rsid w:val="00BE5E1B"/>
    <w:rsid w:val="00BF4FEC"/>
    <w:rsid w:val="00C13851"/>
    <w:rsid w:val="00C6562D"/>
    <w:rsid w:val="00CB370F"/>
    <w:rsid w:val="00CD3CB8"/>
    <w:rsid w:val="00CE0044"/>
    <w:rsid w:val="00D21688"/>
    <w:rsid w:val="00D50E0B"/>
    <w:rsid w:val="00D51597"/>
    <w:rsid w:val="00D578D7"/>
    <w:rsid w:val="00D63B40"/>
    <w:rsid w:val="00D80E53"/>
    <w:rsid w:val="00DB135D"/>
    <w:rsid w:val="00DB1A79"/>
    <w:rsid w:val="00DC34DE"/>
    <w:rsid w:val="00DC6965"/>
    <w:rsid w:val="00DE13F7"/>
    <w:rsid w:val="00E01AD4"/>
    <w:rsid w:val="00E036BD"/>
    <w:rsid w:val="00E20DA7"/>
    <w:rsid w:val="00E33FCD"/>
    <w:rsid w:val="00E467AE"/>
    <w:rsid w:val="00E56C1A"/>
    <w:rsid w:val="00E623CF"/>
    <w:rsid w:val="00E66228"/>
    <w:rsid w:val="00E91195"/>
    <w:rsid w:val="00E912AE"/>
    <w:rsid w:val="00EA1FBB"/>
    <w:rsid w:val="00EE5515"/>
    <w:rsid w:val="00EF34C6"/>
    <w:rsid w:val="00EF56F3"/>
    <w:rsid w:val="00F60308"/>
    <w:rsid w:val="00F80AD3"/>
    <w:rsid w:val="00F83B5D"/>
    <w:rsid w:val="00F879E9"/>
    <w:rsid w:val="00F940AB"/>
    <w:rsid w:val="00FC291D"/>
    <w:rsid w:val="00FD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C96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E60"/>
  </w:style>
  <w:style w:type="paragraph" w:styleId="Heading1">
    <w:name w:val="heading 1"/>
    <w:basedOn w:val="Normal"/>
    <w:next w:val="Normal"/>
    <w:link w:val="Heading1Char"/>
    <w:uiPriority w:val="9"/>
    <w:qFormat/>
    <w:rsid w:val="002F3E6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F3E6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2F3E6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2F3E6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F3E6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F3E6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F3E6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F3E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F3E6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7F2"/>
    <w:pPr>
      <w:tabs>
        <w:tab w:val="center" w:pos="4680"/>
        <w:tab w:val="right" w:pos="9360"/>
      </w:tabs>
    </w:pPr>
  </w:style>
  <w:style w:type="character" w:customStyle="1" w:styleId="HeaderChar">
    <w:name w:val="Header Char"/>
    <w:basedOn w:val="DefaultParagraphFont"/>
    <w:link w:val="Header"/>
    <w:uiPriority w:val="99"/>
    <w:rsid w:val="007647F2"/>
  </w:style>
  <w:style w:type="paragraph" w:styleId="Footer">
    <w:name w:val="footer"/>
    <w:basedOn w:val="Normal"/>
    <w:link w:val="FooterChar"/>
    <w:uiPriority w:val="99"/>
    <w:unhideWhenUsed/>
    <w:rsid w:val="007647F2"/>
    <w:pPr>
      <w:tabs>
        <w:tab w:val="center" w:pos="4680"/>
        <w:tab w:val="right" w:pos="9360"/>
      </w:tabs>
    </w:pPr>
  </w:style>
  <w:style w:type="character" w:customStyle="1" w:styleId="FooterChar">
    <w:name w:val="Footer Char"/>
    <w:basedOn w:val="DefaultParagraphFont"/>
    <w:link w:val="Footer"/>
    <w:uiPriority w:val="99"/>
    <w:rsid w:val="007647F2"/>
  </w:style>
  <w:style w:type="paragraph" w:styleId="ListParagraph">
    <w:name w:val="List Paragraph"/>
    <w:basedOn w:val="Normal"/>
    <w:uiPriority w:val="34"/>
    <w:qFormat/>
    <w:rsid w:val="002F3E60"/>
    <w:pPr>
      <w:ind w:left="720"/>
      <w:contextualSpacing/>
    </w:pPr>
  </w:style>
  <w:style w:type="character" w:styleId="Hyperlink">
    <w:name w:val="Hyperlink"/>
    <w:basedOn w:val="DefaultParagraphFont"/>
    <w:uiPriority w:val="99"/>
    <w:unhideWhenUsed/>
    <w:rsid w:val="007647F2"/>
    <w:rPr>
      <w:color w:val="0563C1" w:themeColor="hyperlink"/>
      <w:u w:val="single"/>
    </w:rPr>
  </w:style>
  <w:style w:type="character" w:customStyle="1" w:styleId="Heading1Char">
    <w:name w:val="Heading 1 Char"/>
    <w:basedOn w:val="DefaultParagraphFont"/>
    <w:link w:val="Heading1"/>
    <w:uiPriority w:val="9"/>
    <w:rsid w:val="002F3E60"/>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2F3E60"/>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2F3E60"/>
    <w:rPr>
      <w:caps/>
      <w:color w:val="823B0B" w:themeColor="accent2" w:themeShade="7F"/>
      <w:sz w:val="24"/>
      <w:szCs w:val="24"/>
    </w:rPr>
  </w:style>
  <w:style w:type="character" w:customStyle="1" w:styleId="Heading4Char">
    <w:name w:val="Heading 4 Char"/>
    <w:basedOn w:val="DefaultParagraphFont"/>
    <w:link w:val="Heading4"/>
    <w:uiPriority w:val="9"/>
    <w:semiHidden/>
    <w:rsid w:val="002F3E60"/>
    <w:rPr>
      <w:caps/>
      <w:color w:val="823B0B" w:themeColor="accent2" w:themeShade="7F"/>
      <w:spacing w:val="10"/>
    </w:rPr>
  </w:style>
  <w:style w:type="character" w:customStyle="1" w:styleId="Heading5Char">
    <w:name w:val="Heading 5 Char"/>
    <w:basedOn w:val="DefaultParagraphFont"/>
    <w:link w:val="Heading5"/>
    <w:uiPriority w:val="9"/>
    <w:semiHidden/>
    <w:rsid w:val="002F3E60"/>
    <w:rPr>
      <w:caps/>
      <w:color w:val="823B0B" w:themeColor="accent2" w:themeShade="7F"/>
      <w:spacing w:val="10"/>
    </w:rPr>
  </w:style>
  <w:style w:type="character" w:customStyle="1" w:styleId="Heading6Char">
    <w:name w:val="Heading 6 Char"/>
    <w:basedOn w:val="DefaultParagraphFont"/>
    <w:link w:val="Heading6"/>
    <w:uiPriority w:val="9"/>
    <w:semiHidden/>
    <w:rsid w:val="002F3E60"/>
    <w:rPr>
      <w:caps/>
      <w:color w:val="C45911" w:themeColor="accent2" w:themeShade="BF"/>
      <w:spacing w:val="10"/>
    </w:rPr>
  </w:style>
  <w:style w:type="character" w:customStyle="1" w:styleId="Heading7Char">
    <w:name w:val="Heading 7 Char"/>
    <w:basedOn w:val="DefaultParagraphFont"/>
    <w:link w:val="Heading7"/>
    <w:uiPriority w:val="9"/>
    <w:semiHidden/>
    <w:rsid w:val="002F3E60"/>
    <w:rPr>
      <w:i/>
      <w:iCs/>
      <w:caps/>
      <w:color w:val="C45911" w:themeColor="accent2" w:themeShade="BF"/>
      <w:spacing w:val="10"/>
    </w:rPr>
  </w:style>
  <w:style w:type="character" w:customStyle="1" w:styleId="Heading8Char">
    <w:name w:val="Heading 8 Char"/>
    <w:basedOn w:val="DefaultParagraphFont"/>
    <w:link w:val="Heading8"/>
    <w:uiPriority w:val="9"/>
    <w:semiHidden/>
    <w:rsid w:val="002F3E60"/>
    <w:rPr>
      <w:caps/>
      <w:spacing w:val="10"/>
      <w:sz w:val="20"/>
      <w:szCs w:val="20"/>
    </w:rPr>
  </w:style>
  <w:style w:type="character" w:customStyle="1" w:styleId="Heading9Char">
    <w:name w:val="Heading 9 Char"/>
    <w:basedOn w:val="DefaultParagraphFont"/>
    <w:link w:val="Heading9"/>
    <w:uiPriority w:val="9"/>
    <w:semiHidden/>
    <w:rsid w:val="002F3E60"/>
    <w:rPr>
      <w:i/>
      <w:iCs/>
      <w:caps/>
      <w:spacing w:val="10"/>
      <w:sz w:val="20"/>
      <w:szCs w:val="20"/>
    </w:rPr>
  </w:style>
  <w:style w:type="paragraph" w:styleId="Caption">
    <w:name w:val="caption"/>
    <w:basedOn w:val="Normal"/>
    <w:next w:val="Normal"/>
    <w:uiPriority w:val="35"/>
    <w:semiHidden/>
    <w:unhideWhenUsed/>
    <w:qFormat/>
    <w:rsid w:val="002F3E60"/>
    <w:rPr>
      <w:caps/>
      <w:spacing w:val="10"/>
      <w:sz w:val="18"/>
      <w:szCs w:val="18"/>
    </w:rPr>
  </w:style>
  <w:style w:type="paragraph" w:styleId="Title">
    <w:name w:val="Title"/>
    <w:basedOn w:val="Normal"/>
    <w:next w:val="Normal"/>
    <w:link w:val="TitleChar"/>
    <w:uiPriority w:val="10"/>
    <w:qFormat/>
    <w:rsid w:val="002F3E6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F3E60"/>
    <w:rPr>
      <w:caps/>
      <w:color w:val="833C0B" w:themeColor="accent2" w:themeShade="80"/>
      <w:spacing w:val="50"/>
      <w:sz w:val="44"/>
      <w:szCs w:val="44"/>
    </w:rPr>
  </w:style>
  <w:style w:type="paragraph" w:styleId="Subtitle">
    <w:name w:val="Subtitle"/>
    <w:basedOn w:val="Normal"/>
    <w:next w:val="Normal"/>
    <w:link w:val="SubtitleChar"/>
    <w:uiPriority w:val="11"/>
    <w:qFormat/>
    <w:rsid w:val="002F3E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3E60"/>
    <w:rPr>
      <w:caps/>
      <w:spacing w:val="20"/>
      <w:sz w:val="18"/>
      <w:szCs w:val="18"/>
    </w:rPr>
  </w:style>
  <w:style w:type="character" w:styleId="Strong">
    <w:name w:val="Strong"/>
    <w:uiPriority w:val="22"/>
    <w:qFormat/>
    <w:rsid w:val="002F3E60"/>
    <w:rPr>
      <w:b/>
      <w:bCs/>
      <w:color w:val="C45911" w:themeColor="accent2" w:themeShade="BF"/>
      <w:spacing w:val="5"/>
    </w:rPr>
  </w:style>
  <w:style w:type="character" w:styleId="Emphasis">
    <w:name w:val="Emphasis"/>
    <w:uiPriority w:val="20"/>
    <w:qFormat/>
    <w:rsid w:val="002F3E60"/>
    <w:rPr>
      <w:caps/>
      <w:spacing w:val="5"/>
      <w:sz w:val="20"/>
      <w:szCs w:val="20"/>
    </w:rPr>
  </w:style>
  <w:style w:type="paragraph" w:styleId="NoSpacing">
    <w:name w:val="No Spacing"/>
    <w:basedOn w:val="Normal"/>
    <w:link w:val="NoSpacingChar"/>
    <w:uiPriority w:val="1"/>
    <w:qFormat/>
    <w:rsid w:val="002F3E60"/>
    <w:pPr>
      <w:spacing w:after="0" w:line="240" w:lineRule="auto"/>
    </w:pPr>
  </w:style>
  <w:style w:type="character" w:customStyle="1" w:styleId="NoSpacingChar">
    <w:name w:val="No Spacing Char"/>
    <w:basedOn w:val="DefaultParagraphFont"/>
    <w:link w:val="NoSpacing"/>
    <w:uiPriority w:val="1"/>
    <w:rsid w:val="002F3E60"/>
  </w:style>
  <w:style w:type="paragraph" w:styleId="Quote">
    <w:name w:val="Quote"/>
    <w:basedOn w:val="Normal"/>
    <w:next w:val="Normal"/>
    <w:link w:val="QuoteChar"/>
    <w:uiPriority w:val="29"/>
    <w:qFormat/>
    <w:rsid w:val="002F3E60"/>
    <w:rPr>
      <w:i/>
      <w:iCs/>
    </w:rPr>
  </w:style>
  <w:style w:type="character" w:customStyle="1" w:styleId="QuoteChar">
    <w:name w:val="Quote Char"/>
    <w:basedOn w:val="DefaultParagraphFont"/>
    <w:link w:val="Quote"/>
    <w:uiPriority w:val="29"/>
    <w:rsid w:val="002F3E60"/>
    <w:rPr>
      <w:i/>
      <w:iCs/>
    </w:rPr>
  </w:style>
  <w:style w:type="paragraph" w:styleId="IntenseQuote">
    <w:name w:val="Intense Quote"/>
    <w:basedOn w:val="Normal"/>
    <w:next w:val="Normal"/>
    <w:link w:val="IntenseQuoteChar"/>
    <w:uiPriority w:val="30"/>
    <w:qFormat/>
    <w:rsid w:val="002F3E6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F3E60"/>
    <w:rPr>
      <w:caps/>
      <w:color w:val="823B0B" w:themeColor="accent2" w:themeShade="7F"/>
      <w:spacing w:val="5"/>
      <w:sz w:val="20"/>
      <w:szCs w:val="20"/>
    </w:rPr>
  </w:style>
  <w:style w:type="character" w:styleId="SubtleEmphasis">
    <w:name w:val="Subtle Emphasis"/>
    <w:uiPriority w:val="19"/>
    <w:qFormat/>
    <w:rsid w:val="002F3E60"/>
    <w:rPr>
      <w:i/>
      <w:iCs/>
    </w:rPr>
  </w:style>
  <w:style w:type="character" w:styleId="IntenseEmphasis">
    <w:name w:val="Intense Emphasis"/>
    <w:uiPriority w:val="21"/>
    <w:qFormat/>
    <w:rsid w:val="002F3E60"/>
    <w:rPr>
      <w:i/>
      <w:iCs/>
      <w:caps/>
      <w:spacing w:val="10"/>
      <w:sz w:val="20"/>
      <w:szCs w:val="20"/>
    </w:rPr>
  </w:style>
  <w:style w:type="character" w:styleId="SubtleReference">
    <w:name w:val="Subtle Reference"/>
    <w:basedOn w:val="DefaultParagraphFont"/>
    <w:uiPriority w:val="31"/>
    <w:qFormat/>
    <w:rsid w:val="002F3E6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F3E6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F3E60"/>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F3E60"/>
    <w:pPr>
      <w:outlineLvl w:val="9"/>
    </w:pPr>
    <w:rPr>
      <w:lang w:bidi="en-US"/>
    </w:rPr>
  </w:style>
  <w:style w:type="paragraph" w:customStyle="1" w:styleId="PersonalName">
    <w:name w:val="Personal Name"/>
    <w:basedOn w:val="Title"/>
    <w:rsid w:val="00B5073D"/>
    <w:rPr>
      <w:b/>
      <w:caps w:val="0"/>
      <w:color w:val="000000"/>
      <w:sz w:val="28"/>
      <w:szCs w:val="28"/>
    </w:rPr>
  </w:style>
  <w:style w:type="table" w:styleId="TableGrid">
    <w:name w:val="Table Grid"/>
    <w:basedOn w:val="TableNormal"/>
    <w:uiPriority w:val="39"/>
    <w:rsid w:val="0023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940AB"/>
    <w:rPr>
      <w:color w:val="954F72" w:themeColor="followedHyperlink"/>
      <w:u w:val="single"/>
    </w:rPr>
  </w:style>
  <w:style w:type="character" w:styleId="UnresolvedMention">
    <w:name w:val="Unresolved Mention"/>
    <w:basedOn w:val="DefaultParagraphFont"/>
    <w:uiPriority w:val="99"/>
    <w:rsid w:val="00AB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9517">
      <w:bodyDiv w:val="1"/>
      <w:marLeft w:val="0"/>
      <w:marRight w:val="0"/>
      <w:marTop w:val="0"/>
      <w:marBottom w:val="0"/>
      <w:divBdr>
        <w:top w:val="none" w:sz="0" w:space="0" w:color="auto"/>
        <w:left w:val="none" w:sz="0" w:space="0" w:color="auto"/>
        <w:bottom w:val="none" w:sz="0" w:space="0" w:color="auto"/>
        <w:right w:val="none" w:sz="0" w:space="0" w:color="auto"/>
      </w:divBdr>
      <w:divsChild>
        <w:div w:id="777261199">
          <w:marLeft w:val="0"/>
          <w:marRight w:val="0"/>
          <w:marTop w:val="0"/>
          <w:marBottom w:val="0"/>
          <w:divBdr>
            <w:top w:val="none" w:sz="0" w:space="0" w:color="auto"/>
            <w:left w:val="none" w:sz="0" w:space="0" w:color="auto"/>
            <w:bottom w:val="none" w:sz="0" w:space="0" w:color="auto"/>
            <w:right w:val="none" w:sz="0" w:space="0" w:color="auto"/>
          </w:divBdr>
        </w:div>
        <w:div w:id="998381390">
          <w:marLeft w:val="0"/>
          <w:marRight w:val="0"/>
          <w:marTop w:val="0"/>
          <w:marBottom w:val="0"/>
          <w:divBdr>
            <w:top w:val="none" w:sz="0" w:space="0" w:color="auto"/>
            <w:left w:val="none" w:sz="0" w:space="0" w:color="auto"/>
            <w:bottom w:val="none" w:sz="0" w:space="0" w:color="auto"/>
            <w:right w:val="none" w:sz="0" w:space="0" w:color="auto"/>
          </w:divBdr>
        </w:div>
        <w:div w:id="645864102">
          <w:marLeft w:val="0"/>
          <w:marRight w:val="0"/>
          <w:marTop w:val="0"/>
          <w:marBottom w:val="0"/>
          <w:divBdr>
            <w:top w:val="none" w:sz="0" w:space="0" w:color="auto"/>
            <w:left w:val="none" w:sz="0" w:space="0" w:color="auto"/>
            <w:bottom w:val="none" w:sz="0" w:space="0" w:color="auto"/>
            <w:right w:val="none" w:sz="0" w:space="0" w:color="auto"/>
          </w:divBdr>
        </w:div>
        <w:div w:id="1658847966">
          <w:marLeft w:val="0"/>
          <w:marRight w:val="0"/>
          <w:marTop w:val="0"/>
          <w:marBottom w:val="0"/>
          <w:divBdr>
            <w:top w:val="none" w:sz="0" w:space="0" w:color="auto"/>
            <w:left w:val="none" w:sz="0" w:space="0" w:color="auto"/>
            <w:bottom w:val="none" w:sz="0" w:space="0" w:color="auto"/>
            <w:right w:val="none" w:sz="0" w:space="0" w:color="auto"/>
          </w:divBdr>
        </w:div>
      </w:divsChild>
    </w:div>
    <w:div w:id="201787573">
      <w:bodyDiv w:val="1"/>
      <w:marLeft w:val="0"/>
      <w:marRight w:val="0"/>
      <w:marTop w:val="0"/>
      <w:marBottom w:val="0"/>
      <w:divBdr>
        <w:top w:val="none" w:sz="0" w:space="0" w:color="auto"/>
        <w:left w:val="none" w:sz="0" w:space="0" w:color="auto"/>
        <w:bottom w:val="none" w:sz="0" w:space="0" w:color="auto"/>
        <w:right w:val="none" w:sz="0" w:space="0" w:color="auto"/>
      </w:divBdr>
    </w:div>
    <w:div w:id="380633693">
      <w:bodyDiv w:val="1"/>
      <w:marLeft w:val="0"/>
      <w:marRight w:val="0"/>
      <w:marTop w:val="0"/>
      <w:marBottom w:val="0"/>
      <w:divBdr>
        <w:top w:val="none" w:sz="0" w:space="0" w:color="auto"/>
        <w:left w:val="none" w:sz="0" w:space="0" w:color="auto"/>
        <w:bottom w:val="none" w:sz="0" w:space="0" w:color="auto"/>
        <w:right w:val="none" w:sz="0" w:space="0" w:color="auto"/>
      </w:divBdr>
    </w:div>
    <w:div w:id="385834135">
      <w:bodyDiv w:val="1"/>
      <w:marLeft w:val="0"/>
      <w:marRight w:val="0"/>
      <w:marTop w:val="0"/>
      <w:marBottom w:val="0"/>
      <w:divBdr>
        <w:top w:val="none" w:sz="0" w:space="0" w:color="auto"/>
        <w:left w:val="none" w:sz="0" w:space="0" w:color="auto"/>
        <w:bottom w:val="none" w:sz="0" w:space="0" w:color="auto"/>
        <w:right w:val="none" w:sz="0" w:space="0" w:color="auto"/>
      </w:divBdr>
    </w:div>
    <w:div w:id="1301351284">
      <w:bodyDiv w:val="1"/>
      <w:marLeft w:val="0"/>
      <w:marRight w:val="0"/>
      <w:marTop w:val="0"/>
      <w:marBottom w:val="0"/>
      <w:divBdr>
        <w:top w:val="none" w:sz="0" w:space="0" w:color="auto"/>
        <w:left w:val="none" w:sz="0" w:space="0" w:color="auto"/>
        <w:bottom w:val="none" w:sz="0" w:space="0" w:color="auto"/>
        <w:right w:val="none" w:sz="0" w:space="0" w:color="auto"/>
      </w:divBdr>
    </w:div>
    <w:div w:id="1453790682">
      <w:bodyDiv w:val="1"/>
      <w:marLeft w:val="0"/>
      <w:marRight w:val="0"/>
      <w:marTop w:val="0"/>
      <w:marBottom w:val="0"/>
      <w:divBdr>
        <w:top w:val="none" w:sz="0" w:space="0" w:color="auto"/>
        <w:left w:val="none" w:sz="0" w:space="0" w:color="auto"/>
        <w:bottom w:val="none" w:sz="0" w:space="0" w:color="auto"/>
        <w:right w:val="none" w:sz="0" w:space="0" w:color="auto"/>
      </w:divBdr>
    </w:div>
    <w:div w:id="1929343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sj.com/" TargetMode="External"/><Relationship Id="rId18" Type="http://schemas.openxmlformats.org/officeDocument/2006/relationships/hyperlink" Target="http://www.coxmediagroup.com/" TargetMode="External"/><Relationship Id="rId26" Type="http://schemas.openxmlformats.org/officeDocument/2006/relationships/hyperlink" Target="http://www.tribpub.com/" TargetMode="External"/><Relationship Id="rId3" Type="http://schemas.openxmlformats.org/officeDocument/2006/relationships/settings" Target="settings.xml"/><Relationship Id="rId21" Type="http://schemas.openxmlformats.org/officeDocument/2006/relationships/hyperlink" Target="https://www.medianewsgroup.com/" TargetMode="External"/><Relationship Id="rId34" Type="http://schemas.openxmlformats.org/officeDocument/2006/relationships/header" Target="header1.xml"/><Relationship Id="rId7" Type="http://schemas.openxmlformats.org/officeDocument/2006/relationships/hyperlink" Target="https://www.weforum.org/communities/forum-young-global-leaders/" TargetMode="External"/><Relationship Id="rId12" Type="http://schemas.openxmlformats.org/officeDocument/2006/relationships/hyperlink" Target="https://www.hearst.com/" TargetMode="External"/><Relationship Id="rId17" Type="http://schemas.openxmlformats.org/officeDocument/2006/relationships/hyperlink" Target="https://www.coxenterprises.com/" TargetMode="External"/><Relationship Id="rId25" Type="http://schemas.openxmlformats.org/officeDocument/2006/relationships/hyperlink" Target="https://thriveglobal.com/" TargetMode="External"/><Relationship Id="rId33" Type="http://schemas.openxmlformats.org/officeDocument/2006/relationships/hyperlink" Target="https://www.rajiv.com/biography/" TargetMode="External"/><Relationship Id="rId2" Type="http://schemas.openxmlformats.org/officeDocument/2006/relationships/styles" Target="styles.xml"/><Relationship Id="rId16" Type="http://schemas.openxmlformats.org/officeDocument/2006/relationships/hyperlink" Target="https://www.reddit.com/" TargetMode="External"/><Relationship Id="rId20" Type="http://schemas.openxmlformats.org/officeDocument/2006/relationships/hyperlink" Target="http://www.mcclatchy.com/" TargetMode="External"/><Relationship Id="rId29" Type="http://schemas.openxmlformats.org/officeDocument/2006/relationships/hyperlink" Target="https://www.politico.com/media/story/2015/05/times-cto-rajiv-pant-leaves-to-join-a-start-up-0037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iv.com/resume/awards/" TargetMode="External"/><Relationship Id="rId24" Type="http://schemas.openxmlformats.org/officeDocument/2006/relationships/hyperlink" Target="https://somespider.com/" TargetMode="External"/><Relationship Id="rId32" Type="http://schemas.openxmlformats.org/officeDocument/2006/relationships/hyperlink" Target="https://www.linkedin.com/in/rajivpant" TargetMode="External"/><Relationship Id="rId5" Type="http://schemas.openxmlformats.org/officeDocument/2006/relationships/footnotes" Target="footnotes.xml"/><Relationship Id="rId15" Type="http://schemas.openxmlformats.org/officeDocument/2006/relationships/hyperlink" Target="http://www.condenast.com/" TargetMode="External"/><Relationship Id="rId23" Type="http://schemas.openxmlformats.org/officeDocument/2006/relationships/hyperlink" Target="https://www.mckinsey.com/" TargetMode="External"/><Relationship Id="rId28" Type="http://schemas.openxmlformats.org/officeDocument/2006/relationships/hyperlink" Target="http://blogs.wsj.com/cmo/2015/05/07/new-york-times-cto-rajiv-pant-joins-digital-media-startup-some-spider/" TargetMode="External"/><Relationship Id="rId36" Type="http://schemas.openxmlformats.org/officeDocument/2006/relationships/theme" Target="theme/theme1.xml"/><Relationship Id="rId10" Type="http://schemas.openxmlformats.org/officeDocument/2006/relationships/hyperlink" Target="https://www.politico.com/media/story/2015/05/times-cto-rajiv-pant-leaves-to-join-a-start-up-003742" TargetMode="External"/><Relationship Id="rId19" Type="http://schemas.openxmlformats.org/officeDocument/2006/relationships/hyperlink" Target="http://en.wikipedia.org/wiki/Knight_Ridder" TargetMode="External"/><Relationship Id="rId31" Type="http://schemas.openxmlformats.org/officeDocument/2006/relationships/hyperlink" Target="https://www.rajiv.com/resume/" TargetMode="External"/><Relationship Id="rId4" Type="http://schemas.openxmlformats.org/officeDocument/2006/relationships/webSettings" Target="webSettings.xml"/><Relationship Id="rId9" Type="http://schemas.openxmlformats.org/officeDocument/2006/relationships/hyperlink" Target="http://blogs.wsj.com/cmo/2015/05/07/new-york-times-cto-rajiv-pant-joins-digital-media-startup-some-spider/" TargetMode="External"/><Relationship Id="rId14" Type="http://schemas.openxmlformats.org/officeDocument/2006/relationships/hyperlink" Target="http://www.nytimes.com/" TargetMode="External"/><Relationship Id="rId22" Type="http://schemas.openxmlformats.org/officeDocument/2006/relationships/hyperlink" Target="https://you.com/" TargetMode="External"/><Relationship Id="rId27" Type="http://schemas.openxmlformats.org/officeDocument/2006/relationships/hyperlink" Target="https://www.weforum.org/" TargetMode="External"/><Relationship Id="rId30" Type="http://schemas.openxmlformats.org/officeDocument/2006/relationships/hyperlink" Target="https://www.rajiv.com/resume" TargetMode="External"/><Relationship Id="rId35" Type="http://schemas.openxmlformats.org/officeDocument/2006/relationships/fontTable" Target="fontTable.xml"/><Relationship Id="rId8" Type="http://schemas.openxmlformats.org/officeDocument/2006/relationships/hyperlink" Target="https://www.weforum.or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rajiv.com" TargetMode="External"/><Relationship Id="rId2" Type="http://schemas.openxmlformats.org/officeDocument/2006/relationships/hyperlink" Target="mailto:rajiv@rajiv.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Pant</dc:creator>
  <cp:keywords/>
  <dc:description/>
  <cp:lastModifiedBy>Pant, Rajiv</cp:lastModifiedBy>
  <cp:revision>3</cp:revision>
  <cp:lastPrinted>2016-04-03T23:34:00Z</cp:lastPrinted>
  <dcterms:created xsi:type="dcterms:W3CDTF">2023-08-06T00:40:00Z</dcterms:created>
  <dcterms:modified xsi:type="dcterms:W3CDTF">2023-08-06T00:41:00Z</dcterms:modified>
  <cp:category/>
</cp:coreProperties>
</file>