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tabs>
          <w:tab w:val="left" w:leader="none" w:pos="5550"/>
        </w:tabs>
        <w:rPr>
          <w:rFonts w:ascii="Times New Roman" w:cs="Times New Roman" w:eastAsia="Times New Roman" w:hAnsi="Times New Roman"/>
          <w:b w:val="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40"/>
          <w:szCs w:val="40"/>
          <w:rtl w:val="0"/>
        </w:rPr>
        <w:t xml:space="preserve">ILAVARASAN J</w:t>
        <w:tab/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E-Mail: ilavarasan0507@gamail.com</w:t>
      </w:r>
    </w:p>
    <w:p w:rsidR="00000000" w:rsidDel="00000000" w:rsidP="00000000" w:rsidRDefault="00000000" w:rsidRPr="00000000" w14:paraId="00000004">
      <w:pPr>
        <w:pStyle w:val="Heading1"/>
        <w:tabs>
          <w:tab w:val="left" w:leader="none" w:pos="6048"/>
        </w:tabs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rtl w:val="0"/>
        </w:rPr>
        <w:t xml:space="preserve">Phone: +</w:t>
      </w: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91 - </w:t>
      </w: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rtl w:val="0"/>
        </w:rPr>
        <w:t xml:space="preserve">6384540576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</w:t>
        <w:tab/>
        <w:br w:type="textWrapping"/>
        <w:br w:type="textWrapping"/>
        <w:br w:type="textWrapping"/>
        <w:br w:type="textWrapping"/>
        <w:t xml:space="preserve">Experience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rtl w:val="0"/>
        </w:rPr>
        <w:t xml:space="preserve">Python Internship For 4 Months In Shiash Info Tech</w:t>
        <w:br w:type="textWrapping"/>
        <w:br w:type="textWrapping"/>
      </w:r>
      <w:r w:rsidDel="00000000" w:rsidR="00000000" w:rsidRPr="00000000">
        <w:rPr>
          <w:b w:val="0"/>
          <w:rtl w:val="0"/>
        </w:rPr>
        <w:t xml:space="preserve">Skills</w:t>
        <w:br w:type="textWrapping"/>
      </w:r>
      <w:r w:rsidDel="00000000" w:rsidR="00000000" w:rsidRPr="00000000">
        <w:rPr>
          <w:b w:val="0"/>
          <w:color w:val="000000"/>
          <w:rtl w:val="0"/>
        </w:rPr>
        <w:t xml:space="preserve">Python And Sql</w:t>
      </w: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tabs>
          <w:tab w:val="left" w:leader="none" w:pos="6048"/>
        </w:tabs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Educational Qualification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1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achelor of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ngi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neering - BE Electrical and Electronics, May 2020 -65%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Chettinad College Of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neering and Technology, Karur-India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1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Higher Secondary-Bio Math’s, Mar 2016 -75%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PA Vidhya Bhavan, Karur-India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1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SSLC- Apr 2014-80%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Kamaban vidhyalaya-Dindigul-India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PROJECTS IN COLLEGE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HEARING AID   :   A Device For Deaf people Using Headphone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Next Genkey    :   A  Device For Blind to Type All Letters In Four Buttons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Agribot   :   Mini Robot For Seeding For Purpose Control Through Mobile 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pStyle w:val="Heading2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PERSONAL DEATAILS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Name :                Ilavarasan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Father’s Name    Jayachandran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Date OF Birth     24/05/1999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Languages          Tamil, English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                                             DECLEARATION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DO HEARBY DECLEARE THAT THE ABOVE INFORMATION TRUE TO THE BEST OF MY KNOWLEDGE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: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 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66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ILAVARASAN J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(SIGNATURE)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