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390CA" w14:textId="77777777" w:rsidR="0008434B" w:rsidRPr="000F2BB5" w:rsidRDefault="0008434B" w:rsidP="0008434B">
      <w:pPr>
        <w:rPr>
          <w:b/>
          <w:bCs/>
        </w:rPr>
      </w:pPr>
      <w:r w:rsidRPr="000F2BB5">
        <w:rPr>
          <w:b/>
          <w:bCs/>
        </w:rPr>
        <w:t>Initial Setup and Customization</w:t>
      </w:r>
    </w:p>
    <w:p w14:paraId="5E864A35" w14:textId="77777777" w:rsidR="0008434B" w:rsidRPr="000F2BB5" w:rsidRDefault="0008434B" w:rsidP="0008434B">
      <w:pPr>
        <w:numPr>
          <w:ilvl w:val="0"/>
          <w:numId w:val="1"/>
        </w:numPr>
      </w:pPr>
      <w:r w:rsidRPr="000F2BB5">
        <w:rPr>
          <w:b/>
          <w:bCs/>
        </w:rPr>
        <w:t>Account Setup</w:t>
      </w:r>
      <w:r w:rsidRPr="000F2BB5">
        <w:t>: Create and set up your Bonzo account, ensuring all company information is accurately entered.</w:t>
      </w:r>
    </w:p>
    <w:p w14:paraId="29E4D3CE" w14:textId="60D9AF44" w:rsidR="0008434B" w:rsidRDefault="0008434B" w:rsidP="0008434B">
      <w:r w:rsidRPr="000F2BB5">
        <w:rPr>
          <w:b/>
          <w:bCs/>
        </w:rPr>
        <w:t>Customization</w:t>
      </w:r>
      <w:r w:rsidRPr="000F2BB5">
        <w:t xml:space="preserve">: Customize Bonzo to reflect your brand’s identity, including your logo, company </w:t>
      </w:r>
      <w:proofErr w:type="spellStart"/>
      <w:r w:rsidRPr="000F2BB5">
        <w:t>colors</w:t>
      </w:r>
      <w:proofErr w:type="spellEnd"/>
    </w:p>
    <w:p w14:paraId="6B157E06" w14:textId="77777777" w:rsidR="0008434B" w:rsidRDefault="0008434B" w:rsidP="0008434B"/>
    <w:p w14:paraId="732F1D8D" w14:textId="3FE9C30F" w:rsidR="0008434B" w:rsidRDefault="0008434B" w:rsidP="0008434B">
      <w:hyperlink r:id="rId5" w:history="1">
        <w:r w:rsidRPr="001464E2">
          <w:rPr>
            <w:rStyle w:val="Hyperlink"/>
          </w:rPr>
          <w:t>mdmfdf@g.com</w:t>
        </w:r>
      </w:hyperlink>
    </w:p>
    <w:p w14:paraId="3F0C1260" w14:textId="16C9FF37" w:rsidR="0008434B" w:rsidRDefault="0008434B" w:rsidP="0008434B">
      <w:r>
        <w:t>98746555555555555555555</w:t>
      </w:r>
    </w:p>
    <w:sectPr w:rsidR="00084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04808"/>
    <w:multiLevelType w:val="multilevel"/>
    <w:tmpl w:val="4AC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8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4B"/>
    <w:rsid w:val="0008434B"/>
    <w:rsid w:val="0074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6CE7"/>
  <w15:chartTrackingRefBased/>
  <w15:docId w15:val="{791732AB-95B2-4F06-B80F-B658F305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4B"/>
  </w:style>
  <w:style w:type="paragraph" w:styleId="Heading1">
    <w:name w:val="heading 1"/>
    <w:basedOn w:val="Normal"/>
    <w:next w:val="Normal"/>
    <w:link w:val="Heading1Char"/>
    <w:uiPriority w:val="9"/>
    <w:qFormat/>
    <w:rsid w:val="0008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dmfdf@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1</cp:revision>
  <dcterms:created xsi:type="dcterms:W3CDTF">2024-12-09T06:55:00Z</dcterms:created>
  <dcterms:modified xsi:type="dcterms:W3CDTF">2024-12-09T06:55:00Z</dcterms:modified>
</cp:coreProperties>
</file>