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2C" w:rsidRDefault="00A66D25">
      <w:r w:rsidRPr="00A66D25">
        <w:rPr>
          <w:sz w:val="28"/>
          <w:szCs w:val="28"/>
        </w:rPr>
        <w:t>1.  Fileconnector</w:t>
      </w:r>
      <w:r>
        <w:rPr>
          <w:noProof/>
          <w:lang w:eastAsia="en-MY"/>
        </w:rPr>
        <w:drawing>
          <wp:inline distT="0" distB="0" distL="0" distR="0" wp14:anchorId="52DBAB0C" wp14:editId="303D3776">
            <wp:extent cx="5731510" cy="1029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25" w:rsidRDefault="00A66D25"/>
    <w:p w:rsidR="00A66D25" w:rsidRPr="00A66D25" w:rsidRDefault="00A66D25">
      <w:pPr>
        <w:rPr>
          <w:b/>
        </w:rPr>
      </w:pPr>
      <w:r w:rsidRPr="00A66D25">
        <w:rPr>
          <w:b/>
        </w:rPr>
        <w:t>INPUT</w:t>
      </w:r>
    </w:p>
    <w:p w:rsidR="00A66D25" w:rsidRDefault="00A66D25" w:rsidP="00A66D25">
      <w:r>
        <w:t>&lt;WriteToMultipleSheetsInput xmlns="http://schemas.cordys.com/2.0/fileconnector"&gt;</w:t>
      </w:r>
    </w:p>
    <w:p w:rsidR="00A66D25" w:rsidRDefault="00A66D25" w:rsidP="00A66D25">
      <w:r>
        <w:t xml:space="preserve">  &lt;WriteToMultipleSheets&gt;</w:t>
      </w:r>
    </w:p>
    <w:p w:rsidR="00A66D25" w:rsidRDefault="00A66D25" w:rsidP="00A66D25">
      <w:r>
        <w:t xml:space="preserve">    &lt;filename&gt;\\myvmpbpmnwd\PROD\MSIG_CONFIGS\MSIG_Downloads/MassUpload/Claim/Invoice/IN_AD_04082784_20201127.xlsx&lt;/filename&gt;</w:t>
      </w:r>
    </w:p>
    <w:p w:rsidR="00A66D25" w:rsidRDefault="00A66D25" w:rsidP="00A66D25">
      <w:r>
        <w:t xml:space="preserve">    &lt;sheet xmlns="http://schemas.cordys.com/2.0/fileconnector"&gt;</w:t>
      </w:r>
    </w:p>
    <w:p w:rsidR="00A66D25" w:rsidRDefault="00A66D25" w:rsidP="00A66D25">
      <w:r>
        <w:t xml:space="preserve">      &lt;name&gt;Sheet1&lt;/name&gt;</w:t>
      </w:r>
    </w:p>
    <w:p w:rsidR="00A66D25" w:rsidRDefault="00A66D25" w:rsidP="00A66D25">
      <w:r>
        <w:t xml:space="preserve">      &lt;row id="0"&gt;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id="1"&gt;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id="2"&gt;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id="3"&gt;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id="4"&gt;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id="5"&gt;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id="6"&gt;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id="7"&gt;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id="8"&gt;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id="9"&gt;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id="10"&gt;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id="11"&gt;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id="12"&gt;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id="13"&gt;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id="14"&gt;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id="15"&gt;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id="16"&gt;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id="17"&gt;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&lt;/row&gt;</w:t>
      </w:r>
    </w:p>
    <w:p w:rsidR="00A66D25" w:rsidRDefault="00A66D25" w:rsidP="00A66D25">
      <w:r>
        <w:t xml:space="preserve">      &lt;row id="18"&gt;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id="19"&gt;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&lt;/row&gt;</w:t>
      </w:r>
    </w:p>
    <w:p w:rsidR="00A66D25" w:rsidRDefault="00A66D25" w:rsidP="00A66D25">
      <w:r>
        <w:t xml:space="preserve">      &lt;row id="20"&gt;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id="21"&gt;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id="22"&gt;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id="23"&gt;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id="24"&gt;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id="25"&gt;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id="26"&gt;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id="27"&gt;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id="28"&gt;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id="29"&gt;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id="30"&gt;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id="31"&gt;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id="32"&gt;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id="33"&gt;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id="34"&gt;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id="35"&gt;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id="36"&gt;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id="37"&gt;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id="38"&gt;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id="39"&gt;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id="40"&gt;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id="41"&gt;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id="42"&gt;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id="43"&gt;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lastRenderedPageBreak/>
        <w:t xml:space="preserve">      &lt;row id="44"&gt;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id="45"&gt;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id="46"&gt;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id="47"&gt;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id="48"&gt;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id="49"&gt;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id="50"&gt;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id="51"&gt;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id="52"&gt;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id="53"&gt;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id="54"&gt;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id="55"&gt;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lastRenderedPageBreak/>
        <w:t xml:space="preserve">      &lt;row id="56"&gt;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id="57"&gt;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id="58"&gt;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id="59"&gt;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id="60"&gt;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id="61"&gt;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id="62"&gt;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id="63"&gt;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id="64"&gt;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id="65"&gt;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id="66"&gt;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id="67"&gt;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id="68"&gt;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id="69"&gt;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id="70"&gt;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id="71"&gt;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id="72"&gt;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id="73"&gt;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id="74"&gt;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lastRenderedPageBreak/>
        <w:t xml:space="preserve">      &lt;row id="75"&gt;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id="76"&gt;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id="77"&gt;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&lt;data&gt;75&lt;/data&gt;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id="78"&gt;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id="79"&gt;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id="80"&gt;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id="81"&gt;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id="82"&gt;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id="83"&gt;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&lt;data&gt;82&lt;/data&gt;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id="84"&gt;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id="85"&gt;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&lt;data&gt;75&lt;/data&gt;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  &lt;row id="86"&gt;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&lt;data&gt;86&lt;/data&gt;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lastRenderedPageBreak/>
        <w:t xml:space="preserve">      &lt;row id="87"&gt;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&lt;data&gt;Record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&lt;data&gt;Claim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&lt;data&gt;Invoice Case ID&lt;/data&gt;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&lt;data&gt;Invoice #&lt;/data&gt;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&lt;data&gt;Total Invoice Amount&lt;/data&gt;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&lt;data&gt;Status&lt;/data&gt;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&lt;data&gt;Errors&lt;/data&gt;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&lt;data&gt;Uploaded By&lt;/data&gt;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&lt;data&gt;11138769&lt;/data&gt;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&lt;data&gt;CL2010002030&lt;/data&gt;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&lt;data&gt;IN2011000407&lt;/data&gt;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&lt;data&gt;MYCLCEV&lt;/data&gt;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&lt;data&gt;535.30&lt;/data&gt;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&lt;data&gt;Invoice is submitted to Claim Handler&lt;/data&gt;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&lt;data&gt;CL2011001503&lt;/data&gt;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&lt;data&gt;3168781&lt;/data&gt;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&lt;data&gt;CL2009001052&lt;/data&gt;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&lt;data&gt;CL2007002491&lt;/data&gt;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&lt;data&gt;455532&lt;/data&gt;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&lt;data&gt;Premium class with Fee Reserve not available for the case / Insufficient Fee Reserve for the premium class&lt;/data&gt;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&lt;data&gt;CL2009000203&lt;/data&gt;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&lt;data&gt;543577&lt;/data&gt;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&lt;data&gt;Duplicate Invoice&lt;/data&gt;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&lt;data&gt;19&lt;/data&gt;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&lt;data&gt;29&lt;/data&gt;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&lt;data&gt;34&lt;/data&gt;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&lt;data&gt;35&lt;/data&gt;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&lt;data&gt;36&lt;/data&gt;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&lt;data&gt;39&lt;/data&gt;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&lt;data&gt;49&lt;/data&gt;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&lt;data&gt;59&lt;/data&gt;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lastRenderedPageBreak/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lastRenderedPageBreak/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id="0"&gt;</w:t>
      </w:r>
    </w:p>
    <w:p w:rsidR="00A66D25" w:rsidRDefault="00A66D25" w:rsidP="00A66D25">
      <w:r>
        <w:t xml:space="preserve">          &lt;data&gt;65&lt;/data&gt;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lastRenderedPageBreak/>
        <w:t xml:space="preserve">          &lt;data&gt;66&lt;/data&gt;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&lt;data&gt;67&lt;/data&gt;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&lt;data&gt;69&lt;/data&gt;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&lt;data&gt;78&lt;/data&gt;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&lt;data&gt;79&lt;/data&gt;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&lt;data&gt;80&lt;/data&gt;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&lt;data&gt;81&lt;/data&gt;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&lt;data&gt;82&lt;/data&gt;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&lt;data&gt;83&lt;/data&gt;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&lt;data&gt;84&lt;/data&gt;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&lt;data&gt;85&lt;/data&gt;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lastRenderedPageBreak/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&lt;data&gt;86&lt;/data&gt;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lastRenderedPageBreak/>
        <w:t xml:space="preserve">        &lt;column id="7"&gt;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id="0"&gt;</w:t>
      </w:r>
    </w:p>
    <w:p w:rsidR="00A66D25" w:rsidRDefault="00A66D25" w:rsidP="00A66D25">
      <w:r>
        <w:t xml:space="preserve">          &lt;data&gt;87&lt;/data&gt;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id="1"&gt;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id="2"&gt;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id="3"&gt;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id="4"&gt;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id="5"&gt;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id="6"&gt;</w:t>
      </w:r>
    </w:p>
    <w:p w:rsidR="00A66D25" w:rsidRDefault="00A66D25" w:rsidP="00A66D25">
      <w:r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id="7"&gt;</w:t>
      </w:r>
    </w:p>
    <w:p w:rsidR="00A66D25" w:rsidRDefault="00A66D25" w:rsidP="00A66D25">
      <w:r>
        <w:lastRenderedPageBreak/>
        <w:t xml:space="preserve">          &lt;data /&gt;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id="8"&gt;</w:t>
      </w:r>
    </w:p>
    <w:p w:rsidR="00A66D25" w:rsidRDefault="00A66D25" w:rsidP="00A66D25">
      <w:r>
        <w:t xml:space="preserve">          &lt;data&gt;Please fill all the mandatory fields&lt;/data&gt;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  &lt;column id="9"&gt;</w:t>
      </w:r>
    </w:p>
    <w:p w:rsidR="00A66D25" w:rsidRDefault="00A66D25" w:rsidP="00A66D25">
      <w:r>
        <w:t xml:space="preserve">          &lt;data&gt;MYCLNMO&lt;/data&gt;</w:t>
      </w:r>
    </w:p>
    <w:p w:rsidR="00A66D25" w:rsidRDefault="00A66D25" w:rsidP="00A66D25">
      <w:r>
        <w:t xml:space="preserve">        &lt;/column&gt;</w:t>
      </w:r>
    </w:p>
    <w:p w:rsidR="00A66D25" w:rsidRDefault="00A66D25" w:rsidP="00A66D25">
      <w:r>
        <w:t xml:space="preserve">      &lt;/row&gt;</w:t>
      </w:r>
    </w:p>
    <w:p w:rsidR="00A66D25" w:rsidRDefault="00A66D25" w:rsidP="00A66D25">
      <w:r>
        <w:t xml:space="preserve">    &lt;/sheet&gt;</w:t>
      </w:r>
    </w:p>
    <w:p w:rsidR="00A66D25" w:rsidRDefault="00A66D25" w:rsidP="00A66D25">
      <w:r>
        <w:t xml:space="preserve">  &lt;/WriteToMultipleSheets&gt;</w:t>
      </w:r>
    </w:p>
    <w:p w:rsidR="00A66D25" w:rsidRDefault="00A66D25" w:rsidP="00A66D25">
      <w:r>
        <w:t>&lt;/WriteToMultipleSheetsInput&gt;</w:t>
      </w:r>
    </w:p>
    <w:p w:rsidR="00A66D25" w:rsidRDefault="00A66D25">
      <w:r>
        <w:br w:type="page"/>
      </w:r>
    </w:p>
    <w:p w:rsidR="00A66D25" w:rsidRDefault="00A66D25" w:rsidP="00A66D25">
      <w:r>
        <w:lastRenderedPageBreak/>
        <w:t>2. BIRT</w:t>
      </w:r>
    </w:p>
    <w:p w:rsidR="00A66D25" w:rsidRDefault="00A66D25" w:rsidP="00A66D25">
      <w:r>
        <w:rPr>
          <w:noProof/>
          <w:lang w:eastAsia="en-MY"/>
        </w:rPr>
        <w:drawing>
          <wp:inline distT="0" distB="0" distL="0" distR="0" wp14:anchorId="7DD25DAE" wp14:editId="1DD42180">
            <wp:extent cx="5731510" cy="923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6D25" w:rsidRDefault="00A66D25" w:rsidP="00A66D25"/>
    <w:p w:rsidR="00A66D25" w:rsidRDefault="00A66D25" w:rsidP="00A66D25">
      <w:r>
        <w:t>&lt;GetReport&gt;</w:t>
      </w:r>
    </w:p>
    <w:p w:rsidR="00A66D25" w:rsidRDefault="00A66D25" w:rsidP="00A66D25">
      <w:r>
        <w:t xml:space="preserve">    &lt;ReportName&gt;CMS_Claims_Review&lt;/ReportName&gt;</w:t>
      </w:r>
    </w:p>
    <w:p w:rsidR="00A66D25" w:rsidRDefault="00A66D25" w:rsidP="00A66D25">
      <w:r>
        <w:t xml:space="preserve">    &lt;OutputFormat&gt;xls&lt;/OutputFormat&gt;</w:t>
      </w:r>
    </w:p>
    <w:p w:rsidR="00A66D25" w:rsidRDefault="00A66D25" w:rsidP="00A66D25">
      <w:r>
        <w:t xml:space="preserve">    &lt;Embeddable&gt;false&lt;/Embeddable&gt;</w:t>
      </w:r>
    </w:p>
    <w:p w:rsidR="00A66D25" w:rsidRDefault="00A66D25" w:rsidP="00A66D25">
      <w:r>
        <w:t xml:space="preserve">    &lt;OutputToFile&gt;false&lt;/OutputToFile&gt;</w:t>
      </w:r>
    </w:p>
    <w:p w:rsidR="00A66D25" w:rsidRDefault="00A66D25" w:rsidP="00A66D25">
      <w:r>
        <w:t xml:space="preserve">    &lt;EncodeFile&gt;true&lt;/EncodeFile&gt;</w:t>
      </w:r>
    </w:p>
    <w:p w:rsidR="00A66D25" w:rsidRDefault="00A66D25" w:rsidP="00A66D25">
      <w:r>
        <w:t xml:space="preserve">    &lt;PARAMS&gt;</w:t>
      </w:r>
    </w:p>
    <w:p w:rsidR="00A66D25" w:rsidRDefault="00A66D25" w:rsidP="00A66D25">
      <w:r>
        <w:t xml:space="preserve">      &lt;PARAM xmlns="http://schemas.cordys.com/BIRT/"&gt;</w:t>
      </w:r>
    </w:p>
    <w:p w:rsidR="00A66D25" w:rsidRDefault="00A66D25" w:rsidP="00A66D25">
      <w:r>
        <w:t xml:space="preserve">        &lt;Name&gt;InputFrom&lt;/Name&gt;</w:t>
      </w:r>
    </w:p>
    <w:p w:rsidR="00A66D25" w:rsidRDefault="00A66D25" w:rsidP="00A66D25">
      <w:r>
        <w:t xml:space="preserve">        &lt;Value&gt;2020-11-25 00:00:00.00000&lt;/Value&gt;</w:t>
      </w:r>
    </w:p>
    <w:p w:rsidR="00A66D25" w:rsidRDefault="00A66D25" w:rsidP="00A66D25">
      <w:r>
        <w:t xml:space="preserve">      &lt;/PARAM&gt;</w:t>
      </w:r>
    </w:p>
    <w:p w:rsidR="00A66D25" w:rsidRDefault="00A66D25" w:rsidP="00A66D25">
      <w:r>
        <w:t xml:space="preserve">      &lt;PARAM xmlns="http://schemas.cordys.com/BIRT/"&gt;</w:t>
      </w:r>
    </w:p>
    <w:p w:rsidR="00A66D25" w:rsidRDefault="00A66D25" w:rsidP="00A66D25">
      <w:r>
        <w:t xml:space="preserve">        &lt;Name&gt;InputTo&lt;/Name&gt;</w:t>
      </w:r>
    </w:p>
    <w:p w:rsidR="00A66D25" w:rsidRDefault="00A66D25" w:rsidP="00A66D25">
      <w:r>
        <w:t xml:space="preserve">        &lt;Value&gt;2020-11-25 23:59:00.00000&lt;/Value&gt;</w:t>
      </w:r>
    </w:p>
    <w:p w:rsidR="00A66D25" w:rsidRDefault="00A66D25" w:rsidP="00A66D25">
      <w:r>
        <w:t xml:space="preserve">      &lt;/PARAM&gt;</w:t>
      </w:r>
    </w:p>
    <w:p w:rsidR="00A66D25" w:rsidRDefault="00A66D25" w:rsidP="00A66D25">
      <w:r>
        <w:t xml:space="preserve">    &lt;/PARAMS&gt;</w:t>
      </w:r>
    </w:p>
    <w:p w:rsidR="00A66D25" w:rsidRDefault="00A66D25" w:rsidP="00A66D25">
      <w:r>
        <w:t xml:space="preserve">  &lt;/GetReport&gt;</w:t>
      </w:r>
    </w:p>
    <w:sectPr w:rsidR="00A6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25"/>
    <w:rsid w:val="0016542C"/>
    <w:rsid w:val="00A6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7DA3"/>
  <w15:chartTrackingRefBased/>
  <w15:docId w15:val="{17898819-DA55-4AA5-86EA-ADA5779D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3803</Pages>
  <Words>397076</Words>
  <Characters>2263339</Characters>
  <Application>Microsoft Office Word</Application>
  <DocSecurity>0</DocSecurity>
  <Lines>18861</Lines>
  <Paragraphs>5310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Majtuba Ahmed</dc:creator>
  <cp:keywords/>
  <dc:description/>
  <cp:lastModifiedBy>Syed Majtuba Ahmed</cp:lastModifiedBy>
  <cp:revision>1</cp:revision>
  <dcterms:created xsi:type="dcterms:W3CDTF">2020-11-28T15:52:00Z</dcterms:created>
  <dcterms:modified xsi:type="dcterms:W3CDTF">2020-11-28T15:59:00Z</dcterms:modified>
</cp:coreProperties>
</file>