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0263" w:rsidRDefault="00120263" w:rsidP="004E1EDE">
      <w:pPr>
        <w:rPr>
          <w:noProof/>
          <w:lang w:eastAsia="en-MY"/>
        </w:rPr>
      </w:pPr>
      <w:r>
        <w:rPr>
          <w:noProof/>
          <w:lang w:eastAsia="en-MY"/>
        </w:rPr>
        <w:t xml:space="preserve">Method used for calling cordys soap service </w:t>
      </w:r>
    </w:p>
    <w:p w:rsidR="00120263" w:rsidRDefault="00120263" w:rsidP="004E1EDE">
      <w:pPr>
        <w:rPr>
          <w:noProof/>
          <w:lang w:eastAsia="en-MY"/>
        </w:rPr>
      </w:pPr>
    </w:p>
    <w:p w:rsidR="00A20212" w:rsidRDefault="00120263" w:rsidP="004E1EDE">
      <w:r>
        <w:rPr>
          <w:noProof/>
          <w:lang w:eastAsia="en-MY"/>
        </w:rPr>
        <w:drawing>
          <wp:inline distT="0" distB="0" distL="0" distR="0" wp14:anchorId="49A0E83B" wp14:editId="5FDF2171">
            <wp:extent cx="5731510" cy="349034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63" w:rsidRDefault="00120263" w:rsidP="004E1EDE"/>
    <w:p w:rsidR="00120263" w:rsidRDefault="00120263" w:rsidP="004E1EDE">
      <w:proofErr w:type="spellStart"/>
      <w:r>
        <w:t>Response.promise</w:t>
      </w:r>
      <w:proofErr w:type="spellEnd"/>
    </w:p>
    <w:p w:rsidR="00120263" w:rsidRDefault="00120263" w:rsidP="004E1EDE"/>
    <w:p w:rsidR="00120263" w:rsidRDefault="00120263" w:rsidP="004E1EDE">
      <w:hyperlink r:id="rId6" w:history="1">
        <w:r w:rsidRPr="00005B56">
          <w:rPr>
            <w:rStyle w:val="Hyperlink"/>
          </w:rPr>
          <w:t>https://api.jquery.com/promise/</w:t>
        </w:r>
      </w:hyperlink>
    </w:p>
    <w:p w:rsidR="00120263" w:rsidRDefault="00120263" w:rsidP="004E1EDE"/>
    <w:p w:rsidR="00120263" w:rsidRDefault="00120263" w:rsidP="004E1EDE">
      <w:r>
        <w:t xml:space="preserve">OTDS Configuration </w:t>
      </w:r>
    </w:p>
    <w:p w:rsidR="00120263" w:rsidRDefault="00120263" w:rsidP="004E1EDE">
      <w:r>
        <w:rPr>
          <w:noProof/>
          <w:lang w:eastAsia="en-MY"/>
        </w:rPr>
        <w:drawing>
          <wp:inline distT="0" distB="0" distL="0" distR="0" wp14:anchorId="5CF1BEF3" wp14:editId="2EA44F7E">
            <wp:extent cx="5731510" cy="2526518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63" w:rsidRDefault="00120263" w:rsidP="004E1EDE">
      <w:r>
        <w:rPr>
          <w:noProof/>
          <w:lang w:eastAsia="en-MY"/>
        </w:rPr>
        <w:lastRenderedPageBreak/>
        <w:drawing>
          <wp:inline distT="0" distB="0" distL="0" distR="0" wp14:anchorId="4A4D5021" wp14:editId="0200AB73">
            <wp:extent cx="5731510" cy="695619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63" w:rsidRDefault="00120263" w:rsidP="004E1EDE"/>
    <w:p w:rsidR="00120263" w:rsidRDefault="00120263" w:rsidP="004E1EDE">
      <w:r>
        <w:t xml:space="preserve">If to execute </w:t>
      </w:r>
      <w:proofErr w:type="spellStart"/>
      <w:r>
        <w:t>longlived</w:t>
      </w:r>
      <w:proofErr w:type="spellEnd"/>
      <w:r>
        <w:t xml:space="preserve"> process in a short lived process</w:t>
      </w:r>
    </w:p>
    <w:p w:rsidR="00120263" w:rsidRDefault="00120263" w:rsidP="004E1EDE">
      <w:r>
        <w:rPr>
          <w:noProof/>
          <w:lang w:eastAsia="en-MY"/>
        </w:rPr>
        <w:drawing>
          <wp:inline distT="0" distB="0" distL="0" distR="0" wp14:anchorId="657B4D28" wp14:editId="5227F3F6">
            <wp:extent cx="5731510" cy="2034196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63" w:rsidRDefault="00120263" w:rsidP="004E1EDE"/>
    <w:p w:rsidR="00120263" w:rsidRDefault="00120263" w:rsidP="004E1EDE">
      <w:r>
        <w:rPr>
          <w:noProof/>
          <w:lang w:eastAsia="en-MY"/>
        </w:rPr>
        <w:drawing>
          <wp:inline distT="0" distB="0" distL="0" distR="0" wp14:anchorId="0BE07DD4" wp14:editId="435CBAB0">
            <wp:extent cx="5731510" cy="135266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A4" w:rsidRDefault="00171AA4" w:rsidP="004E1EDE"/>
    <w:p w:rsidR="00171AA4" w:rsidRDefault="00171AA4" w:rsidP="004E1EDE">
      <w:proofErr w:type="spellStart"/>
      <w:r>
        <w:t>Birt</w:t>
      </w:r>
      <w:proofErr w:type="spellEnd"/>
      <w:r>
        <w:t xml:space="preserve"> Report </w:t>
      </w:r>
      <w:proofErr w:type="spellStart"/>
      <w:r>
        <w:t>config</w:t>
      </w:r>
      <w:proofErr w:type="spellEnd"/>
    </w:p>
    <w:p w:rsidR="00171AA4" w:rsidRDefault="00171AA4" w:rsidP="004E1EDE">
      <w:r>
        <w:rPr>
          <w:noProof/>
          <w:lang w:eastAsia="en-MY"/>
        </w:rPr>
        <w:drawing>
          <wp:inline distT="0" distB="0" distL="0" distR="0" wp14:anchorId="44E15AA5" wp14:editId="485BB7DE">
            <wp:extent cx="5731510" cy="2126047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A4" w:rsidRDefault="00171AA4" w:rsidP="004E1EDE"/>
    <w:p w:rsidR="00171AA4" w:rsidRDefault="00171AA4" w:rsidP="004E1EDE">
      <w:r>
        <w:rPr>
          <w:noProof/>
          <w:lang w:eastAsia="en-MY"/>
        </w:rPr>
        <w:lastRenderedPageBreak/>
        <w:drawing>
          <wp:inline distT="0" distB="0" distL="0" distR="0" wp14:anchorId="4C4B479C" wp14:editId="4E8D402E">
            <wp:extent cx="5731510" cy="237159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A4" w:rsidRDefault="00171AA4" w:rsidP="004E1EDE"/>
    <w:p w:rsidR="00171AA4" w:rsidRDefault="00171AA4" w:rsidP="004E1EDE">
      <w:r>
        <w:rPr>
          <w:noProof/>
          <w:lang w:eastAsia="en-MY"/>
        </w:rPr>
        <w:drawing>
          <wp:inline distT="0" distB="0" distL="0" distR="0" wp14:anchorId="0BB17E63" wp14:editId="4332C69B">
            <wp:extent cx="5731510" cy="2393640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A4" w:rsidRDefault="00171AA4" w:rsidP="004E1EDE">
      <w:r>
        <w:rPr>
          <w:noProof/>
          <w:lang w:eastAsia="en-MY"/>
        </w:rPr>
        <w:drawing>
          <wp:inline distT="0" distB="0" distL="0" distR="0" wp14:anchorId="50FA5447" wp14:editId="4B1C0402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AA4" w:rsidRDefault="00171AA4" w:rsidP="004E1EDE"/>
    <w:p w:rsidR="00171AA4" w:rsidRDefault="00171AA4" w:rsidP="004E1EDE"/>
    <w:p w:rsidR="0017697B" w:rsidRDefault="0017697B" w:rsidP="004E1EDE">
      <w:pPr>
        <w:rPr>
          <w:noProof/>
          <w:lang w:eastAsia="en-MY"/>
        </w:rPr>
      </w:pPr>
    </w:p>
    <w:p w:rsidR="00171AA4" w:rsidRDefault="00171AA4" w:rsidP="004E1EDE">
      <w:r>
        <w:rPr>
          <w:noProof/>
          <w:lang w:eastAsia="en-MY"/>
        </w:rPr>
        <w:drawing>
          <wp:inline distT="0" distB="0" distL="0" distR="0" wp14:anchorId="1CE45E7A" wp14:editId="79C9DC1F">
            <wp:extent cx="5731510" cy="196867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7B" w:rsidRDefault="0017697B" w:rsidP="004E1EDE">
      <w:r>
        <w:t>Generate java cursor</w:t>
      </w:r>
    </w:p>
    <w:p w:rsidR="00171AA4" w:rsidRDefault="00171AA4" w:rsidP="004E1EDE"/>
    <w:p w:rsidR="00171AA4" w:rsidRDefault="00171AA4" w:rsidP="004E1EDE"/>
    <w:p w:rsidR="00171AA4" w:rsidRDefault="00171AA4" w:rsidP="004E1EDE">
      <w:r>
        <w:rPr>
          <w:noProof/>
          <w:lang w:eastAsia="en-MY"/>
        </w:rPr>
        <w:drawing>
          <wp:inline distT="0" distB="0" distL="0" distR="0" wp14:anchorId="6201297C" wp14:editId="094C2CE7">
            <wp:extent cx="5731510" cy="4605513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26" w:rsidRDefault="00625E26" w:rsidP="004E1EDE"/>
    <w:p w:rsidR="00625E26" w:rsidRDefault="00625E26" w:rsidP="004E1EDE"/>
    <w:p w:rsidR="00625E26" w:rsidRDefault="00625E26" w:rsidP="004E1EDE">
      <w:pPr>
        <w:rPr>
          <w:noProof/>
          <w:lang w:eastAsia="en-MY"/>
        </w:rPr>
      </w:pPr>
      <w:r>
        <w:rPr>
          <w:noProof/>
          <w:lang w:eastAsia="en-MY"/>
        </w:rPr>
        <w:t xml:space="preserve">If short lived only process status will be there in monitoring by default </w:t>
      </w:r>
    </w:p>
    <w:p w:rsidR="00625E26" w:rsidRDefault="00625E26" w:rsidP="004E1EDE">
      <w:pPr>
        <w:rPr>
          <w:noProof/>
          <w:lang w:eastAsia="en-MY"/>
        </w:rPr>
      </w:pPr>
    </w:p>
    <w:p w:rsidR="00625E26" w:rsidRDefault="00625E26" w:rsidP="004E1EDE">
      <w:r>
        <w:rPr>
          <w:noProof/>
          <w:lang w:eastAsia="en-MY"/>
        </w:rPr>
        <w:drawing>
          <wp:inline distT="0" distB="0" distL="0" distR="0" wp14:anchorId="3C07DB3C" wp14:editId="019966C2">
            <wp:extent cx="5731510" cy="156514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7B" w:rsidRDefault="0017697B" w:rsidP="004E1EDE"/>
    <w:p w:rsidR="0017697B" w:rsidRDefault="0017697B" w:rsidP="004E1EDE">
      <w:r>
        <w:t>Monitoring BPM</w:t>
      </w:r>
    </w:p>
    <w:p w:rsidR="00171AA4" w:rsidRDefault="00171AA4" w:rsidP="004E1EDE"/>
    <w:p w:rsidR="00625E26" w:rsidRDefault="00625E26" w:rsidP="004E1EDE">
      <w:r>
        <w:rPr>
          <w:noProof/>
          <w:lang w:eastAsia="en-MY"/>
        </w:rPr>
        <w:drawing>
          <wp:inline distT="0" distB="0" distL="0" distR="0" wp14:anchorId="19280C63" wp14:editId="3A94A38C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26" w:rsidRDefault="00625E26" w:rsidP="004E1EDE"/>
    <w:p w:rsidR="00171AA4" w:rsidRDefault="00171AA4" w:rsidP="004E1EDE"/>
    <w:p w:rsidR="00171AA4" w:rsidRDefault="00171AA4" w:rsidP="004E1EDE"/>
    <w:p w:rsidR="00171AA4" w:rsidRDefault="00171AA4" w:rsidP="004E1EDE"/>
    <w:p w:rsidR="00171AA4" w:rsidRDefault="00171AA4" w:rsidP="004E1EDE"/>
    <w:p w:rsidR="00120263" w:rsidRDefault="0017697B" w:rsidP="004E1EDE">
      <w:r>
        <w:lastRenderedPageBreak/>
        <w:t>Assigning</w:t>
      </w:r>
    </w:p>
    <w:p w:rsidR="0017697B" w:rsidRDefault="0017697B" w:rsidP="004E1EDE"/>
    <w:p w:rsidR="0017697B" w:rsidRDefault="0017697B" w:rsidP="004E1EDE">
      <w:r>
        <w:t>Cursor in java code</w:t>
      </w:r>
    </w:p>
    <w:p w:rsidR="0017697B" w:rsidRDefault="0017697B" w:rsidP="004E1EDE">
      <w:bookmarkStart w:id="0" w:name="_GoBack"/>
      <w:r>
        <w:rPr>
          <w:noProof/>
          <w:lang w:eastAsia="en-MY"/>
        </w:rPr>
        <w:drawing>
          <wp:inline distT="0" distB="0" distL="0" distR="0" wp14:anchorId="63DD6470" wp14:editId="53D49C7D">
            <wp:extent cx="5731510" cy="24444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7697B" w:rsidRDefault="0017697B" w:rsidP="004E1EDE">
      <w:pPr>
        <w:rPr>
          <w:noProof/>
          <w:lang w:eastAsia="en-MY"/>
        </w:rPr>
      </w:pPr>
    </w:p>
    <w:p w:rsidR="0017697B" w:rsidRDefault="0017697B" w:rsidP="004E1EDE">
      <w:pPr>
        <w:rPr>
          <w:noProof/>
          <w:lang w:eastAsia="en-MY"/>
        </w:rPr>
      </w:pPr>
    </w:p>
    <w:p w:rsidR="0017697B" w:rsidRDefault="0017697B" w:rsidP="004E1EDE">
      <w:pPr>
        <w:rPr>
          <w:noProof/>
          <w:lang w:eastAsia="en-MY"/>
        </w:rPr>
      </w:pPr>
    </w:p>
    <w:p w:rsidR="0017697B" w:rsidRDefault="0017697B" w:rsidP="004E1EDE">
      <w:pPr>
        <w:rPr>
          <w:noProof/>
          <w:lang w:eastAsia="en-MY"/>
        </w:rPr>
      </w:pPr>
      <w:r>
        <w:rPr>
          <w:noProof/>
          <w:lang w:eastAsia="en-MY"/>
        </w:rPr>
        <w:t>WSAPP SERVER</w:t>
      </w:r>
    </w:p>
    <w:p w:rsidR="00120263" w:rsidRDefault="00625E26" w:rsidP="004E1EDE">
      <w:r>
        <w:rPr>
          <w:noProof/>
          <w:lang w:eastAsia="en-MY"/>
        </w:rPr>
        <w:drawing>
          <wp:inline distT="0" distB="0" distL="0" distR="0" wp14:anchorId="3BD6F1BF" wp14:editId="47E51F82">
            <wp:extent cx="5731510" cy="2528968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97B" w:rsidRDefault="0017697B" w:rsidP="004E1EDE"/>
    <w:p w:rsidR="0017697B" w:rsidRDefault="0017697B" w:rsidP="004E1EDE">
      <w:r>
        <w:t>Task assignment</w:t>
      </w:r>
    </w:p>
    <w:p w:rsidR="0017697B" w:rsidRDefault="0017697B" w:rsidP="004E1EDE"/>
    <w:p w:rsidR="0017697B" w:rsidRDefault="0017697B" w:rsidP="004E1EDE">
      <w:r>
        <w:rPr>
          <w:noProof/>
          <w:lang w:eastAsia="en-MY"/>
        </w:rPr>
        <w:lastRenderedPageBreak/>
        <w:drawing>
          <wp:inline distT="0" distB="0" distL="0" distR="0" wp14:anchorId="6F1991AA" wp14:editId="335B4C96">
            <wp:extent cx="5731510" cy="1779462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26" w:rsidRDefault="00625E26" w:rsidP="004E1EDE"/>
    <w:p w:rsidR="00625E26" w:rsidRDefault="00625E26" w:rsidP="004E1EDE"/>
    <w:p w:rsidR="00625E26" w:rsidRDefault="00625E26" w:rsidP="004E1EDE"/>
    <w:p w:rsidR="00625E26" w:rsidRDefault="00625E26" w:rsidP="00625E26">
      <w:r>
        <w:t>Points:</w:t>
      </w:r>
    </w:p>
    <w:p w:rsidR="00625E26" w:rsidRDefault="00625E26" w:rsidP="00625E26"/>
    <w:p w:rsidR="00625E26" w:rsidRDefault="00625E26" w:rsidP="00625E26">
      <w:r>
        <w:t xml:space="preserve">When it is a contract web service input and output message </w:t>
      </w:r>
      <w:proofErr w:type="spellStart"/>
      <w:proofErr w:type="gramStart"/>
      <w:r>
        <w:t>wont</w:t>
      </w:r>
      <w:proofErr w:type="spellEnd"/>
      <w:proofErr w:type="gramEnd"/>
      <w:r>
        <w:t xml:space="preserve"> be modified </w:t>
      </w:r>
    </w:p>
    <w:p w:rsidR="00625E26" w:rsidRDefault="00625E26" w:rsidP="00625E26"/>
    <w:p w:rsidR="00625E26" w:rsidRPr="004E1EDE" w:rsidRDefault="00625E26" w:rsidP="004E1EDE"/>
    <w:sectPr w:rsidR="00625E26" w:rsidRPr="004E1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44C"/>
    <w:rsid w:val="000C16BD"/>
    <w:rsid w:val="00120263"/>
    <w:rsid w:val="00171AA4"/>
    <w:rsid w:val="0017697B"/>
    <w:rsid w:val="0048144C"/>
    <w:rsid w:val="004E1EDE"/>
    <w:rsid w:val="005B20B7"/>
    <w:rsid w:val="006034EE"/>
    <w:rsid w:val="00625E26"/>
    <w:rsid w:val="00713916"/>
    <w:rsid w:val="00742AF2"/>
    <w:rsid w:val="00895339"/>
    <w:rsid w:val="00A20212"/>
    <w:rsid w:val="00D80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3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91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2026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3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91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2026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api.jquery.com/promise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Rajuri</dc:creator>
  <cp:keywords/>
  <dc:description/>
  <cp:lastModifiedBy>Manish Rajuri</cp:lastModifiedBy>
  <cp:revision>13</cp:revision>
  <dcterms:created xsi:type="dcterms:W3CDTF">2019-10-25T09:17:00Z</dcterms:created>
  <dcterms:modified xsi:type="dcterms:W3CDTF">2019-12-10T02:13:00Z</dcterms:modified>
</cp:coreProperties>
</file>