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05A" w:rsidRDefault="00B9505A" w:rsidP="00B9505A">
      <w:pPr>
        <w:rPr>
          <w:noProof/>
          <w:sz w:val="36"/>
          <w:szCs w:val="36"/>
        </w:rPr>
      </w:pPr>
      <w:r w:rsidRPr="00013978">
        <w:rPr>
          <w:noProof/>
          <w:sz w:val="36"/>
          <w:szCs w:val="36"/>
        </w:rPr>
        <w:t>Below is the script used to find top</w:t>
      </w:r>
      <w:r w:rsidR="00CF7E69">
        <w:t xml:space="preserve"> </w:t>
      </w:r>
      <w:r w:rsidR="00CF7E69" w:rsidRPr="00CF7E69">
        <w:rPr>
          <w:noProof/>
          <w:sz w:val="36"/>
          <w:szCs w:val="36"/>
        </w:rPr>
        <w:t>ten origins with the highest AVG departure delay</w:t>
      </w:r>
      <w:r w:rsidR="0060038B">
        <w:rPr>
          <w:noProof/>
          <w:sz w:val="36"/>
          <w:szCs w:val="36"/>
        </w:rPr>
        <w:t>-</w:t>
      </w:r>
      <w:bookmarkStart w:id="0" w:name="_GoBack"/>
      <w:bookmarkEnd w:id="0"/>
    </w:p>
    <w:p w:rsidR="0060038B" w:rsidRPr="00013978" w:rsidRDefault="0060038B" w:rsidP="00B9505A">
      <w:pPr>
        <w:rPr>
          <w:noProof/>
          <w:sz w:val="36"/>
          <w:szCs w:val="36"/>
        </w:rPr>
      </w:pPr>
    </w:p>
    <w:p w:rsidR="00B9505A" w:rsidRPr="00013978" w:rsidRDefault="00B9505A" w:rsidP="00B9505A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REGISTER '/home/acadgild/airline_usecase/piggybank.jar';</w:t>
      </w:r>
    </w:p>
    <w:p w:rsidR="00B9505A" w:rsidRPr="00013978" w:rsidRDefault="00B9505A" w:rsidP="00B9505A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B9505A" w:rsidRDefault="00B9505A" w:rsidP="00B9505A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 = load '/home/acadgild/airline_usecase/DelayedFlights.csv' USING org.apache.pig.piggybank.storage.CSVExcelStorage(',','NO_MULTILINE','UNIX','SKIP_INPUT_HEADER');</w:t>
      </w:r>
    </w:p>
    <w:p w:rsidR="00CE4EBD" w:rsidRPr="00B44E4B" w:rsidRDefault="00CE4EBD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B1 = foreach A generate (int)$16 as dep_delay, (chararray)$17 as origin;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C1 = filter B1 by (dep_delay is not null) AND (origin is not null);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D1 = group C1 by origin;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E1 = foreach D1 generate group, AVG(C1.dep_delay);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Result = order E1 by $1 DESC;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Top_ten = limit Result 10;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Lookup = load '/home/acadgild/airline_usecase/airports.csv' USING org.apache.pig.piggybank.storage.CSVExcelStorage(',','NO_MULTILINE','UNIX','SKIP_INPUT_HEADER');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Lookup1 = foreach Lookup generate (chararray)$0 as origin, (chararray)$2 as city, (chararray)$4 as country;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Joined = join Lookup1 by origin, Top_ten by $0;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Final = foreach Joined generate $0,$1,$2,$4;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Final_Result = ORDER Final by $3 DESC;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B44E4B" w:rsidRPr="00B44E4B" w:rsidRDefault="00B44E4B" w:rsidP="00B44E4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44E4B">
        <w:rPr>
          <w:rFonts w:asciiTheme="majorHAnsi" w:eastAsia="Times New Roman" w:hAnsiTheme="majorHAnsi" w:cs="Times New Roman"/>
          <w:b/>
          <w:sz w:val="24"/>
          <w:szCs w:val="24"/>
        </w:rPr>
        <w:t>dump Final_Result;</w:t>
      </w:r>
    </w:p>
    <w:p w:rsidR="00B44E4B" w:rsidRDefault="00B44E4B"/>
    <w:p w:rsidR="006E31BE" w:rsidRPr="00D7267B" w:rsidRDefault="006E31BE" w:rsidP="006E31BE">
      <w:pPr>
        <w:rPr>
          <w:noProof/>
          <w:sz w:val="28"/>
          <w:szCs w:val="28"/>
        </w:rPr>
      </w:pPr>
      <w:r w:rsidRPr="00D7267B">
        <w:rPr>
          <w:noProof/>
          <w:sz w:val="28"/>
          <w:szCs w:val="28"/>
        </w:rPr>
        <w:t>Each and every script has been explained below using intermediate outputs-</w:t>
      </w:r>
    </w:p>
    <w:p w:rsidR="006E31BE" w:rsidRPr="00D7267B" w:rsidRDefault="006E31BE" w:rsidP="006E31BE">
      <w:pPr>
        <w:rPr>
          <w:noProof/>
          <w:sz w:val="28"/>
          <w:szCs w:val="28"/>
        </w:rPr>
      </w:pPr>
    </w:p>
    <w:p w:rsidR="006E31BE" w:rsidRPr="00D7267B" w:rsidRDefault="006E31BE" w:rsidP="006E31BE">
      <w:pPr>
        <w:rPr>
          <w:noProof/>
          <w:sz w:val="28"/>
          <w:szCs w:val="28"/>
        </w:rPr>
      </w:pPr>
      <w:r w:rsidRPr="00D7267B">
        <w:rPr>
          <w:noProof/>
          <w:sz w:val="28"/>
          <w:szCs w:val="28"/>
        </w:rPr>
        <w:t>Registering p</w:t>
      </w:r>
      <w:r w:rsidRPr="00D7267B">
        <w:rPr>
          <w:rStyle w:val="Emphasis"/>
          <w:sz w:val="28"/>
          <w:szCs w:val="28"/>
        </w:rPr>
        <w:t>iggybank</w:t>
      </w:r>
      <w:r w:rsidRPr="00D7267B">
        <w:rPr>
          <w:sz w:val="28"/>
          <w:szCs w:val="28"/>
        </w:rPr>
        <w:t xml:space="preserve"> jar in order t</w:t>
      </w:r>
      <w:r>
        <w:rPr>
          <w:sz w:val="28"/>
          <w:szCs w:val="28"/>
        </w:rPr>
        <w:t>o use the CSVExcelStorage class-</w:t>
      </w:r>
    </w:p>
    <w:p w:rsidR="006E31BE" w:rsidRDefault="006E31BE" w:rsidP="006E31BE">
      <w:r>
        <w:rPr>
          <w:noProof/>
        </w:rPr>
        <w:drawing>
          <wp:inline distT="0" distB="0" distL="0" distR="0" wp14:anchorId="49BE1419" wp14:editId="1C15E431">
            <wp:extent cx="8700858" cy="139065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085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BE" w:rsidRPr="00B075B5" w:rsidRDefault="006E31BE" w:rsidP="006E31BE">
      <w:pPr>
        <w:rPr>
          <w:sz w:val="28"/>
          <w:szCs w:val="28"/>
        </w:rPr>
      </w:pPr>
      <w:r w:rsidRPr="00B075B5">
        <w:rPr>
          <w:sz w:val="28"/>
          <w:szCs w:val="28"/>
        </w:rPr>
        <w:t>Contents of file-</w:t>
      </w:r>
    </w:p>
    <w:p w:rsidR="006E31BE" w:rsidRDefault="006E31BE" w:rsidP="006E31BE">
      <w:r>
        <w:rPr>
          <w:noProof/>
        </w:rPr>
        <w:drawing>
          <wp:inline distT="0" distB="0" distL="0" distR="0" wp14:anchorId="0EDFEEDD" wp14:editId="3FDB5D91">
            <wp:extent cx="8509894" cy="141922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5349" cy="14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6C" w:rsidRDefault="00987C6C"/>
    <w:p w:rsidR="00987C6C" w:rsidRDefault="00987C6C"/>
    <w:p w:rsidR="00987C6C" w:rsidRDefault="00987C6C"/>
    <w:p w:rsidR="00FD26ED" w:rsidRDefault="00FD26ED"/>
    <w:p w:rsidR="00FD26ED" w:rsidRDefault="00FD26ED"/>
    <w:p w:rsidR="00FD26ED" w:rsidRDefault="00FD26ED"/>
    <w:p w:rsidR="00FD26ED" w:rsidRDefault="00FD26ED"/>
    <w:p w:rsidR="00FD26ED" w:rsidRDefault="00FD26ED"/>
    <w:p w:rsidR="00FD26ED" w:rsidRPr="007B3187" w:rsidRDefault="007B31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Extract records for departure delay and origin-</w:t>
      </w:r>
    </w:p>
    <w:p w:rsidR="00987C6C" w:rsidRDefault="0025310F">
      <w:r>
        <w:rPr>
          <w:noProof/>
        </w:rPr>
        <w:drawing>
          <wp:inline distT="0" distB="0" distL="0" distR="0" wp14:anchorId="59B1C2E1" wp14:editId="2BDB4651">
            <wp:extent cx="8496324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9084" cy="28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3F" w:rsidRPr="00B5273F" w:rsidRDefault="00B5273F">
      <w:pPr>
        <w:rPr>
          <w:sz w:val="28"/>
        </w:rPr>
      </w:pPr>
      <w:r>
        <w:rPr>
          <w:sz w:val="28"/>
        </w:rPr>
        <w:t>Filter those records which are NULL for departure delay and origin-</w:t>
      </w:r>
    </w:p>
    <w:p w:rsidR="00982263" w:rsidRDefault="00982263">
      <w:r>
        <w:rPr>
          <w:noProof/>
        </w:rPr>
        <w:drawing>
          <wp:inline distT="0" distB="0" distL="0" distR="0" wp14:anchorId="2B764223" wp14:editId="48C53234">
            <wp:extent cx="8489449" cy="27336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89449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AB" w:rsidRPr="00205CAB" w:rsidRDefault="00205CAB">
      <w:pPr>
        <w:rPr>
          <w:sz w:val="28"/>
        </w:rPr>
      </w:pPr>
      <w:r>
        <w:rPr>
          <w:sz w:val="28"/>
        </w:rPr>
        <w:t>Group above result by origin-</w:t>
      </w:r>
    </w:p>
    <w:p w:rsidR="00E36E1F" w:rsidRDefault="00E36E1F">
      <w:r>
        <w:rPr>
          <w:noProof/>
        </w:rPr>
        <w:drawing>
          <wp:inline distT="0" distB="0" distL="0" distR="0" wp14:anchorId="3DAC1BBE" wp14:editId="3A02E8C3">
            <wp:extent cx="8089323" cy="16478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89323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89" w:rsidRDefault="009B5F89">
      <w:r>
        <w:rPr>
          <w:noProof/>
        </w:rPr>
        <w:drawing>
          <wp:inline distT="0" distB="0" distL="0" distR="0" wp14:anchorId="23697B98" wp14:editId="0FBECAD5">
            <wp:extent cx="8220075" cy="270314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8095" cy="270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AB" w:rsidRPr="00205CAB" w:rsidRDefault="00205CAB">
      <w:pPr>
        <w:rPr>
          <w:sz w:val="28"/>
        </w:rPr>
      </w:pPr>
      <w:r>
        <w:rPr>
          <w:sz w:val="28"/>
        </w:rPr>
        <w:t>As required take average of departure delay for each element grouped by ORIGIN-</w:t>
      </w:r>
    </w:p>
    <w:p w:rsidR="005E6D61" w:rsidRDefault="005E6D61">
      <w:r>
        <w:rPr>
          <w:noProof/>
        </w:rPr>
        <w:drawing>
          <wp:inline distT="0" distB="0" distL="0" distR="0" wp14:anchorId="1CDB3B43" wp14:editId="1DEEBAD9">
            <wp:extent cx="8179848" cy="122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79848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0C" w:rsidRDefault="0035240C"/>
    <w:p w:rsidR="0035240C" w:rsidRDefault="0035240C"/>
    <w:p w:rsidR="00032164" w:rsidRDefault="00032164">
      <w:r>
        <w:rPr>
          <w:noProof/>
        </w:rPr>
        <w:drawing>
          <wp:inline distT="0" distB="0" distL="0" distR="0" wp14:anchorId="567E3605" wp14:editId="100BEF59">
            <wp:extent cx="8161258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65989" cy="15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9E" w:rsidRDefault="00C6089E"/>
    <w:p w:rsidR="0035240C" w:rsidRPr="0035240C" w:rsidRDefault="0035240C">
      <w:pPr>
        <w:rPr>
          <w:sz w:val="28"/>
        </w:rPr>
      </w:pPr>
      <w:r>
        <w:rPr>
          <w:sz w:val="28"/>
        </w:rPr>
        <w:t xml:space="preserve">Arrange above result in Descending order and limit it to 10 to find the top 10 </w:t>
      </w:r>
      <w:r w:rsidR="00D55212">
        <w:rPr>
          <w:sz w:val="28"/>
        </w:rPr>
        <w:t>-</w:t>
      </w:r>
    </w:p>
    <w:p w:rsidR="00C6089E" w:rsidRDefault="00C6089E">
      <w:r>
        <w:rPr>
          <w:noProof/>
        </w:rPr>
        <w:drawing>
          <wp:inline distT="0" distB="0" distL="0" distR="0" wp14:anchorId="03671BE8" wp14:editId="74FB68E8">
            <wp:extent cx="8273615" cy="1019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7361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18" w:rsidRDefault="003A5618">
      <w:r>
        <w:rPr>
          <w:noProof/>
        </w:rPr>
        <w:drawing>
          <wp:inline distT="0" distB="0" distL="0" distR="0" wp14:anchorId="2707B268" wp14:editId="4A4E89A3">
            <wp:extent cx="8364682" cy="1533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94032" cy="15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12" w:rsidRPr="00D55212" w:rsidRDefault="00D55212">
      <w:pPr>
        <w:rPr>
          <w:sz w:val="28"/>
        </w:rPr>
      </w:pPr>
      <w:r>
        <w:rPr>
          <w:sz w:val="28"/>
        </w:rPr>
        <w:t>Load airports.csv file to find other records for the airports found from first file-</w:t>
      </w:r>
    </w:p>
    <w:p w:rsidR="009F6998" w:rsidRDefault="00D502AB">
      <w:r>
        <w:rPr>
          <w:noProof/>
        </w:rPr>
        <w:drawing>
          <wp:inline distT="0" distB="0" distL="0" distR="0" wp14:anchorId="16EE6DE3" wp14:editId="45677A91">
            <wp:extent cx="8481708" cy="2943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8170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99" w:rsidRPr="00D55212" w:rsidRDefault="00D55212">
      <w:pPr>
        <w:rPr>
          <w:sz w:val="28"/>
        </w:rPr>
      </w:pPr>
      <w:r>
        <w:rPr>
          <w:sz w:val="28"/>
        </w:rPr>
        <w:t>Join the results from first file with second file using origin-</w:t>
      </w:r>
    </w:p>
    <w:p w:rsidR="00281F99" w:rsidRDefault="00281F99">
      <w:r>
        <w:rPr>
          <w:noProof/>
        </w:rPr>
        <w:drawing>
          <wp:inline distT="0" distB="0" distL="0" distR="0" wp14:anchorId="3B572FAB" wp14:editId="32EF9A8F">
            <wp:extent cx="8508865" cy="8572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088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99" w:rsidRDefault="00095593">
      <w:r>
        <w:rPr>
          <w:noProof/>
        </w:rPr>
        <w:drawing>
          <wp:inline distT="0" distB="0" distL="0" distR="0" wp14:anchorId="097BE113" wp14:editId="07D81E29">
            <wp:extent cx="8608320" cy="16287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13183" cy="16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12" w:rsidRPr="00D55212" w:rsidRDefault="00D55212">
      <w:pPr>
        <w:rPr>
          <w:sz w:val="28"/>
        </w:rPr>
      </w:pPr>
      <w:r>
        <w:rPr>
          <w:sz w:val="28"/>
        </w:rPr>
        <w:t xml:space="preserve">Extract </w:t>
      </w:r>
      <w:r w:rsidR="00387B61">
        <w:rPr>
          <w:sz w:val="28"/>
        </w:rPr>
        <w:t>first 4 rows from the result</w:t>
      </w:r>
      <w:r w:rsidR="00095186">
        <w:rPr>
          <w:sz w:val="28"/>
        </w:rPr>
        <w:t xml:space="preserve"> of JOIN- origin, city,country,average</w:t>
      </w:r>
    </w:p>
    <w:p w:rsidR="002C1D2A" w:rsidRDefault="002C1D2A">
      <w:r>
        <w:rPr>
          <w:noProof/>
        </w:rPr>
        <w:drawing>
          <wp:inline distT="0" distB="0" distL="0" distR="0" wp14:anchorId="15F11487" wp14:editId="51CDC306">
            <wp:extent cx="8638524" cy="74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385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FC" w:rsidRDefault="009626FC">
      <w:r>
        <w:rPr>
          <w:noProof/>
        </w:rPr>
        <w:lastRenderedPageBreak/>
        <w:drawing>
          <wp:inline distT="0" distB="0" distL="0" distR="0" wp14:anchorId="73B1457F" wp14:editId="45C2D93B">
            <wp:extent cx="8650680" cy="1743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5068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88" w:rsidRPr="00E11788" w:rsidRDefault="00E11788">
      <w:pPr>
        <w:rPr>
          <w:sz w:val="28"/>
          <w:szCs w:val="28"/>
        </w:rPr>
      </w:pPr>
      <w:r w:rsidRPr="00E11788">
        <w:rPr>
          <w:sz w:val="28"/>
          <w:szCs w:val="28"/>
        </w:rPr>
        <w:t>ORDER the result by Average in descending manner-</w:t>
      </w:r>
    </w:p>
    <w:p w:rsidR="006D6390" w:rsidRDefault="006D6390">
      <w:r>
        <w:rPr>
          <w:noProof/>
        </w:rPr>
        <w:drawing>
          <wp:inline distT="0" distB="0" distL="0" distR="0" wp14:anchorId="6F89A553" wp14:editId="0720AEB5">
            <wp:extent cx="8511352" cy="146685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11352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FD" w:rsidRPr="00541348" w:rsidRDefault="00541348">
      <w:pPr>
        <w:rPr>
          <w:b/>
          <w:sz w:val="28"/>
          <w:szCs w:val="28"/>
        </w:rPr>
      </w:pPr>
      <w:r w:rsidRPr="00541348">
        <w:rPr>
          <w:b/>
          <w:sz w:val="28"/>
          <w:szCs w:val="28"/>
        </w:rPr>
        <w:t>Final O/P</w:t>
      </w:r>
    </w:p>
    <w:p w:rsidR="00275EFD" w:rsidRDefault="00275EFD">
      <w:r>
        <w:rPr>
          <w:noProof/>
        </w:rPr>
        <w:drawing>
          <wp:inline distT="0" distB="0" distL="0" distR="0" wp14:anchorId="2940BEC9" wp14:editId="63613691">
            <wp:extent cx="8399299" cy="158115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32800" cy="15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99" w:rsidRDefault="00281F99"/>
    <w:p w:rsidR="00281F99" w:rsidRDefault="00281F99"/>
    <w:p w:rsidR="00281F99" w:rsidRDefault="00281F99"/>
    <w:sectPr w:rsidR="00281F99" w:rsidSect="00B9505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22"/>
    <w:rsid w:val="00032164"/>
    <w:rsid w:val="00095186"/>
    <w:rsid w:val="00095593"/>
    <w:rsid w:val="00205CAB"/>
    <w:rsid w:val="0025310F"/>
    <w:rsid w:val="00275EFD"/>
    <w:rsid w:val="00281F99"/>
    <w:rsid w:val="002C1D2A"/>
    <w:rsid w:val="0035240C"/>
    <w:rsid w:val="00387B61"/>
    <w:rsid w:val="003A5618"/>
    <w:rsid w:val="003D3D6F"/>
    <w:rsid w:val="00541348"/>
    <w:rsid w:val="005E6D61"/>
    <w:rsid w:val="0060038B"/>
    <w:rsid w:val="006D6390"/>
    <w:rsid w:val="006E31BE"/>
    <w:rsid w:val="007B3187"/>
    <w:rsid w:val="0080351E"/>
    <w:rsid w:val="0082485C"/>
    <w:rsid w:val="009626FC"/>
    <w:rsid w:val="00982263"/>
    <w:rsid w:val="00987C6C"/>
    <w:rsid w:val="009B5F89"/>
    <w:rsid w:val="009F6998"/>
    <w:rsid w:val="00B44E4B"/>
    <w:rsid w:val="00B5273F"/>
    <w:rsid w:val="00B73F1D"/>
    <w:rsid w:val="00B9505A"/>
    <w:rsid w:val="00C6089E"/>
    <w:rsid w:val="00CE4EBD"/>
    <w:rsid w:val="00CF7E69"/>
    <w:rsid w:val="00D502AB"/>
    <w:rsid w:val="00D55212"/>
    <w:rsid w:val="00E11788"/>
    <w:rsid w:val="00E36E1F"/>
    <w:rsid w:val="00F77222"/>
    <w:rsid w:val="00FD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B44E4B"/>
  </w:style>
  <w:style w:type="character" w:customStyle="1" w:styleId="crayon-h">
    <w:name w:val="crayon-h"/>
    <w:basedOn w:val="DefaultParagraphFont"/>
    <w:rsid w:val="00B44E4B"/>
  </w:style>
  <w:style w:type="character" w:customStyle="1" w:styleId="crayon-o">
    <w:name w:val="crayon-o"/>
    <w:basedOn w:val="DefaultParagraphFont"/>
    <w:rsid w:val="00B44E4B"/>
  </w:style>
  <w:style w:type="character" w:customStyle="1" w:styleId="crayon-st">
    <w:name w:val="crayon-st"/>
    <w:basedOn w:val="DefaultParagraphFont"/>
    <w:rsid w:val="00B44E4B"/>
  </w:style>
  <w:style w:type="character" w:customStyle="1" w:styleId="crayon-i">
    <w:name w:val="crayon-i"/>
    <w:basedOn w:val="DefaultParagraphFont"/>
    <w:rsid w:val="00B44E4B"/>
  </w:style>
  <w:style w:type="character" w:customStyle="1" w:styleId="crayon-e">
    <w:name w:val="crayon-e"/>
    <w:basedOn w:val="DefaultParagraphFont"/>
    <w:rsid w:val="00B44E4B"/>
  </w:style>
  <w:style w:type="character" w:customStyle="1" w:styleId="crayon-sy">
    <w:name w:val="crayon-sy"/>
    <w:basedOn w:val="DefaultParagraphFont"/>
    <w:rsid w:val="00B44E4B"/>
  </w:style>
  <w:style w:type="character" w:customStyle="1" w:styleId="crayon-t">
    <w:name w:val="crayon-t"/>
    <w:basedOn w:val="DefaultParagraphFont"/>
    <w:rsid w:val="00B44E4B"/>
  </w:style>
  <w:style w:type="character" w:customStyle="1" w:styleId="crayon-cn">
    <w:name w:val="crayon-cn"/>
    <w:basedOn w:val="DefaultParagraphFont"/>
    <w:rsid w:val="00B44E4B"/>
  </w:style>
  <w:style w:type="character" w:customStyle="1" w:styleId="crayon-s">
    <w:name w:val="crayon-s"/>
    <w:basedOn w:val="DefaultParagraphFont"/>
    <w:rsid w:val="00B44E4B"/>
  </w:style>
  <w:style w:type="character" w:customStyle="1" w:styleId="crayon-r">
    <w:name w:val="crayon-r"/>
    <w:basedOn w:val="DefaultParagraphFont"/>
    <w:rsid w:val="00B44E4B"/>
  </w:style>
  <w:style w:type="paragraph" w:styleId="BalloonText">
    <w:name w:val="Balloon Text"/>
    <w:basedOn w:val="Normal"/>
    <w:link w:val="BalloonTextChar"/>
    <w:uiPriority w:val="99"/>
    <w:semiHidden/>
    <w:unhideWhenUsed/>
    <w:rsid w:val="00987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C6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E31B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B44E4B"/>
  </w:style>
  <w:style w:type="character" w:customStyle="1" w:styleId="crayon-h">
    <w:name w:val="crayon-h"/>
    <w:basedOn w:val="DefaultParagraphFont"/>
    <w:rsid w:val="00B44E4B"/>
  </w:style>
  <w:style w:type="character" w:customStyle="1" w:styleId="crayon-o">
    <w:name w:val="crayon-o"/>
    <w:basedOn w:val="DefaultParagraphFont"/>
    <w:rsid w:val="00B44E4B"/>
  </w:style>
  <w:style w:type="character" w:customStyle="1" w:styleId="crayon-st">
    <w:name w:val="crayon-st"/>
    <w:basedOn w:val="DefaultParagraphFont"/>
    <w:rsid w:val="00B44E4B"/>
  </w:style>
  <w:style w:type="character" w:customStyle="1" w:styleId="crayon-i">
    <w:name w:val="crayon-i"/>
    <w:basedOn w:val="DefaultParagraphFont"/>
    <w:rsid w:val="00B44E4B"/>
  </w:style>
  <w:style w:type="character" w:customStyle="1" w:styleId="crayon-e">
    <w:name w:val="crayon-e"/>
    <w:basedOn w:val="DefaultParagraphFont"/>
    <w:rsid w:val="00B44E4B"/>
  </w:style>
  <w:style w:type="character" w:customStyle="1" w:styleId="crayon-sy">
    <w:name w:val="crayon-sy"/>
    <w:basedOn w:val="DefaultParagraphFont"/>
    <w:rsid w:val="00B44E4B"/>
  </w:style>
  <w:style w:type="character" w:customStyle="1" w:styleId="crayon-t">
    <w:name w:val="crayon-t"/>
    <w:basedOn w:val="DefaultParagraphFont"/>
    <w:rsid w:val="00B44E4B"/>
  </w:style>
  <w:style w:type="character" w:customStyle="1" w:styleId="crayon-cn">
    <w:name w:val="crayon-cn"/>
    <w:basedOn w:val="DefaultParagraphFont"/>
    <w:rsid w:val="00B44E4B"/>
  </w:style>
  <w:style w:type="character" w:customStyle="1" w:styleId="crayon-s">
    <w:name w:val="crayon-s"/>
    <w:basedOn w:val="DefaultParagraphFont"/>
    <w:rsid w:val="00B44E4B"/>
  </w:style>
  <w:style w:type="character" w:customStyle="1" w:styleId="crayon-r">
    <w:name w:val="crayon-r"/>
    <w:basedOn w:val="DefaultParagraphFont"/>
    <w:rsid w:val="00B44E4B"/>
  </w:style>
  <w:style w:type="paragraph" w:styleId="BalloonText">
    <w:name w:val="Balloon Text"/>
    <w:basedOn w:val="Normal"/>
    <w:link w:val="BalloonTextChar"/>
    <w:uiPriority w:val="99"/>
    <w:semiHidden/>
    <w:unhideWhenUsed/>
    <w:rsid w:val="00987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C6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E31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128</cp:revision>
  <dcterms:created xsi:type="dcterms:W3CDTF">2017-10-25T06:18:00Z</dcterms:created>
  <dcterms:modified xsi:type="dcterms:W3CDTF">2017-10-26T06:04:00Z</dcterms:modified>
</cp:coreProperties>
</file>