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BAF12" w14:textId="59220FFC" w:rsidR="00D668B2" w:rsidRPr="006823BF" w:rsidRDefault="00D668B2" w:rsidP="006823BF">
      <w:pPr>
        <w:jc w:val="center"/>
        <w:rPr>
          <w:b/>
          <w:bCs/>
          <w:sz w:val="40"/>
          <w:szCs w:val="40"/>
        </w:rPr>
      </w:pPr>
      <w:r w:rsidRPr="006823BF">
        <w:rPr>
          <w:b/>
          <w:bCs/>
          <w:sz w:val="40"/>
          <w:szCs w:val="40"/>
        </w:rPr>
        <w:t>Spring Transaction Log</w:t>
      </w:r>
    </w:p>
    <w:p w14:paraId="511C1D75" w14:textId="77777777" w:rsidR="00D668B2" w:rsidRDefault="00D668B2"/>
    <w:p w14:paraId="0A25CC6A" w14:textId="6C258C8F" w:rsidR="00D668B2" w:rsidRPr="002D0C10" w:rsidRDefault="00A5770C" w:rsidP="008614D4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2D0C10">
        <w:rPr>
          <w:b/>
          <w:bCs/>
          <w:color w:val="4472C4" w:themeColor="accent1"/>
          <w:sz w:val="28"/>
          <w:szCs w:val="28"/>
        </w:rPr>
        <w:t>Pom.xml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3F4222" w14:paraId="08439714" w14:textId="77777777" w:rsidTr="003F4222">
        <w:tc>
          <w:tcPr>
            <w:tcW w:w="8595" w:type="dxa"/>
          </w:tcPr>
          <w:p w14:paraId="37BA9E2F" w14:textId="77777777" w:rsidR="00B5249A" w:rsidRPr="00B5249A" w:rsidRDefault="00B5249A" w:rsidP="00B5249A">
            <w:r w:rsidRPr="00B5249A">
              <w:t>&lt;parent&gt;</w:t>
            </w:r>
            <w:r w:rsidRPr="00B5249A">
              <w:br/>
              <w:t xml:space="preserve">    &lt;</w:t>
            </w:r>
            <w:proofErr w:type="spellStart"/>
            <w:r w:rsidRPr="00B5249A">
              <w:t>groupId</w:t>
            </w:r>
            <w:proofErr w:type="spellEnd"/>
            <w:r w:rsidRPr="00B5249A">
              <w:t>&gt;</w:t>
            </w:r>
            <w:proofErr w:type="spellStart"/>
            <w:r w:rsidRPr="00B5249A">
              <w:t>org.springframework.boot</w:t>
            </w:r>
            <w:proofErr w:type="spellEnd"/>
            <w:r w:rsidRPr="00B5249A">
              <w:t>&lt;/</w:t>
            </w:r>
            <w:proofErr w:type="spellStart"/>
            <w:r w:rsidRPr="00B5249A">
              <w:t>groupId</w:t>
            </w:r>
            <w:proofErr w:type="spellEnd"/>
            <w:r w:rsidRPr="00B5249A">
              <w:t>&gt;</w:t>
            </w:r>
            <w:r w:rsidRPr="00B5249A">
              <w:br/>
              <w:t xml:space="preserve">    &lt;</w:t>
            </w:r>
            <w:proofErr w:type="spellStart"/>
            <w:r w:rsidRPr="00B5249A">
              <w:t>artifactId</w:t>
            </w:r>
            <w:proofErr w:type="spellEnd"/>
            <w:r w:rsidRPr="00B5249A">
              <w:t>&gt;spring-boot-starter-parent&lt;/</w:t>
            </w:r>
            <w:proofErr w:type="spellStart"/>
            <w:r w:rsidRPr="00B5249A">
              <w:t>artifactId</w:t>
            </w:r>
            <w:proofErr w:type="spellEnd"/>
            <w:r w:rsidRPr="00B5249A">
              <w:t>&gt;</w:t>
            </w:r>
            <w:r w:rsidRPr="00B5249A">
              <w:br/>
              <w:t xml:space="preserve">    &lt;version&gt;3.5.9&lt;/version&gt;</w:t>
            </w:r>
            <w:r w:rsidRPr="00B5249A">
              <w:br/>
              <w:t xml:space="preserve">    &lt;</w:t>
            </w:r>
            <w:proofErr w:type="spellStart"/>
            <w:r w:rsidRPr="00B5249A">
              <w:t>relativePath</w:t>
            </w:r>
            <w:proofErr w:type="spellEnd"/>
            <w:r w:rsidRPr="00B5249A">
              <w:t>/&gt; &lt;!-- lookup parent from repository --&gt;</w:t>
            </w:r>
            <w:r w:rsidRPr="00B5249A">
              <w:br/>
              <w:t>&lt;/parent&gt;</w:t>
            </w:r>
          </w:p>
          <w:p w14:paraId="58C5F82F" w14:textId="77777777" w:rsidR="003F4222" w:rsidRDefault="003F4222"/>
          <w:p w14:paraId="49142B51" w14:textId="77777777" w:rsidR="00B5249A" w:rsidRDefault="00B5249A"/>
          <w:p w14:paraId="68F0D339" w14:textId="77777777" w:rsidR="00B5249A" w:rsidRPr="00B5249A" w:rsidRDefault="00B5249A" w:rsidP="00B5249A">
            <w:r w:rsidRPr="00B5249A">
              <w:t>&lt;properties&gt;</w:t>
            </w:r>
            <w:r w:rsidRPr="00B5249A">
              <w:br/>
              <w:t xml:space="preserve">    &lt;</w:t>
            </w:r>
            <w:proofErr w:type="spellStart"/>
            <w:r w:rsidRPr="00B5249A">
              <w:t>java.version</w:t>
            </w:r>
            <w:proofErr w:type="spellEnd"/>
            <w:r w:rsidRPr="00B5249A">
              <w:t>&gt;17&lt;/</w:t>
            </w:r>
            <w:proofErr w:type="spellStart"/>
            <w:r w:rsidRPr="00B5249A">
              <w:t>java.version</w:t>
            </w:r>
            <w:proofErr w:type="spellEnd"/>
            <w:r w:rsidRPr="00B5249A">
              <w:t>&gt;</w:t>
            </w:r>
            <w:r w:rsidRPr="00B5249A">
              <w:br/>
              <w:t>&lt;/properties&gt;</w:t>
            </w:r>
            <w:r w:rsidRPr="00B5249A">
              <w:br/>
              <w:t>&lt;dependencies&gt;</w:t>
            </w:r>
            <w:r w:rsidRPr="00B5249A">
              <w:br/>
              <w:t xml:space="preserve">    &lt;dependency&gt;</w:t>
            </w:r>
            <w:r w:rsidRPr="00B5249A">
              <w:br/>
              <w:t xml:space="preserve">       &lt;</w:t>
            </w:r>
            <w:proofErr w:type="spellStart"/>
            <w:r w:rsidRPr="00B5249A">
              <w:t>groupId</w:t>
            </w:r>
            <w:proofErr w:type="spellEnd"/>
            <w:r w:rsidRPr="00B5249A">
              <w:t>&gt;</w:t>
            </w:r>
            <w:proofErr w:type="spellStart"/>
            <w:r w:rsidRPr="00B5249A">
              <w:t>org.springframework.boot</w:t>
            </w:r>
            <w:proofErr w:type="spellEnd"/>
            <w:r w:rsidRPr="00B5249A">
              <w:t>&lt;/</w:t>
            </w:r>
            <w:proofErr w:type="spellStart"/>
            <w:r w:rsidRPr="00B5249A">
              <w:t>groupId</w:t>
            </w:r>
            <w:proofErr w:type="spellEnd"/>
            <w:r w:rsidRPr="00B5249A">
              <w:t>&gt;</w:t>
            </w:r>
            <w:r w:rsidRPr="00B5249A">
              <w:br/>
              <w:t xml:space="preserve">       &lt;</w:t>
            </w:r>
            <w:proofErr w:type="spellStart"/>
            <w:r w:rsidRPr="00B5249A">
              <w:t>artifactId</w:t>
            </w:r>
            <w:proofErr w:type="spellEnd"/>
            <w:r w:rsidRPr="00B5249A">
              <w:t>&gt;spring-boot-starter-data-</w:t>
            </w:r>
            <w:proofErr w:type="spellStart"/>
            <w:r w:rsidRPr="00B5249A">
              <w:t>jpa</w:t>
            </w:r>
            <w:proofErr w:type="spellEnd"/>
            <w:r w:rsidRPr="00B5249A">
              <w:t>&lt;/</w:t>
            </w:r>
            <w:proofErr w:type="spellStart"/>
            <w:r w:rsidRPr="00B5249A">
              <w:t>artifactId</w:t>
            </w:r>
            <w:proofErr w:type="spellEnd"/>
            <w:r w:rsidRPr="00B5249A">
              <w:t>&gt;</w:t>
            </w:r>
            <w:r w:rsidRPr="00B5249A">
              <w:br/>
              <w:t xml:space="preserve">    &lt;/dependency&gt;</w:t>
            </w:r>
            <w:r w:rsidRPr="00B5249A">
              <w:br/>
              <w:t xml:space="preserve">    &lt;dependency&gt;</w:t>
            </w:r>
            <w:r w:rsidRPr="00B5249A">
              <w:br/>
              <w:t xml:space="preserve">       &lt;</w:t>
            </w:r>
            <w:proofErr w:type="spellStart"/>
            <w:r w:rsidRPr="00B5249A">
              <w:t>groupId</w:t>
            </w:r>
            <w:proofErr w:type="spellEnd"/>
            <w:r w:rsidRPr="00B5249A">
              <w:t>&gt;</w:t>
            </w:r>
            <w:proofErr w:type="spellStart"/>
            <w:r w:rsidRPr="00B5249A">
              <w:t>org.springframework.boot</w:t>
            </w:r>
            <w:proofErr w:type="spellEnd"/>
            <w:r w:rsidRPr="00B5249A">
              <w:t>&lt;/</w:t>
            </w:r>
            <w:proofErr w:type="spellStart"/>
            <w:r w:rsidRPr="00B5249A">
              <w:t>groupId</w:t>
            </w:r>
            <w:proofErr w:type="spellEnd"/>
            <w:r w:rsidRPr="00B5249A">
              <w:t>&gt;</w:t>
            </w:r>
            <w:r w:rsidRPr="00B5249A">
              <w:br/>
              <w:t xml:space="preserve">       &lt;</w:t>
            </w:r>
            <w:proofErr w:type="spellStart"/>
            <w:r w:rsidRPr="00B5249A">
              <w:t>artifactId</w:t>
            </w:r>
            <w:proofErr w:type="spellEnd"/>
            <w:r w:rsidRPr="00B5249A">
              <w:t>&gt;spring-boot-starter-web&lt;/</w:t>
            </w:r>
            <w:proofErr w:type="spellStart"/>
            <w:r w:rsidRPr="00B5249A">
              <w:t>artifactId</w:t>
            </w:r>
            <w:proofErr w:type="spellEnd"/>
            <w:r w:rsidRPr="00B5249A">
              <w:t>&gt;</w:t>
            </w:r>
            <w:r w:rsidRPr="00B5249A">
              <w:br/>
              <w:t xml:space="preserve">    &lt;/dependency&gt;</w:t>
            </w:r>
            <w:r w:rsidRPr="00B5249A">
              <w:br/>
            </w:r>
            <w:r w:rsidRPr="00B5249A">
              <w:br/>
              <w:t xml:space="preserve">    &lt;dependency&gt;</w:t>
            </w:r>
            <w:r w:rsidRPr="00B5249A">
              <w:br/>
              <w:t xml:space="preserve">       &lt;</w:t>
            </w:r>
            <w:proofErr w:type="spellStart"/>
            <w:r w:rsidRPr="00B5249A">
              <w:t>groupId</w:t>
            </w:r>
            <w:proofErr w:type="spellEnd"/>
            <w:r w:rsidRPr="00B5249A">
              <w:t>&gt;com.h2database&lt;/</w:t>
            </w:r>
            <w:proofErr w:type="spellStart"/>
            <w:r w:rsidRPr="00B5249A">
              <w:t>groupId</w:t>
            </w:r>
            <w:proofErr w:type="spellEnd"/>
            <w:r w:rsidRPr="00B5249A">
              <w:t>&gt;</w:t>
            </w:r>
            <w:r w:rsidRPr="00B5249A">
              <w:br/>
              <w:t xml:space="preserve">       &lt;</w:t>
            </w:r>
            <w:proofErr w:type="spellStart"/>
            <w:r w:rsidRPr="00B5249A">
              <w:t>artifactId</w:t>
            </w:r>
            <w:proofErr w:type="spellEnd"/>
            <w:r w:rsidRPr="00B5249A">
              <w:t>&gt;h2&lt;/</w:t>
            </w:r>
            <w:proofErr w:type="spellStart"/>
            <w:r w:rsidRPr="00B5249A">
              <w:t>artifactId</w:t>
            </w:r>
            <w:proofErr w:type="spellEnd"/>
            <w:r w:rsidRPr="00B5249A">
              <w:t>&gt;</w:t>
            </w:r>
            <w:r w:rsidRPr="00B5249A">
              <w:br/>
              <w:t xml:space="preserve">       &lt;scope&gt;runtime&lt;/scope&gt;</w:t>
            </w:r>
            <w:r w:rsidRPr="00B5249A">
              <w:br/>
              <w:t xml:space="preserve">    &lt;/dependency&gt;</w:t>
            </w:r>
            <w:r w:rsidRPr="00B5249A">
              <w:br/>
              <w:t xml:space="preserve">       &lt;dependency&gt;</w:t>
            </w:r>
            <w:r w:rsidRPr="00B5249A">
              <w:br/>
              <w:t xml:space="preserve">           &lt;</w:t>
            </w:r>
            <w:proofErr w:type="spellStart"/>
            <w:r w:rsidRPr="00B5249A">
              <w:t>groupId</w:t>
            </w:r>
            <w:proofErr w:type="spellEnd"/>
            <w:r w:rsidRPr="00B5249A">
              <w:t>&gt;</w:t>
            </w:r>
            <w:proofErr w:type="spellStart"/>
            <w:r w:rsidRPr="00B5249A">
              <w:t>org.projectlombok</w:t>
            </w:r>
            <w:proofErr w:type="spellEnd"/>
            <w:r w:rsidRPr="00B5249A">
              <w:t>&lt;/</w:t>
            </w:r>
            <w:proofErr w:type="spellStart"/>
            <w:r w:rsidRPr="00B5249A">
              <w:t>groupId</w:t>
            </w:r>
            <w:proofErr w:type="spellEnd"/>
            <w:r w:rsidRPr="00B5249A">
              <w:t>&gt;</w:t>
            </w:r>
            <w:r w:rsidRPr="00B5249A">
              <w:br/>
              <w:t xml:space="preserve">           &lt;</w:t>
            </w:r>
            <w:proofErr w:type="spellStart"/>
            <w:r w:rsidRPr="00B5249A">
              <w:t>artifactId</w:t>
            </w:r>
            <w:proofErr w:type="spellEnd"/>
            <w:r w:rsidRPr="00B5249A">
              <w:t>&gt;</w:t>
            </w:r>
            <w:proofErr w:type="spellStart"/>
            <w:r w:rsidRPr="00B5249A">
              <w:t>lombok</w:t>
            </w:r>
            <w:proofErr w:type="spellEnd"/>
            <w:r w:rsidRPr="00B5249A">
              <w:t>&lt;/</w:t>
            </w:r>
            <w:proofErr w:type="spellStart"/>
            <w:r w:rsidRPr="00B5249A">
              <w:t>artifactId</w:t>
            </w:r>
            <w:proofErr w:type="spellEnd"/>
            <w:r w:rsidRPr="00B5249A">
              <w:t>&gt;</w:t>
            </w:r>
            <w:r w:rsidRPr="00B5249A">
              <w:br/>
              <w:t xml:space="preserve">           &lt;optional&gt;true&lt;/optional&gt;</w:t>
            </w:r>
            <w:r w:rsidRPr="00B5249A">
              <w:br/>
              <w:t xml:space="preserve">       &lt;/dependency&gt;</w:t>
            </w:r>
            <w:r w:rsidRPr="00B5249A">
              <w:br/>
              <w:t xml:space="preserve">    &lt;dependency&gt;</w:t>
            </w:r>
            <w:r w:rsidRPr="00B5249A">
              <w:br/>
              <w:t xml:space="preserve">       &lt;</w:t>
            </w:r>
            <w:proofErr w:type="spellStart"/>
            <w:r w:rsidRPr="00B5249A">
              <w:t>groupId</w:t>
            </w:r>
            <w:proofErr w:type="spellEnd"/>
            <w:r w:rsidRPr="00B5249A">
              <w:t>&gt;</w:t>
            </w:r>
            <w:proofErr w:type="spellStart"/>
            <w:r w:rsidRPr="00B5249A">
              <w:t>org.springframework.boot</w:t>
            </w:r>
            <w:proofErr w:type="spellEnd"/>
            <w:r w:rsidRPr="00B5249A">
              <w:t>&lt;/</w:t>
            </w:r>
            <w:proofErr w:type="spellStart"/>
            <w:r w:rsidRPr="00B5249A">
              <w:t>groupId</w:t>
            </w:r>
            <w:proofErr w:type="spellEnd"/>
            <w:r w:rsidRPr="00B5249A">
              <w:t>&gt;</w:t>
            </w:r>
            <w:r w:rsidRPr="00B5249A">
              <w:br/>
              <w:t xml:space="preserve">       &lt;</w:t>
            </w:r>
            <w:proofErr w:type="spellStart"/>
            <w:r w:rsidRPr="00B5249A">
              <w:t>artifactId</w:t>
            </w:r>
            <w:proofErr w:type="spellEnd"/>
            <w:r w:rsidRPr="00B5249A">
              <w:t>&gt;spring-boot-starter-test&lt;/</w:t>
            </w:r>
            <w:proofErr w:type="spellStart"/>
            <w:r w:rsidRPr="00B5249A">
              <w:t>artifactId</w:t>
            </w:r>
            <w:proofErr w:type="spellEnd"/>
            <w:r w:rsidRPr="00B5249A">
              <w:t>&gt;</w:t>
            </w:r>
            <w:r w:rsidRPr="00B5249A">
              <w:br/>
              <w:t xml:space="preserve">       &lt;scope&gt;test&lt;/scope&gt;</w:t>
            </w:r>
            <w:r w:rsidRPr="00B5249A">
              <w:br/>
              <w:t xml:space="preserve">    &lt;/dependency&gt;</w:t>
            </w:r>
            <w:r w:rsidRPr="00B5249A">
              <w:br/>
              <w:t>&lt;/dependencies&gt;</w:t>
            </w:r>
          </w:p>
          <w:p w14:paraId="56B21103" w14:textId="77777777" w:rsidR="00B5249A" w:rsidRDefault="00B5249A"/>
        </w:tc>
      </w:tr>
    </w:tbl>
    <w:p w14:paraId="2D6147A4" w14:textId="77777777" w:rsidR="00A5770C" w:rsidRDefault="00A5770C"/>
    <w:p w14:paraId="29846006" w14:textId="77777777" w:rsidR="00B5249A" w:rsidRDefault="00B5249A"/>
    <w:p w14:paraId="36A309BD" w14:textId="45954BDF" w:rsidR="003F4222" w:rsidRPr="002D0C10" w:rsidRDefault="00794C4A" w:rsidP="00DE4D47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proofErr w:type="spellStart"/>
      <w:r w:rsidRPr="002D0C10">
        <w:rPr>
          <w:b/>
          <w:bCs/>
          <w:color w:val="4472C4" w:themeColor="accent1"/>
          <w:sz w:val="28"/>
          <w:szCs w:val="28"/>
        </w:rPr>
        <w:lastRenderedPageBreak/>
        <w:t>a</w:t>
      </w:r>
      <w:r w:rsidR="003F4222" w:rsidRPr="002D0C10">
        <w:rPr>
          <w:b/>
          <w:bCs/>
          <w:color w:val="4472C4" w:themeColor="accent1"/>
          <w:sz w:val="28"/>
          <w:szCs w:val="28"/>
        </w:rPr>
        <w:t>pplication.properties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6D51F9" w14:paraId="55D20C72" w14:textId="77777777" w:rsidTr="006D51F9">
        <w:tc>
          <w:tcPr>
            <w:tcW w:w="8595" w:type="dxa"/>
          </w:tcPr>
          <w:p w14:paraId="48A15057" w14:textId="77777777" w:rsidR="00F1116A" w:rsidRPr="00F1116A" w:rsidRDefault="00F1116A" w:rsidP="00F1116A">
            <w:r w:rsidRPr="00F1116A">
              <w:t># JPA common settings</w:t>
            </w:r>
            <w:r w:rsidRPr="00F1116A">
              <w:br/>
            </w:r>
            <w:proofErr w:type="spellStart"/>
            <w:r w:rsidRPr="00F1116A">
              <w:t>spring.jpa.hibernate.ddl</w:t>
            </w:r>
            <w:proofErr w:type="spellEnd"/>
            <w:r w:rsidRPr="00F1116A">
              <w:t>-auto=update</w:t>
            </w:r>
            <w:r w:rsidRPr="00F1116A">
              <w:br/>
            </w:r>
            <w:proofErr w:type="spellStart"/>
            <w:r w:rsidRPr="00F1116A">
              <w:t>spring.jpa.show-sql</w:t>
            </w:r>
            <w:proofErr w:type="spellEnd"/>
            <w:r w:rsidRPr="00F1116A">
              <w:t>=true</w:t>
            </w:r>
            <w:r w:rsidRPr="00F1116A">
              <w:br/>
            </w:r>
            <w:proofErr w:type="spellStart"/>
            <w:r w:rsidRPr="00F1116A">
              <w:t>spring.jpa.open</w:t>
            </w:r>
            <w:proofErr w:type="spellEnd"/>
            <w:r w:rsidRPr="00F1116A">
              <w:t>-in-view=false</w:t>
            </w:r>
            <w:r w:rsidRPr="00F1116A">
              <w:br/>
            </w:r>
            <w:proofErr w:type="spellStart"/>
            <w:r w:rsidRPr="00F1116A">
              <w:t>spring.jpa.properties.hibernate.format_sql</w:t>
            </w:r>
            <w:proofErr w:type="spellEnd"/>
            <w:r w:rsidRPr="00F1116A">
              <w:t>=true</w:t>
            </w:r>
            <w:r w:rsidRPr="00F1116A">
              <w:br/>
            </w:r>
            <w:r w:rsidRPr="00F1116A">
              <w:br/>
            </w:r>
            <w:r w:rsidRPr="00F1116A">
              <w:br/>
              <w:t xml:space="preserve"># H2 </w:t>
            </w:r>
            <w:proofErr w:type="spellStart"/>
            <w:r w:rsidRPr="00F1116A">
              <w:t>datasource</w:t>
            </w:r>
            <w:proofErr w:type="spellEnd"/>
            <w:r w:rsidRPr="00F1116A">
              <w:br/>
              <w:t>spring.datasource.url=jdbc:h2:mem:transactionDB</w:t>
            </w:r>
            <w:r w:rsidRPr="00F1116A">
              <w:br/>
            </w:r>
            <w:proofErr w:type="spellStart"/>
            <w:r w:rsidRPr="00F1116A">
              <w:t>spring.datasource.driver</w:t>
            </w:r>
            <w:proofErr w:type="spellEnd"/>
            <w:r w:rsidRPr="00F1116A">
              <w:t>-class-name=org.h2.Driver</w:t>
            </w:r>
            <w:r w:rsidRPr="00F1116A">
              <w:br/>
            </w:r>
            <w:proofErr w:type="spellStart"/>
            <w:r w:rsidRPr="00F1116A">
              <w:t>spring.datasource.username</w:t>
            </w:r>
            <w:proofErr w:type="spellEnd"/>
            <w:r w:rsidRPr="00F1116A">
              <w:t>=</w:t>
            </w:r>
            <w:proofErr w:type="spellStart"/>
            <w:r w:rsidRPr="00F1116A">
              <w:t>sa</w:t>
            </w:r>
            <w:proofErr w:type="spellEnd"/>
            <w:r w:rsidRPr="00F1116A">
              <w:br/>
            </w:r>
            <w:proofErr w:type="spellStart"/>
            <w:r w:rsidRPr="00F1116A">
              <w:t>spring.datasource.password</w:t>
            </w:r>
            <w:proofErr w:type="spellEnd"/>
            <w:r w:rsidRPr="00F1116A">
              <w:t>=</w:t>
            </w:r>
            <w:r w:rsidRPr="00F1116A">
              <w:br/>
            </w:r>
            <w:r w:rsidRPr="00F1116A">
              <w:br/>
              <w:t># H2 console</w:t>
            </w:r>
            <w:r w:rsidRPr="00F1116A">
              <w:br/>
              <w:t>spring.h2.console.enabled=true</w:t>
            </w:r>
            <w:r w:rsidRPr="00F1116A">
              <w:br/>
              <w:t>spring.h2.console.path=/h2-console</w:t>
            </w:r>
            <w:r w:rsidRPr="00F1116A">
              <w:br/>
            </w:r>
            <w:r w:rsidRPr="00F1116A">
              <w:br/>
              <w:t># JPA</w:t>
            </w:r>
            <w:r w:rsidRPr="00F1116A">
              <w:br/>
            </w:r>
            <w:proofErr w:type="spellStart"/>
            <w:r w:rsidRPr="00F1116A">
              <w:t>spring.jpa.database</w:t>
            </w:r>
            <w:proofErr w:type="spellEnd"/>
            <w:r w:rsidRPr="00F1116A">
              <w:t>-platform=org.hibernate.dialect.H2Dialect</w:t>
            </w:r>
            <w:r w:rsidRPr="00F1116A">
              <w:br/>
            </w:r>
            <w:proofErr w:type="spellStart"/>
            <w:r w:rsidRPr="00F1116A">
              <w:t>spring.jpa.defer</w:t>
            </w:r>
            <w:proofErr w:type="spellEnd"/>
            <w:r w:rsidRPr="00F1116A">
              <w:t>-</w:t>
            </w:r>
            <w:proofErr w:type="spellStart"/>
            <w:r w:rsidRPr="00F1116A">
              <w:t>datasource</w:t>
            </w:r>
            <w:proofErr w:type="spellEnd"/>
            <w:r w:rsidRPr="00F1116A">
              <w:t>-initialization=true</w:t>
            </w:r>
          </w:p>
          <w:p w14:paraId="2F972E25" w14:textId="77777777" w:rsidR="006D51F9" w:rsidRDefault="006D51F9"/>
        </w:tc>
      </w:tr>
    </w:tbl>
    <w:p w14:paraId="005A6E47" w14:textId="77777777" w:rsidR="003F4222" w:rsidRDefault="003F4222"/>
    <w:p w14:paraId="03BC6814" w14:textId="77777777" w:rsidR="00F1116A" w:rsidRDefault="00F1116A"/>
    <w:p w14:paraId="623E30DE" w14:textId="5AFAE3EE" w:rsidR="00F1116A" w:rsidRPr="002D0C10" w:rsidRDefault="00F1116A" w:rsidP="00AB0E96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2D0C10">
        <w:rPr>
          <w:b/>
          <w:bCs/>
          <w:color w:val="4472C4" w:themeColor="accent1"/>
          <w:sz w:val="28"/>
          <w:szCs w:val="28"/>
        </w:rPr>
        <w:t>application-</w:t>
      </w:r>
      <w:proofErr w:type="spellStart"/>
      <w:r w:rsidRPr="002D0C10">
        <w:rPr>
          <w:b/>
          <w:bCs/>
          <w:color w:val="4472C4" w:themeColor="accent1"/>
          <w:sz w:val="28"/>
          <w:szCs w:val="28"/>
        </w:rPr>
        <w:t>log.properties</w:t>
      </w:r>
      <w:proofErr w:type="spellEnd"/>
    </w:p>
    <w:p w14:paraId="7F57E486" w14:textId="04DECB31" w:rsidR="00944C4F" w:rsidRPr="00305C00" w:rsidRDefault="00F82CBA" w:rsidP="00B7474E">
      <w:pPr>
        <w:ind w:firstLine="360"/>
        <w:rPr>
          <w:b/>
          <w:bCs/>
        </w:rPr>
      </w:pPr>
      <w:r>
        <w:t xml:space="preserve"> </w:t>
      </w:r>
      <w:r w:rsidR="003B15F6">
        <w:t xml:space="preserve"> </w:t>
      </w:r>
      <w:r>
        <w:t xml:space="preserve"> </w:t>
      </w:r>
      <w:r w:rsidR="00944C4F" w:rsidRPr="00305C00">
        <w:rPr>
          <w:b/>
          <w:bCs/>
          <w:color w:val="7030A0"/>
        </w:rPr>
        <w:t>minimum log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853B6C" w14:paraId="5EBFF4F9" w14:textId="77777777" w:rsidTr="00853B6C">
        <w:tc>
          <w:tcPr>
            <w:tcW w:w="8454" w:type="dxa"/>
          </w:tcPr>
          <w:p w14:paraId="75A1E44B" w14:textId="1465E06D" w:rsidR="00853B6C" w:rsidRDefault="006028F1">
            <w:proofErr w:type="spellStart"/>
            <w:r w:rsidRPr="006028F1">
              <w:t>logging.level.org.springframework.transaction</w:t>
            </w:r>
            <w:proofErr w:type="spellEnd"/>
            <w:r w:rsidRPr="006028F1">
              <w:t>=TRACE</w:t>
            </w:r>
          </w:p>
        </w:tc>
      </w:tr>
    </w:tbl>
    <w:p w14:paraId="3946EE8E" w14:textId="77777777" w:rsidR="00944C4F" w:rsidRDefault="00944C4F"/>
    <w:p w14:paraId="577BBAB6" w14:textId="6F65753C" w:rsidR="00944C4F" w:rsidRDefault="00F82CBA" w:rsidP="00305C00">
      <w:pPr>
        <w:ind w:firstLine="360"/>
      </w:pPr>
      <w:r>
        <w:t xml:space="preserve">  </w:t>
      </w:r>
      <w:r w:rsidR="00944C4F" w:rsidRPr="00305C00">
        <w:rPr>
          <w:b/>
          <w:bCs/>
          <w:color w:val="7030A0"/>
        </w:rPr>
        <w:t>full log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316F66" w14:paraId="7523CDD8" w14:textId="77777777" w:rsidTr="00316F66">
        <w:tc>
          <w:tcPr>
            <w:tcW w:w="8595" w:type="dxa"/>
          </w:tcPr>
          <w:p w14:paraId="3A63E63C" w14:textId="77777777" w:rsidR="00944C4F" w:rsidRPr="00944C4F" w:rsidRDefault="00944C4F" w:rsidP="00944C4F">
            <w:r w:rsidRPr="00944C4F">
              <w:t># Spring transactions</w:t>
            </w:r>
            <w:r w:rsidRPr="00944C4F">
              <w:br/>
            </w:r>
            <w:proofErr w:type="spellStart"/>
            <w:r w:rsidRPr="00944C4F">
              <w:t>logging.level.org.springframework.transaction</w:t>
            </w:r>
            <w:proofErr w:type="spellEnd"/>
            <w:r w:rsidRPr="00944C4F">
              <w:t>=TRACE</w:t>
            </w:r>
            <w:r w:rsidRPr="00944C4F">
              <w:br/>
            </w:r>
            <w:proofErr w:type="spellStart"/>
            <w:r w:rsidRPr="00944C4F">
              <w:t>logging.level.org.springframework.transaction.interceptor</w:t>
            </w:r>
            <w:proofErr w:type="spellEnd"/>
            <w:r w:rsidRPr="00944C4F">
              <w:t>=TRACE</w:t>
            </w:r>
            <w:r w:rsidRPr="00944C4F">
              <w:br/>
            </w:r>
            <w:r w:rsidRPr="00944C4F">
              <w:br/>
              <w:t># Hibernate transactions</w:t>
            </w:r>
            <w:r w:rsidRPr="00944C4F">
              <w:br/>
            </w:r>
            <w:proofErr w:type="spellStart"/>
            <w:r w:rsidRPr="00944C4F">
              <w:t>logging.level.org.hibernate.engine.transaction.internal</w:t>
            </w:r>
            <w:proofErr w:type="spellEnd"/>
            <w:r w:rsidRPr="00944C4F">
              <w:t>=TRACE</w:t>
            </w:r>
            <w:r w:rsidRPr="00944C4F">
              <w:br/>
            </w:r>
            <w:proofErr w:type="spellStart"/>
            <w:r w:rsidRPr="00944C4F">
              <w:t>logging.level.org.hibernate.resource.transaction</w:t>
            </w:r>
            <w:proofErr w:type="spellEnd"/>
            <w:r w:rsidRPr="00944C4F">
              <w:t>=TRACE</w:t>
            </w:r>
            <w:r w:rsidRPr="00944C4F">
              <w:br/>
            </w:r>
            <w:r w:rsidRPr="00944C4F">
              <w:br/>
              <w:t># SQL &amp; parameters</w:t>
            </w:r>
            <w:r w:rsidRPr="00944C4F">
              <w:br/>
            </w:r>
            <w:proofErr w:type="spellStart"/>
            <w:r w:rsidRPr="00944C4F">
              <w:t>logging.level.org.hibernate.SQL</w:t>
            </w:r>
            <w:proofErr w:type="spellEnd"/>
            <w:r w:rsidRPr="00944C4F">
              <w:t>=DEBUG</w:t>
            </w:r>
            <w:r w:rsidRPr="00944C4F">
              <w:br/>
              <w:t>logging.level.org.hibernate.type.descriptor.sql.BasicBinder=TRACE</w:t>
            </w:r>
            <w:r w:rsidRPr="00944C4F">
              <w:br/>
            </w:r>
            <w:r w:rsidRPr="00944C4F">
              <w:br/>
            </w:r>
            <w:r w:rsidRPr="00944C4F">
              <w:lastRenderedPageBreak/>
              <w:t># JDBC connections</w:t>
            </w:r>
            <w:r w:rsidRPr="00944C4F">
              <w:br/>
            </w:r>
            <w:proofErr w:type="spellStart"/>
            <w:r w:rsidRPr="00944C4F">
              <w:t>logging.level.org.springframework.jdbc.datasource</w:t>
            </w:r>
            <w:proofErr w:type="spellEnd"/>
            <w:r w:rsidRPr="00944C4F">
              <w:t>=TRACE</w:t>
            </w:r>
          </w:p>
          <w:p w14:paraId="2E685F7B" w14:textId="77777777" w:rsidR="00316F66" w:rsidRDefault="00316F66"/>
        </w:tc>
      </w:tr>
    </w:tbl>
    <w:p w14:paraId="2B299957" w14:textId="77777777" w:rsidR="00F1116A" w:rsidRDefault="00F1116A"/>
    <w:p w14:paraId="333CEFC9" w14:textId="3BBAAB44" w:rsidR="00087871" w:rsidRPr="002D0C10" w:rsidRDefault="00454A60" w:rsidP="009E19CE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2D0C10">
        <w:rPr>
          <w:b/>
          <w:bCs/>
          <w:color w:val="4472C4" w:themeColor="accent1"/>
          <w:sz w:val="28"/>
          <w:szCs w:val="28"/>
        </w:rPr>
        <w:t>Example for full log:</w:t>
      </w:r>
      <w:r w:rsidR="00E4746C" w:rsidRPr="002D0C10">
        <w:rPr>
          <w:b/>
          <w:bCs/>
          <w:color w:val="4472C4" w:themeColor="accent1"/>
          <w:sz w:val="28"/>
          <w:szCs w:val="28"/>
        </w:rPr>
        <w:t xml:space="preserve"> propagation: REQUIRED</w:t>
      </w:r>
    </w:p>
    <w:p w14:paraId="096F283E" w14:textId="77777777" w:rsidR="00454A60" w:rsidRDefault="00454A60"/>
    <w:p w14:paraId="5D90447F" w14:textId="3435BD9F" w:rsidR="008737EC" w:rsidRPr="00305C00" w:rsidRDefault="008737EC" w:rsidP="00305C00">
      <w:pPr>
        <w:ind w:firstLine="360"/>
        <w:rPr>
          <w:b/>
          <w:bCs/>
          <w:color w:val="7030A0"/>
        </w:rPr>
      </w:pPr>
      <w:r w:rsidRPr="00305C00">
        <w:rPr>
          <w:b/>
          <w:bCs/>
          <w:color w:val="7030A0"/>
        </w:rPr>
        <w:t>Service: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403783" w14:paraId="6229F4ED" w14:textId="77777777" w:rsidTr="00403783">
        <w:tc>
          <w:tcPr>
            <w:tcW w:w="8595" w:type="dxa"/>
          </w:tcPr>
          <w:p w14:paraId="2BA2AE25" w14:textId="614D062A" w:rsidR="00403783" w:rsidRPr="00403783" w:rsidRDefault="00403783" w:rsidP="00403783">
            <w:r w:rsidRPr="00403783">
              <w:t xml:space="preserve">    @Transactional</w:t>
            </w:r>
            <w:r w:rsidRPr="00403783">
              <w:br/>
              <w:t xml:space="preserve">    public void </w:t>
            </w:r>
            <w:proofErr w:type="spellStart"/>
            <w:r w:rsidRPr="00403783">
              <w:t>placeOrder</w:t>
            </w:r>
            <w:proofErr w:type="spellEnd"/>
            <w:r w:rsidRPr="00403783">
              <w:t>(</w:t>
            </w:r>
            <w:proofErr w:type="spellStart"/>
            <w:r w:rsidRPr="00403783">
              <w:t>boolean</w:t>
            </w:r>
            <w:proofErr w:type="spellEnd"/>
            <w:r w:rsidRPr="00403783">
              <w:t xml:space="preserve"> fail) {</w:t>
            </w:r>
            <w:r w:rsidRPr="00403783">
              <w:br/>
              <w:t xml:space="preserve">        </w:t>
            </w:r>
            <w:proofErr w:type="spellStart"/>
            <w:r w:rsidRPr="00403783">
              <w:t>repository.save</w:t>
            </w:r>
            <w:proofErr w:type="spellEnd"/>
            <w:r w:rsidRPr="00403783">
              <w:t xml:space="preserve">(new </w:t>
            </w:r>
            <w:proofErr w:type="spellStart"/>
            <w:r w:rsidRPr="00403783">
              <w:t>OrderLog</w:t>
            </w:r>
            <w:proofErr w:type="spellEnd"/>
            <w:r w:rsidRPr="00403783">
              <w:t>("Order placed"));</w:t>
            </w:r>
            <w:r w:rsidRPr="00403783">
              <w:br/>
            </w:r>
            <w:r w:rsidRPr="00403783">
              <w:br/>
              <w:t xml:space="preserve">        </w:t>
            </w:r>
            <w:proofErr w:type="spellStart"/>
            <w:r w:rsidRPr="00403783">
              <w:t>auditService.logRequired</w:t>
            </w:r>
            <w:proofErr w:type="spellEnd"/>
            <w:r w:rsidRPr="00403783">
              <w:t>();</w:t>
            </w:r>
            <w:r w:rsidRPr="00403783">
              <w:br/>
            </w:r>
            <w:r w:rsidRPr="00403783">
              <w:br/>
              <w:t xml:space="preserve">        if (fail) {</w:t>
            </w:r>
            <w:r w:rsidRPr="00403783">
              <w:br/>
              <w:t xml:space="preserve">            throw new </w:t>
            </w:r>
            <w:proofErr w:type="spellStart"/>
            <w:r w:rsidRPr="00403783">
              <w:t>RuntimeException</w:t>
            </w:r>
            <w:proofErr w:type="spellEnd"/>
            <w:r w:rsidRPr="00403783">
              <w:t>("Order failed!");</w:t>
            </w:r>
            <w:r w:rsidRPr="00403783">
              <w:br/>
              <w:t xml:space="preserve">        }</w:t>
            </w:r>
            <w:r w:rsidRPr="00403783">
              <w:br/>
              <w:t xml:space="preserve">    }</w:t>
            </w:r>
          </w:p>
          <w:p w14:paraId="373242C6" w14:textId="77777777" w:rsidR="00403783" w:rsidRDefault="00403783"/>
          <w:p w14:paraId="75DE5904" w14:textId="77777777" w:rsidR="00403783" w:rsidRDefault="00403783"/>
          <w:p w14:paraId="7F52F08E" w14:textId="77777777" w:rsidR="00403783" w:rsidRPr="00403783" w:rsidRDefault="00403783" w:rsidP="00403783">
            <w:r w:rsidRPr="00403783">
              <w:t xml:space="preserve">@Transactional(propagation = </w:t>
            </w:r>
            <w:proofErr w:type="spellStart"/>
            <w:r w:rsidRPr="00403783">
              <w:t>Propagation.</w:t>
            </w:r>
            <w:r w:rsidRPr="00403783">
              <w:rPr>
                <w:i/>
                <w:iCs/>
              </w:rPr>
              <w:t>REQUIRED</w:t>
            </w:r>
            <w:proofErr w:type="spellEnd"/>
            <w:r w:rsidRPr="00403783">
              <w:t>)</w:t>
            </w:r>
            <w:r w:rsidRPr="00403783">
              <w:br/>
              <w:t xml:space="preserve">public void </w:t>
            </w:r>
            <w:proofErr w:type="spellStart"/>
            <w:r w:rsidRPr="00403783">
              <w:t>logRequired</w:t>
            </w:r>
            <w:proofErr w:type="spellEnd"/>
            <w:r w:rsidRPr="00403783">
              <w:t>() {</w:t>
            </w:r>
            <w:r w:rsidRPr="00403783">
              <w:br/>
              <w:t xml:space="preserve">    </w:t>
            </w:r>
            <w:proofErr w:type="spellStart"/>
            <w:r w:rsidRPr="00403783">
              <w:t>repository.save</w:t>
            </w:r>
            <w:proofErr w:type="spellEnd"/>
            <w:r w:rsidRPr="00403783">
              <w:t xml:space="preserve">(new </w:t>
            </w:r>
            <w:proofErr w:type="spellStart"/>
            <w:r w:rsidRPr="00403783">
              <w:t>OrderLog</w:t>
            </w:r>
            <w:proofErr w:type="spellEnd"/>
            <w:r w:rsidRPr="00403783">
              <w:t>("Audit REQUIRED"));</w:t>
            </w:r>
            <w:r w:rsidRPr="00403783">
              <w:br/>
              <w:t>}</w:t>
            </w:r>
          </w:p>
          <w:p w14:paraId="5A25408B" w14:textId="77777777" w:rsidR="00403783" w:rsidRDefault="00403783"/>
        </w:tc>
      </w:tr>
    </w:tbl>
    <w:p w14:paraId="13F3C53F" w14:textId="77777777" w:rsidR="008737EC" w:rsidRDefault="008737EC"/>
    <w:p w14:paraId="3E7D47B9" w14:textId="2F659692" w:rsidR="00E4746C" w:rsidRDefault="00FB3EB9">
      <w:r>
        <w:rPr>
          <w:b/>
          <w:bCs/>
          <w:color w:val="7030A0"/>
        </w:rPr>
        <w:t xml:space="preserve">    </w:t>
      </w:r>
      <w:r w:rsidR="00C069D0" w:rsidRPr="00305C00">
        <w:rPr>
          <w:b/>
          <w:bCs/>
          <w:color w:val="7030A0"/>
        </w:rPr>
        <w:t>Success log</w:t>
      </w:r>
      <w:r w:rsidR="00C069D0">
        <w:t>:</w:t>
      </w:r>
      <w:r w:rsidR="009D7DFF">
        <w:t xml:space="preserve"> </w:t>
      </w:r>
      <w:hyperlink r:id="rId5" w:history="1">
        <w:r w:rsidR="00F96B25" w:rsidRPr="00DF2D20">
          <w:rPr>
            <w:rStyle w:val="Hyperlink"/>
          </w:rPr>
          <w:t>http://localhost:8080/order?</w:t>
        </w:r>
        <w:r w:rsidR="00F96B25" w:rsidRPr="00B62E62">
          <w:rPr>
            <w:rStyle w:val="Hyperlink"/>
            <w:b/>
            <w:bCs/>
            <w:color w:val="70AD47" w:themeColor="accent6"/>
          </w:rPr>
          <w:t>fail=</w:t>
        </w:r>
        <w:r w:rsidR="00F96B25" w:rsidRPr="00B62E62">
          <w:rPr>
            <w:rStyle w:val="Hyperlink"/>
            <w:b/>
            <w:bCs/>
            <w:color w:val="70AD47" w:themeColor="accent6"/>
          </w:rPr>
          <w:t>false</w:t>
        </w:r>
      </w:hyperlink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5A6681" w14:paraId="7D345B77" w14:textId="77777777" w:rsidTr="005A6681">
        <w:tc>
          <w:tcPr>
            <w:tcW w:w="8737" w:type="dxa"/>
          </w:tcPr>
          <w:p w14:paraId="4ED175D1" w14:textId="34152BB6" w:rsidR="00C800A5" w:rsidRDefault="00C800A5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C800A5">
              <w:rPr>
                <w:i/>
                <w:iCs/>
                <w:color w:val="5B9BD5" w:themeColor="accent5"/>
              </w:rPr>
              <w:t>Adding transactional method '</w:t>
            </w:r>
            <w:proofErr w:type="spellStart"/>
            <w:r w:rsidRPr="00C800A5">
              <w:rPr>
                <w:i/>
                <w:iCs/>
                <w:color w:val="5B9BD5" w:themeColor="accent5"/>
              </w:rPr>
              <w:t>com.example.demo.</w:t>
            </w:r>
            <w:r w:rsidRPr="00A12240">
              <w:rPr>
                <w:b/>
                <w:bCs/>
                <w:i/>
                <w:iCs/>
                <w:color w:val="7030A0"/>
              </w:rPr>
              <w:t>AuditService</w:t>
            </w:r>
            <w:r w:rsidRPr="00C800A5">
              <w:rPr>
                <w:i/>
                <w:iCs/>
                <w:color w:val="5B9BD5" w:themeColor="accent5"/>
              </w:rPr>
              <w:t>.logRequired</w:t>
            </w:r>
            <w:proofErr w:type="spellEnd"/>
            <w:r w:rsidRPr="00C800A5">
              <w:rPr>
                <w:i/>
                <w:iCs/>
                <w:color w:val="5B9BD5" w:themeColor="accent5"/>
              </w:rPr>
              <w:t xml:space="preserve">' with attribute: </w:t>
            </w:r>
            <w:r w:rsidRPr="00400C93">
              <w:rPr>
                <w:b/>
                <w:bCs/>
                <w:i/>
                <w:iCs/>
                <w:color w:val="5B9BD5" w:themeColor="accent5"/>
              </w:rPr>
              <w:t>PROPAGATION_REQUIRED,ISOLATION_DEFAULT</w:t>
            </w:r>
          </w:p>
          <w:p w14:paraId="728A7606" w14:textId="1D898F97" w:rsidR="000331C7" w:rsidRDefault="000331C7">
            <w:pPr>
              <w:rPr>
                <w:i/>
                <w:iCs/>
                <w:color w:val="5B9BD5" w:themeColor="accent5"/>
              </w:rPr>
            </w:pPr>
            <w:r w:rsidRPr="000331C7">
              <w:rPr>
                <w:i/>
                <w:iCs/>
                <w:color w:val="5B9BD5" w:themeColor="accent5"/>
              </w:rPr>
              <w:t>Adding transactional method '</w:t>
            </w:r>
            <w:proofErr w:type="spellStart"/>
            <w:r w:rsidRPr="000331C7">
              <w:rPr>
                <w:i/>
                <w:iCs/>
                <w:color w:val="5B9BD5" w:themeColor="accent5"/>
              </w:rPr>
              <w:t>com.example.demo.</w:t>
            </w:r>
            <w:r w:rsidRPr="00A12240">
              <w:rPr>
                <w:b/>
                <w:bCs/>
                <w:i/>
                <w:iCs/>
                <w:color w:val="7030A0"/>
              </w:rPr>
              <w:t>OrderService</w:t>
            </w:r>
            <w:r w:rsidRPr="000331C7">
              <w:rPr>
                <w:i/>
                <w:iCs/>
                <w:color w:val="5B9BD5" w:themeColor="accent5"/>
              </w:rPr>
              <w:t>.placeOrder</w:t>
            </w:r>
            <w:proofErr w:type="spellEnd"/>
            <w:r w:rsidRPr="000331C7">
              <w:rPr>
                <w:i/>
                <w:iCs/>
                <w:color w:val="5B9BD5" w:themeColor="accent5"/>
              </w:rPr>
              <w:t xml:space="preserve">' with attribute: </w:t>
            </w:r>
            <w:r w:rsidRPr="000331C7">
              <w:rPr>
                <w:b/>
                <w:bCs/>
                <w:i/>
                <w:iCs/>
                <w:color w:val="5B9BD5" w:themeColor="accent5"/>
              </w:rPr>
              <w:t>PROPAGATION_REQUIRED,ISOLATION_DEFAULT</w:t>
            </w:r>
          </w:p>
          <w:p w14:paraId="06EDB057" w14:textId="71972774" w:rsidR="00B6537A" w:rsidRPr="00AD63C3" w:rsidRDefault="00B6537A">
            <w:pPr>
              <w:rPr>
                <w:i/>
                <w:iCs/>
              </w:rPr>
            </w:pPr>
            <w:proofErr w:type="spellStart"/>
            <w:r w:rsidRPr="00AD63C3">
              <w:rPr>
                <w:i/>
                <w:iCs/>
                <w:color w:val="5B9BD5" w:themeColor="accent5"/>
              </w:rPr>
              <w:t>o.h.e.t.internal.TransactionImpl</w:t>
            </w:r>
            <w:proofErr w:type="spellEnd"/>
            <w:r w:rsidRPr="00AD63C3">
              <w:rPr>
                <w:i/>
                <w:iCs/>
                <w:color w:val="5B9BD5" w:themeColor="accent5"/>
              </w:rPr>
              <w:t xml:space="preserve">         : On </w:t>
            </w:r>
            <w:proofErr w:type="spellStart"/>
            <w:r w:rsidRPr="00AD63C3">
              <w:rPr>
                <w:i/>
                <w:iCs/>
                <w:color w:val="5B9BD5" w:themeColor="accent5"/>
              </w:rPr>
              <w:t>TransactionImpl</w:t>
            </w:r>
            <w:proofErr w:type="spellEnd"/>
            <w:r w:rsidRPr="00AD63C3">
              <w:rPr>
                <w:i/>
                <w:iCs/>
                <w:color w:val="5B9BD5" w:themeColor="accent5"/>
              </w:rPr>
              <w:t xml:space="preserve"> </w:t>
            </w:r>
            <w:r w:rsidRPr="001A3414">
              <w:rPr>
                <w:b/>
                <w:bCs/>
                <w:i/>
                <w:iCs/>
                <w:color w:val="5B9BD5" w:themeColor="accent5"/>
              </w:rPr>
              <w:t>creation</w:t>
            </w:r>
          </w:p>
          <w:p w14:paraId="4B43C9B2" w14:textId="77777777" w:rsidR="00B6537A" w:rsidRPr="00AD63C3" w:rsidRDefault="00B6537A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o.h.e.t.internal.TransactionImpl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: begin</w:t>
            </w:r>
          </w:p>
          <w:p w14:paraId="52204F55" w14:textId="77777777" w:rsidR="00B6537A" w:rsidRPr="00AD63C3" w:rsidRDefault="00BA285D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  : Getting transaction for [</w:t>
            </w: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com.example.demo.OrderService.placeOrder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>]</w:t>
            </w:r>
          </w:p>
          <w:p w14:paraId="3C3C04B4" w14:textId="77777777" w:rsidR="00BA285D" w:rsidRPr="00AD63C3" w:rsidRDefault="00BA285D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  : Getting transaction for [</w:t>
            </w: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com.example.demo.AuditService.logRequired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>]</w:t>
            </w:r>
          </w:p>
          <w:p w14:paraId="4BEC8CF4" w14:textId="77777777" w:rsidR="00BA285D" w:rsidRPr="00AD63C3" w:rsidRDefault="00BA285D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  : Completing transaction for [</w:t>
            </w: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com.example.demo.AuditService.logRequired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>]</w:t>
            </w:r>
          </w:p>
          <w:p w14:paraId="2E3C887F" w14:textId="77777777" w:rsidR="00BA285D" w:rsidRPr="00AD63C3" w:rsidRDefault="00BA285D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  : Completing transaction for [</w:t>
            </w: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com.example.demo.OrderService.placeOrder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>]</w:t>
            </w:r>
          </w:p>
          <w:p w14:paraId="35FB1A7F" w14:textId="7DA1A044" w:rsidR="00BA285D" w:rsidRDefault="00BA285D">
            <w:proofErr w:type="spellStart"/>
            <w:r w:rsidRPr="00AD63C3">
              <w:rPr>
                <w:i/>
                <w:iCs/>
                <w:color w:val="5B9BD5" w:themeColor="accent5"/>
              </w:rPr>
              <w:t>o.h.e.t.internal.TransactionImpl</w:t>
            </w:r>
            <w:proofErr w:type="spellEnd"/>
            <w:r w:rsidRPr="00AD63C3">
              <w:rPr>
                <w:i/>
                <w:iCs/>
                <w:color w:val="5B9BD5" w:themeColor="accent5"/>
              </w:rPr>
              <w:t xml:space="preserve">         : </w:t>
            </w:r>
            <w:r w:rsidRPr="001A3414">
              <w:rPr>
                <w:b/>
                <w:bCs/>
                <w:i/>
                <w:iCs/>
                <w:color w:val="5B9BD5" w:themeColor="accent5"/>
              </w:rPr>
              <w:t>committing</w:t>
            </w:r>
          </w:p>
        </w:tc>
      </w:tr>
    </w:tbl>
    <w:p w14:paraId="20263472" w14:textId="77777777" w:rsidR="00C63D45" w:rsidRDefault="00C63D45"/>
    <w:p w14:paraId="3304045D" w14:textId="393B1579" w:rsidR="00BA5A1C" w:rsidRDefault="00305C00">
      <w:r>
        <w:rPr>
          <w:b/>
          <w:bCs/>
          <w:color w:val="7030A0"/>
        </w:rPr>
        <w:lastRenderedPageBreak/>
        <w:t xml:space="preserve">    </w:t>
      </w:r>
      <w:r w:rsidR="00042D63" w:rsidRPr="00305C00">
        <w:rPr>
          <w:b/>
          <w:bCs/>
          <w:color w:val="7030A0"/>
        </w:rPr>
        <w:t>Roll back</w:t>
      </w:r>
      <w:r w:rsidR="00BA5A1C" w:rsidRPr="00305C00">
        <w:rPr>
          <w:b/>
          <w:bCs/>
          <w:color w:val="7030A0"/>
        </w:rPr>
        <w:t xml:space="preserve"> log</w:t>
      </w:r>
      <w:r w:rsidR="00067D6F" w:rsidRPr="00305C00">
        <w:rPr>
          <w:b/>
          <w:bCs/>
          <w:color w:val="7030A0"/>
        </w:rPr>
        <w:t>:</w:t>
      </w:r>
      <w:r w:rsidR="00067D6F">
        <w:t xml:space="preserve"> </w:t>
      </w:r>
      <w:hyperlink r:id="rId6" w:history="1">
        <w:r w:rsidR="00067D6F" w:rsidRPr="00DF2D20">
          <w:rPr>
            <w:rStyle w:val="Hyperlink"/>
          </w:rPr>
          <w:t>http://localhost:8080/order?</w:t>
        </w:r>
        <w:r w:rsidR="00067D6F" w:rsidRPr="00B62E62">
          <w:rPr>
            <w:rStyle w:val="Hyperlink"/>
            <w:b/>
            <w:bCs/>
            <w:color w:val="EE0000"/>
          </w:rPr>
          <w:t>fail=true</w:t>
        </w:r>
      </w:hyperlink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BC2A64" w14:paraId="33343CF6" w14:textId="77777777" w:rsidTr="00BC2A64">
        <w:tc>
          <w:tcPr>
            <w:tcW w:w="8737" w:type="dxa"/>
          </w:tcPr>
          <w:p w14:paraId="29D67CC6" w14:textId="2CF66EF0" w:rsidR="00C54260" w:rsidRDefault="00C54260" w:rsidP="008B6385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C54260">
              <w:rPr>
                <w:i/>
                <w:iCs/>
                <w:color w:val="5B9BD5" w:themeColor="accent5"/>
              </w:rPr>
              <w:t>Adding transactional method '</w:t>
            </w:r>
            <w:proofErr w:type="spellStart"/>
            <w:r w:rsidRPr="00C54260">
              <w:rPr>
                <w:i/>
                <w:iCs/>
                <w:color w:val="5B9BD5" w:themeColor="accent5"/>
              </w:rPr>
              <w:t>com.example.demo.</w:t>
            </w:r>
            <w:r w:rsidRPr="00E57E8E">
              <w:rPr>
                <w:b/>
                <w:bCs/>
                <w:i/>
                <w:iCs/>
                <w:color w:val="7030A0"/>
              </w:rPr>
              <w:t>AuditService</w:t>
            </w:r>
            <w:r w:rsidRPr="00C54260">
              <w:rPr>
                <w:i/>
                <w:iCs/>
                <w:color w:val="5B9BD5" w:themeColor="accent5"/>
              </w:rPr>
              <w:t>.logRequired</w:t>
            </w:r>
            <w:proofErr w:type="spellEnd"/>
            <w:r w:rsidRPr="00C54260">
              <w:rPr>
                <w:i/>
                <w:iCs/>
                <w:color w:val="5B9BD5" w:themeColor="accent5"/>
              </w:rPr>
              <w:t xml:space="preserve">' with attribute: </w:t>
            </w:r>
            <w:r w:rsidRPr="00C54260">
              <w:rPr>
                <w:b/>
                <w:bCs/>
                <w:i/>
                <w:iCs/>
                <w:color w:val="5B9BD5" w:themeColor="accent5"/>
              </w:rPr>
              <w:t>PROPAGATION_REQUIRED,ISOLATION_DEFAULT</w:t>
            </w:r>
          </w:p>
          <w:p w14:paraId="1A4AB5A5" w14:textId="08D238D2" w:rsidR="000331C7" w:rsidRDefault="000331C7" w:rsidP="008B6385">
            <w:pPr>
              <w:rPr>
                <w:i/>
                <w:iCs/>
                <w:color w:val="5B9BD5" w:themeColor="accent5"/>
              </w:rPr>
            </w:pPr>
            <w:r w:rsidRPr="000331C7">
              <w:rPr>
                <w:i/>
                <w:iCs/>
                <w:color w:val="5B9BD5" w:themeColor="accent5"/>
              </w:rPr>
              <w:t>Adding transactional method '</w:t>
            </w:r>
            <w:proofErr w:type="spellStart"/>
            <w:r w:rsidRPr="000331C7">
              <w:rPr>
                <w:i/>
                <w:iCs/>
                <w:color w:val="5B9BD5" w:themeColor="accent5"/>
              </w:rPr>
              <w:t>com.example.demo.</w:t>
            </w:r>
            <w:r w:rsidRPr="00E57E8E">
              <w:rPr>
                <w:b/>
                <w:bCs/>
                <w:i/>
                <w:iCs/>
                <w:color w:val="7030A0"/>
              </w:rPr>
              <w:t>OrderService</w:t>
            </w:r>
            <w:r w:rsidRPr="000331C7">
              <w:rPr>
                <w:i/>
                <w:iCs/>
                <w:color w:val="5B9BD5" w:themeColor="accent5"/>
              </w:rPr>
              <w:t>.placeOrder</w:t>
            </w:r>
            <w:proofErr w:type="spellEnd"/>
            <w:r w:rsidRPr="000331C7">
              <w:rPr>
                <w:i/>
                <w:iCs/>
                <w:color w:val="5B9BD5" w:themeColor="accent5"/>
              </w:rPr>
              <w:t>' with attribute:</w:t>
            </w:r>
            <w:r w:rsidRPr="000331C7">
              <w:rPr>
                <w:b/>
                <w:bCs/>
                <w:i/>
                <w:iCs/>
                <w:color w:val="5B9BD5" w:themeColor="accent5"/>
              </w:rPr>
              <w:t xml:space="preserve"> PROPAGATION_REQUIRED,ISOLATION_DEFAULT</w:t>
            </w:r>
          </w:p>
          <w:p w14:paraId="255A20AE" w14:textId="158852A0" w:rsidR="008B6385" w:rsidRPr="00AD63C3" w:rsidRDefault="008B6385" w:rsidP="008B6385">
            <w:pPr>
              <w:rPr>
                <w:i/>
                <w:iCs/>
              </w:rPr>
            </w:pPr>
            <w:proofErr w:type="spellStart"/>
            <w:r w:rsidRPr="00AD63C3">
              <w:rPr>
                <w:i/>
                <w:iCs/>
                <w:color w:val="5B9BD5" w:themeColor="accent5"/>
              </w:rPr>
              <w:t>o.h.e.t.internal.TransactionImpl</w:t>
            </w:r>
            <w:proofErr w:type="spellEnd"/>
            <w:r w:rsidRPr="00AD63C3">
              <w:rPr>
                <w:i/>
                <w:iCs/>
                <w:color w:val="5B9BD5" w:themeColor="accent5"/>
              </w:rPr>
              <w:t xml:space="preserve">         : On </w:t>
            </w:r>
            <w:proofErr w:type="spellStart"/>
            <w:r w:rsidRPr="00AD63C3">
              <w:rPr>
                <w:i/>
                <w:iCs/>
                <w:color w:val="5B9BD5" w:themeColor="accent5"/>
              </w:rPr>
              <w:t>TransactionImpl</w:t>
            </w:r>
            <w:proofErr w:type="spellEnd"/>
            <w:r w:rsidRPr="00AD63C3">
              <w:rPr>
                <w:i/>
                <w:iCs/>
                <w:color w:val="5B9BD5" w:themeColor="accent5"/>
              </w:rPr>
              <w:t xml:space="preserve"> </w:t>
            </w:r>
            <w:r w:rsidRPr="00875E05">
              <w:rPr>
                <w:b/>
                <w:bCs/>
                <w:i/>
                <w:iCs/>
                <w:color w:val="5B9BD5" w:themeColor="accent5"/>
              </w:rPr>
              <w:t>creation</w:t>
            </w:r>
          </w:p>
          <w:p w14:paraId="0DA47633" w14:textId="77777777" w:rsidR="008B6385" w:rsidRPr="00AD63C3" w:rsidRDefault="008B6385" w:rsidP="008B6385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o.h.e.t.internal.TransactionImpl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: begin</w:t>
            </w:r>
          </w:p>
          <w:p w14:paraId="795744D6" w14:textId="77777777" w:rsidR="008B6385" w:rsidRPr="00AD63C3" w:rsidRDefault="008B6385" w:rsidP="008B6385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  : Getting transaction for [</w:t>
            </w: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com.example.demo.OrderService.placeOrder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>]</w:t>
            </w:r>
          </w:p>
          <w:p w14:paraId="23F8BC6E" w14:textId="77777777" w:rsidR="008B6385" w:rsidRPr="00AD63C3" w:rsidRDefault="008B6385" w:rsidP="008B6385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  : Getting transaction for [</w:t>
            </w: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com.example.demo.AuditService.logRequired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>]</w:t>
            </w:r>
          </w:p>
          <w:p w14:paraId="18619703" w14:textId="77777777" w:rsidR="008B6385" w:rsidRPr="00AD63C3" w:rsidRDefault="008B6385" w:rsidP="008B6385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  : Completing transaction for [</w:t>
            </w: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com.example.demo.AuditService.logRequired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>]</w:t>
            </w:r>
          </w:p>
          <w:p w14:paraId="72EB19C4" w14:textId="77777777" w:rsidR="008B6385" w:rsidRPr="00AD63C3" w:rsidRDefault="008B6385" w:rsidP="008B6385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  : Completing transaction for [</w:t>
            </w: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com.example.demo.OrderService.placeOrder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>]</w:t>
            </w:r>
          </w:p>
          <w:p w14:paraId="69B0803B" w14:textId="69722D21" w:rsidR="00BC2A64" w:rsidRDefault="008B6385" w:rsidP="008B6385">
            <w:proofErr w:type="spellStart"/>
            <w:r w:rsidRPr="00AD63C3">
              <w:rPr>
                <w:i/>
                <w:iCs/>
                <w:color w:val="5B9BD5" w:themeColor="accent5"/>
              </w:rPr>
              <w:t>o.h.e.t.internal.TransactionImpl</w:t>
            </w:r>
            <w:proofErr w:type="spellEnd"/>
            <w:r w:rsidRPr="00AD63C3">
              <w:rPr>
                <w:i/>
                <w:iCs/>
                <w:color w:val="5B9BD5" w:themeColor="accent5"/>
              </w:rPr>
              <w:t xml:space="preserve">         : </w:t>
            </w:r>
            <w:r w:rsidRPr="00875E05">
              <w:rPr>
                <w:b/>
                <w:bCs/>
                <w:i/>
                <w:iCs/>
                <w:color w:val="5B9BD5" w:themeColor="accent5"/>
              </w:rPr>
              <w:t>rolling back</w:t>
            </w:r>
          </w:p>
        </w:tc>
      </w:tr>
    </w:tbl>
    <w:p w14:paraId="03A19DE7" w14:textId="77777777" w:rsidR="00BC2A64" w:rsidRDefault="00BC2A64"/>
    <w:p w14:paraId="089E6DDA" w14:textId="77777777" w:rsidR="001C2CEE" w:rsidRDefault="001C2CEE"/>
    <w:p w14:paraId="66841495" w14:textId="1D3C53B7" w:rsidR="001C2CEE" w:rsidRPr="002D0C10" w:rsidRDefault="001C2CEE" w:rsidP="001C2CEE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2D0C10">
        <w:rPr>
          <w:b/>
          <w:bCs/>
          <w:color w:val="4472C4" w:themeColor="accent1"/>
          <w:sz w:val="28"/>
          <w:szCs w:val="28"/>
        </w:rPr>
        <w:t>Example for full log: propagation: REQUIRED</w:t>
      </w:r>
      <w:r>
        <w:rPr>
          <w:b/>
          <w:bCs/>
          <w:color w:val="4472C4" w:themeColor="accent1"/>
          <w:sz w:val="28"/>
          <w:szCs w:val="28"/>
        </w:rPr>
        <w:t>_NEW</w:t>
      </w:r>
    </w:p>
    <w:p w14:paraId="4752320C" w14:textId="77777777" w:rsidR="001C2CEE" w:rsidRDefault="001C2CEE"/>
    <w:p w14:paraId="684C0E0E" w14:textId="77777777" w:rsidR="008F5941" w:rsidRPr="00305C00" w:rsidRDefault="008F5941" w:rsidP="008F5941">
      <w:pPr>
        <w:ind w:firstLine="360"/>
        <w:rPr>
          <w:b/>
          <w:bCs/>
          <w:color w:val="7030A0"/>
        </w:rPr>
      </w:pPr>
      <w:r w:rsidRPr="00305C00">
        <w:rPr>
          <w:b/>
          <w:bCs/>
          <w:color w:val="7030A0"/>
        </w:rPr>
        <w:t>Service: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8F5941" w14:paraId="2819A66B" w14:textId="77777777" w:rsidTr="002A5D69">
        <w:tc>
          <w:tcPr>
            <w:tcW w:w="8595" w:type="dxa"/>
          </w:tcPr>
          <w:p w14:paraId="29170117" w14:textId="77777777" w:rsidR="008F5941" w:rsidRPr="008F5941" w:rsidRDefault="008F5941" w:rsidP="008F5941">
            <w:r w:rsidRPr="008F5941">
              <w:t>@Transactional</w:t>
            </w:r>
            <w:r w:rsidRPr="008F5941">
              <w:br/>
              <w:t xml:space="preserve">public void </w:t>
            </w:r>
            <w:proofErr w:type="spellStart"/>
            <w:r w:rsidRPr="008F5941">
              <w:t>placeOrder</w:t>
            </w:r>
            <w:proofErr w:type="spellEnd"/>
            <w:r w:rsidRPr="008F5941">
              <w:t>(</w:t>
            </w:r>
            <w:proofErr w:type="spellStart"/>
            <w:r w:rsidRPr="008F5941">
              <w:t>boolean</w:t>
            </w:r>
            <w:proofErr w:type="spellEnd"/>
            <w:r w:rsidRPr="008F5941">
              <w:t xml:space="preserve"> fail) {</w:t>
            </w:r>
            <w:r w:rsidRPr="008F5941">
              <w:br/>
              <w:t xml:space="preserve">    </w:t>
            </w:r>
            <w:proofErr w:type="spellStart"/>
            <w:r w:rsidRPr="008F5941">
              <w:t>repository.save</w:t>
            </w:r>
            <w:proofErr w:type="spellEnd"/>
            <w:r w:rsidRPr="008F5941">
              <w:t xml:space="preserve">(new </w:t>
            </w:r>
            <w:proofErr w:type="spellStart"/>
            <w:r w:rsidRPr="008F5941">
              <w:t>OrderLog</w:t>
            </w:r>
            <w:proofErr w:type="spellEnd"/>
            <w:r w:rsidRPr="008F5941">
              <w:t>("Order placed"));</w:t>
            </w:r>
            <w:r w:rsidRPr="008F5941">
              <w:br/>
            </w:r>
            <w:r w:rsidRPr="008F5941">
              <w:br/>
              <w:t xml:space="preserve">    </w:t>
            </w:r>
            <w:proofErr w:type="spellStart"/>
            <w:r w:rsidRPr="008F5941">
              <w:t>auditService.logRequiresNew</w:t>
            </w:r>
            <w:proofErr w:type="spellEnd"/>
            <w:r w:rsidRPr="008F5941">
              <w:t>();</w:t>
            </w:r>
            <w:r w:rsidRPr="008F5941">
              <w:br/>
            </w:r>
            <w:r w:rsidRPr="008F5941">
              <w:br/>
              <w:t xml:space="preserve">    if (fail) {</w:t>
            </w:r>
            <w:r w:rsidRPr="008F5941">
              <w:br/>
              <w:t xml:space="preserve">        throw new </w:t>
            </w:r>
            <w:proofErr w:type="spellStart"/>
            <w:r w:rsidRPr="008F5941">
              <w:t>RuntimeException</w:t>
            </w:r>
            <w:proofErr w:type="spellEnd"/>
            <w:r w:rsidRPr="008F5941">
              <w:t>("Order failed!");</w:t>
            </w:r>
            <w:r w:rsidRPr="008F5941">
              <w:br/>
              <w:t xml:space="preserve">    }</w:t>
            </w:r>
            <w:r w:rsidRPr="008F5941">
              <w:br/>
              <w:t>}</w:t>
            </w:r>
          </w:p>
          <w:p w14:paraId="276E518B" w14:textId="77777777" w:rsidR="008F5941" w:rsidRDefault="008F5941" w:rsidP="002A5D69"/>
          <w:p w14:paraId="4E3AFE90" w14:textId="77777777" w:rsidR="008F5941" w:rsidRDefault="008F5941" w:rsidP="002A5D69"/>
          <w:p w14:paraId="6C01ED9E" w14:textId="77777777" w:rsidR="00C57D25" w:rsidRPr="00C57D25" w:rsidRDefault="00C57D25" w:rsidP="00C57D25">
            <w:r w:rsidRPr="00C57D25">
              <w:t xml:space="preserve">@Transactional(propagation = </w:t>
            </w:r>
            <w:proofErr w:type="spellStart"/>
            <w:r w:rsidRPr="00C57D25">
              <w:t>Propagation.</w:t>
            </w:r>
            <w:r w:rsidRPr="00C57D25">
              <w:rPr>
                <w:i/>
                <w:iCs/>
              </w:rPr>
              <w:t>REQUIRES_NEW</w:t>
            </w:r>
            <w:proofErr w:type="spellEnd"/>
            <w:r w:rsidRPr="00C57D25">
              <w:t>)</w:t>
            </w:r>
            <w:r w:rsidRPr="00C57D25">
              <w:br/>
              <w:t xml:space="preserve">public void </w:t>
            </w:r>
            <w:proofErr w:type="spellStart"/>
            <w:r w:rsidRPr="00C57D25">
              <w:t>logRequiresNew</w:t>
            </w:r>
            <w:proofErr w:type="spellEnd"/>
            <w:r w:rsidRPr="00C57D25">
              <w:t>() {</w:t>
            </w:r>
            <w:r w:rsidRPr="00C57D25">
              <w:br/>
              <w:t xml:space="preserve">    </w:t>
            </w:r>
            <w:proofErr w:type="spellStart"/>
            <w:r w:rsidRPr="00C57D25">
              <w:t>repository.save</w:t>
            </w:r>
            <w:proofErr w:type="spellEnd"/>
            <w:r w:rsidRPr="00C57D25">
              <w:t xml:space="preserve">(new </w:t>
            </w:r>
            <w:proofErr w:type="spellStart"/>
            <w:r w:rsidRPr="00C57D25">
              <w:t>OrderLog</w:t>
            </w:r>
            <w:proofErr w:type="spellEnd"/>
            <w:r w:rsidRPr="00C57D25">
              <w:t>("Audit REQUIRES_NEW"));</w:t>
            </w:r>
            <w:r w:rsidRPr="00C57D25">
              <w:br/>
              <w:t>}</w:t>
            </w:r>
          </w:p>
          <w:p w14:paraId="0EF6AB63" w14:textId="77777777" w:rsidR="008F5941" w:rsidRDefault="008F5941" w:rsidP="002A5D69"/>
        </w:tc>
      </w:tr>
    </w:tbl>
    <w:p w14:paraId="7B122C36" w14:textId="77777777" w:rsidR="008F5941" w:rsidRDefault="008F5941" w:rsidP="008F5941"/>
    <w:p w14:paraId="74C1975A" w14:textId="77777777" w:rsidR="007E0831" w:rsidRDefault="007E0831" w:rsidP="008F5941"/>
    <w:p w14:paraId="22271619" w14:textId="77777777" w:rsidR="007E0831" w:rsidRDefault="007E0831" w:rsidP="008F5941"/>
    <w:p w14:paraId="03370F8D" w14:textId="77777777" w:rsidR="008F5941" w:rsidRDefault="008F5941" w:rsidP="008F5941">
      <w:r>
        <w:rPr>
          <w:b/>
          <w:bCs/>
          <w:color w:val="7030A0"/>
        </w:rPr>
        <w:lastRenderedPageBreak/>
        <w:t xml:space="preserve">    </w:t>
      </w:r>
      <w:r w:rsidRPr="00305C00">
        <w:rPr>
          <w:b/>
          <w:bCs/>
          <w:color w:val="7030A0"/>
        </w:rPr>
        <w:t>Success log</w:t>
      </w:r>
      <w:r>
        <w:t xml:space="preserve">: </w:t>
      </w:r>
      <w:hyperlink r:id="rId7" w:history="1">
        <w:r w:rsidRPr="00DF2D20">
          <w:rPr>
            <w:rStyle w:val="Hyperlink"/>
          </w:rPr>
          <w:t>http://localhost:8080/order?</w:t>
        </w:r>
        <w:r w:rsidRPr="00B62E62">
          <w:rPr>
            <w:rStyle w:val="Hyperlink"/>
            <w:b/>
            <w:bCs/>
            <w:color w:val="70AD47" w:themeColor="accent6"/>
          </w:rPr>
          <w:t>fail=false</w:t>
        </w:r>
      </w:hyperlink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8F5941" w14:paraId="3697621A" w14:textId="77777777" w:rsidTr="002A5D69">
        <w:tc>
          <w:tcPr>
            <w:tcW w:w="8737" w:type="dxa"/>
          </w:tcPr>
          <w:p w14:paraId="725C587B" w14:textId="1DD1D424" w:rsidR="008F5941" w:rsidRDefault="008F5941" w:rsidP="002A5D69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C800A5">
              <w:rPr>
                <w:i/>
                <w:iCs/>
                <w:color w:val="5B9BD5" w:themeColor="accent5"/>
              </w:rPr>
              <w:t>Adding transactional method '</w:t>
            </w:r>
            <w:proofErr w:type="spellStart"/>
            <w:r w:rsidRPr="00C800A5">
              <w:rPr>
                <w:i/>
                <w:iCs/>
                <w:color w:val="5B9BD5" w:themeColor="accent5"/>
              </w:rPr>
              <w:t>com.example.demo.</w:t>
            </w:r>
            <w:r w:rsidRPr="00A12240">
              <w:rPr>
                <w:b/>
                <w:bCs/>
                <w:i/>
                <w:iCs/>
                <w:color w:val="7030A0"/>
              </w:rPr>
              <w:t>AuditService</w:t>
            </w:r>
            <w:r w:rsidRPr="00C800A5">
              <w:rPr>
                <w:i/>
                <w:iCs/>
                <w:color w:val="5B9BD5" w:themeColor="accent5"/>
              </w:rPr>
              <w:t>.logRequired</w:t>
            </w:r>
            <w:proofErr w:type="spellEnd"/>
            <w:r w:rsidRPr="00C800A5">
              <w:rPr>
                <w:i/>
                <w:iCs/>
                <w:color w:val="5B9BD5" w:themeColor="accent5"/>
              </w:rPr>
              <w:t xml:space="preserve">' with attribute: </w:t>
            </w:r>
            <w:r w:rsidRPr="00400C93">
              <w:rPr>
                <w:b/>
                <w:bCs/>
                <w:i/>
                <w:iCs/>
                <w:color w:val="5B9BD5" w:themeColor="accent5"/>
              </w:rPr>
              <w:t>PROPAGATION_REQUIRED</w:t>
            </w:r>
            <w:r w:rsidR="009B6A86">
              <w:rPr>
                <w:b/>
                <w:bCs/>
                <w:i/>
                <w:iCs/>
                <w:color w:val="5B9BD5" w:themeColor="accent5"/>
              </w:rPr>
              <w:t>_NEW</w:t>
            </w:r>
            <w:r w:rsidRPr="00400C93">
              <w:rPr>
                <w:b/>
                <w:bCs/>
                <w:i/>
                <w:iCs/>
                <w:color w:val="5B9BD5" w:themeColor="accent5"/>
              </w:rPr>
              <w:t>,ISOLATION_DEFAULT</w:t>
            </w:r>
          </w:p>
          <w:p w14:paraId="5BBB52BB" w14:textId="77777777" w:rsidR="008F5941" w:rsidRDefault="008F5941" w:rsidP="002A5D69">
            <w:pPr>
              <w:rPr>
                <w:i/>
                <w:iCs/>
                <w:color w:val="5B9BD5" w:themeColor="accent5"/>
              </w:rPr>
            </w:pPr>
            <w:r w:rsidRPr="000331C7">
              <w:rPr>
                <w:i/>
                <w:iCs/>
                <w:color w:val="5B9BD5" w:themeColor="accent5"/>
              </w:rPr>
              <w:t>Adding transactional method '</w:t>
            </w:r>
            <w:proofErr w:type="spellStart"/>
            <w:r w:rsidRPr="000331C7">
              <w:rPr>
                <w:i/>
                <w:iCs/>
                <w:color w:val="5B9BD5" w:themeColor="accent5"/>
              </w:rPr>
              <w:t>com.example.demo.</w:t>
            </w:r>
            <w:r w:rsidRPr="00A12240">
              <w:rPr>
                <w:b/>
                <w:bCs/>
                <w:i/>
                <w:iCs/>
                <w:color w:val="7030A0"/>
              </w:rPr>
              <w:t>OrderService</w:t>
            </w:r>
            <w:r w:rsidRPr="000331C7">
              <w:rPr>
                <w:i/>
                <w:iCs/>
                <w:color w:val="5B9BD5" w:themeColor="accent5"/>
              </w:rPr>
              <w:t>.placeOrder</w:t>
            </w:r>
            <w:proofErr w:type="spellEnd"/>
            <w:r w:rsidRPr="000331C7">
              <w:rPr>
                <w:i/>
                <w:iCs/>
                <w:color w:val="5B9BD5" w:themeColor="accent5"/>
              </w:rPr>
              <w:t xml:space="preserve">' with attribute: </w:t>
            </w:r>
            <w:r w:rsidRPr="000331C7">
              <w:rPr>
                <w:b/>
                <w:bCs/>
                <w:i/>
                <w:iCs/>
                <w:color w:val="5B9BD5" w:themeColor="accent5"/>
              </w:rPr>
              <w:t>PROPAGATION_REQUIRED,ISOLATION_DEFAULT</w:t>
            </w:r>
          </w:p>
          <w:p w14:paraId="3C61BE01" w14:textId="77777777" w:rsidR="008F5941" w:rsidRPr="00AD63C3" w:rsidRDefault="008F5941" w:rsidP="002A5D69">
            <w:pPr>
              <w:rPr>
                <w:i/>
                <w:iCs/>
              </w:rPr>
            </w:pPr>
            <w:proofErr w:type="spellStart"/>
            <w:r w:rsidRPr="00AD63C3">
              <w:rPr>
                <w:i/>
                <w:iCs/>
                <w:color w:val="5B9BD5" w:themeColor="accent5"/>
              </w:rPr>
              <w:t>o.h.e.t.internal.TransactionImpl</w:t>
            </w:r>
            <w:proofErr w:type="spellEnd"/>
            <w:r w:rsidRPr="00AD63C3">
              <w:rPr>
                <w:i/>
                <w:iCs/>
                <w:color w:val="5B9BD5" w:themeColor="accent5"/>
              </w:rPr>
              <w:t xml:space="preserve">         : On </w:t>
            </w:r>
            <w:proofErr w:type="spellStart"/>
            <w:r w:rsidRPr="00AD63C3">
              <w:rPr>
                <w:i/>
                <w:iCs/>
                <w:color w:val="5B9BD5" w:themeColor="accent5"/>
              </w:rPr>
              <w:t>TransactionImpl</w:t>
            </w:r>
            <w:proofErr w:type="spellEnd"/>
            <w:r w:rsidRPr="00AD63C3">
              <w:rPr>
                <w:i/>
                <w:iCs/>
                <w:color w:val="5B9BD5" w:themeColor="accent5"/>
              </w:rPr>
              <w:t xml:space="preserve"> </w:t>
            </w:r>
            <w:r w:rsidRPr="001A3414">
              <w:rPr>
                <w:b/>
                <w:bCs/>
                <w:i/>
                <w:iCs/>
                <w:color w:val="5B9BD5" w:themeColor="accent5"/>
              </w:rPr>
              <w:t>creation</w:t>
            </w:r>
          </w:p>
          <w:p w14:paraId="0CC2FFB0" w14:textId="77777777" w:rsidR="008F5941" w:rsidRPr="00AD63C3" w:rsidRDefault="008F5941" w:rsidP="002A5D69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o.h.e.t.internal.TransactionImpl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: begin</w:t>
            </w:r>
          </w:p>
          <w:p w14:paraId="2FD7B5D1" w14:textId="77777777" w:rsidR="008F5941" w:rsidRPr="00AD63C3" w:rsidRDefault="008F5941" w:rsidP="002A5D69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  : Getting transaction for [</w:t>
            </w: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com.example.demo.OrderService.placeOrder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>]</w:t>
            </w:r>
          </w:p>
          <w:p w14:paraId="7699849E" w14:textId="77777777" w:rsidR="008F5941" w:rsidRDefault="00AA03DE" w:rsidP="002A5D69">
            <w:proofErr w:type="spellStart"/>
            <w:r w:rsidRPr="00AA03DE">
              <w:t>o.h.e.t.internal.TransactionImpl</w:t>
            </w:r>
            <w:proofErr w:type="spellEnd"/>
            <w:r w:rsidRPr="00AA03DE">
              <w:t xml:space="preserve">         : On </w:t>
            </w:r>
            <w:proofErr w:type="spellStart"/>
            <w:r w:rsidRPr="00AA03DE">
              <w:t>TransactionImpl</w:t>
            </w:r>
            <w:proofErr w:type="spellEnd"/>
            <w:r w:rsidRPr="00AA03DE">
              <w:t xml:space="preserve"> creation</w:t>
            </w:r>
          </w:p>
          <w:p w14:paraId="17D45356" w14:textId="77777777" w:rsidR="00AA03DE" w:rsidRDefault="00AA03DE" w:rsidP="002A5D69">
            <w:proofErr w:type="spellStart"/>
            <w:r w:rsidRPr="00AA03DE">
              <w:t>o.h.e.t.internal.TransactionImpl</w:t>
            </w:r>
            <w:proofErr w:type="spellEnd"/>
            <w:r w:rsidRPr="00AA03DE">
              <w:t xml:space="preserve">         : begin</w:t>
            </w:r>
          </w:p>
          <w:p w14:paraId="192E51E3" w14:textId="77777777" w:rsidR="00AA03DE" w:rsidRDefault="00AA03DE" w:rsidP="002A5D69">
            <w:proofErr w:type="spellStart"/>
            <w:r w:rsidRPr="00AA03DE">
              <w:t>o.s.t.i.TransactionInterceptor</w:t>
            </w:r>
            <w:proofErr w:type="spellEnd"/>
            <w:r w:rsidRPr="00AA03DE">
              <w:t xml:space="preserve">           : Getting transaction for [</w:t>
            </w:r>
            <w:proofErr w:type="spellStart"/>
            <w:r w:rsidRPr="00AA03DE">
              <w:t>com.example.demo.AuditService.logRequiresNew</w:t>
            </w:r>
            <w:proofErr w:type="spellEnd"/>
            <w:r w:rsidRPr="00AA03DE">
              <w:t>]</w:t>
            </w:r>
          </w:p>
          <w:p w14:paraId="5B01BF36" w14:textId="77777777" w:rsidR="00AA03DE" w:rsidRDefault="00AA03DE" w:rsidP="002A5D69">
            <w:proofErr w:type="spellStart"/>
            <w:r w:rsidRPr="00AA03DE">
              <w:t>o.s.t.i.TransactionInterceptor</w:t>
            </w:r>
            <w:proofErr w:type="spellEnd"/>
            <w:r w:rsidRPr="00AA03DE">
              <w:t xml:space="preserve">           : Completing transaction for [</w:t>
            </w:r>
            <w:proofErr w:type="spellStart"/>
            <w:r w:rsidRPr="00AA03DE">
              <w:t>com.example.demo.AuditService.logRequiresNew</w:t>
            </w:r>
            <w:proofErr w:type="spellEnd"/>
            <w:r w:rsidRPr="00AA03DE">
              <w:t>]</w:t>
            </w:r>
          </w:p>
          <w:p w14:paraId="642DD747" w14:textId="77777777" w:rsidR="00AA03DE" w:rsidRDefault="00AA03DE" w:rsidP="002A5D69">
            <w:proofErr w:type="spellStart"/>
            <w:r w:rsidRPr="00AA03DE">
              <w:t>o.s.t.i.TransactionInterceptor</w:t>
            </w:r>
            <w:proofErr w:type="spellEnd"/>
            <w:r w:rsidRPr="00AA03DE">
              <w:t xml:space="preserve">           : Completing transaction for [</w:t>
            </w:r>
            <w:proofErr w:type="spellStart"/>
            <w:r w:rsidRPr="00AA03DE">
              <w:t>com.example.demo.OrderService.placeOrder</w:t>
            </w:r>
            <w:proofErr w:type="spellEnd"/>
            <w:r w:rsidRPr="00AA03DE">
              <w:t>]</w:t>
            </w:r>
          </w:p>
          <w:p w14:paraId="370E31C0" w14:textId="228AB83A" w:rsidR="00AA03DE" w:rsidRDefault="00AA03DE" w:rsidP="002A5D69">
            <w:proofErr w:type="spellStart"/>
            <w:r w:rsidRPr="00AA03DE">
              <w:t>o.h.e.t.internal.TransactionImpl</w:t>
            </w:r>
            <w:proofErr w:type="spellEnd"/>
            <w:r w:rsidRPr="00AA03DE">
              <w:t xml:space="preserve">         : committing</w:t>
            </w:r>
          </w:p>
        </w:tc>
      </w:tr>
    </w:tbl>
    <w:p w14:paraId="2A7DDA0A" w14:textId="77777777" w:rsidR="008F5941" w:rsidRDefault="008F5941" w:rsidP="008F5941"/>
    <w:p w14:paraId="39227299" w14:textId="77777777" w:rsidR="008F5941" w:rsidRDefault="008F5941" w:rsidP="008F5941"/>
    <w:p w14:paraId="79931D90" w14:textId="77777777" w:rsidR="008F5941" w:rsidRDefault="008F5941" w:rsidP="008F5941">
      <w:r>
        <w:rPr>
          <w:b/>
          <w:bCs/>
          <w:color w:val="7030A0"/>
        </w:rPr>
        <w:t xml:space="preserve">    </w:t>
      </w:r>
      <w:r w:rsidRPr="00305C00">
        <w:rPr>
          <w:b/>
          <w:bCs/>
          <w:color w:val="7030A0"/>
        </w:rPr>
        <w:t>Roll back log:</w:t>
      </w:r>
      <w:r>
        <w:t xml:space="preserve"> </w:t>
      </w:r>
      <w:hyperlink r:id="rId8" w:history="1">
        <w:r w:rsidRPr="00DF2D20">
          <w:rPr>
            <w:rStyle w:val="Hyperlink"/>
          </w:rPr>
          <w:t>http://localhost:8080/order?</w:t>
        </w:r>
        <w:r w:rsidRPr="00B62E62">
          <w:rPr>
            <w:rStyle w:val="Hyperlink"/>
            <w:b/>
            <w:bCs/>
            <w:color w:val="EE0000"/>
          </w:rPr>
          <w:t>fail=true</w:t>
        </w:r>
      </w:hyperlink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8F5941" w14:paraId="0241D74F" w14:textId="77777777" w:rsidTr="002A5D69">
        <w:tc>
          <w:tcPr>
            <w:tcW w:w="8737" w:type="dxa"/>
          </w:tcPr>
          <w:p w14:paraId="1BE2102E" w14:textId="77777777" w:rsidR="008F5941" w:rsidRDefault="008F5941" w:rsidP="002A5D69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C54260">
              <w:rPr>
                <w:i/>
                <w:iCs/>
                <w:color w:val="5B9BD5" w:themeColor="accent5"/>
              </w:rPr>
              <w:t>Adding transactional method '</w:t>
            </w:r>
            <w:proofErr w:type="spellStart"/>
            <w:r w:rsidRPr="00C54260">
              <w:rPr>
                <w:i/>
                <w:iCs/>
                <w:color w:val="5B9BD5" w:themeColor="accent5"/>
              </w:rPr>
              <w:t>com.example.demo.</w:t>
            </w:r>
            <w:r w:rsidRPr="00E57E8E">
              <w:rPr>
                <w:b/>
                <w:bCs/>
                <w:i/>
                <w:iCs/>
                <w:color w:val="7030A0"/>
              </w:rPr>
              <w:t>AuditService</w:t>
            </w:r>
            <w:r w:rsidRPr="00C54260">
              <w:rPr>
                <w:i/>
                <w:iCs/>
                <w:color w:val="5B9BD5" w:themeColor="accent5"/>
              </w:rPr>
              <w:t>.logRequired</w:t>
            </w:r>
            <w:proofErr w:type="spellEnd"/>
            <w:r w:rsidRPr="00C54260">
              <w:rPr>
                <w:i/>
                <w:iCs/>
                <w:color w:val="5B9BD5" w:themeColor="accent5"/>
              </w:rPr>
              <w:t xml:space="preserve">' with attribute: </w:t>
            </w:r>
            <w:r w:rsidRPr="00C54260">
              <w:rPr>
                <w:b/>
                <w:bCs/>
                <w:i/>
                <w:iCs/>
                <w:color w:val="5B9BD5" w:themeColor="accent5"/>
              </w:rPr>
              <w:t>PROPAGATION_REQUIRED,ISOLATION_DEFAULT</w:t>
            </w:r>
          </w:p>
          <w:p w14:paraId="4A9379B8" w14:textId="77777777" w:rsidR="008F5941" w:rsidRDefault="008F5941" w:rsidP="002A5D69">
            <w:pPr>
              <w:rPr>
                <w:i/>
                <w:iCs/>
                <w:color w:val="5B9BD5" w:themeColor="accent5"/>
              </w:rPr>
            </w:pPr>
            <w:r w:rsidRPr="000331C7">
              <w:rPr>
                <w:i/>
                <w:iCs/>
                <w:color w:val="5B9BD5" w:themeColor="accent5"/>
              </w:rPr>
              <w:t>Adding transactional method '</w:t>
            </w:r>
            <w:proofErr w:type="spellStart"/>
            <w:r w:rsidRPr="000331C7">
              <w:rPr>
                <w:i/>
                <w:iCs/>
                <w:color w:val="5B9BD5" w:themeColor="accent5"/>
              </w:rPr>
              <w:t>com.example.demo.</w:t>
            </w:r>
            <w:r w:rsidRPr="00E57E8E">
              <w:rPr>
                <w:b/>
                <w:bCs/>
                <w:i/>
                <w:iCs/>
                <w:color w:val="7030A0"/>
              </w:rPr>
              <w:t>OrderService</w:t>
            </w:r>
            <w:r w:rsidRPr="000331C7">
              <w:rPr>
                <w:i/>
                <w:iCs/>
                <w:color w:val="5B9BD5" w:themeColor="accent5"/>
              </w:rPr>
              <w:t>.placeOrder</w:t>
            </w:r>
            <w:proofErr w:type="spellEnd"/>
            <w:r w:rsidRPr="000331C7">
              <w:rPr>
                <w:i/>
                <w:iCs/>
                <w:color w:val="5B9BD5" w:themeColor="accent5"/>
              </w:rPr>
              <w:t>' with attribute:</w:t>
            </w:r>
            <w:r w:rsidRPr="000331C7">
              <w:rPr>
                <w:b/>
                <w:bCs/>
                <w:i/>
                <w:iCs/>
                <w:color w:val="5B9BD5" w:themeColor="accent5"/>
              </w:rPr>
              <w:t xml:space="preserve"> PROPAGATION_REQUIRED,ISOLATION_DEFAULT</w:t>
            </w:r>
          </w:p>
          <w:p w14:paraId="16B16CDA" w14:textId="77777777" w:rsidR="008F5941" w:rsidRPr="00AD63C3" w:rsidRDefault="008F5941" w:rsidP="002A5D69">
            <w:pPr>
              <w:rPr>
                <w:i/>
                <w:iCs/>
              </w:rPr>
            </w:pPr>
            <w:proofErr w:type="spellStart"/>
            <w:r w:rsidRPr="00AD63C3">
              <w:rPr>
                <w:i/>
                <w:iCs/>
                <w:color w:val="5B9BD5" w:themeColor="accent5"/>
              </w:rPr>
              <w:t>o.h.e.t.internal.TransactionImpl</w:t>
            </w:r>
            <w:proofErr w:type="spellEnd"/>
            <w:r w:rsidRPr="00AD63C3">
              <w:rPr>
                <w:i/>
                <w:iCs/>
                <w:color w:val="5B9BD5" w:themeColor="accent5"/>
              </w:rPr>
              <w:t xml:space="preserve">         : On </w:t>
            </w:r>
            <w:proofErr w:type="spellStart"/>
            <w:r w:rsidRPr="00AD63C3">
              <w:rPr>
                <w:i/>
                <w:iCs/>
                <w:color w:val="5B9BD5" w:themeColor="accent5"/>
              </w:rPr>
              <w:t>TransactionImpl</w:t>
            </w:r>
            <w:proofErr w:type="spellEnd"/>
            <w:r w:rsidRPr="00AD63C3">
              <w:rPr>
                <w:i/>
                <w:iCs/>
                <w:color w:val="5B9BD5" w:themeColor="accent5"/>
              </w:rPr>
              <w:t xml:space="preserve"> </w:t>
            </w:r>
            <w:r w:rsidRPr="00875E05">
              <w:rPr>
                <w:b/>
                <w:bCs/>
                <w:i/>
                <w:iCs/>
                <w:color w:val="5B9BD5" w:themeColor="accent5"/>
              </w:rPr>
              <w:t>creation</w:t>
            </w:r>
          </w:p>
          <w:p w14:paraId="2FA994FA" w14:textId="77777777" w:rsidR="008F5941" w:rsidRPr="00AD63C3" w:rsidRDefault="008F5941" w:rsidP="002A5D69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o.h.e.t.internal.TransactionImpl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: begin</w:t>
            </w:r>
          </w:p>
          <w:p w14:paraId="17C513FD" w14:textId="77777777" w:rsidR="008F5941" w:rsidRDefault="008F5941" w:rsidP="002A5D69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 xml:space="preserve">           : Getting transaction for [</w:t>
            </w:r>
            <w:proofErr w:type="spellStart"/>
            <w:r w:rsidRPr="00AD63C3">
              <w:rPr>
                <w:i/>
                <w:iCs/>
                <w:color w:val="538135" w:themeColor="accent6" w:themeShade="BF"/>
              </w:rPr>
              <w:t>com.example.demo.OrderService.placeOrder</w:t>
            </w:r>
            <w:proofErr w:type="spellEnd"/>
            <w:r w:rsidRPr="00AD63C3">
              <w:rPr>
                <w:i/>
                <w:iCs/>
                <w:color w:val="538135" w:themeColor="accent6" w:themeShade="BF"/>
              </w:rPr>
              <w:t>]</w:t>
            </w:r>
          </w:p>
          <w:p w14:paraId="01F8965C" w14:textId="77777777" w:rsidR="0072617E" w:rsidRDefault="0072617E" w:rsidP="002A5D69">
            <w:pPr>
              <w:rPr>
                <w:i/>
                <w:iCs/>
                <w:color w:val="538135" w:themeColor="accent6" w:themeShade="BF"/>
              </w:rPr>
            </w:pPr>
          </w:p>
          <w:p w14:paraId="5E7E4299" w14:textId="486EF684" w:rsidR="0072617E" w:rsidRDefault="0072617E" w:rsidP="002A5D69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72617E">
              <w:rPr>
                <w:i/>
                <w:iCs/>
                <w:color w:val="538135" w:themeColor="accent6" w:themeShade="BF"/>
              </w:rPr>
              <w:t>o.h.e.t.internal.TransactionImpl</w:t>
            </w:r>
            <w:proofErr w:type="spellEnd"/>
            <w:r w:rsidRPr="0072617E">
              <w:rPr>
                <w:i/>
                <w:iCs/>
                <w:color w:val="538135" w:themeColor="accent6" w:themeShade="BF"/>
              </w:rPr>
              <w:t xml:space="preserve">         : On </w:t>
            </w:r>
            <w:proofErr w:type="spellStart"/>
            <w:r w:rsidRPr="0072617E">
              <w:rPr>
                <w:i/>
                <w:iCs/>
                <w:color w:val="538135" w:themeColor="accent6" w:themeShade="BF"/>
              </w:rPr>
              <w:t>TransactionImpl</w:t>
            </w:r>
            <w:proofErr w:type="spellEnd"/>
            <w:r w:rsidRPr="0072617E">
              <w:rPr>
                <w:i/>
                <w:iCs/>
                <w:color w:val="538135" w:themeColor="accent6" w:themeShade="BF"/>
              </w:rPr>
              <w:t xml:space="preserve"> creation</w:t>
            </w:r>
          </w:p>
          <w:p w14:paraId="20F9B3D2" w14:textId="6676456A" w:rsidR="0072617E" w:rsidRDefault="0072617E" w:rsidP="002A5D69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72617E">
              <w:rPr>
                <w:i/>
                <w:iCs/>
                <w:color w:val="538135" w:themeColor="accent6" w:themeShade="BF"/>
              </w:rPr>
              <w:t>o.h.e.t.internal.TransactionImpl</w:t>
            </w:r>
            <w:proofErr w:type="spellEnd"/>
            <w:r w:rsidRPr="0072617E">
              <w:rPr>
                <w:i/>
                <w:iCs/>
                <w:color w:val="538135" w:themeColor="accent6" w:themeShade="BF"/>
              </w:rPr>
              <w:t xml:space="preserve">         : begin</w:t>
            </w:r>
          </w:p>
          <w:p w14:paraId="4090F4F3" w14:textId="4CDDCB84" w:rsidR="0072617E" w:rsidRDefault="0072617E" w:rsidP="002A5D69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72617E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72617E">
              <w:rPr>
                <w:i/>
                <w:iCs/>
                <w:color w:val="538135" w:themeColor="accent6" w:themeShade="BF"/>
              </w:rPr>
              <w:t xml:space="preserve">           : Getting transaction for [</w:t>
            </w:r>
            <w:proofErr w:type="spellStart"/>
            <w:r w:rsidRPr="0072617E">
              <w:rPr>
                <w:i/>
                <w:iCs/>
                <w:color w:val="538135" w:themeColor="accent6" w:themeShade="BF"/>
              </w:rPr>
              <w:t>com.example.demo.AuditService.logRequiresNew</w:t>
            </w:r>
            <w:proofErr w:type="spellEnd"/>
            <w:r w:rsidRPr="0072617E">
              <w:rPr>
                <w:i/>
                <w:iCs/>
                <w:color w:val="538135" w:themeColor="accent6" w:themeShade="BF"/>
              </w:rPr>
              <w:t>]</w:t>
            </w:r>
            <w:r w:rsidRPr="0072617E">
              <w:rPr>
                <w:i/>
                <w:iCs/>
                <w:color w:val="538135" w:themeColor="accent6" w:themeShade="BF"/>
              </w:rPr>
              <w:t xml:space="preserve"> </w:t>
            </w:r>
          </w:p>
          <w:p w14:paraId="0D89DE01" w14:textId="0B990A86" w:rsidR="0072617E" w:rsidRDefault="0072617E" w:rsidP="002A5D69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72617E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72617E">
              <w:rPr>
                <w:i/>
                <w:iCs/>
                <w:color w:val="538135" w:themeColor="accent6" w:themeShade="BF"/>
              </w:rPr>
              <w:t xml:space="preserve">           : Completing transaction for [</w:t>
            </w:r>
            <w:proofErr w:type="spellStart"/>
            <w:r w:rsidRPr="0072617E">
              <w:rPr>
                <w:i/>
                <w:iCs/>
                <w:color w:val="538135" w:themeColor="accent6" w:themeShade="BF"/>
              </w:rPr>
              <w:t>com.example.demo.AuditService.logRequiresNew</w:t>
            </w:r>
            <w:proofErr w:type="spellEnd"/>
            <w:r w:rsidRPr="0072617E">
              <w:rPr>
                <w:i/>
                <w:iCs/>
                <w:color w:val="538135" w:themeColor="accent6" w:themeShade="BF"/>
              </w:rPr>
              <w:t>]</w:t>
            </w:r>
          </w:p>
          <w:p w14:paraId="62DCDF31" w14:textId="77777777" w:rsidR="0072617E" w:rsidRPr="00AD63C3" w:rsidRDefault="0072617E" w:rsidP="002A5D69">
            <w:pPr>
              <w:rPr>
                <w:i/>
                <w:iCs/>
                <w:color w:val="538135" w:themeColor="accent6" w:themeShade="BF"/>
              </w:rPr>
            </w:pPr>
          </w:p>
          <w:p w14:paraId="02F19C31" w14:textId="1DA9C6A3" w:rsidR="0072617E" w:rsidRDefault="0072617E" w:rsidP="002A5D69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72617E">
              <w:rPr>
                <w:i/>
                <w:iCs/>
                <w:color w:val="538135" w:themeColor="accent6" w:themeShade="BF"/>
              </w:rPr>
              <w:t>o.h.e.t.internal.TransactionImpl</w:t>
            </w:r>
            <w:proofErr w:type="spellEnd"/>
            <w:r w:rsidRPr="0072617E">
              <w:rPr>
                <w:i/>
                <w:iCs/>
                <w:color w:val="538135" w:themeColor="accent6" w:themeShade="BF"/>
              </w:rPr>
              <w:t xml:space="preserve">         : committing</w:t>
            </w:r>
          </w:p>
          <w:p w14:paraId="55F56CF0" w14:textId="322BD854" w:rsidR="0072617E" w:rsidRPr="00AD63C3" w:rsidRDefault="0072617E" w:rsidP="002A5D69">
            <w:pPr>
              <w:rPr>
                <w:i/>
                <w:iCs/>
                <w:color w:val="538135" w:themeColor="accent6" w:themeShade="BF"/>
              </w:rPr>
            </w:pPr>
            <w:proofErr w:type="spellStart"/>
            <w:r w:rsidRPr="0072617E">
              <w:rPr>
                <w:i/>
                <w:iCs/>
                <w:color w:val="538135" w:themeColor="accent6" w:themeShade="BF"/>
              </w:rPr>
              <w:t>o.s.t.i.TransactionInterceptor</w:t>
            </w:r>
            <w:proofErr w:type="spellEnd"/>
            <w:r w:rsidRPr="0072617E">
              <w:rPr>
                <w:i/>
                <w:iCs/>
                <w:color w:val="538135" w:themeColor="accent6" w:themeShade="BF"/>
              </w:rPr>
              <w:t xml:space="preserve">           : Completing transaction for [</w:t>
            </w:r>
            <w:proofErr w:type="spellStart"/>
            <w:r w:rsidRPr="0072617E">
              <w:rPr>
                <w:i/>
                <w:iCs/>
                <w:color w:val="538135" w:themeColor="accent6" w:themeShade="BF"/>
              </w:rPr>
              <w:t>com.example.demo.OrderService.placeOrder</w:t>
            </w:r>
            <w:proofErr w:type="spellEnd"/>
            <w:r w:rsidRPr="0072617E">
              <w:rPr>
                <w:i/>
                <w:iCs/>
                <w:color w:val="538135" w:themeColor="accent6" w:themeShade="BF"/>
              </w:rPr>
              <w:t xml:space="preserve">] after exception: </w:t>
            </w:r>
            <w:proofErr w:type="spellStart"/>
            <w:r w:rsidRPr="0072617E">
              <w:rPr>
                <w:i/>
                <w:iCs/>
                <w:color w:val="538135" w:themeColor="accent6" w:themeShade="BF"/>
              </w:rPr>
              <w:t>java.lang.RuntimeException</w:t>
            </w:r>
            <w:proofErr w:type="spellEnd"/>
            <w:r w:rsidRPr="0072617E">
              <w:rPr>
                <w:i/>
                <w:iCs/>
                <w:color w:val="538135" w:themeColor="accent6" w:themeShade="BF"/>
              </w:rPr>
              <w:t>: Order failed!</w:t>
            </w:r>
          </w:p>
          <w:p w14:paraId="59829959" w14:textId="77777777" w:rsidR="008F5941" w:rsidRDefault="008F5941" w:rsidP="002A5D69">
            <w:proofErr w:type="spellStart"/>
            <w:r w:rsidRPr="00AD63C3">
              <w:rPr>
                <w:i/>
                <w:iCs/>
                <w:color w:val="5B9BD5" w:themeColor="accent5"/>
              </w:rPr>
              <w:t>o.h.e.t.internal.TransactionImpl</w:t>
            </w:r>
            <w:proofErr w:type="spellEnd"/>
            <w:r w:rsidRPr="00AD63C3">
              <w:rPr>
                <w:i/>
                <w:iCs/>
                <w:color w:val="5B9BD5" w:themeColor="accent5"/>
              </w:rPr>
              <w:t xml:space="preserve">         : </w:t>
            </w:r>
            <w:r w:rsidRPr="00875E05">
              <w:rPr>
                <w:b/>
                <w:bCs/>
                <w:i/>
                <w:iCs/>
                <w:color w:val="5B9BD5" w:themeColor="accent5"/>
              </w:rPr>
              <w:t>rolling back</w:t>
            </w:r>
          </w:p>
        </w:tc>
      </w:tr>
    </w:tbl>
    <w:p w14:paraId="4B34D5DC" w14:textId="77777777" w:rsidR="00667753" w:rsidRDefault="00667753" w:rsidP="0026451A"/>
    <w:sectPr w:rsidR="00667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D247D"/>
    <w:multiLevelType w:val="hybridMultilevel"/>
    <w:tmpl w:val="BC4418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379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B2"/>
    <w:rsid w:val="000331C7"/>
    <w:rsid w:val="00042D63"/>
    <w:rsid w:val="00067D6F"/>
    <w:rsid w:val="00087871"/>
    <w:rsid w:val="001A3414"/>
    <w:rsid w:val="001C2CEE"/>
    <w:rsid w:val="0026451A"/>
    <w:rsid w:val="002D0394"/>
    <w:rsid w:val="002D0C10"/>
    <w:rsid w:val="00305C00"/>
    <w:rsid w:val="00316F66"/>
    <w:rsid w:val="003B15F6"/>
    <w:rsid w:val="003F4222"/>
    <w:rsid w:val="00400C93"/>
    <w:rsid w:val="00403783"/>
    <w:rsid w:val="00454A60"/>
    <w:rsid w:val="00472181"/>
    <w:rsid w:val="005A6681"/>
    <w:rsid w:val="006028F1"/>
    <w:rsid w:val="00667753"/>
    <w:rsid w:val="006823BF"/>
    <w:rsid w:val="006D51F9"/>
    <w:rsid w:val="006E3FD2"/>
    <w:rsid w:val="0072617E"/>
    <w:rsid w:val="00794C4A"/>
    <w:rsid w:val="007E0831"/>
    <w:rsid w:val="00833B4C"/>
    <w:rsid w:val="00853B6C"/>
    <w:rsid w:val="008614D4"/>
    <w:rsid w:val="008737EC"/>
    <w:rsid w:val="00875E05"/>
    <w:rsid w:val="008B6385"/>
    <w:rsid w:val="008F5941"/>
    <w:rsid w:val="00944C4F"/>
    <w:rsid w:val="009A61FB"/>
    <w:rsid w:val="009B6A86"/>
    <w:rsid w:val="009D7DFF"/>
    <w:rsid w:val="009E19CE"/>
    <w:rsid w:val="009E26EE"/>
    <w:rsid w:val="00A12240"/>
    <w:rsid w:val="00A47B7F"/>
    <w:rsid w:val="00A5770C"/>
    <w:rsid w:val="00A94C63"/>
    <w:rsid w:val="00AA03DE"/>
    <w:rsid w:val="00AB0E96"/>
    <w:rsid w:val="00AD63C3"/>
    <w:rsid w:val="00B5249A"/>
    <w:rsid w:val="00B62E62"/>
    <w:rsid w:val="00B6537A"/>
    <w:rsid w:val="00B7474E"/>
    <w:rsid w:val="00BA285D"/>
    <w:rsid w:val="00BA5A1C"/>
    <w:rsid w:val="00BC2A64"/>
    <w:rsid w:val="00C069D0"/>
    <w:rsid w:val="00C54260"/>
    <w:rsid w:val="00C57D25"/>
    <w:rsid w:val="00C63D45"/>
    <w:rsid w:val="00C800A5"/>
    <w:rsid w:val="00D668B2"/>
    <w:rsid w:val="00DA1BEB"/>
    <w:rsid w:val="00DE4D47"/>
    <w:rsid w:val="00E14752"/>
    <w:rsid w:val="00E4746C"/>
    <w:rsid w:val="00E57E8E"/>
    <w:rsid w:val="00EE17D4"/>
    <w:rsid w:val="00F1116A"/>
    <w:rsid w:val="00F3080B"/>
    <w:rsid w:val="00F82CBA"/>
    <w:rsid w:val="00F96B25"/>
    <w:rsid w:val="00FB3EB9"/>
    <w:rsid w:val="00FD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835E"/>
  <w15:chartTrackingRefBased/>
  <w15:docId w15:val="{722713ED-24F8-4ECA-8760-E874BD0B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8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4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7D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D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order?fail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order?fail=fal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order?fail=true" TargetMode="External"/><Relationship Id="rId5" Type="http://schemas.openxmlformats.org/officeDocument/2006/relationships/hyperlink" Target="http://localhost:8080/order?fail=fals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1112</Words>
  <Characters>6343</Characters>
  <Application>Microsoft Office Word</Application>
  <DocSecurity>0</DocSecurity>
  <Lines>52</Lines>
  <Paragraphs>14</Paragraphs>
  <ScaleCrop>false</ScaleCrop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80</cp:revision>
  <dcterms:created xsi:type="dcterms:W3CDTF">2025-12-24T05:53:00Z</dcterms:created>
  <dcterms:modified xsi:type="dcterms:W3CDTF">2025-12-24T06:46:00Z</dcterms:modified>
</cp:coreProperties>
</file>