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Mavzuli rejalashtirish metodik qo'llanmasidan foydalangan holda rivojlanish markazlarida ta'limiy faoliyatni tashkil etish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Mavzuli rejalashtirish tushunchasi va mohiyati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Mavzuli rejalashtirish metodik qo'llanmasining tuzilishi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Rivojlanish markazlari va ularning ta'limiy jarayondagi o'rni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Mavzuli rejalashtirish asosida rivojlanish markazlarida faoliyatni tashkil etish bosqichlari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Turli yosh guruhlarida mavzuli rejalashtirishdan foydalanish xususiyatlari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Mavzuli rejalashtirish asosida tashkil etiladigan ta'limiy faoliyat shakllari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Tarbiyachining mavzuli rejalashtirishdagi roli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Zamonaviy maktabgacha ta'lim tizimida ta'limiy jarayonni samarali tashkil etish eng muhim pedagogik vazifalardan biri hisoblanadi. Bugungi kunda maktabgacha ta'lim muassasalarida bolalarning yosh xususiyatlariga mos ravishda rivojlantiruvchi ta'limiy muhitni shakllantirish va unda ta'limiy faoliyatni rejalashtirish dolzarb masala bo'lib turibdi. Xususan, mavzuli rejalashtirish metodik qo'llanmasidan foydalangan holda rivojlanish markazlarida ta'limiy faoliyatni tashkil etish pedagogik amaliyotda keng qo'llanilmoqda.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 bu ta'limiy jarayonni muayyan mavzu atrofida tashkil etish usuli bo'lib, unda barcha faoliyat turlari, o'yinlar, mashg'ulotlar va mustaqil ishlar bitta mavzu doirasida integratsiya qilinadi. Bu yondashuv bolaga bilimlarni parchalanmagan holda, yaxlit va mantiqiy bog'liq tarzda o'zlashtirishga yordam beradi. Rivojlanish markazlari esa bolaning mustaqil faoliyat yuritishi, izlanishi va kashf etishi uchun maxsus jihozlangan hududlardir.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mavzuli rejalashtirish metodik qo'llanmasining mohiyati, tuzilishi, rivojlanish markazlarida ta'limiy faoliyatni tashkil etish bosqichlari, turli yosh guruhlari uchun xususiyatlari va tarbiyachining roli batafsil yoritiladi. Ishning maqsadi — mavzuli rejalashtirish orqali rivojlanish markazlarida ta'limiy faoliyatni samarali tashkil etish yo'llarini o'rganish va tahlil qilishdir.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MAVZULI REJALASHTIRISH TUSHUNCHASI VA MOHIYATI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 bu maktabgacha ta'lim jarayonida ta'limiy faoliyatni muayyan mavzu yoki tematik yo'nalish atrofida tashkil etish metodidir. Bunda bir hafta yoki ikki hafta davomida barcha ta'limiy faoliyat — ertalabki davra, uyushtirilgan mashg'ulotlar, mustaqil faoliyat, sayr, o'yinlar — bitta mavzuga bo'ysundiriladi. Masalan, "Kuz fasli", "Mening oilam", "Hayvonlar olami", "Transportlar" kabi mavzular tanlanadi.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rejalashtirishning asosiy g'oyasi shundaki, bola bir mavzu doirasida turli faoliyat turlari orqali ko'p qirrali bilim va ko'nikmalarni egallaydi. Masalan, "Kuz fasli" mavzusida bola tabiat burchagida barglarni kuzatadi, badiiy ijod markazida kuzgi manzara chizadi, kitob burchagida kuz haqidagi she'rlarni o'qiydi, matematik markazda barglarni sanaydi. Shunday qilib, bir mavzu turli rivojlanish sohalarini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rejalashtirishning afzalliklari quyidagilardan iborat: birinchidan, ta'limiy jarayon izchil va mantiqiy bo'ladi; ikkinchidan, bola bilimlarni yaxlit tizim ko'rinishida o'zlashtiradi; uchinchidan, tarbiyachiga ta'limiy jarayonni oldindan rejalashtirib, zarur materiallarni tayyorlab qo'yish imkonini beradi; to'rtinchidan, ota-onalar ham mavzudan xabardor bo'lib, uyda bolaga yordam bera oladi; beshinchidan, bolaning qiziqishi uzoqroq vaqt saqlanadi.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an'anaviy kunlik rejalashtirishdan farq qiladi. An'anaviy usulda har kuni alohida mavzu olinsa, mavzuli rejalashtirishda bir mavzu bir necha kun davom etadi va har kuni yangi qirralari ochiladi. Bu bolaning e'tiborini bir mavzuga to'plashiga, chuqurroq tushunishiga va mustahkamlashiga yordam beradi. Shuningdek, bu usul integrativ ta'lim tamoyiliga to'liq javob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MAVZULI REJALASHTIRISH METODIK QO'LLANMASINING TUZILISHI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metodik qo'llanmasi — bu tarbiyachi uchun ta'limiy jarayonni tashkil etishda yo'l-yo'riq bo'ladigan hujjatdir. U odatda bir o'quv yiliga mo'ljallangan bo'lib, har bir hafta yoki ikki hafta uchun alohida mavzu belgilangan. Qo'llanma tarkibida mavzuning nomi, maqsad va vazifalari, kerakli materiallar ro'yxati, rivojlanish markazlari uchun topshiriqlar va bola faoliyatini baholash mezonlari keltiriladi.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Metodik qo'llanmaning birinchi qismi — yillik mavzular rejasi. Bu rejada o'quv yili davomida o'rganiladigan barcha mavzular izchil tartibda keltiriladi. Mavzular bolalarning yosh xususiyatlari, mavsumiy o'zgarishlar, bayramlar va davlat dasturi talablariga muvofiq tanlanadi. Masalan, sentyabrda "Bog'chamiz", oktyabrda "Kuz va uning in'omlari", noyabrda "Mening Vatanim" kabi mavzular rejalashtiriladi.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qismi — haftalik ta'limiy faoliyat rejasi. Bu yerda har bir kun uchun rivojlanish markazlarida qanday faoliyat tashkil etilishi batafsil ko'rsatiladi. Masalan, dushanba kuni nutq markazi uchun suhbat mavzusi, seshanba kuni matematik markaz uchun didaktik o'yin, chorshanba kuni ijod markazi uchun appliqatsiya ishi rejalashtiriladi. Har bir faoliyat uchun maqsad, kerakli material va o'tkazish usuli belgilanadi.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qismi — rivojlanish markazlari bo'yicha topshiriqlar banki. Bu qismda har bir markaz uchun mavzuga oid turli topshiriqlar, o'yinlar va mashqlar jamlangan. Tarbiyachi bu bankdan bolalarning qiziqishi va darajasiga qarab mos topshiriqlarni tanlaydi. Masalan, "Hayvonlar" mavzusida tabiat markazi uchun "Hayvonlarni guruhlarga ajrat", ijod markazi uchun "Hayvon niqobini yasa", kitob markazi uchun "Hayvonlar haqida ertak tanlash" kabi topshiriqlar beriladi.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qismi — baholash va monitoring. Bu yerda bolaning har bir markazdagi faoliyati natijalarini kuzatish va qayd etish uchun jadvallar, kuzatuv kartochkalari va indikatorlar berilgan. Tarbiyachi bu vositalar yordamida har bir bolaning rivojlanish darajasini aniqlaydi va keyingi hafta uchun individual ishlar rejalashtiradi.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RIVOJLANISH MARKAZLARI VA ULARNING TA'LIMIY JARAYONDAGI O'RNI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Rivojlanish markazlari — bu guruhdagi bolalarning turli rivojlanish sohalarini qo'llab-quvvatlaydigan, maxsus jihozlangan hududlardir. Har bir markaz muayyan ta'limiy maqsadga xizmat qiladi va bolaga mustaqil faoliyat yuritish imkonini beradi. Mavzuli rejalashtirish doirasida bu markazlar bitta mavzuga moslashtiriladi, ya'ni markazdagi barcha materiallar va topshiriqlar shu hafta mavzusiga oid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 va savodxonlik markazi ta'limiy jarayonda muhim o'rin tutadi. Bu markazda bolaning og'zaki nutqi, lug'at boyligi, grammatik to'g'ri gapirish va savodxonlik ko'nikmalari rivojlantiriladi. Mavzuli rejalashtirish doirasida bu markazga mavzuga oid kitoblar, rasmli kartochkalar, so'z o'yinlari, audio-ertaklar joylashtiriladi. Masalan, "Transport" mavzusida transport vositalari rasmlari, ularning nomlari yozilgan kartochkalar va transport haqidagi she'rlar kiritiladi.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Matematik va mantiq markazi bolaning matematik tafakkurini shakllantiradi. Mavzuli rejalashtirish asosida bu markazga har hafta mavzuga tegishli matematik topshiriqlar joylashtiriladi. "Mevalar" mavzusida mevalarni sanash, guruhlash, katta-kichigiga qarab tartiblash topshiriqlari beriladi. Bu bola uchun matematikani qiziqarli va hayotiy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va tadqiqot markazi bolada atrof-muhitga qiziqish uyg'otadi. Mavzuli rejalashtirish asosida bu markaz har hafta yangi materiallar bilan boyitiladi. "Suv" mavzusida suvning xossalari bilan tajribalar, "O'simliklar" mavzusida urug'lar ekish kuzatuvi, "Qishki tabiat" mavzusida qor va muz bilan eksperimentlar o'tkaziladi. Bola kuzatish, taqqoslash va xulosa chiqarishni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Badiiy ijod markazi bolaning estetik tafakkuri va ijodiy qobiliyatlarini rivojlantiradi. Mavzuli rejalashtirish doirasida bu markazda mavzuga oid rasm chizish, applikatsiya, plastilindan shakllar yasash va boshqa ijodiy ishlar rejalashtiriladi. "Kosmik olam" mavzusida yulduzlar va sayyoralar rasmi chiziladi, "Bayramlar" mavzusida tabrknoma tayyorlanadi. Ijod markazi bolaga o'z fikrini badiiy vositalar orqali ifodalashga o'rgatadi.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Rolli o'yinlar markazi bolaning ijtimoiy ko'nikmalarini shakllantiradi. Mavzuli rejalashtirish asosida bu markaz har hafta mavzuga mos o'yin stsenariysi bilan boyitiladi. "Kasb-hunarlar" mavzusida shifokor, oshpaz, sotuvchi, haydovchi o'yinlari tashkil etiladi. Bola kasblar haqida amaliy tushuncha hosil qiladi va ijtimoiy rollarni o'zlashtirishni o'rganadi.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MAVZULI REJALASHTIRISH ASOSIDA RIVOJLANISH MARKAZLARIDA FAOLIYATNI TASHKIL ETISH BOSQICHLARI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asosida rivojlanish markazlarida ta'limiy faoliyatni tashkil etish bir necha bosqichda amalga oshiriladi. Birinchi bosqich — mavzuni tanlash va maqsadlarni belgilash. Tarbiyachi metodik qo'llanmaga asoslanib, hafta uchun mavzuni tanlaydi va har bir rivojlanish markazi uchun ta'limiy maqsadlarni aniqlab oladi. Maqsadlar bolaning yosh xususiyatlariga va rivojlanish darajasiga mos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bosqich — muhitni tayyorlash. Tarbiyachi tanlangan mavzuga muvofiq barcha rivojlanish markazlarini qayta jihozlaydi. Eski materiallar olib tashlanadi, mavzuga oid yangi o'yinchoqlar, kitoblar, didaktik materiallar, rasmlar va jihozlar joylashtiriladi. Bu bosqichda muhitning xavfsizligi, estetik ko'rinishi va bolalarning erkin foydalanishi uchun qulay joylashtirilishi ta'minlanadi.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bosqich — mavzu bilan tanishtirish. Hafta boshida tarbiyachi ertalabki davra vaqtida bolalarni yangi mavzu bilan tanishtiradi. Bu suhbat, ko'rgazma, video yoki surpriz element orqali amalga oshirilishi mumkin. Maqsad — bolalarda mavzuga qiziqish uyg'otish va ularni markazlardagi faoliyatga undash. Tarbiyachi markazlarda qanday yangiliklar borligini tushuntiradi.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bosqich — mustaqil faoliyat jarayoni. Bolalar o'zlari tanlagan markazga o'tib, mavzuga oid topshiriqlarni bajaradilar. Tarbiyachi bu jarayonda kuzatuvchi va yo'naltiruvchi vazifasini bajaradi. U zarurat bo'lganda yordam beradi, savollarga javob beradi, lekin bolaning mustaqilligini cheklamaydi. Har bir bola o'z tezligida va qiziqishiga qarab ishlaydi.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bosqich — yakunlash va refleksiya. Hafta oxirida yoki har kunning oxirida tarbiyachi bolalar bilan mavzu bo'yicha yakuniy suhbat o'tkazadi. Bolalar nima o'rganganlarini, nimalar qilganlarini gapirib beradilar. Bu bolalarda o'z faoliyatini tahlil qilish ko'nikmasini shakllantiradi. Shuningdek, tarbiyachi bolalarning ishlarini ko'rgazmaga qo'yadi, ota-onalarga namoyish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bosqich — baholash va tahlil. Tarbiyachi hafta davomida to'plangan kuzatuv natijalarini tahlil qiladi, har bir bolaning yutuqlari va qiyinchiliklarini qayd etadi. Bu ma'lumotlar keyingi hafta rejasini tuzishda, individual ishlar rejalashtirishda va ota-onalar bilan suhbatlarda qo'llaniladi. Shunday qilib, ta'limiy jarayon uzluksiz takomillashib boradi.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TURLI YOSH GURUHLARIDA MAVZULI REJALASHTIRISHDAN FOYDALANISH XUSUSIYATLARI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rejalashtirishdan foydalanish turli yosh guruhlarida o'ziga xos xususiyatlarga ega. Kichik guruh (3-4 yosh) bolalari uchun mavzular sodda va bolaning kundalik hayotiga yaqin bo'lishi kerak. "Mening o'yinchoqlarim", "Oilam", "Uy hayvonlari" kabi mavzular tanlanadi. Markazlardagi topshiriqlar ham sodda, qisqa muddatli va ko'rgazmali bo'lishi shart. Bola bir markazda 10-15 daqiqa faoliyat yuritishi kutiladi.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guruhda rivojlanish markazlarining soni 4-5 tadan oshmasligi maqsadga muvofiq. Chunki bu yoshdagi bola ko'p tanlov oldida o'zini yo'qotib qo'yishi mumkin. Markazlardagi materiallar yirik, yorqin va xavfsiz bo'lishi kerak. Tarbiyachi bolalarga doimiy yo'l-yo'riq beradi, namuna ko'rsatadi va birgalikda faoliyat olib boradi. Mustaqillik darajasi asta-sekin oshirib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(4-5 yosh) bolalari uchun mavzular yanada kengroq va murakkab bo'ladi. "Yil fasllari", "Kasb-hunarlar", "Sog'lom turmush tarzi", "Shahrimiz" kabi mavzular tanlanadi. Markazlar soni 5-6 tagacha oshiriladi va topshiriqlar murakkablashadi. Bola bir markazda 15-20 daqiqa faoliyat yuritishi mumkin. Bu yoshda bolalar mavzuga oid savollar bera boshlaydi va izlanishga qiziqadi.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Katta guruh (5-6 yosh) va maktabga tayyorlov guruhi (6-7 yosh) bolalari uchun mavzular chuqurroq va ko'p qirrali bo'ladi. "Kosmik olam", "Dunyo mamlakatlari", "Tabiat muhofazasi", "Ixtirolar" kabi mavzular tanlanadi. Markazlar soni 7-8 tagacha yetadi va har bir markazda murakkab, ko'p bosqichli topshiriqlar bo'ladi. Bola mustaqil ravishda mavzuni o'rganadi, loyihalar tayyorlaydi va natijalarini taqdimot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Katta yoshdagi bolalar uchun mavzuli rejalashtirishda loyiha metodi ham qo'llaniladi. Bunda butun hafta davomida bolalar birgalikda bitta katta loyiha ustida ishlaydi. Masalan, "Bizning bog'chamiz" mavzusida bolalar bog'cha maketini yasaydi, tabiat burchagidagi o'simliklarni kuzatadi, bog'cha haqida kitobcha tayyorlaydi. Bu jamoaviy ish ko'nikmalarini shakllantiradi va bolani maktabdagi loyiha faoliyatiga tayyorlaydi.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MAVZULI REJALASHTIRISH ASOSIDA TASHKIL ETILADIGAN TA'LIMIY FAOLIYAT SHAKLLARI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asosida rivojlanish markazlarida tashkil etiladigan ta'limiy faoliyat turli shakllarda amalga oshiriladi. Birinchi shakl — mustaqil tadqiqot faoliyati. Bola markazdagi materiallar bilan mustaqil ishlaydi, kuzatadi, sinab ko'radi va xulosa chiqaradi. Masalan, eksperiment markazida bola mustaqil ravishda magnit tajribasini o'tkazib, qaysi buyumlar tortilishini aniqlaydi.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shakl — didaktik o'yinlar. Har bir markaz uchun mavzuga oid maxsus o'yinlar tayyorlanadi. "Loto", "Domino", "Juftini top", "Ortiqchasini chiqar" kabi klassik didaktik o'yinlar mavzuga moslashtiriladi. Masalan, "Mevalar va sabzavotlar" mavzusida meva-sabzavot lotosi, ularni rangi, shakli yoki o'sish joyiga qarab guruhlash o'yinlari tayyorlanadi.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shakl — ijodiy faoliyat. Badiiy ijod markazida bola mavzuga oid rasm chizadi, applikatsiya qiladi, plastilindan shakl yasaydi yoki qurilish markazida maket yaratadi. Ijodiy faoliyat bolaning fantaziyasini, mayda motorikasini va estetik didini rivojlantiradi. Tarbiyachi namuna ko'rsatadi, lekin bola o'z g'oyasini amalga oshirishi uchun erkinlik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shakl — rolli va syujetli o'yinlar. Mavzuga mos syujetli o'yinlar tashkil etiladi. "Kasb-hunarlar" mavzusida "Shifoxona", "Maktab", "Oshxona" o'yinlari; "Transport" mavzusida "Avtobus", "Poyezd", "Aeroport" o'yinlari o'ynaladi. Bola kattalar hayotini qayta yaratib, ijtimoiy tajriba to'playdi va muloqot ko'nikmalarini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shakl — kitob bilan ishlash. Nutq markazida bola mavzuga oid kitoblar varaqlab, rasmlarini ko'rib, tarbiyachi o'qigan ertakni qayta hikoya qilib beradi. Katta yoshdagi bolalar mustaqil o'qish mashqlarini bajaradi. Oltinchi shakl — musiqa va harakatli faoliyat. Musiqa markazida mavzuga oid qo'shiqlar tinglanadi, ritmik harakatlar bajariladi, teatr ko'rinishlari namoyish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Yettinchi shakl — kuzatish va tajriba. Tabiat va eksperiment markazlarida bola mavzuga oid hodisalarni kuzatadi, sodda tajribalar o'tkazadi. "Suv" mavzusida suvning oqishi, ranglanishi, muzlashi kuzatiladi. "Havo" mavzusida pufaklarga havo to'ldiriladi, shamol tajribasi o'tkaziladi. Bu faoliyat bolaning ilmiy tafakkur asoslarini shakllantiradi va sabab-natija aloqalarini tushunishga yordam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TARBIYACHINING MAVZULI REJALASHTIRISHDAGI ROLI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asosida rivojlanish markazlarida ta'limiy faoliyatni tashkil etishda tarbiyachining roli nihoyatda muhim. Avvalo, tarbiyachi rejalashtiruvchi sifatida faoliyat yuritadi. U metodik qo'llanma asosida haftalik va kunlik rejalarni tuzadi, har bir markaz uchun maqsad va topshiriqlar belgilaydi, zarur materiallarni tayyorlaydi. Rejalashtirish jarayonida u bolalarning yosh xususiyatlari, qiziqishlari va rivojlanish darajasini hisobga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rol — muhit tashkilotchisi. Tarbiyachi har hafta markazlarni mavzuga moslashtirib qayta jihozlaydi. U materiallarni bolalar uchun qulay va jozibali tarzda joylashtiradi, estetik ko'rinishni ta'minlaydi, xavfsizlik qoidalariga rioya qiladi. Muhitning har bir elementi bolani faoliyatga undashi kerak. Tarbiyachining mahorati shundaki, u markazlarni shunday tayyorlaydiki, bola o'z-o'zidan ularni kashf etishni xohlaydi.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rol — kuzatuvchi va yo'naltiruvchi. Ta'limiy faoliyat jarayonida tarbiyachi bolalarni kuzatadi, ularning qanday ishlayotganini, qayerda qiyinchilik chekayotganini aniqlaydi. Zarurat bo'lganda u yengil ko'rsatma beradi, savol orqali bolani to'g'ri yo'lga yo'naltiradi, lekin javobni tayyor holda bermaydi. Bu yondashuv bolaning mustaqil fikrlashini saqlab qoladi.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rol — baholovchi va tahlilchi. Tarbiyachi har bir bolaning markazlardagi faoliyatini muntazam kuzatib, natijalarni qayd etadi. U maxsus kuzatuv kartochkalari, diagnostika jadvallari va portfolio yaratadi. Bu ma'lumotlar asosida individual ta'limiy marshrut tuziladi, ota-onalarga bolaning rivojlanishi haqida ma'lumot beriladi va keyingi hafta rejasi takomillashtiriladi.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rol — hamkor va motivator. Tarbiyachi bola bilan teng huquqli muloqot olib boradi, uning g'oyalarini qadrlaydi, muvaffaqiyatlarini nishonlaydi va qo'llab-quvvatlaydi. U bolada markazlarga borish istagini uyg'otadi, yangi topshiriqlar bilan qiziqtiradi va ijobiy muhit yaratadi. Shuningdek, tarbiyachi ota-onalar bilan hamkorlik qiladi — mavzu haqida xabar beradi, uyda qanday mashqlar bajarish mumkinligini tushuntiradi.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rol — o'z-o'zini rivojlantiruvchi mutaxassis. Tarbiyachi mavzuli rejalashtirish texnologiyasini mukammal egallashi, yangi pedagogik yondashuvlarni o'rganishi va amaliyotiga tatbiq etishi kerak. U metodik birlashmalarda tajriba almashadi, seminarlar va treninglarda qatnashadi, ilg'or tajribalarni o'z guruhiga moslaydi. Tarbiyachining kasbiy o'sishi bevosita bolalar rivojlanishiga ijobiy ta'sir ko'rsatadi.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Yuqoridagi tahlillar shuni ko'rsatadiki, mavzuli rejalashtirish metodik qo'llanmasidan foydalangan holda rivojlanish markazlarida ta'limiy faoliyatni tashkil etish — bu zamonaviy maktabgacha ta'limning eng samarali usullaridan biri. Bu yondashuv bolaning bilim olishini izchil, qiziqarli va hayotiy tajribaga yaqinlashtiradi.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tarbiyachiga ta'limiy jarayonni puxta rejalashtirib, zarur materiallarni oldindan tayyorlab qo'yish imkonini beradi. Rivojlanish markazlari esa bolaga mustaqil faoliyat yuritish, o'z qiziqishlariga qarab ish tanlash va shaxsiy tezlikda ishlash imkonini yaratadi. Bu ikki yondashuv birgalikda bolaning har tomonlama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Mavzuli rejalashtirish samaradorligi ko'p jihatdan tarbiyachining mahorati, metodik tayyorgarligi va ijodiy yondashuviga bog'liq. Tarbiyachi mavzuni qanchalik qiziqarli tarzda ochib bersa, markazlarni qanchalik jozibali jihozlasa, bolaning ta'limiy faoliyatga qiziqishi shunchalik yuqori bo'ladi. Shu sababli tarbiyachining uzluksiz kasbiy rivojlanishi muhim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mavzuli rejalashtirish metodik qo'llanmasi va rivojlanish markazlari — bu maktabgacha ta'limning zamonaviy pedagogik texnologiyalari bo'lib, ular bolaning mustaqillik, ijodkorlik, izlanuvchanlik va ijtimoiy ko'nikmalarini samarali rivojlantiradi. Bu texnologiyalarni amaliyotga keng joriy etish maktabgacha ta'lim sifatini yanada oshirishga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Maktabgacha ta'limning Davlat o'quv dasturi "Ilk qadam".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Xasanova M., Raximova D. "Maktabgacha ta'limda mavzuli rejalashtirish".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Jumayeva G. "Rivojlanish markazlarini tashkil etish metodikasi". — Toshkent, 2022.</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Karimova N. "Bolalar bog'chasida ta'limiy muhitni loyihalash".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Internet manbalar: uzedu.uz, mtt.uz.</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Mavzuli rejalashtirish</dc:title>
  <dc:creator>Talaba</dc:creator>
</cp:coreProperties>
</file>