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96749C" w14:paraId="2C078E63" wp14:textId="3E91F8D9">
      <w:pPr>
        <w:pStyle w:val="Normal"/>
      </w:pPr>
      <w:r>
        <w:drawing>
          <wp:inline xmlns:wp14="http://schemas.microsoft.com/office/word/2010/wordprocessingDrawing" wp14:editId="5D6145FE" wp14:anchorId="25937184">
            <wp:extent cx="2134563" cy="2024375"/>
            <wp:effectExtent l="0" t="0" r="0" b="0"/>
            <wp:docPr id="1275679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0e07a65ad41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4563" cy="20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82849C3" wp14:anchorId="2F3847DF">
            <wp:extent cx="657225" cy="1952625"/>
            <wp:effectExtent l="0" t="0" r="0" b="0"/>
            <wp:docPr id="831870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4b60bd2c1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E674D27" wp14:anchorId="3AC604A4">
            <wp:extent cx="2168124" cy="2044619"/>
            <wp:effectExtent l="0" t="0" r="0" b="0"/>
            <wp:docPr id="106388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53ecd1fea41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68124" cy="204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E20727C" wp14:anchorId="477CF1C3">
            <wp:extent cx="706041" cy="1971675"/>
            <wp:effectExtent l="0" t="0" r="0" b="0"/>
            <wp:docPr id="1180609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be9f3119d48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4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6749C" w:rsidP="3D96749C" w:rsidRDefault="3D96749C" w14:paraId="56FAE709" w14:textId="4D7348CF">
      <w:pPr>
        <w:pStyle w:val="Normal"/>
      </w:pPr>
      <w:r>
        <w:drawing>
          <wp:inline wp14:editId="31B51E48" wp14:anchorId="2EC3904D">
            <wp:extent cx="2124244" cy="2219357"/>
            <wp:effectExtent l="0" t="0" r="0" b="0"/>
            <wp:docPr id="899711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47d469c7844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4244" cy="22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F2ED928" wp14:anchorId="0EB7612C">
            <wp:extent cx="717788" cy="2219325"/>
            <wp:effectExtent l="0" t="0" r="0" b="0"/>
            <wp:docPr id="2072168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070a66192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8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74F690B" wp14:anchorId="035EF565">
            <wp:extent cx="2135680" cy="2235587"/>
            <wp:effectExtent l="0" t="0" r="0" b="0"/>
            <wp:docPr id="725165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632b28b8844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5680" cy="223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60CCC01" wp14:anchorId="0B0160B0">
            <wp:extent cx="749498" cy="2190750"/>
            <wp:effectExtent l="0" t="0" r="0" b="0"/>
            <wp:docPr id="1748566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7b595d014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98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C8625"/>
    <w:rsid w:val="2487E7DE"/>
    <w:rsid w:val="38A45EEF"/>
    <w:rsid w:val="3D96749C"/>
    <w:rsid w:val="552C8625"/>
    <w:rsid w:val="5D61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8625"/>
  <w15:chartTrackingRefBased/>
  <w15:docId w15:val="{7832D347-E000-4F1A-96AC-5295B12C80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25c0e07a65ad415a" /><Relationship Type="http://schemas.openxmlformats.org/officeDocument/2006/relationships/image" Target="/media/imagea.png" Id="Rce54b60bd2c14e24" /><Relationship Type="http://schemas.openxmlformats.org/officeDocument/2006/relationships/image" Target="/media/imageb.png" Id="R74a53ecd1fea413f" /><Relationship Type="http://schemas.openxmlformats.org/officeDocument/2006/relationships/image" Target="/media/imagec.png" Id="R3e4be9f3119d48f2" /><Relationship Type="http://schemas.openxmlformats.org/officeDocument/2006/relationships/image" Target="/media/imaged.png" Id="Rf6847d469c7844d3" /><Relationship Type="http://schemas.openxmlformats.org/officeDocument/2006/relationships/image" Target="/media/image16.png" Id="R51e070a6619241b2" /><Relationship Type="http://schemas.openxmlformats.org/officeDocument/2006/relationships/image" Target="/media/image17.png" Id="Rfc7632b28b884456" /><Relationship Type="http://schemas.openxmlformats.org/officeDocument/2006/relationships/image" Target="/media/image18.png" Id="Rcc77b595d01447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2023-04-29T19:56:49.0880319Z</dcterms:created>
  <dcterms:modified xsi:type="dcterms:W3CDTF">2023-04-30T10:29:54.7698318Z</dcterms:modified>
  <dc:creator>Rakib H. Hridoy</dc:creator>
  <lastModifiedBy>Rakib H. Hridoy</lastModifiedBy>
</coreProperties>
</file>