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0F7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1DF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E11D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11DF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11DF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11DF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5A000F" w:rsidRPr="005A000F" w:rsidRDefault="006D2F12" w:rsidP="005A000F">
            <w:pPr>
              <w:rPr>
                <w:rFonts w:ascii="Segoe UI" w:hAnsi="Segoe UI" w:cs="Segoe UI"/>
                <w:color w:val="24292E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</w:t>
            </w:r>
            <w:r w:rsidR="005A000F">
              <w:t xml:space="preserve"> </w:t>
            </w:r>
            <w:r w:rsidR="005A000F" w:rsidRPr="005A000F">
              <w:rPr>
                <w:rFonts w:asciiTheme="minorHAnsi" w:hAnsiTheme="minorHAnsi" w:cstheme="minorHAnsi"/>
                <w:color w:val="24292E"/>
                <w:sz w:val="24"/>
                <w:szCs w:val="24"/>
              </w:rPr>
              <w:t xml:space="preserve">Write a c program to solve a system of linear </w:t>
            </w:r>
            <w:r w:rsidR="00A24240" w:rsidRPr="005A000F">
              <w:rPr>
                <w:rFonts w:asciiTheme="minorHAnsi" w:hAnsiTheme="minorHAnsi" w:cstheme="minorHAnsi"/>
                <w:color w:val="24292E"/>
                <w:sz w:val="24"/>
                <w:szCs w:val="24"/>
              </w:rPr>
              <w:t>congruence’s</w:t>
            </w:r>
            <w:r w:rsidR="005A000F" w:rsidRPr="005A000F">
              <w:rPr>
                <w:rFonts w:asciiTheme="minorHAnsi" w:hAnsiTheme="minorHAnsi" w:cstheme="minorHAnsi"/>
                <w:color w:val="24292E"/>
                <w:sz w:val="24"/>
                <w:szCs w:val="24"/>
              </w:rPr>
              <w:t xml:space="preserve"> by applying the Chinese Remainder Theorem.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E71BC8" w:rsidRPr="00A24240" w:rsidRDefault="000650C9" w:rsidP="00E71BC8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E71BC8" w:rsidRPr="00E71BC8">
              <w:rPr>
                <w:rFonts w:asciiTheme="minorHAnsi" w:hAnsiTheme="minorHAnsi" w:cstheme="minorHAnsi"/>
                <w:bCs/>
                <w:sz w:val="24"/>
                <w:szCs w:val="24"/>
              </w:rPr>
              <w:t>This java program shows the string interleaved or not</w:t>
            </w:r>
            <w:r w:rsidR="00A24240">
              <w:rPr>
                <w:rFonts w:asciiTheme="minorHAnsi" w:hAnsiTheme="minorHAnsi" w:cstheme="minorHAnsi"/>
                <w:bCs/>
                <w:sz w:val="24"/>
                <w:szCs w:val="24"/>
              </w:rPr>
              <w:t>.</w:t>
            </w:r>
          </w:p>
          <w:p w:rsidR="002943A3" w:rsidRPr="000650C9" w:rsidRDefault="002943A3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E3A5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E11DFD" w:rsidRPr="00CA0C13">
                <w:rPr>
                  <w:rStyle w:val="Hyperlink"/>
                </w:rPr>
                <w:t>https://github.com/raksha05/Daily-Status</w:t>
              </w:r>
            </w:hyperlink>
            <w:r w:rsidR="00E11DFD">
              <w:rPr>
                <w:rStyle w:val="Hyperlink"/>
              </w:rP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136BF" w:rsidRDefault="00E136BF" w:rsidP="009D0F75">
      <w:pPr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9E3A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admi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9E3A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admin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9E3A52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9E3A52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9E3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A52">
        <w:rPr>
          <w:rFonts w:ascii="Times New Roman" w:hAnsi="Times New Roman" w:cs="Times New Roman"/>
          <w:sz w:val="24"/>
          <w:szCs w:val="24"/>
        </w:rPr>
        <w:t>Webdevelopment</w:t>
      </w:r>
      <w:proofErr w:type="spellEnd"/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>d about</w:t>
      </w:r>
      <w:r w:rsidR="009D0F75">
        <w:rPr>
          <w:rFonts w:ascii="Times New Roman" w:hAnsi="Times New Roman" w:cs="Times New Roman"/>
          <w:sz w:val="24"/>
          <w:szCs w:val="24"/>
        </w:rPr>
        <w:t xml:space="preserve"> </w:t>
      </w:r>
      <w:r w:rsidR="009E3A52">
        <w:rPr>
          <w:rFonts w:ascii="Times New Roman" w:hAnsi="Times New Roman" w:cs="Times New Roman"/>
          <w:sz w:val="24"/>
          <w:szCs w:val="24"/>
        </w:rPr>
        <w:t xml:space="preserve">div and span tags difference between div and span </w:t>
      </w:r>
      <w:proofErr w:type="spellStart"/>
      <w:r w:rsidR="009E3A52">
        <w:rPr>
          <w:rFonts w:ascii="Times New Roman" w:hAnsi="Times New Roman" w:cs="Times New Roman"/>
          <w:sz w:val="24"/>
          <w:szCs w:val="24"/>
        </w:rPr>
        <w:t>tags,div</w:t>
      </w:r>
      <w:proofErr w:type="spellEnd"/>
      <w:r w:rsidR="009E3A52">
        <w:rPr>
          <w:rFonts w:ascii="Times New Roman" w:hAnsi="Times New Roman" w:cs="Times New Roman"/>
          <w:sz w:val="24"/>
          <w:szCs w:val="24"/>
        </w:rPr>
        <w:t xml:space="preserve"> is block level element and </w:t>
      </w:r>
      <w:proofErr w:type="spellStart"/>
      <w:r w:rsidR="009E3A52">
        <w:rPr>
          <w:rFonts w:ascii="Times New Roman" w:hAnsi="Times New Roman" w:cs="Times New Roman"/>
          <w:sz w:val="24"/>
          <w:szCs w:val="24"/>
        </w:rPr>
        <w:t>span,anchor,img</w:t>
      </w:r>
      <w:proofErr w:type="spellEnd"/>
      <w:r w:rsidR="009E3A52">
        <w:rPr>
          <w:rFonts w:ascii="Times New Roman" w:hAnsi="Times New Roman" w:cs="Times New Roman"/>
          <w:sz w:val="24"/>
          <w:szCs w:val="24"/>
        </w:rPr>
        <w:t xml:space="preserve"> tags are inline </w:t>
      </w:r>
      <w:proofErr w:type="spellStart"/>
      <w:r w:rsidR="009E3A52">
        <w:rPr>
          <w:rFonts w:ascii="Times New Roman" w:hAnsi="Times New Roman" w:cs="Times New Roman"/>
          <w:sz w:val="24"/>
          <w:szCs w:val="24"/>
        </w:rPr>
        <w:t>elements.And</w:t>
      </w:r>
      <w:proofErr w:type="spellEnd"/>
      <w:r w:rsidR="009E3A52">
        <w:rPr>
          <w:rFonts w:ascii="Times New Roman" w:hAnsi="Times New Roman" w:cs="Times New Roman"/>
          <w:sz w:val="24"/>
          <w:szCs w:val="24"/>
        </w:rPr>
        <w:t xml:space="preserve"> learnt about </w:t>
      </w:r>
      <w:proofErr w:type="spellStart"/>
      <w:r w:rsidR="009E3A52">
        <w:rPr>
          <w:rFonts w:ascii="Times New Roman" w:hAnsi="Times New Roman" w:cs="Times New Roman"/>
          <w:sz w:val="24"/>
          <w:szCs w:val="24"/>
        </w:rPr>
        <w:t>id,classes</w:t>
      </w:r>
      <w:proofErr w:type="spellEnd"/>
      <w:r w:rsidR="009E3A52">
        <w:rPr>
          <w:rFonts w:ascii="Times New Roman" w:hAnsi="Times New Roman" w:cs="Times New Roman"/>
          <w:sz w:val="24"/>
          <w:szCs w:val="24"/>
        </w:rPr>
        <w:t xml:space="preserve"> and where to use </w:t>
      </w:r>
      <w:proofErr w:type="spellStart"/>
      <w:r w:rsidR="009E3A52">
        <w:rPr>
          <w:rFonts w:ascii="Times New Roman" w:hAnsi="Times New Roman" w:cs="Times New Roman"/>
          <w:sz w:val="24"/>
          <w:szCs w:val="24"/>
        </w:rPr>
        <w:t>that,and</w:t>
      </w:r>
      <w:proofErr w:type="spellEnd"/>
      <w:r w:rsidR="009E3A52">
        <w:rPr>
          <w:rFonts w:ascii="Times New Roman" w:hAnsi="Times New Roman" w:cs="Times New Roman"/>
          <w:sz w:val="24"/>
          <w:szCs w:val="24"/>
        </w:rPr>
        <w:t xml:space="preserve"> what all behaviour we can see using these </w:t>
      </w:r>
      <w:proofErr w:type="spellStart"/>
      <w:r w:rsidR="009E3A52">
        <w:rPr>
          <w:rFonts w:ascii="Times New Roman" w:hAnsi="Times New Roman" w:cs="Times New Roman"/>
          <w:sz w:val="24"/>
          <w:szCs w:val="24"/>
        </w:rPr>
        <w:t>elements.And</w:t>
      </w:r>
      <w:proofErr w:type="spellEnd"/>
      <w:r w:rsidR="009E3A52">
        <w:rPr>
          <w:rFonts w:ascii="Times New Roman" w:hAnsi="Times New Roman" w:cs="Times New Roman"/>
          <w:sz w:val="24"/>
          <w:szCs w:val="24"/>
        </w:rPr>
        <w:t xml:space="preserve"> submitted the Frontend assignment1.</w:t>
      </w:r>
      <w:bookmarkStart w:id="0" w:name="_GoBack"/>
      <w:bookmarkEnd w:id="0"/>
      <w:r w:rsidR="009E3A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5A000F" w:rsidP="005F19EF">
      <w:pPr>
        <w:rPr>
          <w:rFonts w:ascii="Arial Black" w:hAnsi="Arial Black"/>
          <w:sz w:val="24"/>
          <w:szCs w:val="24"/>
        </w:rPr>
      </w:pPr>
      <w:r w:rsidRPr="005A000F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931920" cy="270510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C4136A">
      <w:pPr>
        <w:rPr>
          <w:rFonts w:ascii="Arial Black" w:hAnsi="Arial Black"/>
          <w:sz w:val="24"/>
          <w:szCs w:val="24"/>
        </w:rPr>
      </w:pPr>
      <w:r w:rsidRPr="00C4136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19177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650C9"/>
    <w:rsid w:val="00094F8B"/>
    <w:rsid w:val="000C6F84"/>
    <w:rsid w:val="000D457E"/>
    <w:rsid w:val="000F70D0"/>
    <w:rsid w:val="000F7824"/>
    <w:rsid w:val="001117D7"/>
    <w:rsid w:val="00115F37"/>
    <w:rsid w:val="00160905"/>
    <w:rsid w:val="001B4639"/>
    <w:rsid w:val="001C68CA"/>
    <w:rsid w:val="001E09FF"/>
    <w:rsid w:val="00217118"/>
    <w:rsid w:val="00242551"/>
    <w:rsid w:val="00251B43"/>
    <w:rsid w:val="002569E0"/>
    <w:rsid w:val="0028026F"/>
    <w:rsid w:val="0028478E"/>
    <w:rsid w:val="002943A3"/>
    <w:rsid w:val="002B4E09"/>
    <w:rsid w:val="002B630B"/>
    <w:rsid w:val="002E12A2"/>
    <w:rsid w:val="002E70A9"/>
    <w:rsid w:val="002F1196"/>
    <w:rsid w:val="0031198E"/>
    <w:rsid w:val="003352FD"/>
    <w:rsid w:val="0038034C"/>
    <w:rsid w:val="003879E5"/>
    <w:rsid w:val="003961F4"/>
    <w:rsid w:val="003E7AA2"/>
    <w:rsid w:val="003F1EF1"/>
    <w:rsid w:val="00406FC4"/>
    <w:rsid w:val="00454A66"/>
    <w:rsid w:val="00470095"/>
    <w:rsid w:val="00477DE5"/>
    <w:rsid w:val="004A07F3"/>
    <w:rsid w:val="004A6872"/>
    <w:rsid w:val="004C4AAE"/>
    <w:rsid w:val="0053606E"/>
    <w:rsid w:val="00557C1C"/>
    <w:rsid w:val="00581B60"/>
    <w:rsid w:val="005A000F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726E58"/>
    <w:rsid w:val="00773697"/>
    <w:rsid w:val="00776947"/>
    <w:rsid w:val="0079449A"/>
    <w:rsid w:val="007A62DE"/>
    <w:rsid w:val="00800488"/>
    <w:rsid w:val="00881FF8"/>
    <w:rsid w:val="008C10A2"/>
    <w:rsid w:val="00935C40"/>
    <w:rsid w:val="009B6630"/>
    <w:rsid w:val="009D0F75"/>
    <w:rsid w:val="009D2148"/>
    <w:rsid w:val="009D7A8E"/>
    <w:rsid w:val="009E3A52"/>
    <w:rsid w:val="00A24240"/>
    <w:rsid w:val="00A52148"/>
    <w:rsid w:val="00A8572E"/>
    <w:rsid w:val="00AC46EE"/>
    <w:rsid w:val="00AF0D36"/>
    <w:rsid w:val="00AF35FB"/>
    <w:rsid w:val="00B13E96"/>
    <w:rsid w:val="00BA7E50"/>
    <w:rsid w:val="00BC3996"/>
    <w:rsid w:val="00BF48A9"/>
    <w:rsid w:val="00C4136A"/>
    <w:rsid w:val="00C6483E"/>
    <w:rsid w:val="00C74F95"/>
    <w:rsid w:val="00C756A6"/>
    <w:rsid w:val="00CB38F1"/>
    <w:rsid w:val="00CD3CF4"/>
    <w:rsid w:val="00D058E3"/>
    <w:rsid w:val="00D727EA"/>
    <w:rsid w:val="00DC614B"/>
    <w:rsid w:val="00DD3125"/>
    <w:rsid w:val="00DF1602"/>
    <w:rsid w:val="00DF1C8F"/>
    <w:rsid w:val="00E11DFD"/>
    <w:rsid w:val="00E136BF"/>
    <w:rsid w:val="00E62FCC"/>
    <w:rsid w:val="00E71BC8"/>
    <w:rsid w:val="00E87429"/>
    <w:rsid w:val="00E91503"/>
    <w:rsid w:val="00E97FD6"/>
    <w:rsid w:val="00EA188D"/>
    <w:rsid w:val="00ED21B4"/>
    <w:rsid w:val="00EE2B88"/>
    <w:rsid w:val="00EE3B5F"/>
    <w:rsid w:val="00F01263"/>
    <w:rsid w:val="00F24A72"/>
    <w:rsid w:val="00F25E3D"/>
    <w:rsid w:val="00F2672E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64</cp:revision>
  <dcterms:created xsi:type="dcterms:W3CDTF">2020-05-20T14:48:00Z</dcterms:created>
  <dcterms:modified xsi:type="dcterms:W3CDTF">2020-05-31T15:32:00Z</dcterms:modified>
</cp:coreProperties>
</file>