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21:30:12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81819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486400" cy="7599838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627429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742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594239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423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60118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18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485410" cy="8229599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5410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81826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82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33278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2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22803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28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45164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16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05701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61091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