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00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1ª RPMª REGIÃO DE POLÍCIA MILITAR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1º BPMº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COMUNICAÇÃO DISCIPLINAR Nº CD-105/2026</w:t>
      </w: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Ten Cel PM Comandante do 1º BPM° BPM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Escala de Serviço, contendo 02 fls.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COMUNICADO: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 1º BPM </w:t>
        <w:tab/>
        <w:t xml:space="preserve">NÚMERO: </w:t>
        <w:tab/>
        <w:t xml:space="preserve">123.456-7</w:t>
        <w:tab/>
        <w:t xml:space="preserve">P/G: Soldado</w:t>
      </w:r>
    </w:p>
    <w:p w:rsidR="00000000" w:rsidDel="00000000" w:rsidP="00000000" w:rsidRDefault="00000000" w:rsidRPr="00000000" w14:paraId="0000000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SD PM JOÃO DA SILVA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DO FATO: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DIA: 15/07/2026</w:t>
        <w:tab/>
        <w:t xml:space="preserve">HORA: 08:00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LOCAL: Sede do 1º BPM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SÍNTESE: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Comunico a V. Sa. que o militar supracitado, O militar teria deixado de comparecer ao serviço de escala de turno no dia 15/07/2026, sem apresentar justificativa legal prévia..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TESTEMUNHA: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UNIDADE:</w:t>
        <w:tab/>
        <w:t xml:space="preserve">[PREENCHER: unidade da testemunha]</w:t>
        <w:tab/>
        <w:t xml:space="preserve">NÚMERO: </w:t>
        <w:tab/>
        <w:t xml:space="preserve">[PREENCHER: RE da testemunha]</w:t>
        <w:tab/>
        <w:t xml:space="preserve">P/G: [PREENCHER: posto/graduação da testemunha]</w:t>
      </w:r>
    </w:p>
    <w:p w:rsidR="00000000" w:rsidDel="00000000" w:rsidP="00000000" w:rsidRDefault="00000000" w:rsidRPr="00000000" w14:paraId="00000018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[PREENCHER: NOME DA TESTEMUNHA]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BENS/DOCUMENTOS RELACIONADOS: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COMUNICANTE: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>UNIDADE:</w:t>
        <w:tab/>
        <w:t xml:space="preserve">1º BPM</w:t>
        <w:tab/>
        <w:t xml:space="preserve">NÚMERO: </w:t>
        <w:tab/>
        <w:t xml:space="preserve">112.233-4</w:t>
        <w:tab/>
        <w:t xml:space="preserve">P/G: 3º Sargento</w:t>
      </w:r>
    </w:p>
    <w:p w:rsidR="00000000" w:rsidDel="00000000" w:rsidP="00000000" w:rsidRDefault="00000000" w:rsidRPr="00000000" w14:paraId="0000001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3º SGT PM CARLOS SOUZA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709"/>
        <w:jc w:val="right"/>
        <w:rPr>
          <w:rFonts w:ascii="Rawline" w:cs="Rawline" w:eastAsia="Rawline" w:hAnsi="Rawline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Quartel em Belo Horizonte, 16/07/2026.</w:t>
      </w:r>
      <w:r w:rsidDel="00000000" w:rsidR="00000000" w:rsidRPr="00000000">
        <w:rPr>
          <w:rFonts w:ascii="Rawline" w:cs="Rawline" w:eastAsia="Rawline" w:hAnsi="Rawline"/>
          <w:rtl w:val="0"/>
        </w:rPr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3º SGT PM CARLOS SOUZA, 3º Sargento PM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2026-07-17T13:28:32Z</dcterms:modified>
  <dc:creator/>
  <dc:description/>
  <dc:identifier/>
  <dc:language/>
  <dc:subject/>
</cp:coreProperties>
</file>