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3733" w14:textId="46A5A243" w:rsidR="001A1C81" w:rsidRDefault="00F32767">
      <w:hyperlink r:id="rId4" w:history="1">
        <w:r w:rsidR="00967321" w:rsidRPr="00E43108">
          <w:rPr>
            <w:rStyle w:val="Hyperlink"/>
          </w:rPr>
          <w:t>https://wallpaperaccess.com/ace-logo</w:t>
        </w:r>
      </w:hyperlink>
    </w:p>
    <w:p w14:paraId="30E1FE48" w14:textId="5B4ECB37" w:rsidR="00967321" w:rsidRDefault="00967321"/>
    <w:p w14:paraId="78D6E5E0" w14:textId="40F3EB88" w:rsidR="00967321" w:rsidRDefault="00F32767">
      <w:pPr>
        <w:rPr>
          <w:rStyle w:val="Hyperlink"/>
        </w:rPr>
      </w:pPr>
      <w:hyperlink r:id="rId5" w:history="1">
        <w:r w:rsidR="008E6B6F" w:rsidRPr="00E43108">
          <w:rPr>
            <w:rStyle w:val="Hyperlink"/>
          </w:rPr>
          <w:t>https://wallpaperaccess.com/black-car-4k</w:t>
        </w:r>
      </w:hyperlink>
    </w:p>
    <w:p w14:paraId="689F894F" w14:textId="4B6391C9" w:rsidR="007148C7" w:rsidRDefault="007148C7">
      <w:pPr>
        <w:rPr>
          <w:rStyle w:val="Hyperlink"/>
        </w:rPr>
      </w:pPr>
    </w:p>
    <w:p w14:paraId="45DCB00C" w14:textId="0E794E8E" w:rsidR="007148C7" w:rsidRDefault="00F32767">
      <w:pPr>
        <w:rPr>
          <w:rStyle w:val="Hyperlink"/>
        </w:rPr>
      </w:pPr>
      <w:hyperlink r:id="rId6" w:history="1">
        <w:r w:rsidR="007148C7" w:rsidRPr="008C4896">
          <w:rPr>
            <w:rStyle w:val="Hyperlink"/>
          </w:rPr>
          <w:t>https://www.google.com/maps/place/Dbaye/@33.9329178,35.5804659,15z/data=!3m1!4b1!4m5!3m4!1s0x151f3e484bb58713:0xc99d4d49bd5a4cbc!8m2!3d33.9329186!4d35.5892207</w:t>
        </w:r>
      </w:hyperlink>
    </w:p>
    <w:p w14:paraId="5EC76584" w14:textId="228E612E" w:rsidR="00960E66" w:rsidRDefault="00960E66">
      <w:pPr>
        <w:rPr>
          <w:rStyle w:val="Hyperlink"/>
        </w:rPr>
      </w:pPr>
    </w:p>
    <w:p w14:paraId="4B32EE96" w14:textId="587FA480" w:rsidR="00960E66" w:rsidRDefault="00960E66">
      <w:hyperlink r:id="rId7" w:history="1">
        <w:r w:rsidRPr="00F830C4">
          <w:rPr>
            <w:rStyle w:val="Hyperlink"/>
          </w:rPr>
          <w:t>https://www.whichcar.com.au/reviews/porsche-911-gt3-rs-review-1</w:t>
        </w:r>
      </w:hyperlink>
    </w:p>
    <w:p w14:paraId="3DB1B856" w14:textId="33D6A050" w:rsidR="00960E66" w:rsidRDefault="00960E66"/>
    <w:p w14:paraId="4BD0E06C" w14:textId="44E7BE49" w:rsidR="00960E66" w:rsidRDefault="008A4EA4">
      <w:hyperlink r:id="rId8" w:history="1">
        <w:r w:rsidRPr="00F830C4">
          <w:rPr>
            <w:rStyle w:val="Hyperlink"/>
          </w:rPr>
          <w:t>https://blog.consumerguide.com/future-collectibles-2016-2017-bmw-m2/</w:t>
        </w:r>
      </w:hyperlink>
    </w:p>
    <w:p w14:paraId="7B3B512B" w14:textId="6BB644F5" w:rsidR="008A4EA4" w:rsidRDefault="008A4EA4"/>
    <w:p w14:paraId="4A8056FA" w14:textId="7D03BAF7" w:rsidR="008A4EA4" w:rsidRDefault="0060689B">
      <w:hyperlink r:id="rId9" w:history="1">
        <w:r w:rsidRPr="00F830C4">
          <w:rPr>
            <w:rStyle w:val="Hyperlink"/>
          </w:rPr>
          <w:t>https://www.bimmerfest.com/threads/get-a-360-view-of-the-2015-bmw-m4-in-all-available-colors.753768/</w:t>
        </w:r>
      </w:hyperlink>
    </w:p>
    <w:p w14:paraId="608C933F" w14:textId="7183E769" w:rsidR="0060689B" w:rsidRDefault="0060689B"/>
    <w:p w14:paraId="553C1262" w14:textId="1DF7ACCC" w:rsidR="00B1499B" w:rsidRDefault="008B744B">
      <w:hyperlink r:id="rId10" w:history="1">
        <w:r w:rsidRPr="00F830C4">
          <w:rPr>
            <w:rStyle w:val="Hyperlink"/>
          </w:rPr>
          <w:t>https://www.topspeed.com/cars/audi/2017-audi-a3-hatchback-ar172252.html</w:t>
        </w:r>
      </w:hyperlink>
    </w:p>
    <w:p w14:paraId="523615D5" w14:textId="1F0C40D1" w:rsidR="008B744B" w:rsidRDefault="008B744B"/>
    <w:p w14:paraId="341F5789" w14:textId="282A7BE6" w:rsidR="008B744B" w:rsidRDefault="00F32767">
      <w:hyperlink r:id="rId11" w:history="1">
        <w:r w:rsidRPr="00F830C4">
          <w:rPr>
            <w:rStyle w:val="Hyperlink"/>
          </w:rPr>
          <w:t>https://www.autoevolution.com/cars/volkswagen-golf-r-2017.html#aeng_volkswagen-golf-r-2017-20-tsi-4motion-6mt-310-hp</w:t>
        </w:r>
      </w:hyperlink>
    </w:p>
    <w:p w14:paraId="16AD8264" w14:textId="77777777" w:rsidR="00F32767" w:rsidRDefault="00F32767"/>
    <w:p w14:paraId="28D3F5AE" w14:textId="77777777" w:rsidR="00B1499B" w:rsidRDefault="00B1499B"/>
    <w:p w14:paraId="23740FBD" w14:textId="4E5E3F36" w:rsidR="007148C7" w:rsidRDefault="007148C7"/>
    <w:p w14:paraId="65088500" w14:textId="635ED3D3" w:rsidR="008E6B6F" w:rsidRDefault="008E6B6F"/>
    <w:p w14:paraId="47F127CF" w14:textId="77777777" w:rsidR="008E6B6F" w:rsidRDefault="008E6B6F"/>
    <w:sectPr w:rsidR="008E6B6F" w:rsidSect="00F04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37"/>
    <w:rsid w:val="000D47FC"/>
    <w:rsid w:val="001A1C81"/>
    <w:rsid w:val="002A0408"/>
    <w:rsid w:val="00534037"/>
    <w:rsid w:val="0060689B"/>
    <w:rsid w:val="007148C7"/>
    <w:rsid w:val="00870A66"/>
    <w:rsid w:val="008A4EA4"/>
    <w:rsid w:val="008B744B"/>
    <w:rsid w:val="008E6B6F"/>
    <w:rsid w:val="00960E66"/>
    <w:rsid w:val="00967321"/>
    <w:rsid w:val="00B1499B"/>
    <w:rsid w:val="00C50D1B"/>
    <w:rsid w:val="00F04558"/>
    <w:rsid w:val="00F3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B5C22"/>
  <w15:chartTrackingRefBased/>
  <w15:docId w15:val="{013320E0-350E-6642-9642-40C4EC6C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nsumerguide.com/future-collectibles-2016-2017-bmw-m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hichcar.com.au/reviews/porsche-911-gt3-rs-review-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place/Dbaye/@33.9329178,35.5804659,15z/data=!3m1!4b1!4m5!3m4!1s0x151f3e484bb58713:0xc99d4d49bd5a4cbc!8m2!3d33.9329186!4d35.5892207" TargetMode="External"/><Relationship Id="rId11" Type="http://schemas.openxmlformats.org/officeDocument/2006/relationships/hyperlink" Target="https://www.autoevolution.com/cars/volkswagen-golf-r-2017.html#aeng_volkswagen-golf-r-2017-20-tsi-4motion-6mt-310-hp" TargetMode="External"/><Relationship Id="rId5" Type="http://schemas.openxmlformats.org/officeDocument/2006/relationships/hyperlink" Target="https://wallpaperaccess.com/black-car-4k" TargetMode="External"/><Relationship Id="rId10" Type="http://schemas.openxmlformats.org/officeDocument/2006/relationships/hyperlink" Target="https://www.topspeed.com/cars/audi/2017-audi-a3-hatchback-ar172252.html" TargetMode="External"/><Relationship Id="rId4" Type="http://schemas.openxmlformats.org/officeDocument/2006/relationships/hyperlink" Target="https://wallpaperaccess.com/ace-logo" TargetMode="External"/><Relationship Id="rId9" Type="http://schemas.openxmlformats.org/officeDocument/2006/relationships/hyperlink" Target="https://www.bimmerfest.com/threads/get-a-360-view-of-the-2015-bmw-m4-in-all-available-colors.7537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2021-10-20T18:47:00Z</dcterms:created>
  <dcterms:modified xsi:type="dcterms:W3CDTF">2021-10-23T17:33:00Z</dcterms:modified>
</cp:coreProperties>
</file>