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56EEE" w14:textId="02EE9DCD" w:rsidR="00F11BA8" w:rsidRDefault="004C7B73">
      <w:r>
        <w:t xml:space="preserve">Fusion data fabric is entirely event driven </w:t>
      </w:r>
      <w:r w:rsidR="003519AA">
        <w:t xml:space="preserve">, Basically an execution happens when an event </w:t>
      </w:r>
      <w:r w:rsidR="0019197E">
        <w:t xml:space="preserve">happens. Cleanse starts only when a particular event starts </w:t>
      </w:r>
    </w:p>
    <w:p w14:paraId="172876C0" w14:textId="56F240CB" w:rsidR="0019197E" w:rsidRDefault="00380CCE">
      <w:r>
        <w:t xml:space="preserve">When ever a table  is created </w:t>
      </w:r>
      <w:r w:rsidR="00D03CCC">
        <w:t xml:space="preserve">physical location will be </w:t>
      </w:r>
      <w:r w:rsidR="00676181">
        <w:t>adlsgen2</w:t>
      </w:r>
    </w:p>
    <w:p w14:paraId="21171508" w14:textId="0D8E8E6E" w:rsidR="006A3291" w:rsidRDefault="006A3291"/>
    <w:p w14:paraId="30FAC01E" w14:textId="3AE73286" w:rsidR="006A3291" w:rsidRDefault="00C52AF5">
      <w:r>
        <w:rPr>
          <w:noProof/>
        </w:rPr>
        <w:drawing>
          <wp:inline distT="0" distB="0" distL="0" distR="0" wp14:anchorId="5289FFB7" wp14:editId="4C195F24">
            <wp:extent cx="5943600" cy="123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E393" w14:textId="46785864" w:rsidR="006A3291" w:rsidRDefault="006A3291"/>
    <w:p w14:paraId="639FD666" w14:textId="77777777" w:rsidR="008C7B9A" w:rsidRDefault="008C7B9A"/>
    <w:p w14:paraId="11E3D3F1" w14:textId="05F1011E" w:rsidR="006A3291" w:rsidRDefault="006A3291">
      <w:r>
        <w:rPr>
          <w:noProof/>
        </w:rPr>
        <w:drawing>
          <wp:inline distT="0" distB="0" distL="0" distR="0" wp14:anchorId="7B256874" wp14:editId="652534AE">
            <wp:extent cx="44672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B42" w14:textId="6BE3EFE1" w:rsidR="008C7B9A" w:rsidRDefault="008C7B9A">
      <w:r>
        <w:t>Basically I populate  3tables</w:t>
      </w:r>
      <w:r w:rsidR="00ED06E6">
        <w:t xml:space="preserve"> here . </w:t>
      </w:r>
      <w:r w:rsidR="00EB08F7">
        <w:t xml:space="preserve"> Actions here are </w:t>
      </w:r>
    </w:p>
    <w:p w14:paraId="30AC5451" w14:textId="05A0DE52" w:rsidR="007D357D" w:rsidRDefault="007D357D" w:rsidP="009058F1">
      <w:pPr>
        <w:pStyle w:val="ListParagraph"/>
        <w:numPr>
          <w:ilvl w:val="0"/>
          <w:numId w:val="1"/>
        </w:numPr>
      </w:pPr>
      <w:r>
        <w:t xml:space="preserve">Focus on the </w:t>
      </w:r>
      <w:r w:rsidR="00ED06E6">
        <w:t xml:space="preserve">Ingestion order </w:t>
      </w:r>
      <w:r w:rsidR="009058F1">
        <w:t xml:space="preserve">table and the location is writing </w:t>
      </w:r>
    </w:p>
    <w:p w14:paraId="5A1ADC37" w14:textId="77777777" w:rsidR="00085842" w:rsidRDefault="00085842" w:rsidP="009058F1">
      <w:pPr>
        <w:pStyle w:val="ListParagraph"/>
      </w:pPr>
    </w:p>
    <w:p w14:paraId="4D014718" w14:textId="77777777" w:rsidR="00085842" w:rsidRDefault="00085842" w:rsidP="009058F1">
      <w:pPr>
        <w:pStyle w:val="ListParagraph"/>
      </w:pPr>
    </w:p>
    <w:p w14:paraId="077D993A" w14:textId="451150E4" w:rsidR="009058F1" w:rsidRDefault="009058F1" w:rsidP="009058F1">
      <w:pPr>
        <w:pStyle w:val="ListParagraph"/>
      </w:pPr>
      <w:r>
        <w:rPr>
          <w:noProof/>
        </w:rPr>
        <w:lastRenderedPageBreak/>
        <w:drawing>
          <wp:inline distT="0" distB="0" distL="0" distR="0" wp14:anchorId="03B9A393" wp14:editId="52432FFB">
            <wp:extent cx="5943600" cy="1960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741" w14:textId="26782CF2" w:rsidR="00085842" w:rsidRDefault="00085842" w:rsidP="009058F1">
      <w:pPr>
        <w:pStyle w:val="ListParagraph"/>
      </w:pPr>
    </w:p>
    <w:p w14:paraId="6B60FBB4" w14:textId="101E7D50" w:rsidR="00085842" w:rsidRDefault="000867DB" w:rsidP="00085842">
      <w:r>
        <w:t xml:space="preserve">Whenever </w:t>
      </w:r>
      <w:r w:rsidR="00553709">
        <w:t xml:space="preserve">anytime when I am writing a blob or writing a file </w:t>
      </w:r>
      <w:r w:rsidR="00D654C3">
        <w:t xml:space="preserve">it is going to create an alert </w:t>
      </w:r>
      <w:r w:rsidR="00422C6D">
        <w:t xml:space="preserve">, so we are going to use for kickstarting the cleanse job </w:t>
      </w:r>
    </w:p>
    <w:p w14:paraId="7CBA1B8F" w14:textId="15631BE6" w:rsidR="00422C6D" w:rsidRDefault="00422C6D" w:rsidP="00085842">
      <w:r>
        <w:rPr>
          <w:noProof/>
        </w:rPr>
        <w:drawing>
          <wp:inline distT="0" distB="0" distL="0" distR="0" wp14:anchorId="21D2FAD2" wp14:editId="3ADC5555">
            <wp:extent cx="5943600" cy="280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FBE8" w14:textId="5CF2E579" w:rsidR="00BB0BD5" w:rsidRDefault="0089056F" w:rsidP="00085842">
      <w:proofErr w:type="spellStart"/>
      <w:r>
        <w:t>Preferrably</w:t>
      </w:r>
      <w:proofErr w:type="spellEnd"/>
      <w:r>
        <w:t xml:space="preserve"> event subscription </w:t>
      </w:r>
      <w:r w:rsidR="00785217">
        <w:t xml:space="preserve">has filters on it and here we are using </w:t>
      </w:r>
      <w:r w:rsidR="005934B6">
        <w:t>Blob renamed and Directory renamed</w:t>
      </w:r>
    </w:p>
    <w:p w14:paraId="6D5A2A8C" w14:textId="77F43968" w:rsidR="005934B6" w:rsidRDefault="005934B6" w:rsidP="00085842">
      <w:r>
        <w:rPr>
          <w:noProof/>
        </w:rPr>
        <w:lastRenderedPageBreak/>
        <w:drawing>
          <wp:inline distT="0" distB="0" distL="0" distR="0" wp14:anchorId="5BC15E19" wp14:editId="1D3DA9A9">
            <wp:extent cx="5943600" cy="387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41FD" w14:textId="352F86D0" w:rsidR="008C7973" w:rsidRDefault="008C7973" w:rsidP="00085842"/>
    <w:p w14:paraId="7B53B5CC" w14:textId="1B01E7EF" w:rsidR="008C7973" w:rsidRDefault="008C7973" w:rsidP="00085842">
      <w:r>
        <w:t xml:space="preserve">The advanced </w:t>
      </w:r>
      <w:proofErr w:type="spellStart"/>
      <w:r>
        <w:t>levelfilters</w:t>
      </w:r>
      <w:proofErr w:type="spellEnd"/>
      <w:r>
        <w:t xml:space="preserve"> are</w:t>
      </w:r>
    </w:p>
    <w:p w14:paraId="332B6BA1" w14:textId="23CCD4FC" w:rsidR="008C7973" w:rsidRDefault="008C7973" w:rsidP="00085842"/>
    <w:p w14:paraId="041384B1" w14:textId="702065BE" w:rsidR="008C7973" w:rsidRDefault="008C7973" w:rsidP="00085842">
      <w:r>
        <w:rPr>
          <w:noProof/>
        </w:rPr>
        <w:lastRenderedPageBreak/>
        <w:drawing>
          <wp:inline distT="0" distB="0" distL="0" distR="0" wp14:anchorId="122902C4" wp14:editId="4A5BCC27">
            <wp:extent cx="561022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2429" w14:textId="6F33EF5D" w:rsidR="003352F9" w:rsidRDefault="003352F9" w:rsidP="00085842"/>
    <w:p w14:paraId="3672C503" w14:textId="3CA35BDD" w:rsidR="003352F9" w:rsidRDefault="003352F9" w:rsidP="00085842">
      <w:r>
        <w:t>Writing the json file is the last step that sis going to happen in my job</w:t>
      </w:r>
    </w:p>
    <w:p w14:paraId="6207F55D" w14:textId="0FE6C50F" w:rsidR="00343796" w:rsidRDefault="009F34D8" w:rsidP="00085842">
      <w:r>
        <w:t xml:space="preserve">Here we are saving the table as delta , and by default it is saving as parquet </w:t>
      </w:r>
    </w:p>
    <w:p w14:paraId="232281D4" w14:textId="01FDBF5D" w:rsidR="009F34D8" w:rsidRDefault="00EE465C" w:rsidP="00085842">
      <w:r>
        <w:rPr>
          <w:noProof/>
        </w:rPr>
        <w:drawing>
          <wp:inline distT="0" distB="0" distL="0" distR="0" wp14:anchorId="5164435B" wp14:editId="71CDDFC3">
            <wp:extent cx="5943600" cy="2151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02A9" w14:textId="4603E0D2" w:rsidR="00373492" w:rsidRDefault="00373492" w:rsidP="00085842">
      <w:r>
        <w:t xml:space="preserve">In delta lake it reads the history data </w:t>
      </w:r>
      <w:r w:rsidR="00C06B6D">
        <w:t xml:space="preserve">and </w:t>
      </w:r>
      <w:proofErr w:type="spellStart"/>
      <w:r w:rsidR="00C06B6D">
        <w:t>retrive</w:t>
      </w:r>
      <w:proofErr w:type="spellEnd"/>
      <w:r w:rsidR="00C06B6D">
        <w:t xml:space="preserve"> it .</w:t>
      </w:r>
      <w:r w:rsidR="001E656C">
        <w:t xml:space="preserve">Now look at the </w:t>
      </w:r>
    </w:p>
    <w:p w14:paraId="1DD4AB76" w14:textId="0E2CE554" w:rsidR="00D52251" w:rsidRDefault="00D52251" w:rsidP="00085842">
      <w:r>
        <w:rPr>
          <w:noProof/>
        </w:rPr>
        <w:lastRenderedPageBreak/>
        <w:drawing>
          <wp:inline distT="0" distB="0" distL="0" distR="0" wp14:anchorId="6B6676A5" wp14:editId="38CA1EAA">
            <wp:extent cx="5943600" cy="2458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E26F" w14:textId="76C1D7EC" w:rsidR="000E18A2" w:rsidRDefault="000E18A2" w:rsidP="00085842">
      <w:r>
        <w:rPr>
          <w:noProof/>
        </w:rPr>
        <w:drawing>
          <wp:inline distT="0" distB="0" distL="0" distR="0" wp14:anchorId="05855FEA" wp14:editId="4967ED98">
            <wp:extent cx="5943600" cy="1910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FD50" w14:textId="6CF03155" w:rsidR="00C06B6D" w:rsidRDefault="00C06B6D" w:rsidP="00085842">
      <w:r>
        <w:rPr>
          <w:noProof/>
        </w:rPr>
        <w:drawing>
          <wp:inline distT="0" distB="0" distL="0" distR="0" wp14:anchorId="55A18057" wp14:editId="72836F13">
            <wp:extent cx="5943600" cy="2165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DEB6" w14:textId="77777777" w:rsidR="003352F9" w:rsidRDefault="003352F9" w:rsidP="00085842"/>
    <w:p w14:paraId="041B60F1" w14:textId="7F65B98D" w:rsidR="003352F9" w:rsidRDefault="00BE7085" w:rsidP="00085842">
      <w:r>
        <w:t xml:space="preserve">Azure Function is the subscriber of these events </w:t>
      </w:r>
    </w:p>
    <w:p w14:paraId="7C8C46B0" w14:textId="3B94B9C9" w:rsidR="00175779" w:rsidRDefault="00175779" w:rsidP="00085842">
      <w:r>
        <w:t xml:space="preserve">Code for your event trigger </w:t>
      </w:r>
    </w:p>
    <w:p w14:paraId="53A8222B" w14:textId="6C03B0DF" w:rsidR="00BB7D07" w:rsidRDefault="00BB7D07" w:rsidP="00085842">
      <w:r>
        <w:t xml:space="preserve">Here in the code the event that comes in is the json format </w:t>
      </w:r>
      <w:r w:rsidR="008D4EB2">
        <w:t xml:space="preserve">like </w:t>
      </w:r>
      <w:proofErr w:type="spellStart"/>
      <w:r w:rsidR="008D4EB2">
        <w:t>fieldids,</w:t>
      </w:r>
      <w:r w:rsidR="00423C77">
        <w:t>topic,subject</w:t>
      </w:r>
      <w:proofErr w:type="spellEnd"/>
      <w:r w:rsidR="00423C77">
        <w:t xml:space="preserve"> and </w:t>
      </w:r>
      <w:proofErr w:type="spellStart"/>
      <w:r w:rsidR="00423C77">
        <w:t>eventtype.mostly</w:t>
      </w:r>
      <w:proofErr w:type="spellEnd"/>
      <w:r w:rsidR="00423C77">
        <w:t xml:space="preserve"> subjecte is noted </w:t>
      </w:r>
      <w:r w:rsidR="00F0504D">
        <w:t xml:space="preserve">and the below is my sample event </w:t>
      </w:r>
    </w:p>
    <w:p w14:paraId="560C8F50" w14:textId="07BDFC0E" w:rsidR="00737A0A" w:rsidRDefault="00737A0A" w:rsidP="00085842">
      <w:r>
        <w:rPr>
          <w:noProof/>
        </w:rPr>
        <w:lastRenderedPageBreak/>
        <w:drawing>
          <wp:inline distT="0" distB="0" distL="0" distR="0" wp14:anchorId="5AEB9ED3" wp14:editId="649A1FAC">
            <wp:extent cx="5943600" cy="1508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E26" w14:textId="645A5BB6" w:rsidR="00737A0A" w:rsidRDefault="00737A0A" w:rsidP="00085842"/>
    <w:p w14:paraId="797D321A" w14:textId="007BBAAF" w:rsidR="00737A0A" w:rsidRDefault="00C214EF" w:rsidP="00085842">
      <w:r>
        <w:t xml:space="preserve">Here cleansing is nothing but running </w:t>
      </w:r>
      <w:proofErr w:type="spellStart"/>
      <w:r>
        <w:t>sql</w:t>
      </w:r>
      <w:proofErr w:type="spellEnd"/>
      <w:r>
        <w:t xml:space="preserve"> queries and cleaning your data </w:t>
      </w:r>
    </w:p>
    <w:p w14:paraId="0177F79A" w14:textId="15901A17" w:rsidR="00175779" w:rsidRDefault="00E916D5" w:rsidP="00085842">
      <w:r>
        <w:rPr>
          <w:noProof/>
        </w:rPr>
        <w:drawing>
          <wp:inline distT="0" distB="0" distL="0" distR="0" wp14:anchorId="6A8F5148" wp14:editId="172E3078">
            <wp:extent cx="3257550" cy="3086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9116" w14:textId="074BB8B4" w:rsidR="00960E8E" w:rsidRDefault="00960E8E" w:rsidP="00085842">
      <w:r>
        <w:t xml:space="preserve">Here a function named as </w:t>
      </w:r>
      <w:proofErr w:type="spellStart"/>
      <w:r w:rsidRPr="00960E8E">
        <w:rPr>
          <w:b/>
          <w:bCs/>
        </w:rPr>
        <w:t>ingestion_cleanse</w:t>
      </w:r>
      <w:proofErr w:type="spellEnd"/>
    </w:p>
    <w:p w14:paraId="3E4BBD66" w14:textId="4E145ACE" w:rsidR="00960E8E" w:rsidRDefault="00960E8E" w:rsidP="00085842">
      <w:r>
        <w:rPr>
          <w:noProof/>
        </w:rPr>
        <w:drawing>
          <wp:inline distT="0" distB="0" distL="0" distR="0" wp14:anchorId="093845D3" wp14:editId="4F4A0F9D">
            <wp:extent cx="5943600" cy="16376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7C34" w14:textId="4D8D54C8" w:rsidR="00715BCB" w:rsidRDefault="007A006A" w:rsidP="00085842">
      <w:r>
        <w:t xml:space="preserve">Now </w:t>
      </w:r>
      <w:r w:rsidR="00133EC9">
        <w:t>running the metadata</w:t>
      </w:r>
      <w:r w:rsidR="00CA5FD3">
        <w:t xml:space="preserve">. When the below </w:t>
      </w:r>
      <w:r w:rsidR="002D2672">
        <w:t>query runs it’s a kind of comparing my injection metadata and cleanse metadata</w:t>
      </w:r>
      <w:r w:rsidR="005A07DD">
        <w:t xml:space="preserve"> </w:t>
      </w:r>
      <w:bookmarkStart w:id="0" w:name="_GoBack"/>
      <w:bookmarkEnd w:id="0"/>
      <w:r w:rsidR="009D7C03">
        <w:t>in terms of checkpoints</w:t>
      </w:r>
    </w:p>
    <w:p w14:paraId="7858CEF2" w14:textId="78D3C63A" w:rsidR="00133EC9" w:rsidRDefault="00133EC9" w:rsidP="00085842">
      <w:r>
        <w:rPr>
          <w:noProof/>
        </w:rPr>
        <w:lastRenderedPageBreak/>
        <w:drawing>
          <wp:inline distT="0" distB="0" distL="0" distR="0" wp14:anchorId="6F688BCA" wp14:editId="18C7B3CE">
            <wp:extent cx="4848225" cy="524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013C2"/>
    <w:multiLevelType w:val="hybridMultilevel"/>
    <w:tmpl w:val="5F8E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56"/>
    <w:rsid w:val="00085556"/>
    <w:rsid w:val="00085842"/>
    <w:rsid w:val="000867DB"/>
    <w:rsid w:val="000E18A2"/>
    <w:rsid w:val="00133EC9"/>
    <w:rsid w:val="00175779"/>
    <w:rsid w:val="0019197E"/>
    <w:rsid w:val="001E656C"/>
    <w:rsid w:val="002D2672"/>
    <w:rsid w:val="003352F9"/>
    <w:rsid w:val="00343796"/>
    <w:rsid w:val="003519AA"/>
    <w:rsid w:val="00373492"/>
    <w:rsid w:val="00380CCE"/>
    <w:rsid w:val="00422C6D"/>
    <w:rsid w:val="00423C77"/>
    <w:rsid w:val="004C7B73"/>
    <w:rsid w:val="00553709"/>
    <w:rsid w:val="005631EF"/>
    <w:rsid w:val="00574EB1"/>
    <w:rsid w:val="005934B6"/>
    <w:rsid w:val="005A07DD"/>
    <w:rsid w:val="00676181"/>
    <w:rsid w:val="006A3291"/>
    <w:rsid w:val="006F3248"/>
    <w:rsid w:val="00715BCB"/>
    <w:rsid w:val="00730CB9"/>
    <w:rsid w:val="00737A0A"/>
    <w:rsid w:val="00785217"/>
    <w:rsid w:val="007A006A"/>
    <w:rsid w:val="007D357D"/>
    <w:rsid w:val="0089056F"/>
    <w:rsid w:val="008C7973"/>
    <w:rsid w:val="008C7B9A"/>
    <w:rsid w:val="008D4EB2"/>
    <w:rsid w:val="009058F1"/>
    <w:rsid w:val="00960E8E"/>
    <w:rsid w:val="0099152A"/>
    <w:rsid w:val="009D7C03"/>
    <w:rsid w:val="009F34D8"/>
    <w:rsid w:val="00BB0BD5"/>
    <w:rsid w:val="00BB7D07"/>
    <w:rsid w:val="00BE7085"/>
    <w:rsid w:val="00C06B6D"/>
    <w:rsid w:val="00C214EF"/>
    <w:rsid w:val="00C52AF5"/>
    <w:rsid w:val="00CA5FD3"/>
    <w:rsid w:val="00D03CCC"/>
    <w:rsid w:val="00D52251"/>
    <w:rsid w:val="00D654C3"/>
    <w:rsid w:val="00E916D5"/>
    <w:rsid w:val="00EB08F7"/>
    <w:rsid w:val="00ED06E6"/>
    <w:rsid w:val="00EE465C"/>
    <w:rsid w:val="00F0504D"/>
    <w:rsid w:val="00F1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32F"/>
  <w15:chartTrackingRefBased/>
  <w15:docId w15:val="{C67890E0-9F1C-499D-AD8A-993DD098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E298B4C8F1145B3BE03BC37BE2F33" ma:contentTypeVersion="11" ma:contentTypeDescription="Create a new document." ma:contentTypeScope="" ma:versionID="ed30e878c2710e1c7496ac896262445a">
  <xsd:schema xmlns:xsd="http://www.w3.org/2001/XMLSchema" xmlns:xs="http://www.w3.org/2001/XMLSchema" xmlns:p="http://schemas.microsoft.com/office/2006/metadata/properties" xmlns:ns3="af0c4264-97bc-4ade-8623-0d96bf8caa9d" xmlns:ns4="367058ca-a49c-4887-82b1-52ccd8bc20ad" targetNamespace="http://schemas.microsoft.com/office/2006/metadata/properties" ma:root="true" ma:fieldsID="029bfb1448ddc90c9310eae6fa8d9da5" ns3:_="" ns4:_="">
    <xsd:import namespace="af0c4264-97bc-4ade-8623-0d96bf8caa9d"/>
    <xsd:import namespace="367058ca-a49c-4887-82b1-52ccd8bc20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c4264-97bc-4ade-8623-0d96bf8caa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058ca-a49c-4887-82b1-52ccd8bc2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F42336-AB74-4B82-90D3-98F92743C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c4264-97bc-4ade-8623-0d96bf8caa9d"/>
    <ds:schemaRef ds:uri="367058ca-a49c-4887-82b1-52ccd8bc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35D67-94A2-49CA-86FC-B28DA61EA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31984-87C8-4F0B-9D4E-52042C307D33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1472506</vt:lpwstr>
  </property>
  <property fmtid="{D5CDD505-2E9C-101B-9397-08002B2CF9AE}" pid="4" name="OptimizationTime">
    <vt:lpwstr>20210509_1413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Rajagopal</dc:creator>
  <cp:keywords/>
  <dc:description/>
  <cp:lastModifiedBy>Rajaraman Rajagopal</cp:lastModifiedBy>
  <cp:revision>55</cp:revision>
  <dcterms:created xsi:type="dcterms:W3CDTF">2021-05-08T19:45:00Z</dcterms:created>
  <dcterms:modified xsi:type="dcterms:W3CDTF">2021-05-08T20:59:00Z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0x010100684E298B4C8F1145B3BE03BC37BE2F33</vt:lpwstr>
  </property>
</Properties>
</file>