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D1365" w14:textId="6D3C84BE" w:rsidR="00A623AC" w:rsidRDefault="00A623AC" w:rsidP="00A623AC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FORMATIF 2</w:t>
      </w:r>
    </w:p>
    <w:p w14:paraId="59ADFD01" w14:textId="55655660" w:rsidR="00A623AC" w:rsidRDefault="00A623AC" w:rsidP="00A623AC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PEMROGRAMAN MOBILE DASAR</w:t>
      </w:r>
    </w:p>
    <w:p w14:paraId="02CFFE1D" w14:textId="3133D9B6" w:rsidR="00A623AC" w:rsidRDefault="00A623AC" w:rsidP="00A623AC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0543D7C" w14:textId="77777777" w:rsidR="00A623AC" w:rsidRDefault="00A623AC" w:rsidP="00A623AC">
      <w:pPr>
        <w:jc w:val="center"/>
      </w:pPr>
    </w:p>
    <w:p w14:paraId="3AC77233" w14:textId="77777777" w:rsidR="00A623AC" w:rsidRDefault="00A623AC" w:rsidP="00A623AC">
      <w:pPr>
        <w:jc w:val="center"/>
      </w:pPr>
    </w:p>
    <w:p w14:paraId="1074E930" w14:textId="77777777" w:rsidR="00A623AC" w:rsidRDefault="00A623AC" w:rsidP="00A623AC">
      <w:pPr>
        <w:jc w:val="center"/>
      </w:pPr>
    </w:p>
    <w:p w14:paraId="702297C6" w14:textId="77777777" w:rsidR="00A623AC" w:rsidRDefault="00A623AC" w:rsidP="00A623AC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F461F6D" wp14:editId="20306F84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4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256FC0" w14:textId="77777777" w:rsidR="00A623AC" w:rsidRDefault="00A623AC" w:rsidP="00A623AC">
      <w:pPr>
        <w:jc w:val="center"/>
      </w:pPr>
    </w:p>
    <w:p w14:paraId="093D1D74" w14:textId="77777777" w:rsidR="00A623AC" w:rsidRDefault="00A623AC" w:rsidP="00A623AC">
      <w:pPr>
        <w:jc w:val="center"/>
      </w:pPr>
    </w:p>
    <w:p w14:paraId="089F92A2" w14:textId="77777777" w:rsidR="00A623AC" w:rsidRDefault="00A623AC" w:rsidP="00A623AC">
      <w:pPr>
        <w:jc w:val="center"/>
      </w:pPr>
    </w:p>
    <w:p w14:paraId="6CC8F9C3" w14:textId="77777777" w:rsidR="00A623AC" w:rsidRDefault="00A623AC" w:rsidP="00A623AC">
      <w:pPr>
        <w:jc w:val="center"/>
      </w:pPr>
    </w:p>
    <w:p w14:paraId="75228E6B" w14:textId="77777777" w:rsidR="00A623AC" w:rsidRDefault="00A623AC" w:rsidP="00A623A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49BEA451" w14:textId="77777777" w:rsidR="00A623AC" w:rsidRDefault="00A623AC" w:rsidP="00A623A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31B2A499" w14:textId="77777777" w:rsidR="00A623AC" w:rsidRDefault="00A623AC" w:rsidP="00A623AC">
      <w:pPr>
        <w:jc w:val="center"/>
      </w:pPr>
    </w:p>
    <w:p w14:paraId="2D614E03" w14:textId="77777777" w:rsidR="00A623AC" w:rsidRDefault="00A623AC" w:rsidP="00A623AC">
      <w:pPr>
        <w:jc w:val="center"/>
      </w:pPr>
    </w:p>
    <w:p w14:paraId="08FA870F" w14:textId="77777777" w:rsidR="00A623AC" w:rsidRDefault="00A623AC" w:rsidP="00A623AC">
      <w:pPr>
        <w:jc w:val="center"/>
      </w:pPr>
    </w:p>
    <w:p w14:paraId="0E1C063F" w14:textId="77777777" w:rsidR="00A623AC" w:rsidRDefault="00A623AC" w:rsidP="00A623AC">
      <w:pPr>
        <w:jc w:val="center"/>
      </w:pPr>
    </w:p>
    <w:p w14:paraId="6428506A" w14:textId="77777777" w:rsidR="00A623AC" w:rsidRDefault="00A623AC" w:rsidP="00A623A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79A1CED1" w14:textId="77777777" w:rsidR="00A623AC" w:rsidRDefault="00A623AC" w:rsidP="00A623A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4F881FBC" w14:textId="77777777" w:rsidR="00A623AC" w:rsidRDefault="00A623AC" w:rsidP="00A623A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34365A38" w14:textId="77777777" w:rsidR="00A623AC" w:rsidRDefault="00A623AC" w:rsidP="00A623A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242FF7E7" w14:textId="77777777" w:rsidR="00A623AC" w:rsidRDefault="00A623AC" w:rsidP="00A623A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</w:p>
    <w:p w14:paraId="59EB9132" w14:textId="22F9029B" w:rsidR="004C51E3" w:rsidRDefault="004C51E3" w:rsidP="00A623AC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activity_main.xml</w:t>
      </w:r>
    </w:p>
    <w:p w14:paraId="7971EF5F" w14:textId="77777777" w:rsidR="004C51E3" w:rsidRDefault="004C51E3" w:rsidP="004C51E3">
      <w:pPr>
        <w:shd w:val="clear" w:color="auto" w:fill="23272E"/>
        <w:spacing w:after="0" w:line="360" w:lineRule="auto"/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</w:pPr>
    </w:p>
    <w:p w14:paraId="16629BB2" w14:textId="77777777" w:rsidR="004C51E3" w:rsidRDefault="004C51E3" w:rsidP="004C51E3">
      <w:pPr>
        <w:shd w:val="clear" w:color="auto" w:fill="23272E"/>
        <w:spacing w:after="0" w:line="360" w:lineRule="auto"/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</w:pP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&lt;RelativeLayout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xmlns:android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="http://schemas.android.com/apk/res/android"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xmlns:app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="http://schemas.android.com/apk/res-auto"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android:layout_width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="match_parent"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android:layout_height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="match_parent"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android:background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="@android:color/white"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android:padding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="16dp"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&gt;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&lt;ImageView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android:layout_width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="wrap_content"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android:layout_height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="wrap_content"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android:src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="@drawable/biu"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android:layout_gravity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="top"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android:padding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="90dp"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android:layout_marginBottom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="200dp"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android:background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="@drawable/rounded_background"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/&gt;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  <w:t xml:space="preserve">    &lt;LinearLayout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android:layout_width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="match_parent"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android:layout_height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="wrap_content"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android:orientation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="horizontal"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android:gravity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="center"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android:layout_alignParentBottom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="true"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android:layout_marginBottom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="200dp"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&gt;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&lt;com.google.android.material.button.MaterialButton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android:layout_width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="wrap_content"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android:layout_height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="wrap_content"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android:text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="PLAY"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android:id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="@+id/btnPlay"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android:textColor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="@android:color/white"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android:layout_margin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="10dp"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app:cornerRadius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="24dp"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app:strokeColor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="@android:color/black"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app:strokeWidth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="1dp"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app:rippleColor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="@color/colorPrimary"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android:backgroundTint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="#00923f"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/&gt;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br/>
      </w:r>
    </w:p>
    <w:p w14:paraId="55698A86" w14:textId="77777777" w:rsidR="004C51E3" w:rsidRDefault="004C51E3" w:rsidP="004C51E3">
      <w:pPr>
        <w:shd w:val="clear" w:color="auto" w:fill="23272E"/>
        <w:spacing w:after="0" w:line="360" w:lineRule="auto"/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</w:pPr>
    </w:p>
    <w:p w14:paraId="41BA237D" w14:textId="4CF428CC" w:rsidR="004C51E3" w:rsidRDefault="004C51E3" w:rsidP="004C51E3">
      <w:pPr>
        <w:shd w:val="clear" w:color="auto" w:fill="23272E"/>
        <w:spacing w:after="0" w:line="360" w:lineRule="auto"/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</w:pP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lastRenderedPageBreak/>
        <w:br/>
        <w:t xml:space="preserve">        &lt;com.google.android.material.button.MaterialButton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android:layout_width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="wrap_content"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android:layout_height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="wrap_content"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android:text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="STOP"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android:id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="@+id/btnStop"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android:textColor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="@android:color/white"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android:layout_margin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="10dp"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app:cornerRadius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="24dp"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app:strokeColor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="@android:color/black"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app:strokeWidth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="1dp"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app:rippleColor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="@color/colorPrimary"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android:backgroundTint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="#00923f"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/&gt;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&lt;/LinearLayout&gt;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  <w:t xml:space="preserve">    &lt;com.google.android.material.button.MaterialButton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android:layout_width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="200dp"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android:layout_height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="wrap_content"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android:text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="Play Video"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android:id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="@+id/btnHalVideo"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android:textColor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="@android:color/white"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android:layout_alignParentBottom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="true"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android:layout_centerHorizontal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="true"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android:layout_marginBottom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="150dp"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app:cornerRadius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="24dp"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app:strokeColor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="@android:color/black"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app:strokeWidth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="1dp"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app:rippleColor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="@color/colorPrimary"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android:backgroundTint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="#00923f"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/&gt;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&lt;/RelativeLayout&gt;</w:t>
      </w:r>
    </w:p>
    <w:p w14:paraId="4DCDE616" w14:textId="6F00BADF" w:rsidR="004C51E3" w:rsidRDefault="004C51E3" w:rsidP="004C51E3">
      <w:pPr>
        <w:shd w:val="clear" w:color="auto" w:fill="23272E"/>
        <w:spacing w:after="0" w:line="360" w:lineRule="auto"/>
        <w:rPr>
          <w:rFonts w:ascii="Consolas" w:eastAsia="Times New Roman" w:hAnsi="Consolas" w:cs="Courier New"/>
          <w:color w:val="E8BA36"/>
          <w:sz w:val="18"/>
          <w:szCs w:val="18"/>
          <w:lang w:val="en-ID"/>
        </w:rPr>
      </w:pPr>
    </w:p>
    <w:p w14:paraId="0A0DF7E6" w14:textId="0DEC8619" w:rsidR="004C51E3" w:rsidRDefault="004C51E3" w:rsidP="004C51E3">
      <w:pPr>
        <w:spacing w:after="0" w:line="360" w:lineRule="auto"/>
        <w:rPr>
          <w:rFonts w:ascii="Times New Roman" w:eastAsia="Times New Roman" w:hAnsi="Times New Roman" w:cs="Courier New"/>
          <w:sz w:val="24"/>
          <w:szCs w:val="18"/>
          <w:lang w:val="en-ID"/>
        </w:rPr>
      </w:pPr>
    </w:p>
    <w:p w14:paraId="45E12667" w14:textId="698B1588" w:rsidR="004C51E3" w:rsidRDefault="004C51E3" w:rsidP="004C51E3">
      <w:pPr>
        <w:spacing w:after="0" w:line="360" w:lineRule="auto"/>
        <w:rPr>
          <w:rFonts w:ascii="Times New Roman" w:eastAsia="Times New Roman" w:hAnsi="Times New Roman" w:cs="Courier New"/>
          <w:sz w:val="24"/>
          <w:szCs w:val="18"/>
          <w:lang w:val="en-ID"/>
        </w:rPr>
      </w:pPr>
    </w:p>
    <w:p w14:paraId="17C5F3A0" w14:textId="20200636" w:rsidR="004C51E3" w:rsidRDefault="004C51E3" w:rsidP="004C51E3">
      <w:pPr>
        <w:spacing w:after="0" w:line="360" w:lineRule="auto"/>
        <w:rPr>
          <w:rFonts w:ascii="Times New Roman" w:eastAsia="Times New Roman" w:hAnsi="Times New Roman" w:cs="Courier New"/>
          <w:sz w:val="24"/>
          <w:szCs w:val="18"/>
          <w:lang w:val="en-ID"/>
        </w:rPr>
      </w:pPr>
    </w:p>
    <w:p w14:paraId="079B0B3B" w14:textId="620A8018" w:rsidR="004C51E3" w:rsidRDefault="004C51E3" w:rsidP="004C51E3">
      <w:pPr>
        <w:spacing w:after="0" w:line="360" w:lineRule="auto"/>
        <w:rPr>
          <w:rFonts w:ascii="Times New Roman" w:eastAsia="Times New Roman" w:hAnsi="Times New Roman" w:cs="Courier New"/>
          <w:sz w:val="24"/>
          <w:szCs w:val="18"/>
          <w:lang w:val="en-ID"/>
        </w:rPr>
      </w:pPr>
    </w:p>
    <w:p w14:paraId="47E0F242" w14:textId="1BBAAA24" w:rsidR="004C51E3" w:rsidRDefault="004C51E3" w:rsidP="004C51E3">
      <w:pPr>
        <w:spacing w:after="0" w:line="360" w:lineRule="auto"/>
        <w:rPr>
          <w:rFonts w:ascii="Times New Roman" w:eastAsia="Times New Roman" w:hAnsi="Times New Roman" w:cs="Courier New"/>
          <w:sz w:val="24"/>
          <w:szCs w:val="18"/>
          <w:lang w:val="en-ID"/>
        </w:rPr>
      </w:pPr>
    </w:p>
    <w:p w14:paraId="631DEA96" w14:textId="0DBD6F96" w:rsidR="004C51E3" w:rsidRDefault="004C51E3" w:rsidP="004C51E3">
      <w:pPr>
        <w:spacing w:after="0" w:line="360" w:lineRule="auto"/>
        <w:rPr>
          <w:rFonts w:ascii="Times New Roman" w:eastAsia="Times New Roman" w:hAnsi="Times New Roman" w:cs="Courier New"/>
          <w:sz w:val="24"/>
          <w:szCs w:val="18"/>
          <w:lang w:val="en-ID"/>
        </w:rPr>
      </w:pPr>
    </w:p>
    <w:p w14:paraId="376E80F8" w14:textId="25567BC4" w:rsidR="004C51E3" w:rsidRDefault="004C51E3" w:rsidP="004C51E3">
      <w:pPr>
        <w:spacing w:after="0" w:line="360" w:lineRule="auto"/>
        <w:rPr>
          <w:rFonts w:ascii="Times New Roman" w:eastAsia="Times New Roman" w:hAnsi="Times New Roman" w:cs="Courier New"/>
          <w:sz w:val="24"/>
          <w:szCs w:val="18"/>
          <w:lang w:val="en-ID"/>
        </w:rPr>
      </w:pPr>
    </w:p>
    <w:p w14:paraId="01D6E799" w14:textId="77777777" w:rsidR="004C51E3" w:rsidRDefault="004C51E3" w:rsidP="004C51E3">
      <w:pPr>
        <w:spacing w:after="0" w:line="360" w:lineRule="auto"/>
        <w:rPr>
          <w:rFonts w:ascii="Times New Roman" w:eastAsia="Times New Roman" w:hAnsi="Times New Roman" w:cs="Courier New"/>
          <w:sz w:val="24"/>
          <w:szCs w:val="18"/>
          <w:lang w:val="en-ID"/>
        </w:rPr>
      </w:pPr>
    </w:p>
    <w:p w14:paraId="047C679D" w14:textId="27771074" w:rsidR="004C51E3" w:rsidRDefault="004C51E3" w:rsidP="004C51E3">
      <w:pPr>
        <w:spacing w:after="0" w:line="360" w:lineRule="auto"/>
        <w:rPr>
          <w:rFonts w:ascii="Times New Roman" w:eastAsia="Times New Roman" w:hAnsi="Times New Roman" w:cs="Courier New"/>
          <w:b/>
          <w:bCs/>
          <w:sz w:val="24"/>
          <w:szCs w:val="18"/>
          <w:lang w:val="en-ID"/>
        </w:rPr>
      </w:pPr>
      <w:r>
        <w:rPr>
          <w:rFonts w:ascii="Times New Roman" w:eastAsia="Times New Roman" w:hAnsi="Times New Roman" w:cs="Courier New"/>
          <w:b/>
          <w:bCs/>
          <w:sz w:val="24"/>
          <w:szCs w:val="18"/>
          <w:lang w:val="en-ID"/>
        </w:rPr>
        <w:lastRenderedPageBreak/>
        <w:t>MainActivity.java</w:t>
      </w:r>
    </w:p>
    <w:p w14:paraId="152CC1CC" w14:textId="2F87F5C6" w:rsidR="004C51E3" w:rsidRPr="004C51E3" w:rsidRDefault="004C51E3" w:rsidP="004C51E3">
      <w:pPr>
        <w:shd w:val="clear" w:color="auto" w:fill="23272E"/>
        <w:spacing w:after="0" w:line="360" w:lineRule="auto"/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</w:pP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androidx.appcompat.app.AppCompatActivity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android.content.Intent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android.media.AudioManager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android.media.MediaPlayer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android.net.Uri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android.os.Bundle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android.view.View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android.widget.Button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android.widget.Toast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java.io.IOException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public class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MainActivity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extends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AppCompatActivity 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MediaPlayer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mPlayer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i/>
          <w:iCs/>
          <w:color w:val="E5C07B"/>
          <w:sz w:val="18"/>
          <w:szCs w:val="18"/>
          <w:lang w:val="en-ID"/>
        </w:rPr>
        <w:t>@Override</w:t>
      </w:r>
      <w:r w:rsidRPr="004C51E3">
        <w:rPr>
          <w:rFonts w:ascii="Consolas" w:eastAsia="Times New Roman" w:hAnsi="Consolas" w:cs="Courier New"/>
          <w:b/>
          <w:bCs/>
          <w:i/>
          <w:iCs/>
          <w:color w:val="E5C07B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protected void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onCreate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Bundle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savedInstanceState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>super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onCreate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savedInstanceState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setContentView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layout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activity_main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Button 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btnPlay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>=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Button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findViewById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id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btnPlay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Button 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btnStop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>=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Button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findViewById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id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btnStop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Button 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btnHalVideo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>=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Button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findViewById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id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btnHalVideo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btnPlay.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setOnClickListener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new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OnClickListener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 xml:space="preserve">() 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E5C07B"/>
          <w:sz w:val="18"/>
          <w:szCs w:val="18"/>
          <w:lang w:val="en-ID"/>
        </w:rPr>
        <w:t>@Override</w:t>
      </w:r>
      <w:r w:rsidRPr="004C51E3">
        <w:rPr>
          <w:rFonts w:ascii="Consolas" w:eastAsia="Times New Roman" w:hAnsi="Consolas" w:cs="Courier New"/>
          <w:b/>
          <w:bCs/>
          <w:i/>
          <w:iCs/>
          <w:color w:val="E5C07B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public void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onClick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View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v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Uri 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 xml:space="preserve">myUri 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 xml:space="preserve">=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getUri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 xml:space="preserve">mPlayer 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 xml:space="preserve">=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new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MediaPlayer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mPlayer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setAudioStreamType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AudioManager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STREAM_MUSIC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try 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br/>
        <w:t xml:space="preserve">                   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mPlayer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setDataSource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getApplicationContext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9DA5B4"/>
          <w:sz w:val="18"/>
          <w:szCs w:val="18"/>
          <w:lang w:val="en-ID"/>
        </w:rPr>
        <w:t xml:space="preserve">, 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myUri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t xml:space="preserve">}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catch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IllegalArgumentException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e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br/>
        <w:t xml:space="preserve">                   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Toast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makeText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getApplicationContext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9DA5B4"/>
          <w:sz w:val="18"/>
          <w:szCs w:val="18"/>
          <w:lang w:val="en-ID"/>
        </w:rPr>
        <w:t xml:space="preserve">, 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"Not set the uri correctly!"</w:t>
      </w:r>
      <w:r w:rsidRPr="004C51E3">
        <w:rPr>
          <w:rFonts w:ascii="Consolas" w:eastAsia="Times New Roman" w:hAnsi="Consolas" w:cs="Courier New"/>
          <w:b/>
          <w:bCs/>
          <w:color w:val="9DA5B4"/>
          <w:sz w:val="18"/>
          <w:szCs w:val="18"/>
          <w:lang w:val="en-ID"/>
        </w:rPr>
        <w:t xml:space="preserve">,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Toast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LENGTH_SHORT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show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t xml:space="preserve">}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catch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SecurityException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e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br/>
        <w:t xml:space="preserve">                   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Toast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makeText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getApplicationContext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9DA5B4"/>
          <w:sz w:val="18"/>
          <w:szCs w:val="18"/>
          <w:lang w:val="en-ID"/>
        </w:rPr>
        <w:t xml:space="preserve">, 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"Not set the uri correctly!"</w:t>
      </w:r>
      <w:r w:rsidRPr="004C51E3">
        <w:rPr>
          <w:rFonts w:ascii="Consolas" w:eastAsia="Times New Roman" w:hAnsi="Consolas" w:cs="Courier New"/>
          <w:b/>
          <w:bCs/>
          <w:color w:val="9DA5B4"/>
          <w:sz w:val="18"/>
          <w:szCs w:val="18"/>
          <w:lang w:val="en-ID"/>
        </w:rPr>
        <w:t xml:space="preserve">,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Toast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LENGTH_SHORT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show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t xml:space="preserve">}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catch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IllegalStateException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e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br/>
        <w:t xml:space="preserve">                   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Toast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makeText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getApplicationContext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9DA5B4"/>
          <w:sz w:val="18"/>
          <w:szCs w:val="18"/>
          <w:lang w:val="en-ID"/>
        </w:rPr>
        <w:t xml:space="preserve">, 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 xml:space="preserve">"Not set the uri 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lastRenderedPageBreak/>
        <w:t>correctly!"</w:t>
      </w:r>
      <w:r w:rsidRPr="004C51E3">
        <w:rPr>
          <w:rFonts w:ascii="Consolas" w:eastAsia="Times New Roman" w:hAnsi="Consolas" w:cs="Courier New"/>
          <w:b/>
          <w:bCs/>
          <w:color w:val="9DA5B4"/>
          <w:sz w:val="18"/>
          <w:szCs w:val="18"/>
          <w:lang w:val="en-ID"/>
        </w:rPr>
        <w:t xml:space="preserve">,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Toast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LENGTH_SHORT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show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t xml:space="preserve">}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catch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IOException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e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br/>
        <w:t xml:space="preserve">        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e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printStackTrace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t>}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try 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br/>
        <w:t xml:space="preserve">                   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mPlayer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prepare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t xml:space="preserve">}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catch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IllegalStateException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e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br/>
        <w:t xml:space="preserve">                   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Toast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makeText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getApplicationContext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9DA5B4"/>
          <w:sz w:val="18"/>
          <w:szCs w:val="18"/>
          <w:lang w:val="en-ID"/>
        </w:rPr>
        <w:t xml:space="preserve">, 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"Not set the uri correctly!"</w:t>
      </w:r>
      <w:r w:rsidRPr="004C51E3">
        <w:rPr>
          <w:rFonts w:ascii="Consolas" w:eastAsia="Times New Roman" w:hAnsi="Consolas" w:cs="Courier New"/>
          <w:b/>
          <w:bCs/>
          <w:color w:val="9DA5B4"/>
          <w:sz w:val="18"/>
          <w:szCs w:val="18"/>
          <w:lang w:val="en-ID"/>
        </w:rPr>
        <w:t xml:space="preserve">,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Toast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LENGTH_SHORT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show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t xml:space="preserve">}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catch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IOException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e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br/>
        <w:t xml:space="preserve">                   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Toast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makeText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getApplicationContext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9DA5B4"/>
          <w:sz w:val="18"/>
          <w:szCs w:val="18"/>
          <w:lang w:val="en-ID"/>
        </w:rPr>
        <w:t xml:space="preserve">, 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"Not set the uri correctly!"</w:t>
      </w:r>
      <w:r w:rsidRPr="004C51E3">
        <w:rPr>
          <w:rFonts w:ascii="Consolas" w:eastAsia="Times New Roman" w:hAnsi="Consolas" w:cs="Courier New"/>
          <w:b/>
          <w:bCs/>
          <w:color w:val="9DA5B4"/>
          <w:sz w:val="18"/>
          <w:szCs w:val="18"/>
          <w:lang w:val="en-ID"/>
        </w:rPr>
        <w:t xml:space="preserve">,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Toast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LENGTH_SHORT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show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t>}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mPlayer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start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t>}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}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btnStop.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setOnClickListener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new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OnClickListener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 xml:space="preserve">() 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E5C07B"/>
          <w:sz w:val="18"/>
          <w:szCs w:val="18"/>
          <w:lang w:val="en-ID"/>
        </w:rPr>
        <w:t>@Override</w:t>
      </w:r>
      <w:r w:rsidRPr="004C51E3">
        <w:rPr>
          <w:rFonts w:ascii="Consolas" w:eastAsia="Times New Roman" w:hAnsi="Consolas" w:cs="Courier New"/>
          <w:b/>
          <w:bCs/>
          <w:i/>
          <w:iCs/>
          <w:color w:val="E5C07B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public void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onClick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View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v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if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 xml:space="preserve">mPlayer 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 xml:space="preserve">!=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>null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>&amp;&amp;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mPlayer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isPlaying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br/>
        <w:t xml:space="preserve">                   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Toast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makeText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getApplicationContext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9DA5B4"/>
          <w:sz w:val="18"/>
          <w:szCs w:val="18"/>
          <w:lang w:val="en-ID"/>
        </w:rPr>
        <w:t xml:space="preserve">, 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"Stopped"</w:t>
      </w:r>
      <w:r w:rsidRPr="004C51E3">
        <w:rPr>
          <w:rFonts w:ascii="Consolas" w:eastAsia="Times New Roman" w:hAnsi="Consolas" w:cs="Courier New"/>
          <w:b/>
          <w:bCs/>
          <w:color w:val="9DA5B4"/>
          <w:sz w:val="18"/>
          <w:szCs w:val="18"/>
          <w:lang w:val="en-ID"/>
        </w:rPr>
        <w:t xml:space="preserve">,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Toast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LENGTH_SHORT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show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       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mPlayer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stop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t>}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t>}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}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btnHalVideo.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setOnClickListener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new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OnClickListener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 xml:space="preserve">() 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E5C07B"/>
          <w:sz w:val="18"/>
          <w:szCs w:val="18"/>
          <w:lang w:val="en-ID"/>
        </w:rPr>
        <w:t>@Override</w:t>
      </w:r>
      <w:r w:rsidRPr="004C51E3">
        <w:rPr>
          <w:rFonts w:ascii="Consolas" w:eastAsia="Times New Roman" w:hAnsi="Consolas" w:cs="Courier New"/>
          <w:b/>
          <w:bCs/>
          <w:i/>
          <w:iCs/>
          <w:color w:val="E5C07B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public void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onClick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View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V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Intent 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i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>=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>null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    i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>=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new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Intent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getApplicationContext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9DA5B4"/>
          <w:sz w:val="18"/>
          <w:szCs w:val="18"/>
          <w:lang w:val="en-ID"/>
        </w:rPr>
        <w:t xml:space="preserve">,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VideoSederhana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>class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startActivity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i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t>}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}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}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private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Uri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getUri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 xml:space="preserve">()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Uri 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 xml:space="preserve">myUri 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 xml:space="preserve">=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Uri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parse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 xml:space="preserve">"android.resource://" 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 xml:space="preserve">+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getPackageName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 xml:space="preserve">() 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 xml:space="preserve">+ 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 xml:space="preserve">"/" 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 xml:space="preserve">+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raw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wibu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return 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myUri;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}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}</w:t>
      </w:r>
    </w:p>
    <w:p w14:paraId="1DBEF355" w14:textId="2F87F5C6" w:rsidR="004C51E3" w:rsidRDefault="004C51E3" w:rsidP="004C51E3">
      <w:pPr>
        <w:spacing w:after="0" w:line="360" w:lineRule="auto"/>
        <w:rPr>
          <w:rFonts w:ascii="Times New Roman" w:eastAsia="Times New Roman" w:hAnsi="Times New Roman" w:cs="Courier New"/>
          <w:b/>
          <w:bCs/>
          <w:sz w:val="24"/>
          <w:szCs w:val="18"/>
          <w:lang w:val="en-ID"/>
        </w:rPr>
      </w:pPr>
      <w:r>
        <w:rPr>
          <w:rFonts w:ascii="Times New Roman" w:eastAsia="Times New Roman" w:hAnsi="Times New Roman" w:cs="Courier New"/>
          <w:b/>
          <w:bCs/>
          <w:sz w:val="24"/>
          <w:szCs w:val="18"/>
          <w:lang w:val="en-ID"/>
        </w:rPr>
        <w:lastRenderedPageBreak/>
        <w:t xml:space="preserve">activity_videosederhana.xml </w:t>
      </w:r>
    </w:p>
    <w:p w14:paraId="7F235988" w14:textId="77777777" w:rsidR="004C51E3" w:rsidRDefault="004C51E3" w:rsidP="004C51E3">
      <w:pPr>
        <w:shd w:val="clear" w:color="auto" w:fill="23272E"/>
        <w:spacing w:after="0" w:line="360" w:lineRule="auto"/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</w:pPr>
    </w:p>
    <w:p w14:paraId="2B347990" w14:textId="77777777" w:rsidR="004C51E3" w:rsidRDefault="004C51E3" w:rsidP="004C51E3">
      <w:pPr>
        <w:shd w:val="clear" w:color="auto" w:fill="23272E"/>
        <w:spacing w:after="0" w:line="360" w:lineRule="auto"/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</w:pP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&lt;RelativeLayout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xmlns:android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="http://schemas.android.com/apk/res/android"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xmlns:app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="http://schemas.android.com/apk/res-auto"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xmlns:tools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="http://schemas.android.com/tools"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android:layout_width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="match_parent"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android:layout_height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="match_parent"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tools:context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=".VideoSederhana"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&gt;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&lt;VideoView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android:id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="@+id/videoView"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android:layout_width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="match_parent"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android:layout_height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="match_parent"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android:layout_above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 xml:space="preserve">="@id/buttonsLayout"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/&gt;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  <w:t xml:space="preserve">    &lt;LinearLayout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android:id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="@+id/buttonsLayout"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android:layout_width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="match_parent"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android:layout_height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="wrap_content"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android:orientation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="horizontal"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android:gravity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="center"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android:layout_alignParentBottom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="true"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android:padding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="16dp"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android:background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="@android:color/white"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&gt;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&lt;com.google.android.material.button.MaterialButton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android:layout_width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="wrap_content"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android:layout_height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="wrap_content"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android:text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="PLAY"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android:id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="@+id/b_Play"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android:textColor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="@android:color/white"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android:layout_margin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="10dp"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app:cornerRadius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="24dp"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app:strokeColor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="@android:color/black"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app:strokeWidth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="1dp"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app:rippleColor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="@color/colorPrimary"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android:backgroundTint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="#00923f"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/&gt;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br/>
      </w:r>
    </w:p>
    <w:p w14:paraId="7FD5EA5A" w14:textId="77777777" w:rsidR="004C51E3" w:rsidRDefault="004C51E3" w:rsidP="004C51E3">
      <w:pPr>
        <w:shd w:val="clear" w:color="auto" w:fill="23272E"/>
        <w:spacing w:after="0" w:line="360" w:lineRule="auto"/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</w:pPr>
    </w:p>
    <w:p w14:paraId="41E21246" w14:textId="77777777" w:rsidR="004C51E3" w:rsidRDefault="004C51E3" w:rsidP="004C51E3">
      <w:pPr>
        <w:shd w:val="clear" w:color="auto" w:fill="23272E"/>
        <w:spacing w:after="0" w:line="360" w:lineRule="auto"/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</w:pPr>
    </w:p>
    <w:p w14:paraId="0B26DEB7" w14:textId="4C8C6A97" w:rsidR="004C51E3" w:rsidRPr="004C51E3" w:rsidRDefault="004C51E3" w:rsidP="004C51E3">
      <w:pPr>
        <w:shd w:val="clear" w:color="auto" w:fill="23272E"/>
        <w:spacing w:after="0" w:line="360" w:lineRule="auto"/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</w:pP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lastRenderedPageBreak/>
        <w:br/>
        <w:t xml:space="preserve">        &lt;com.google.android.material.button.MaterialButton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android:layout_width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="wrap_content"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android:layout_height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="wrap_content"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android:text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="STOP"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android:id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="@+id/b_Stop"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proofErr w:type="gramStart"/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android:textColor</w:t>
      </w:r>
      <w:proofErr w:type="gramEnd"/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="@android:color/white"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android:layout_margin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="10dp"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app:cornerRadius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="24dp"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app:strokeColor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="@android:color/black"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app:strokeWidth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="1dp"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app:rippleColor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="@color/colorPrimary"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android:backgroundTint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="#00923f"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/&gt;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&lt;/LinearLayout&gt;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&lt;/RelativeLayout&gt;</w:t>
      </w:r>
    </w:p>
    <w:p w14:paraId="0095B307" w14:textId="77777777" w:rsidR="004C51E3" w:rsidRPr="004C51E3" w:rsidRDefault="004C51E3" w:rsidP="004C51E3">
      <w:pPr>
        <w:shd w:val="clear" w:color="auto" w:fill="23272E"/>
        <w:spacing w:after="0" w:line="240" w:lineRule="auto"/>
        <w:rPr>
          <w:rFonts w:ascii="Courier New" w:eastAsia="Times New Roman" w:hAnsi="Courier New" w:cs="Courier New"/>
          <w:color w:val="ABB2BF"/>
          <w:sz w:val="18"/>
          <w:szCs w:val="18"/>
          <w:lang w:val="en-ID"/>
        </w:rPr>
      </w:pPr>
    </w:p>
    <w:p w14:paraId="2C0E8BAF" w14:textId="77777777" w:rsidR="004C51E3" w:rsidRPr="004C51E3" w:rsidRDefault="004C51E3" w:rsidP="004C51E3">
      <w:pPr>
        <w:spacing w:after="0" w:line="360" w:lineRule="auto"/>
        <w:rPr>
          <w:rFonts w:ascii="Times New Roman" w:eastAsia="Times New Roman" w:hAnsi="Times New Roman" w:cs="Courier New"/>
          <w:b/>
          <w:bCs/>
          <w:sz w:val="24"/>
          <w:szCs w:val="18"/>
          <w:lang w:val="en-ID"/>
        </w:rPr>
      </w:pPr>
    </w:p>
    <w:p w14:paraId="2A014359" w14:textId="21F404D5" w:rsidR="004C51E3" w:rsidRPr="004C51E3" w:rsidRDefault="004C51E3" w:rsidP="00A623AC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VideoSederhana.java</w:t>
      </w:r>
    </w:p>
    <w:p w14:paraId="220EB069" w14:textId="77777777" w:rsidR="004C51E3" w:rsidRDefault="004C51E3" w:rsidP="004C51E3">
      <w:pPr>
        <w:shd w:val="clear" w:color="auto" w:fill="23272E"/>
        <w:spacing w:after="0" w:line="360" w:lineRule="auto"/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</w:pPr>
    </w:p>
    <w:p w14:paraId="61DAAAE2" w14:textId="77777777" w:rsidR="004C51E3" w:rsidRDefault="004C51E3" w:rsidP="004C51E3">
      <w:pPr>
        <w:shd w:val="clear" w:color="auto" w:fill="23272E"/>
        <w:spacing w:after="0" w:line="360" w:lineRule="auto"/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</w:pP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androidx.annotation.</w:t>
      </w:r>
      <w:r w:rsidRPr="004C51E3">
        <w:rPr>
          <w:rFonts w:ascii="Consolas" w:eastAsia="Times New Roman" w:hAnsi="Consolas" w:cs="Courier New"/>
          <w:b/>
          <w:bCs/>
          <w:i/>
          <w:iCs/>
          <w:color w:val="E5C07B"/>
          <w:sz w:val="18"/>
          <w:szCs w:val="18"/>
          <w:lang w:val="en-ID"/>
        </w:rPr>
        <w:t>NonNull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androidx.appcompat.app.AppCompatActivity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android.content.res.Configuration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android.media.VolumeShaper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android.net.Uri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android.os.Bundle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android.view.View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android.view.Window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android.view.WindowManager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android.widget.Button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android.widget.MediaController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android.widget.VideoView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public class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VideoSederhana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extends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AppCompatActivity 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private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VideoView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videoView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private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Button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b_Play</w:t>
      </w:r>
      <w:r w:rsidRPr="004C51E3">
        <w:rPr>
          <w:rFonts w:ascii="Consolas" w:eastAsia="Times New Roman" w:hAnsi="Consolas" w:cs="Courier New"/>
          <w:b/>
          <w:bCs/>
          <w:color w:val="9DA5B4"/>
          <w:sz w:val="18"/>
          <w:szCs w:val="18"/>
          <w:lang w:val="en-ID"/>
        </w:rPr>
        <w:t xml:space="preserve">,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b_Stop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i/>
          <w:iCs/>
          <w:color w:val="E5C07B"/>
          <w:sz w:val="18"/>
          <w:szCs w:val="18"/>
          <w:lang w:val="en-ID"/>
        </w:rPr>
        <w:t>@Override</w:t>
      </w:r>
      <w:r w:rsidRPr="004C51E3">
        <w:rPr>
          <w:rFonts w:ascii="Consolas" w:eastAsia="Times New Roman" w:hAnsi="Consolas" w:cs="Courier New"/>
          <w:b/>
          <w:bCs/>
          <w:i/>
          <w:iCs/>
          <w:color w:val="E5C07B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protected void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onCreate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Bundle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savedInstanceState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>super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onCreate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savedInstanceState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>this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requestWindowFeature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Window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FEATURE_NO_TITLE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</w:p>
    <w:p w14:paraId="1595C3F7" w14:textId="77777777" w:rsidR="004C51E3" w:rsidRDefault="004C51E3" w:rsidP="004C51E3">
      <w:pPr>
        <w:shd w:val="clear" w:color="auto" w:fill="23272E"/>
        <w:spacing w:after="0" w:line="360" w:lineRule="auto"/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</w:pP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 xml:space="preserve">        </w:t>
      </w:r>
    </w:p>
    <w:p w14:paraId="2091AB61" w14:textId="77777777" w:rsidR="004C51E3" w:rsidRDefault="004C51E3" w:rsidP="004C51E3">
      <w:pPr>
        <w:shd w:val="clear" w:color="auto" w:fill="23272E"/>
        <w:spacing w:after="0" w:line="360" w:lineRule="auto"/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</w:pPr>
    </w:p>
    <w:p w14:paraId="366195CD" w14:textId="77777777" w:rsidR="004C51E3" w:rsidRDefault="004C51E3" w:rsidP="004C51E3">
      <w:pPr>
        <w:shd w:val="clear" w:color="auto" w:fill="23272E"/>
        <w:spacing w:after="0" w:line="360" w:lineRule="auto"/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</w:pPr>
    </w:p>
    <w:p w14:paraId="5CFB303A" w14:textId="50283CA3" w:rsidR="004C51E3" w:rsidRPr="004C51E3" w:rsidRDefault="004C51E3" w:rsidP="004C51E3">
      <w:pPr>
        <w:shd w:val="clear" w:color="auto" w:fill="23272E"/>
        <w:spacing w:after="0" w:line="360" w:lineRule="auto"/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</w:pP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>this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getWindow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setFlags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WindowManager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LayoutParams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FLAG_FULLSCREEN</w:t>
      </w:r>
      <w:r w:rsidRPr="004C51E3">
        <w:rPr>
          <w:rFonts w:ascii="Consolas" w:eastAsia="Times New Roman" w:hAnsi="Consolas" w:cs="Courier New"/>
          <w:b/>
          <w:bCs/>
          <w:color w:val="9DA5B4"/>
          <w:sz w:val="18"/>
          <w:szCs w:val="18"/>
          <w:lang w:val="en-ID"/>
        </w:rPr>
        <w:t>,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WindowManager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LayoutParams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FLAG_FULLSCREEN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setContentView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layout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activity_videosederhana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b_Play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>=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Button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findViewById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id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b_Play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b_Stop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>=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Button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findViewById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id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b_Stop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videoView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>=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VideoView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findViewById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id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videoView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b_Play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setOnClickListener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new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OnClickListener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 xml:space="preserve">() 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E5C07B"/>
          <w:sz w:val="18"/>
          <w:szCs w:val="18"/>
          <w:lang w:val="en-ID"/>
        </w:rPr>
        <w:t>@Override</w:t>
      </w:r>
      <w:r w:rsidRPr="004C51E3">
        <w:rPr>
          <w:rFonts w:ascii="Consolas" w:eastAsia="Times New Roman" w:hAnsi="Consolas" w:cs="Courier New"/>
          <w:b/>
          <w:bCs/>
          <w:i/>
          <w:iCs/>
          <w:color w:val="E5C07B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public void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onClick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View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v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videoView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setVideoURI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Uri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parse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"android.resource://"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 xml:space="preserve">+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getPackageName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>+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"/"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>+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raw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rickroll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videoView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setMediaController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new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MediaController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getApplicationContext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videoView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requestFocus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videoView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canPause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videoView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start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t>}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}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b_Stop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setOnClickListener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new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OnClickListener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 xml:space="preserve">() 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E5C07B"/>
          <w:sz w:val="18"/>
          <w:szCs w:val="18"/>
          <w:lang w:val="en-ID"/>
        </w:rPr>
        <w:t>@Override</w:t>
      </w:r>
      <w:r w:rsidRPr="004C51E3">
        <w:rPr>
          <w:rFonts w:ascii="Consolas" w:eastAsia="Times New Roman" w:hAnsi="Consolas" w:cs="Courier New"/>
          <w:b/>
          <w:bCs/>
          <w:i/>
          <w:iCs/>
          <w:color w:val="E5C07B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public void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onClick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View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v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>if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videoView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>!=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>null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>&amp;&amp;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videoView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isPlaying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br/>
        <w:t xml:space="preserve">                   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videoView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stopPlayback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t>}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t>}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}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}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i/>
          <w:iCs/>
          <w:color w:val="E5C07B"/>
          <w:sz w:val="18"/>
          <w:szCs w:val="18"/>
          <w:lang w:val="en-ID"/>
        </w:rPr>
        <w:t>@Override</w:t>
      </w:r>
      <w:r w:rsidRPr="004C51E3">
        <w:rPr>
          <w:rFonts w:ascii="Consolas" w:eastAsia="Times New Roman" w:hAnsi="Consolas" w:cs="Courier New"/>
          <w:b/>
          <w:bCs/>
          <w:i/>
          <w:iCs/>
          <w:color w:val="E5C07B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public void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onConfigurationChanged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Configuration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newConfig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>super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onConfigurationChanged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newConfig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if 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newConfig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 xml:space="preserve">orientation 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 xml:space="preserve">==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Configuration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ORIENTATION_LANDSCAPE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7F848E"/>
          <w:sz w:val="18"/>
          <w:szCs w:val="18"/>
          <w:lang w:val="en-ID"/>
        </w:rPr>
        <w:t>// Hide system bars</w:t>
      </w:r>
      <w:r w:rsidRPr="004C51E3">
        <w:rPr>
          <w:rFonts w:ascii="Consolas" w:eastAsia="Times New Roman" w:hAnsi="Consolas" w:cs="Courier New"/>
          <w:b/>
          <w:bCs/>
          <w:i/>
          <w:iCs/>
          <w:color w:val="7F848E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getWindow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getDecorView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setSystemUiVisibility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  <w:t xml:space="preserve">                   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SYSTEM_UI_FLAG_IMMERSIVE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br/>
        <w:t xml:space="preserve">                            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 xml:space="preserve">|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SYSTEM_UI_FLAG_FULLSCREEN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br/>
        <w:t xml:space="preserve">                            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 xml:space="preserve">|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SYSTEM_UI_FLAG_HIDE_NAVIGATION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br/>
        <w:t xml:space="preserve">                            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 xml:space="preserve">|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SYSTEM_UI_FLAG_LAYOUT_STABLE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br/>
        <w:t xml:space="preserve">                            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 xml:space="preserve">|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SYSTEM_UI_FLAG_LAYOUT_HIDE_NAVIGATION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br/>
        <w:t xml:space="preserve">                            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 xml:space="preserve">|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SYSTEM_UI_FLAG_LAYOUT_FULLSCREEN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lastRenderedPageBreak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 xml:space="preserve">}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else if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newConfig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 xml:space="preserve">orientation 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 xml:space="preserve">==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Configuration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ORIENTATION_PORTRAIT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7F848E"/>
          <w:sz w:val="18"/>
          <w:szCs w:val="18"/>
          <w:lang w:val="en-ID"/>
        </w:rPr>
        <w:t>// Show system bars</w:t>
      </w:r>
      <w:r w:rsidRPr="004C51E3">
        <w:rPr>
          <w:rFonts w:ascii="Consolas" w:eastAsia="Times New Roman" w:hAnsi="Consolas" w:cs="Courier New"/>
          <w:b/>
          <w:bCs/>
          <w:i/>
          <w:iCs/>
          <w:color w:val="7F848E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getWindow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getDecorView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setSystemUiVisibility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br/>
        <w:t xml:space="preserve">                   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SYSTEM_UI_FLAG_LAYOUT_STABLE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}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}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}</w:t>
      </w:r>
    </w:p>
    <w:p w14:paraId="68444D05" w14:textId="27DE6399" w:rsidR="004C51E3" w:rsidRPr="004C51E3" w:rsidRDefault="004C51E3" w:rsidP="004C51E3">
      <w:pPr>
        <w:shd w:val="clear" w:color="auto" w:fill="23272E"/>
        <w:spacing w:after="0" w:line="240" w:lineRule="auto"/>
        <w:rPr>
          <w:rFonts w:ascii="Courier New" w:eastAsia="Times New Roman" w:hAnsi="Courier New" w:cs="Courier New"/>
          <w:color w:val="ABB2BF"/>
          <w:sz w:val="18"/>
          <w:szCs w:val="18"/>
          <w:lang w:val="en-ID"/>
        </w:rPr>
      </w:pPr>
    </w:p>
    <w:p w14:paraId="19F60D72" w14:textId="77777777" w:rsidR="00487446" w:rsidRDefault="00487446" w:rsidP="00A623AC">
      <w:pPr>
        <w:spacing w:after="0" w:line="360" w:lineRule="auto"/>
        <w:jc w:val="both"/>
        <w:rPr>
          <w:rFonts w:ascii="Times New Roman" w:hAnsi="Times New Roman"/>
          <w:sz w:val="24"/>
        </w:rPr>
        <w:sectPr w:rsidR="00487446">
          <w:pgSz w:w="11906" w:h="16838"/>
          <w:pgMar w:top="1701" w:right="1701" w:bottom="1701" w:left="1701" w:header="708" w:footer="708" w:gutter="0"/>
          <w:cols w:space="708"/>
          <w:docGrid w:linePitch="360"/>
        </w:sectPr>
      </w:pPr>
    </w:p>
    <w:p w14:paraId="2D945322" w14:textId="240CCBE0" w:rsidR="00AC384C" w:rsidRDefault="00AC384C" w:rsidP="00A623AC">
      <w:pPr>
        <w:spacing w:after="0" w:line="360" w:lineRule="auto"/>
        <w:jc w:val="both"/>
        <w:rPr>
          <w:rFonts w:ascii="Times New Roman" w:hAnsi="Times New Roman"/>
          <w:sz w:val="24"/>
        </w:rPr>
        <w:sectPr w:rsidR="00AC384C" w:rsidSect="00487446">
          <w:type w:val="continuous"/>
          <w:pgSz w:w="11906" w:h="16838"/>
          <w:pgMar w:top="1701" w:right="1701" w:bottom="1701" w:left="1701" w:header="708" w:footer="708" w:gutter="0"/>
          <w:cols w:space="708"/>
          <w:docGrid w:linePitch="360"/>
        </w:sectPr>
      </w:pPr>
    </w:p>
    <w:p w14:paraId="72FE0BFB" w14:textId="396F52FF" w:rsidR="00AC384C" w:rsidRPr="00AC384C" w:rsidRDefault="00AC384C" w:rsidP="00AC384C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0D034C79" w14:textId="32AB0EDC" w:rsidR="00AC384C" w:rsidRDefault="00487446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1B7E36E" wp14:editId="4D48B470">
            <wp:simplePos x="0" y="0"/>
            <wp:positionH relativeFrom="margin">
              <wp:align>right</wp:align>
            </wp:positionH>
            <wp:positionV relativeFrom="paragraph">
              <wp:posOffset>26035</wp:posOffset>
            </wp:positionV>
            <wp:extent cx="2142490" cy="4761245"/>
            <wp:effectExtent l="19050" t="19050" r="10160" b="2032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2490" cy="47612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AC384C">
        <w:rPr>
          <w:noProof/>
        </w:rPr>
        <w:drawing>
          <wp:anchor distT="0" distB="0" distL="114300" distR="114300" simplePos="0" relativeHeight="251660288" behindDoc="0" locked="0" layoutInCell="1" allowOverlap="1" wp14:anchorId="3D82AD43" wp14:editId="793F0087">
            <wp:simplePos x="0" y="0"/>
            <wp:positionH relativeFrom="margin">
              <wp:align>left</wp:align>
            </wp:positionH>
            <wp:positionV relativeFrom="paragraph">
              <wp:posOffset>15568</wp:posOffset>
            </wp:positionV>
            <wp:extent cx="2147340" cy="4772025"/>
            <wp:effectExtent l="19050" t="19050" r="24765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7340" cy="4772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6F62878" w14:textId="069F810F" w:rsidR="00AC384C" w:rsidRDefault="00AC384C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E002576" w14:textId="4FDB73C3" w:rsidR="00AC384C" w:rsidRDefault="00AC384C" w:rsidP="00AC384C">
      <w:pPr>
        <w:spacing w:after="0" w:line="360" w:lineRule="auto"/>
        <w:jc w:val="both"/>
        <w:rPr>
          <w:noProof/>
        </w:rPr>
      </w:pPr>
    </w:p>
    <w:p w14:paraId="7161CBFC" w14:textId="78AC1B71" w:rsidR="00AC384C" w:rsidRPr="00AC384C" w:rsidRDefault="00AC384C" w:rsidP="00AC384C">
      <w:pPr>
        <w:spacing w:after="0" w:line="360" w:lineRule="auto"/>
        <w:jc w:val="both"/>
        <w:rPr>
          <w:rFonts w:ascii="Times New Roman" w:hAnsi="Times New Roman"/>
          <w:b/>
          <w:bCs/>
          <w:noProof/>
          <w:sz w:val="24"/>
        </w:rPr>
      </w:pPr>
    </w:p>
    <w:p w14:paraId="3026C4B0" w14:textId="1EC5C992" w:rsidR="00AC384C" w:rsidRDefault="00AC384C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C02DD3F" w14:textId="54EE90F4" w:rsidR="00AC384C" w:rsidRDefault="00AC384C" w:rsidP="00AC384C">
      <w:pPr>
        <w:spacing w:after="0" w:line="360" w:lineRule="auto"/>
        <w:jc w:val="both"/>
        <w:rPr>
          <w:noProof/>
        </w:rPr>
      </w:pPr>
    </w:p>
    <w:p w14:paraId="5F3BBD07" w14:textId="0FC25B9C" w:rsidR="00AC384C" w:rsidRDefault="00AC384C" w:rsidP="00AC384C">
      <w:pPr>
        <w:spacing w:after="0" w:line="360" w:lineRule="auto"/>
        <w:jc w:val="both"/>
        <w:rPr>
          <w:noProof/>
        </w:rPr>
      </w:pPr>
    </w:p>
    <w:p w14:paraId="6285D6BB" w14:textId="4256D772" w:rsidR="00AC384C" w:rsidRDefault="00AC384C" w:rsidP="00AC384C">
      <w:pPr>
        <w:spacing w:after="0" w:line="360" w:lineRule="auto"/>
        <w:jc w:val="both"/>
        <w:rPr>
          <w:noProof/>
        </w:rPr>
      </w:pPr>
    </w:p>
    <w:p w14:paraId="2598B760" w14:textId="161AB405" w:rsidR="00AC384C" w:rsidRPr="00487446" w:rsidRDefault="00AC384C" w:rsidP="00AC384C">
      <w:pPr>
        <w:spacing w:after="0" w:line="360" w:lineRule="auto"/>
        <w:jc w:val="both"/>
        <w:rPr>
          <w:rFonts w:ascii="Times New Roman" w:hAnsi="Times New Roman"/>
          <w:b/>
          <w:bCs/>
          <w:noProof/>
          <w:sz w:val="24"/>
        </w:rPr>
        <w:sectPr w:rsidR="00AC384C" w:rsidRPr="00487446" w:rsidSect="00487446">
          <w:type w:val="continuous"/>
          <w:pgSz w:w="11906" w:h="16838"/>
          <w:pgMar w:top="1701" w:right="1701" w:bottom="1701" w:left="1701" w:header="708" w:footer="708" w:gutter="0"/>
          <w:cols w:space="708"/>
          <w:docGrid w:linePitch="360"/>
        </w:sectPr>
      </w:pPr>
    </w:p>
    <w:p w14:paraId="1E1A9880" w14:textId="2219B137" w:rsidR="00AC384C" w:rsidRDefault="00AC384C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00F68ED" w14:textId="3394EA58" w:rsidR="00AC384C" w:rsidRDefault="00AC384C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C7ABFA9" w14:textId="3896DCE5" w:rsidR="00AC384C" w:rsidRDefault="00AC384C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62478CB" w14:textId="7C622C19" w:rsidR="00AC384C" w:rsidRDefault="00AC384C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5D4815AE" w14:textId="76ED5462" w:rsidR="00AC384C" w:rsidRDefault="00AC384C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1E17EB8" w14:textId="58C28616" w:rsidR="00AC384C" w:rsidRDefault="00AC384C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EF0353F" w14:textId="5F617209" w:rsidR="00AC384C" w:rsidRDefault="00AC384C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DE6F105" w14:textId="145F3390" w:rsidR="00AC384C" w:rsidRDefault="00AC384C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AF06504" w14:textId="1587ED53" w:rsidR="00AC384C" w:rsidRDefault="00AC384C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B6B56C4" w14:textId="2FEC4C7C" w:rsidR="00AC384C" w:rsidRDefault="00AC384C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73EFC21" w14:textId="3870443F" w:rsidR="00AC384C" w:rsidRDefault="00AC384C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543CB02" w14:textId="04CFCEB8" w:rsidR="00487446" w:rsidRDefault="00487446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33A104B" w14:textId="558FEC37" w:rsidR="00487446" w:rsidRDefault="00487446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D65EFCF" w14:textId="1AAD90B3" w:rsidR="00487446" w:rsidRDefault="00487446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F94D4DC" w14:textId="3F283FBD" w:rsidR="00487446" w:rsidRDefault="00487446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9401B91" w14:textId="63510866" w:rsidR="00487446" w:rsidRDefault="00487446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ADAD861" wp14:editId="1827C456">
            <wp:simplePos x="0" y="0"/>
            <wp:positionH relativeFrom="margin">
              <wp:align>right</wp:align>
            </wp:positionH>
            <wp:positionV relativeFrom="paragraph">
              <wp:posOffset>18052</wp:posOffset>
            </wp:positionV>
            <wp:extent cx="2127268" cy="4727611"/>
            <wp:effectExtent l="19050" t="19050" r="25400" b="1587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268" cy="47276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F3CE75A" wp14:editId="22E9FDBC">
            <wp:simplePos x="0" y="0"/>
            <wp:positionH relativeFrom="margin">
              <wp:align>left</wp:align>
            </wp:positionH>
            <wp:positionV relativeFrom="paragraph">
              <wp:posOffset>15361</wp:posOffset>
            </wp:positionV>
            <wp:extent cx="2146935" cy="4771127"/>
            <wp:effectExtent l="19050" t="19050" r="24765" b="1079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935" cy="47711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F2D2E5" w14:textId="6B918690" w:rsidR="00487446" w:rsidRDefault="00487446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8E42751" w14:textId="73C52291" w:rsidR="00487446" w:rsidRDefault="00487446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CCC1434" w14:textId="6C2FEEB9" w:rsidR="00487446" w:rsidRDefault="00487446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5E61557" w14:textId="66CD4DE5" w:rsidR="00487446" w:rsidRDefault="00487446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D32393C" w14:textId="3ACA93FB" w:rsidR="00487446" w:rsidRDefault="00487446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89BCE4B" w14:textId="77777777" w:rsidR="00487446" w:rsidRDefault="00487446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0B8A919" w14:textId="2BDA1C02" w:rsidR="00AC384C" w:rsidRDefault="00AC384C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5542125" w14:textId="5CA402DD" w:rsidR="00AC384C" w:rsidRDefault="00AC384C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29D060C" w14:textId="764D50ED" w:rsidR="00AC384C" w:rsidRDefault="00AC384C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F16A2F1" w14:textId="77777777" w:rsidR="00AC384C" w:rsidRDefault="00AC384C" w:rsidP="00AC384C">
      <w:pPr>
        <w:spacing w:after="0" w:line="360" w:lineRule="auto"/>
        <w:jc w:val="both"/>
        <w:rPr>
          <w:rFonts w:ascii="Times New Roman" w:hAnsi="Times New Roman"/>
          <w:sz w:val="24"/>
        </w:rPr>
        <w:sectPr w:rsidR="00AC384C" w:rsidSect="00487446">
          <w:type w:val="continuous"/>
          <w:pgSz w:w="11906" w:h="16838"/>
          <w:pgMar w:top="1701" w:right="1701" w:bottom="1701" w:left="1701" w:header="708" w:footer="708" w:gutter="0"/>
          <w:cols w:space="708"/>
          <w:docGrid w:linePitch="360"/>
        </w:sectPr>
      </w:pPr>
    </w:p>
    <w:p w14:paraId="46D8F420" w14:textId="623A7C10" w:rsidR="00AC384C" w:rsidRDefault="00AC384C" w:rsidP="00AC384C">
      <w:pPr>
        <w:spacing w:after="0" w:line="360" w:lineRule="auto"/>
        <w:jc w:val="both"/>
        <w:rPr>
          <w:rFonts w:ascii="Times New Roman" w:hAnsi="Times New Roman"/>
          <w:sz w:val="24"/>
        </w:rPr>
        <w:sectPr w:rsidR="00AC384C" w:rsidSect="00487446">
          <w:type w:val="continuous"/>
          <w:pgSz w:w="11906" w:h="16838"/>
          <w:pgMar w:top="1701" w:right="1701" w:bottom="1701" w:left="1701" w:header="708" w:footer="708" w:gutter="0"/>
          <w:cols w:space="708"/>
          <w:docGrid w:linePitch="360"/>
        </w:sectPr>
      </w:pPr>
    </w:p>
    <w:p w14:paraId="24B6EAD4" w14:textId="485C3760" w:rsidR="00AC384C" w:rsidRPr="004C51E3" w:rsidRDefault="00487446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0834FFE" wp14:editId="14C53638">
            <wp:simplePos x="0" y="0"/>
            <wp:positionH relativeFrom="margin">
              <wp:align>center</wp:align>
            </wp:positionH>
            <wp:positionV relativeFrom="paragraph">
              <wp:posOffset>4338863</wp:posOffset>
            </wp:positionV>
            <wp:extent cx="4048018" cy="1821703"/>
            <wp:effectExtent l="19050" t="19050" r="10160" b="2667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018" cy="18217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6DD670CD" wp14:editId="5B899C60">
            <wp:simplePos x="0" y="0"/>
            <wp:positionH relativeFrom="margin">
              <wp:align>center</wp:align>
            </wp:positionH>
            <wp:positionV relativeFrom="paragraph">
              <wp:posOffset>2190785</wp:posOffset>
            </wp:positionV>
            <wp:extent cx="4047490" cy="1821466"/>
            <wp:effectExtent l="19050" t="19050" r="10160" b="2667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7490" cy="18214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C384C" w:rsidRPr="004C51E3" w:rsidSect="00487446">
      <w:type w:val="continuous"/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8CF"/>
    <w:rsid w:val="00487446"/>
    <w:rsid w:val="004C51E3"/>
    <w:rsid w:val="00593AA5"/>
    <w:rsid w:val="00A623AC"/>
    <w:rsid w:val="00AC384C"/>
    <w:rsid w:val="00E92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12DC3"/>
  <w15:chartTrackingRefBased/>
  <w15:docId w15:val="{71A478FD-E969-4D8D-9D91-65DA3F920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3AC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9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4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6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5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2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</Pages>
  <Words>1596</Words>
  <Characters>9101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4</cp:revision>
  <dcterms:created xsi:type="dcterms:W3CDTF">2024-02-25T15:22:00Z</dcterms:created>
  <dcterms:modified xsi:type="dcterms:W3CDTF">2024-02-25T15:52:00Z</dcterms:modified>
</cp:coreProperties>
</file>