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D299" w14:textId="2D529EA4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5</w:t>
      </w:r>
    </w:p>
    <w:p w14:paraId="0446EA76" w14:textId="6BFCE033" w:rsidR="0073439E" w:rsidRDefault="0073439E" w:rsidP="0073439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ALGORITMA PEMROGRAMAN</w:t>
      </w:r>
    </w:p>
    <w:p w14:paraId="2F9D7128" w14:textId="784552EE" w:rsidR="0073439E" w:rsidRPr="000C1B4F" w:rsidRDefault="0073439E" w:rsidP="0073439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LOOP</w:t>
      </w:r>
    </w:p>
    <w:p w14:paraId="460ADF87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</w:rPr>
      </w:pPr>
    </w:p>
    <w:p w14:paraId="2A2E0946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</w:rPr>
      </w:pPr>
    </w:p>
    <w:p w14:paraId="432683FE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</w:rPr>
      </w:pPr>
    </w:p>
    <w:p w14:paraId="37A27EA4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CDA0C5" wp14:editId="229D6F39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12B79" w14:textId="77777777" w:rsidR="0073439E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DAF41" w14:textId="77777777" w:rsidR="0073439E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9127A" w14:textId="77777777" w:rsidR="0073439E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569F31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2628F0" w14:textId="77777777" w:rsidR="0073439E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5FD6F0D" w14:textId="706DD888" w:rsidR="0073439E" w:rsidRPr="00F33113" w:rsidRDefault="00DE7A38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="0073439E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439E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3439E">
        <w:rPr>
          <w:rFonts w:ascii="Times New Roman" w:eastAsia="Times New Roman" w:hAnsi="Times New Roman" w:cs="Times New Roman"/>
          <w:b/>
          <w:sz w:val="24"/>
          <w:szCs w:val="24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</w:p>
    <w:p w14:paraId="169A4D45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31A2C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5FD61C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A5DEFE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882A1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0768117D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INFORMATIKA</w:t>
      </w:r>
    </w:p>
    <w:p w14:paraId="3E73A853" w14:textId="77777777" w:rsidR="0073439E" w:rsidRPr="00F33113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760D4FAA" w14:textId="77777777" w:rsidR="0073439E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77B632F4" w14:textId="77777777" w:rsidR="0073439E" w:rsidRDefault="0073439E" w:rsidP="0073439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34DEF3E5" w14:textId="2A307C45" w:rsidR="0073439E" w:rsidRDefault="0073439E"/>
    <w:p w14:paraId="211C2621" w14:textId="544F7A66" w:rsidR="0073439E" w:rsidRDefault="0073439E" w:rsidP="0073439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230DDF" wp14:editId="36BC281B">
            <wp:simplePos x="0" y="0"/>
            <wp:positionH relativeFrom="column">
              <wp:posOffset>196850</wp:posOffset>
            </wp:positionH>
            <wp:positionV relativeFrom="paragraph">
              <wp:posOffset>336550</wp:posOffset>
            </wp:positionV>
            <wp:extent cx="5731510" cy="284734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SYNTAX</w:t>
      </w:r>
    </w:p>
    <w:p w14:paraId="43EB612A" w14:textId="081771E6" w:rsidR="0073439E" w:rsidRDefault="0073439E" w:rsidP="0073439E"/>
    <w:p w14:paraId="24EBC5E9" w14:textId="18BFA28F" w:rsidR="0073439E" w:rsidRPr="0073439E" w:rsidRDefault="0073439E" w:rsidP="0073439E">
      <w:pPr>
        <w:pStyle w:val="ListParagraph"/>
        <w:numPr>
          <w:ilvl w:val="0"/>
          <w:numId w:val="1"/>
        </w:numPr>
      </w:pPr>
      <w:r>
        <w:rPr>
          <w:b/>
          <w:bCs/>
        </w:rPr>
        <w:t>PENJELASAN SYNTAX</w:t>
      </w:r>
    </w:p>
    <w:p w14:paraId="50989DD4" w14:textId="77777777" w:rsidR="0073439E" w:rsidRDefault="0073439E" w:rsidP="0073439E">
      <w:pPr>
        <w:pStyle w:val="ListParagraph"/>
      </w:pPr>
    </w:p>
    <w:p w14:paraId="0ACC0997" w14:textId="7027BE3B" w:rsidR="0073439E" w:rsidRDefault="0073439E" w:rsidP="0073439E">
      <w:pPr>
        <w:pStyle w:val="ListParagraph"/>
      </w:pPr>
      <w:proofErr w:type="spellStart"/>
      <w:r>
        <w:t>Dalam</w:t>
      </w:r>
      <w:proofErr w:type="spellEnd"/>
      <w:r>
        <w:t xml:space="preserve"> syntax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programmer.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programmer,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test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>.</w:t>
      </w:r>
    </w:p>
    <w:p w14:paraId="3FB9CDC0" w14:textId="4253EA29" w:rsidR="0073439E" w:rsidRDefault="0073439E" w:rsidP="0073439E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B2ADD8" wp14:editId="12358954">
            <wp:simplePos x="0" y="0"/>
            <wp:positionH relativeFrom="column">
              <wp:posOffset>463550</wp:posOffset>
            </wp:positionH>
            <wp:positionV relativeFrom="paragraph">
              <wp:posOffset>129540</wp:posOffset>
            </wp:positionV>
            <wp:extent cx="2371725" cy="9906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517E7" w14:textId="5AF62861" w:rsidR="0073439E" w:rsidRDefault="0073439E" w:rsidP="0073439E">
      <w:pPr>
        <w:pStyle w:val="ListParagraph"/>
      </w:pP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&lt;header&gt;. Saya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iostream dan </w:t>
      </w:r>
      <w:proofErr w:type="spellStart"/>
      <w:r>
        <w:t>stdio.h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program,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>.</w:t>
      </w:r>
    </w:p>
    <w:p w14:paraId="61FB715F" w14:textId="77777777" w:rsidR="001779DE" w:rsidRDefault="001779DE" w:rsidP="001779DE">
      <w:pPr>
        <w:pStyle w:val="ListParagraph"/>
      </w:pPr>
      <w:proofErr w:type="spellStart"/>
      <w:proofErr w:type="gramStart"/>
      <w:r>
        <w:t>Selanjutnya</w:t>
      </w:r>
      <w:proofErr w:type="spellEnd"/>
      <w:r>
        <w:t>..</w:t>
      </w:r>
      <w:proofErr w:type="gramEnd"/>
    </w:p>
    <w:p w14:paraId="1EBBAF1A" w14:textId="0D85D2FA" w:rsidR="0073439E" w:rsidRDefault="001779DE" w:rsidP="001779DE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85645" wp14:editId="49D5B662">
            <wp:simplePos x="0" y="0"/>
            <wp:positionH relativeFrom="margin">
              <wp:align>right</wp:align>
            </wp:positionH>
            <wp:positionV relativeFrom="paragraph">
              <wp:posOffset>172085</wp:posOffset>
            </wp:positionV>
            <wp:extent cx="5289550" cy="756920"/>
            <wp:effectExtent l="0" t="0" r="635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4F6A7C" w14:textId="60B501E5" w:rsidR="001779DE" w:rsidRDefault="001779DE" w:rsidP="0073439E"/>
    <w:p w14:paraId="1B1688EF" w14:textId="322A7ED5" w:rsidR="001779DE" w:rsidRDefault="001779DE" w:rsidP="0073439E"/>
    <w:p w14:paraId="62FEADA8" w14:textId="7F1C87AE" w:rsidR="001779DE" w:rsidRDefault="001779DE" w:rsidP="001779DE">
      <w:pPr>
        <w:ind w:left="720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rPr>
          <w:i/>
          <w:iCs/>
        </w:rPr>
        <w:t>cout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pemeran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</w:t>
      </w:r>
    </w:p>
    <w:p w14:paraId="71023F73" w14:textId="68AB169C" w:rsidR="001779DE" w:rsidRDefault="001779DE" w:rsidP="001779DE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104E151" wp14:editId="004E6C0D">
            <wp:simplePos x="0" y="0"/>
            <wp:positionH relativeFrom="column">
              <wp:posOffset>457200</wp:posOffset>
            </wp:positionH>
            <wp:positionV relativeFrom="paragraph">
              <wp:posOffset>-82550</wp:posOffset>
            </wp:positionV>
            <wp:extent cx="3295650" cy="14573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singkat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1,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 (</w:t>
      </w:r>
      <w:proofErr w:type="spellStart"/>
      <w:r>
        <w:t>angka</w:t>
      </w:r>
      <w:proofErr w:type="spellEnd"/>
      <w:r>
        <w:t xml:space="preserve"> 10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di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kali.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print </w:t>
      </w:r>
      <w:proofErr w:type="spellStart"/>
      <w:r>
        <w:t>hasilnya</w:t>
      </w:r>
      <w:proofErr w:type="spellEnd"/>
      <w:r>
        <w:t xml:space="preserve"> %</w:t>
      </w:r>
      <w:proofErr w:type="spellStart"/>
      <w:r>
        <w:t>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lastRenderedPageBreak/>
        <w:t>dari</w:t>
      </w:r>
      <w:proofErr w:type="spellEnd"/>
      <w:r>
        <w:t xml:space="preserve"> 1 – 10, dan </w:t>
      </w:r>
      <w:proofErr w:type="spellStart"/>
      <w:r>
        <w:t>panggil</w:t>
      </w:r>
      <w:proofErr w:type="spellEnd"/>
      <w:r>
        <w:t xml:space="preserve"> I </w:t>
      </w:r>
      <w:proofErr w:type="spellStart"/>
      <w:r>
        <w:t>dibelakang</w:t>
      </w:r>
      <w:proofErr w:type="spellEnd"/>
      <w:r>
        <w:t xml:space="preserve"> dan </w:t>
      </w:r>
      <w:proofErr w:type="spellStart"/>
      <w:r>
        <w:t>kalikan</w:t>
      </w:r>
      <w:proofErr w:type="spellEnd"/>
      <w:r>
        <w:t xml:space="preserve"> 3 (</w:t>
      </w:r>
      <w:proofErr w:type="spellStart"/>
      <w:r>
        <w:t>diluar</w:t>
      </w:r>
      <w:proofErr w:type="spellEnd"/>
      <w:r>
        <w:t xml:space="preserve"> string)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string. </w:t>
      </w:r>
      <w:proofErr w:type="spellStart"/>
      <w:r>
        <w:t>Maka</w:t>
      </w:r>
      <w:proofErr w:type="spellEnd"/>
      <w:r>
        <w:t xml:space="preserve"> output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24283866" w14:textId="068F406B" w:rsidR="001779DE" w:rsidRPr="001779DE" w:rsidRDefault="001779DE" w:rsidP="001779D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EC168C" wp14:editId="40A70DA8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276850" cy="27584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779DE">
        <w:rPr>
          <w:b/>
          <w:bCs/>
        </w:rPr>
        <w:t>OUTPUT</w:t>
      </w:r>
    </w:p>
    <w:p w14:paraId="0A30BCD7" w14:textId="77777777" w:rsidR="001779DE" w:rsidRDefault="001779DE" w:rsidP="001779DE">
      <w:pPr>
        <w:ind w:left="720"/>
      </w:pPr>
    </w:p>
    <w:p w14:paraId="70B98979" w14:textId="2B95175A" w:rsidR="001779DE" w:rsidRDefault="001779DE" w:rsidP="001779DE">
      <w:pPr>
        <w:ind w:left="720"/>
      </w:pPr>
    </w:p>
    <w:sectPr w:rsidR="0017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51434"/>
    <w:multiLevelType w:val="hybridMultilevel"/>
    <w:tmpl w:val="8B42D5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9E"/>
    <w:rsid w:val="001779DE"/>
    <w:rsid w:val="0073439E"/>
    <w:rsid w:val="00DE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63ED1"/>
  <w15:chartTrackingRefBased/>
  <w15:docId w15:val="{F20A7B19-EF10-4C0A-A598-D26ACE04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39E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muzaqi.2510@gmail.com</dc:creator>
  <cp:keywords/>
  <dc:description/>
  <cp:lastModifiedBy>rama pramudya</cp:lastModifiedBy>
  <cp:revision>2</cp:revision>
  <dcterms:created xsi:type="dcterms:W3CDTF">2022-10-28T08:00:00Z</dcterms:created>
  <dcterms:modified xsi:type="dcterms:W3CDTF">2022-10-28T08:00:00Z</dcterms:modified>
</cp:coreProperties>
</file>