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CE464E" w:rsidP="00E8505E">
      <w:pPr>
        <w:jc w:val="center"/>
        <w:rPr>
          <w:b/>
          <w:sz w:val="32"/>
        </w:rPr>
      </w:pPr>
      <w:r>
        <w:rPr>
          <w:b/>
          <w:sz w:val="32"/>
        </w:rPr>
        <w:t>Selenium components</w:t>
      </w:r>
      <w:r w:rsidR="0042260F">
        <w:rPr>
          <w:b/>
          <w:sz w:val="32"/>
        </w:rPr>
        <w:t xml:space="preserve">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Pr="00880665" w:rsidRDefault="006403CC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about the components available in selenium tool</w:t>
      </w:r>
      <w:r w:rsidR="005C3703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and their </w:t>
      </w:r>
      <w:r w:rsidR="004B0816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area of </w:t>
      </w:r>
      <w:r w:rsidR="003E3F1B">
        <w:rPr>
          <w:rFonts w:ascii="Verdana" w:eastAsia="Times New Roman" w:hAnsi="Verdana" w:cs="Times New Roman"/>
          <w:bCs/>
          <w:color w:val="3C3C3C"/>
          <w:sz w:val="24"/>
          <w:szCs w:val="24"/>
        </w:rPr>
        <w:t>us</w:t>
      </w:r>
      <w:r w:rsidR="005C3703">
        <w:rPr>
          <w:rFonts w:ascii="Verdana" w:eastAsia="Times New Roman" w:hAnsi="Verdana" w:cs="Times New Roman"/>
          <w:bCs/>
          <w:color w:val="3C3C3C"/>
          <w:sz w:val="24"/>
          <w:szCs w:val="24"/>
        </w:rPr>
        <w:t>age.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F64FCF">
            <w:r>
              <w:t xml:space="preserve">Video </w:t>
            </w:r>
            <w:r w:rsidR="0073605D">
              <w:t xml:space="preserve">1 – </w:t>
            </w:r>
            <w:r w:rsidR="00F64FCF">
              <w:t>Selenium components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5BDE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E43759" w:rsidP="00E43759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E5BDE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95191E" w:rsidP="0025366E">
            <w:r>
              <w:t xml:space="preserve">Selenium components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25366E"/>
    <w:rsid w:val="00321FB3"/>
    <w:rsid w:val="003E3F1B"/>
    <w:rsid w:val="0042260F"/>
    <w:rsid w:val="00451357"/>
    <w:rsid w:val="004B0816"/>
    <w:rsid w:val="005C3703"/>
    <w:rsid w:val="00631060"/>
    <w:rsid w:val="006403CC"/>
    <w:rsid w:val="006E42B0"/>
    <w:rsid w:val="006E5BDE"/>
    <w:rsid w:val="0073605D"/>
    <w:rsid w:val="007C3346"/>
    <w:rsid w:val="0087317F"/>
    <w:rsid w:val="00880665"/>
    <w:rsid w:val="0095191E"/>
    <w:rsid w:val="00CE0C1D"/>
    <w:rsid w:val="00CE464E"/>
    <w:rsid w:val="00E43759"/>
    <w:rsid w:val="00E8505E"/>
    <w:rsid w:val="00ED3BB1"/>
    <w:rsid w:val="00EF4316"/>
    <w:rsid w:val="00F57C0A"/>
    <w:rsid w:val="00F64FCF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19</cp:revision>
  <dcterms:created xsi:type="dcterms:W3CDTF">2016-01-13T07:38:00Z</dcterms:created>
  <dcterms:modified xsi:type="dcterms:W3CDTF">2016-01-25T10:55:00Z</dcterms:modified>
</cp:coreProperties>
</file>