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F066A">
      <w:pPr>
        <w:rPr>
          <w:rFonts w:hint="default"/>
          <w:lang w:val="en-US"/>
        </w:rPr>
      </w:pPr>
      <w:r>
        <w:drawing>
          <wp:inline distT="0" distB="0" distL="114300" distR="114300">
            <wp:extent cx="5727065" cy="3226435"/>
            <wp:effectExtent l="0" t="0" r="635" b="1206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730240" cy="3185160"/>
            <wp:effectExtent l="0" t="0" r="10160" b="254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8880">
      <w:r>
        <w:drawing>
          <wp:inline distT="0" distB="0" distL="0" distR="0">
            <wp:extent cx="5731510" cy="3395980"/>
            <wp:effectExtent l="0" t="0" r="2540" b="0"/>
            <wp:docPr id="193213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3384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E5"/>
    <w:rsid w:val="002472E5"/>
    <w:rsid w:val="00643C2E"/>
    <w:rsid w:val="006C3C28"/>
    <w:rsid w:val="009C11CB"/>
    <w:rsid w:val="009F2ED9"/>
    <w:rsid w:val="6C17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2026-08-05T03:37:00Z</dcterms:created>
  <dc:creator>ronakaga357@outlook.com</dc:creator>
  <cp:lastModifiedBy>Ram</cp:lastModifiedBy>
  <dcterms:modified xsi:type="dcterms:W3CDTF">2026-08-05T03:55:31Z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eyJoZGlkIjoiMDYyYTQwMDdmZjQ3NTg0ZmZjYjc2NzdiMTg5YWQ2MWUiLCJ1c2VySWQiOiI1NDk3NTkwMDM4MDMifQ==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9A786CDC0BA9426E97C0561B3058851C_12</vt:lpwstr>
  </property>
</Properties>
</file>