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E3C" w:rsidRDefault="002A7BF8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712560" cy="2486608"/>
            <wp:effectExtent l="19050" t="0" r="21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963" t="14047" r="9236" b="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60" cy="248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F8" w:rsidRDefault="002A7BF8" w:rsidP="002A7BF8">
      <w:pPr>
        <w:pStyle w:val="NoSpacing"/>
      </w:pPr>
    </w:p>
    <w:p w:rsidR="002A29C3" w:rsidRDefault="002A29C3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143921" cy="13062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614" t="14777" r="18577" b="4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921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3" w:rsidRDefault="002A29C3" w:rsidP="002A7BF8">
      <w:pPr>
        <w:pStyle w:val="NoSpacing"/>
      </w:pPr>
      <w:r>
        <w:t>Ex:2apache and 1 load balancer</w:t>
      </w:r>
    </w:p>
    <w:p w:rsidR="002A29C3" w:rsidRDefault="002A29C3" w:rsidP="002A7BF8">
      <w:pPr>
        <w:pStyle w:val="NoSpacing"/>
      </w:pPr>
      <w:r>
        <w:t>/var/www/web</w:t>
      </w:r>
      <w:r w:rsidR="00233F89">
        <w:t>/index.html</w:t>
      </w:r>
    </w:p>
    <w:p w:rsidR="00233F89" w:rsidRDefault="00233F89" w:rsidP="002A7BF8">
      <w:pPr>
        <w:pStyle w:val="NoSpacing"/>
      </w:pPr>
    </w:p>
    <w:p w:rsidR="002A29C3" w:rsidRDefault="002A29C3" w:rsidP="002A7BF8">
      <w:pPr>
        <w:pStyle w:val="NoSpacing"/>
      </w:pPr>
    </w:p>
    <w:p w:rsidR="004B0E63" w:rsidRDefault="004B0E63" w:rsidP="002A7BF8">
      <w:pPr>
        <w:pStyle w:val="NoSpacing"/>
      </w:pPr>
    </w:p>
    <w:p w:rsidR="004B0E63" w:rsidRDefault="004B0E63" w:rsidP="002A7BF8">
      <w:pPr>
        <w:pStyle w:val="NoSpacing"/>
      </w:pPr>
      <w:r>
        <w:t>To create image:</w:t>
      </w:r>
    </w:p>
    <w:p w:rsidR="004B0E63" w:rsidRDefault="004B0E63" w:rsidP="002A7BF8">
      <w:pPr>
        <w:pStyle w:val="NoSpacing"/>
      </w:pPr>
      <w:r>
        <w:t>Vagrant package –output devops-com.box</w:t>
      </w:r>
    </w:p>
    <w:p w:rsidR="004B0E63" w:rsidRDefault="004B0E63" w:rsidP="002A7BF8">
      <w:pPr>
        <w:pStyle w:val="NoSpacing"/>
      </w:pPr>
      <w:r>
        <w:t>Add to box:vagrant box add devops.com devops-com.box</w:t>
      </w:r>
    </w:p>
    <w:p w:rsidR="004B0E63" w:rsidRDefault="004B0E63" w:rsidP="002A7BF8">
      <w:pPr>
        <w:pStyle w:val="NoSpacing"/>
      </w:pPr>
    </w:p>
    <w:p w:rsidR="004B0E63" w:rsidRDefault="004B0E63" w:rsidP="002A7BF8">
      <w:pPr>
        <w:pStyle w:val="NoSpacing"/>
      </w:pPr>
    </w:p>
    <w:p w:rsidR="004B0E63" w:rsidRDefault="004B0E63" w:rsidP="002A7BF8">
      <w:pPr>
        <w:pStyle w:val="NoSpacing"/>
      </w:pPr>
      <w:r>
        <w:t>Load balance machine:</w:t>
      </w:r>
    </w:p>
    <w:p w:rsidR="004B0E63" w:rsidRDefault="004B0E63" w:rsidP="002A7BF8">
      <w:pPr>
        <w:pStyle w:val="NoSpacing"/>
      </w:pPr>
      <w:r>
        <w:t>Apt-get install nginx</w:t>
      </w:r>
    </w:p>
    <w:p w:rsidR="004B0E63" w:rsidRDefault="004B0E63" w:rsidP="002A7BF8">
      <w:pPr>
        <w:pStyle w:val="NoSpacing"/>
      </w:pPr>
    </w:p>
    <w:p w:rsidR="004B0E63" w:rsidRDefault="004B0E63" w:rsidP="002A7BF8">
      <w:pPr>
        <w:pStyle w:val="NoSpacing"/>
      </w:pPr>
    </w:p>
    <w:p w:rsidR="004B0E63" w:rsidRDefault="004B0E63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1898391" cy="662473"/>
            <wp:effectExtent l="19050" t="0" r="660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614" t="39258" r="40250" b="40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91" cy="66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41" w:rsidRDefault="00347D41" w:rsidP="002A7BF8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>
            <wp:extent cx="2752142" cy="20340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916" t="20419" r="24053"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42" cy="203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41" w:rsidRDefault="00347D41" w:rsidP="002A7BF8">
      <w:pPr>
        <w:pStyle w:val="NoSpacing"/>
      </w:pPr>
      <w:r>
        <w:t>What is upstream?</w:t>
      </w:r>
    </w:p>
    <w:p w:rsidR="00347D41" w:rsidRDefault="00347D41" w:rsidP="002A7BF8">
      <w:pPr>
        <w:pStyle w:val="NoSpacing"/>
      </w:pPr>
      <w:r>
        <w:tab/>
        <w:t>Is a directive in nginix which defines back end servers</w:t>
      </w:r>
    </w:p>
    <w:p w:rsidR="00347D41" w:rsidRDefault="00347D41" w:rsidP="002A7BF8">
      <w:pPr>
        <w:pStyle w:val="NoSpacing"/>
      </w:pPr>
      <w:r>
        <w:t>Nginx –t  :: checks corect or not configuration</w:t>
      </w:r>
    </w:p>
    <w:p w:rsidR="00347D41" w:rsidRDefault="00347D41" w:rsidP="002A7BF8">
      <w:pPr>
        <w:pStyle w:val="NoSpacing"/>
      </w:pPr>
    </w:p>
    <w:p w:rsidR="00197B11" w:rsidRDefault="00443468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401111" cy="2001417"/>
            <wp:effectExtent l="19050" t="0" r="883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428" t="15207" r="13224" b="2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11" cy="200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68" w:rsidRDefault="00443468" w:rsidP="002A7BF8">
      <w:pPr>
        <w:pStyle w:val="NoSpacing"/>
      </w:pPr>
      <w:r>
        <w:t>Set as below</w:t>
      </w:r>
    </w:p>
    <w:p w:rsidR="00443468" w:rsidRDefault="00443468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406909" cy="157412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8000" b="51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09" cy="157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68" w:rsidRDefault="00C97AA3" w:rsidP="002A7BF8">
      <w:pPr>
        <w:pStyle w:val="NoSpacing"/>
      </w:pPr>
      <w:r>
        <w:t>Hashing</w:t>
      </w:r>
    </w:p>
    <w:p w:rsidR="00C97AA3" w:rsidRDefault="00C97AA3" w:rsidP="002A7BF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458228" cy="170942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7104" b="4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28" cy="170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AA3" w:rsidRDefault="00C97AA3" w:rsidP="002A7BF8">
      <w:pPr>
        <w:pStyle w:val="NoSpacing"/>
      </w:pPr>
    </w:p>
    <w:p w:rsidR="00C97AA3" w:rsidRDefault="00C97AA3" w:rsidP="002A7BF8">
      <w:pPr>
        <w:pStyle w:val="NoSpacing"/>
      </w:pPr>
      <w:r w:rsidRPr="00C97AA3">
        <w:t>https://www.nginx.com/resources/admin-guide/load-balancer/</w:t>
      </w:r>
    </w:p>
    <w:sectPr w:rsidR="00C97AA3" w:rsidSect="00D95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20"/>
  <w:characterSpacingControl w:val="doNotCompress"/>
  <w:compat/>
  <w:rsids>
    <w:rsidRoot w:val="002A7BF8"/>
    <w:rsid w:val="00126F60"/>
    <w:rsid w:val="00197B11"/>
    <w:rsid w:val="00233F89"/>
    <w:rsid w:val="002A29C3"/>
    <w:rsid w:val="002A7BF8"/>
    <w:rsid w:val="00347D41"/>
    <w:rsid w:val="00443468"/>
    <w:rsid w:val="004B0E63"/>
    <w:rsid w:val="004D383D"/>
    <w:rsid w:val="00C97AA3"/>
    <w:rsid w:val="00D53D84"/>
    <w:rsid w:val="00D95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A7BF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7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B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2018-02-18T09:15:00Z</dcterms:created>
  <dcterms:modified xsi:type="dcterms:W3CDTF">2018-02-22T16:01:00Z</dcterms:modified>
</cp:coreProperties>
</file>