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w:t>
      </w:r>
    </w:p>
    <w:p>
      <w:pPr>
        <w:pStyle w:val="Title"/>
      </w:pPr>
      <w:r>
        <w:t>From a paper algorithm to Python</w:t>
      </w:r>
    </w:p>
    <w:p>
      <w:r>
        <w:t>Project: Python readiness portfolio</w:t>
      </w:r>
    </w:p>
    <w:p>
      <w:pPr>
        <w:pStyle w:val="Heading1"/>
      </w:pPr>
      <w:r>
        <w:t>Before you start</w:t>
      </w:r>
    </w:p>
    <w:p>
      <w:r>
        <w:t>Four packs contain six counters each. What steps find and show the total?</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Four packs contain six counters each. What steps find and show the total?</w:t>
      </w:r>
    </w:p>
    <w:p>
      <w:r>
        <w:t>After trying, check the relevant lesson or ask your teacher. Change the part of your explanation that the evidence shows was wrong.</w:t>
      </w:r>
    </w:p>
    <w:p>
      <w:r>
        <w:t>This week you will practise:</w:t>
      </w:r>
    </w:p>
    <w:p>
      <w:r>
        <w:t>Translate a short paper calculation into a Python script</w:t>
      </w:r>
    </w:p>
    <w:p>
      <w:r>
        <w:t>Predict and explain the order of executed statements</w:t>
      </w:r>
    </w:p>
    <w:p>
      <w:r>
        <w:t>Keep expected and observed output separate when checking a program</w:t>
      </w:r>
    </w:p>
    <w:p>
      <w:pPr>
        <w:pStyle w:val="Heading3"/>
      </w:pPr>
      <w:r>
        <w:t>Retrieve what you already know</w:t>
      </w:r>
    </w:p>
    <w:p>
      <w:r>
        <w:t>Four packs contain six counters each. What steps find and show the total?</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from a paper algorithm to python and explain the changed program before running it.</w:t>
      </w:r>
    </w:p>
    <w:p>
      <w:pPr>
        <w:pStyle w:val="Heading1"/>
      </w:pPr>
      <w:r>
        <w:t>02. Notice the evidence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Make records for 4 packs of 6, then 5 packs of 6. Predict before running. Record actual output, any error and what changed. If working on paper, label both results as traces.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spare to 5 while keeping both tray inputs fixed.</w:t>
      </w:r>
    </w:p>
    <w:p>
      <w:r>
        <w:t>Prediction: The printed total becomes 29.</w:t>
      </w:r>
    </w:p>
    <w:p>
      <w:r>
        <w:t>Reason: 4*6 remains 24; adding five gives 29.</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From a paper algorithm to Python</w:t>
      </w:r>
    </w:p>
    <w:p>
      <w:r>
        <w:t>Convert a seed-count algorithm. The paper plan counts seeds in identical trays, then adds a labelled spare tray.</w:t>
      </w:r>
    </w:p>
    <w:p>
      <w:pPr>
        <w:pStyle w:val="Heading3"/>
      </w:pPr>
      <w:r>
        <w:t>The facts we will use</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r>
        <w:t>Python follows the arithmetic instructions. This translation automates a declared counting rule; it does not train a model from examples.</w:t>
      </w:r>
    </w:p>
    <w:p>
      <w:pPr>
        <w:pStyle w:val="Heading3"/>
      </w:pPr>
      <w:r>
        <w:t>What this example does not establish</w:t>
      </w:r>
    </w:p>
    <w:p>
      <w:r>
        <w:t>The calculation assumes identical tray sizes and measured counts; it cannot detect a miscounted tray.</w:t>
      </w:r>
    </w:p>
    <w:p>
      <w:r>
        <w:t>Read the labelled picture: Match each paper quantity to its Python name. Why does the spare count get added once, and what prints when spare is five?</w:t>
      </w:r>
    </w:p>
    <w:p>
      <w:r>
        <w:t>Change one thing: Change spare to 5 while keeping both tray inputs fixed. Predict the result before checking the explanation. What remains the same?</w:t>
      </w:r>
    </w:p>
    <w:p>
      <w:pPr>
        <w:pStyle w:val="Heading1"/>
      </w:pPr>
      <w:r>
        <w:t>07. Find and repair a mistake</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Locate the earliest unsupported step</w:t>
      </w:r>
    </w:p>
    <w:p>
      <w:r>
        <w:t>Move print(total) to the first line of a fresh script. Predict what happens and why. Put the lines back into an order that meets the requirement.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the complete four-line script for 4 packs of 6. Beside each line explain what it does. Which line displays information?</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each paper quantity to its Python name. Why does the spare count get added once, and what prints when spare is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Make records for 4 packs of 6, then 5 packs of 6. Predict before running. Record actual output, any error and what changed. If working on paper, label both results as traces.</w:t>
      </w:r>
    </w:p>
    <w:p>
      <w:r>
        <w:rPr>
          <w:rFonts w:ascii="Courier New" w:hAnsi="Courier New"/>
          <w:sz w:val="18"/>
        </w:rPr>
        <w:t>packs = 4</w:t>
        <w:br/>
        <w:t>per_pack = 6</w:t>
        <w:br/>
        <w:t>total = packs * per_pack</w:t>
        <w:br/>
        <w:t>print(total)</w:t>
      </w:r>
    </w:p>
    <w:p>
      <w:r>
        <w:rPr>
          <w:rFonts w:ascii="Courier New" w:hAnsi="Courier New"/>
          <w:sz w:val="18"/>
        </w:rPr>
        <w:t>packs = 5  # five equal packs</w:t>
        <w:br/>
        <w:t>per_pack = 6</w:t>
        <w:br/>
        <w:t>total = packs * per_pack</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the complete four-line script for 4 packs of 6. Beside each line explain what it does. Which line displays information?</w:t>
      </w:r>
    </w:p>
    <w:p>
      <w:r>
        <w:t>Move print(total) to the first line of a fresh script. Predict what happens and why. Put the lines back into an order that meets the requirement.</w:t>
      </w:r>
    </w:p>
    <w:p>
      <w:r>
        <w:t>Explain the difference between a successful run and a correct calculation. State one limit of this program and what you would keep so another person can check your work.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the difference between a successful run and a correct calculation. State one limit of this program and what you would keep so another person can check your work.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variables and a change</w:t>
      </w:r>
    </w:p>
    <w:p>
      <w:r>
        <w:t>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Convert a seed-count algorithm. The paper plan counts seeds in identical trays, then adds a labelled spare tray.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Convert a seed-count algorithm. The paper plan counts seeds in identical trays, then adds a labelled spare tray.</w:t>
      </w:r>
    </w:p>
    <w:p>
      <w:pPr>
        <w:pStyle w:val="Heading3"/>
      </w:pPr>
      <w:r>
        <w:t>Practice 1: explain the deciding evidence</w:t>
      </w:r>
    </w:p>
    <w:p>
      <w:r>
        <w:t>Which labelled step matches this detail? 4*6+2 is 26; total stores 26 and print displays it.</w:t>
      </w:r>
    </w:p>
    <w:p>
      <w:r>
        <w:t>1. Trace the assignment</w:t>
      </w:r>
    </w:p>
    <w:p>
      <w:r>
        <w:t>2. Name the inputs</w:t>
      </w:r>
    </w:p>
    <w:p>
      <w:r>
        <w:t>3. Translate the plan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the assignment 4*6+2 is 26; total stores 26 and print displays it. Python follows the arithmetic instructions. This translation automates a declared counting rule; it does not train a model from examples.</w:t>
      </w:r>
    </w:p>
    <w:p>
      <w:pPr>
        <w:pStyle w:val="Heading3"/>
      </w:pPr>
      <w:r>
        <w:t>Practice 2: explain the deciding evidence</w:t>
      </w:r>
    </w:p>
    <w:p>
      <w:r>
        <w:t>Changed-case practice: Change spare to 5 while keeping both tray inputs fixed. Which conclusion is supported by the supplied facts?</w:t>
      </w:r>
    </w:p>
    <w:p>
      <w:r>
        <w:t>1. The printed total becomes 29.</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printed total becomes 29. 4*6 remains 24; adding five gives 29.</w:t>
      </w:r>
    </w:p>
    <w:p>
      <w:pPr>
        <w:pStyle w:val="Heading3"/>
      </w:pPr>
      <w:r>
        <w:t>Repair a missing building block</w:t>
      </w:r>
    </w:p>
    <w:p>
      <w:r>
        <w:t>Review Debugging Strategies (ai-2/6). Goal: Design revealing tests for a function. Short practice: Which test most directly isolates the handling of loose books, and what should it produce?.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