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30"/>
          <w:szCs w:val="30"/>
        </w:rPr>
        <w:t xml:space="preserve">Coastal Dairy mtg - notes</w:t>
      </w:r>
    </w:p>
    <w:p>
      <w:pPr>
        <w:spacing w:after="60"/>
      </w:pPr>
      <w:r>
        <w:t xml:space="preserve">18 sept, 11am, at their office (Kavita drove, parking was a mess)</w:t>
      </w:r>
    </w:p>
    <w:p>
      <w:pPr>
        <w:spacing w:after="60"/>
      </w:pPr>
      <w:r>
        <w:t xml:space="preserve">who: Meera, Kavita, me. Coastal side - Rohan (sales), Priya (ops), someone from finance?? didn't catch name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MAIN POINTS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started with the aug 14 yoghurt thing. they apologised again. credit note 2.4 L already came thru - confirmed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cooler fixed on 20th aug, sensors in ALL vehicles now (they said 18 vans? or 15?? check)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Kavita wants temp logs every week -&gt; Priya said ok but only from oct, not sure about sept</w:t>
      </w:r>
    </w:p>
    <w:p>
      <w:pPr>
        <w:spacing w:after="60"/>
      </w:pPr>
      <w:r>
        <w:t xml:space="preserve">- price. 6% increase from 1 oct, Rohan said its 'non negotiable' then later said maybe 4% if we sign 12 month</w:t>
      </w:r>
    </w:p>
    <w:p>
      <w:pPr>
        <w:spacing w:after="60"/>
      </w:pPr>
      <w:r>
        <w:t xml:space="preserve">- Meera said we need penalty clause if cold chain fails again. Rohan will 'take it back to management', no date given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delivery window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they want to move from 6am to 5am. good for us?? Kavita worried about warehouse staff not in yet at 5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Priya said trial for 2 wks would work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other stuff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milk shelf life complaints - 63 total complaints this qtr, some are about milk going off early. Priya says its retailers storing wrong (not us??). we didnt agree on this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Rohan mentioned new lactose free range, launching nov. might be good for the app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ACTIONS (I think)</w:t>
      </w:r>
    </w:p>
    <w:p>
      <w:pPr>
        <w:spacing w:after="60"/>
      </w:pPr>
      <w:r>
        <w:t xml:space="preserve">1. send them our complaint data - Meera?? or me</w:t>
      </w:r>
    </w:p>
    <w:p>
      <w:pPr>
        <w:spacing w:after="60"/>
      </w:pPr>
      <w:r>
        <w:t xml:space="preserve">2. draft contract terms with penalty clause - Meera, after Rohan reverts</w:t>
      </w:r>
    </w:p>
    <w:p>
      <w:pPr>
        <w:spacing w:after="60"/>
      </w:pPr>
      <w:r>
        <w:t xml:space="preserve">3. warehouse to check if 5am is doable</w:t>
      </w:r>
    </w:p>
    <w:p>
      <w:pPr>
        <w:spacing w:after="60"/>
      </w:pPr>
      <w:r>
        <w:t xml:space="preserve">4. temp logs - Priya to send, start oct</w:t>
      </w:r>
    </w:p>
    <w:p>
      <w:pPr>
        <w:spacing w:after="60"/>
      </w:pPr>
      <w:r>
        <w:t xml:space="preserve">5. someone to look at milk complaints properly</w:t>
      </w:r>
    </w:p>
    <w:p>
      <w:pPr>
        <w:spacing w:after="60"/>
      </w:pPr>
      <w:r>
        <w:t xml:space="preserve"/>
      </w:r>
    </w:p>
    <w:p>
      <w:pPr>
        <w:spacing w:after="60"/>
      </w:pPr>
      <w:r>
        <w:t xml:space="preserve">mood: fine overall. Rohan a bit defensive on price. Priya was helpful</w:t>
      </w:r>
    </w:p>
    <w:p>
      <w:pPr>
        <w:spacing w:after="60"/>
      </w:pPr>
      <w:r>
        <w:t xml:space="preserve">NEXT MTG - end of oct?? nothing fixed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t xml:space="preserve">Synthetic training data | Page </w:t>
    </w: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0F2C4C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5F8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E9A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2026-09-24T20:10:08.259Z</dcterms:created>
  <dcterms:modified xsi:type="dcterms:W3CDTF">2026-09-24T20:10:08.259Z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