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4D53" w14:textId="088184F0" w:rsidR="00CA45C0" w:rsidRDefault="00AC0B0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FFFF"/>
          <w:sz w:val="30"/>
          <w:szCs w:val="30"/>
          <w:shd w:val="clear" w:color="auto" w:fill="4F97E1"/>
        </w:rPr>
        <w:t>Gesture Recognition</w:t>
      </w:r>
      <w:r w:rsidR="00E4476D">
        <w:rPr>
          <w:rFonts w:ascii="Arial" w:hAnsi="Arial" w:cs="Arial"/>
          <w:color w:val="FFFFFF"/>
          <w:sz w:val="30"/>
          <w:szCs w:val="30"/>
          <w:shd w:val="clear" w:color="auto" w:fill="4F97E1"/>
        </w:rPr>
        <w:t xml:space="preserve"> Case Study:</w:t>
      </w:r>
    </w:p>
    <w:p w14:paraId="3522C618" w14:textId="36241160" w:rsidR="00910776" w:rsidRDefault="003857B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We have </w:t>
      </w:r>
      <w:r w:rsidR="007842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started with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3D Conv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model </w:t>
      </w:r>
      <w:r w:rsidR="0099569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proofErr w:type="gramEnd"/>
      <w:r w:rsidR="0099569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that will be able to predict the 5 gestures</w:t>
      </w:r>
      <w:r w:rsidR="0099569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then we have done a</w:t>
      </w:r>
      <w:r w:rsidR="004E744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</w:t>
      </w:r>
      <w:r w:rsidR="0099569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another model on 2D conv Model with RNN(CNN+RNN)</w:t>
      </w:r>
      <w:r w:rsidR="004E744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Using transfer leaning.</w:t>
      </w:r>
    </w:p>
    <w:p w14:paraId="20BB7003" w14:textId="5D8F7DE8" w:rsidR="00721E24" w:rsidRDefault="00721E2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Model uploaded : </w:t>
      </w:r>
      <w:hyperlink r:id="rId10" w:history="1">
        <w:r w:rsidRPr="006762D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https://drive.google.com/file/d/1E9UY_0mWFKm-bDYtPHAB-AGzGqhmIMnt/view?usp=sharing</w:t>
        </w:r>
      </w:hyperlink>
      <w:bookmarkStart w:id="0" w:name="_GoBack"/>
      <w:bookmarkEnd w:id="0"/>
    </w:p>
    <w:p w14:paraId="46E71817" w14:textId="77777777" w:rsidR="00721E24" w:rsidRPr="00CA45C0" w:rsidRDefault="00721E2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525"/>
        <w:gridCol w:w="1172"/>
        <w:gridCol w:w="2968"/>
        <w:gridCol w:w="4230"/>
      </w:tblGrid>
      <w:tr w:rsidR="00E5552A" w14:paraId="6221E77D" w14:textId="77777777" w:rsidTr="00AF0452">
        <w:tc>
          <w:tcPr>
            <w:tcW w:w="1525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17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968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4230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AF0452">
        <w:tc>
          <w:tcPr>
            <w:tcW w:w="1525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7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68" w:type="dxa"/>
          </w:tcPr>
          <w:p w14:paraId="1726B743" w14:textId="1586BABB" w:rsidR="00E5552A" w:rsidRDefault="006D7898">
            <w:pPr>
              <w:rPr>
                <w:b/>
              </w:rPr>
            </w:pPr>
            <w:r>
              <w:rPr>
                <w:b/>
              </w:rPr>
              <w:t>Accuracy: 20</w:t>
            </w:r>
          </w:p>
        </w:tc>
        <w:tc>
          <w:tcPr>
            <w:tcW w:w="4230" w:type="dxa"/>
          </w:tcPr>
          <w:p w14:paraId="5330E06C" w14:textId="15E59AC8" w:rsidR="00E5552A" w:rsidRDefault="00A6266B" w:rsidP="00A6266B">
            <w:pPr>
              <w:rPr>
                <w:b/>
              </w:rPr>
            </w:pPr>
            <w:r>
              <w:rPr>
                <w:b/>
              </w:rPr>
              <w:t xml:space="preserve">Add the selective </w:t>
            </w:r>
            <w:r w:rsidR="00307E5D">
              <w:rPr>
                <w:b/>
              </w:rPr>
              <w:t>images from a sequence</w:t>
            </w:r>
            <w:r w:rsidR="0063704F">
              <w:rPr>
                <w:b/>
              </w:rPr>
              <w:t xml:space="preserve">. </w:t>
            </w:r>
            <w:r w:rsidR="00550519">
              <w:rPr>
                <w:b/>
              </w:rPr>
              <w:t>R</w:t>
            </w:r>
            <w:r w:rsidR="003E2E1A" w:rsidRPr="00A6266B">
              <w:rPr>
                <w:b/>
              </w:rPr>
              <w:t>esize</w:t>
            </w:r>
            <w:r>
              <w:rPr>
                <w:b/>
              </w:rPr>
              <w:t>d</w:t>
            </w:r>
            <w:r w:rsidR="003E2E1A" w:rsidRPr="00A6266B">
              <w:rPr>
                <w:b/>
              </w:rPr>
              <w:t xml:space="preserve"> the image and add</w:t>
            </w:r>
            <w:r w:rsidR="009021F5">
              <w:rPr>
                <w:b/>
              </w:rPr>
              <w:t>ed</w:t>
            </w:r>
            <w:r w:rsidR="003E2E1A" w:rsidRPr="00A6266B">
              <w:rPr>
                <w:b/>
              </w:rPr>
              <w:t xml:space="preserve"> the normalization. With the batch size </w:t>
            </w:r>
            <w:r w:rsidR="00550519">
              <w:rPr>
                <w:b/>
              </w:rPr>
              <w:t xml:space="preserve">as 500 </w:t>
            </w:r>
            <w:r w:rsidR="003E2E1A" w:rsidRPr="00A6266B">
              <w:rPr>
                <w:b/>
              </w:rPr>
              <w:t>and e</w:t>
            </w:r>
            <w:r w:rsidR="00EE5898" w:rsidRPr="00A6266B">
              <w:rPr>
                <w:b/>
              </w:rPr>
              <w:t xml:space="preserve">poch as </w:t>
            </w:r>
            <w:r w:rsidR="00550519">
              <w:rPr>
                <w:b/>
              </w:rPr>
              <w:t>1</w:t>
            </w:r>
          </w:p>
          <w:p w14:paraId="43515523" w14:textId="30F939BA" w:rsidR="00B15489" w:rsidRPr="00A6266B" w:rsidRDefault="000C1011" w:rsidP="00A6266B">
            <w:pPr>
              <w:rPr>
                <w:b/>
              </w:rPr>
            </w:pPr>
            <w:r>
              <w:rPr>
                <w:b/>
              </w:rPr>
              <w:t>Y = 120, Z=120</w:t>
            </w:r>
            <w:r w:rsidR="00B15489">
              <w:rPr>
                <w:b/>
              </w:rPr>
              <w:t>.</w:t>
            </w:r>
            <w:r>
              <w:rPr>
                <w:b/>
              </w:rPr>
              <w:t xml:space="preserve"> Tried with Adam optimizer.</w:t>
            </w:r>
          </w:p>
        </w:tc>
      </w:tr>
      <w:tr w:rsidR="00BE1B15" w14:paraId="788ECA4D" w14:textId="77777777" w:rsidTr="00AF0452">
        <w:tc>
          <w:tcPr>
            <w:tcW w:w="1525" w:type="dxa"/>
          </w:tcPr>
          <w:p w14:paraId="246D8D36" w14:textId="7E275085" w:rsidR="00BE1B15" w:rsidRDefault="001D017E" w:rsidP="00BE1B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72" w:type="dxa"/>
          </w:tcPr>
          <w:p w14:paraId="19CF0E70" w14:textId="77445D48" w:rsidR="00BE1B15" w:rsidRDefault="005B6295" w:rsidP="00BE1B1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68" w:type="dxa"/>
          </w:tcPr>
          <w:p w14:paraId="3769980C" w14:textId="01008DA4" w:rsidR="00BE1B15" w:rsidRDefault="006D7898" w:rsidP="00BE1B15">
            <w:pPr>
              <w:rPr>
                <w:b/>
              </w:rPr>
            </w:pPr>
            <w:r>
              <w:rPr>
                <w:b/>
              </w:rPr>
              <w:t>Resource exhausted error is populated</w:t>
            </w:r>
          </w:p>
        </w:tc>
        <w:tc>
          <w:tcPr>
            <w:tcW w:w="4230" w:type="dxa"/>
          </w:tcPr>
          <w:p w14:paraId="68FACCC7" w14:textId="6E3B36B5" w:rsidR="00BE1B15" w:rsidRDefault="001102B9" w:rsidP="006D7898">
            <w:pPr>
              <w:rPr>
                <w:b/>
              </w:rPr>
            </w:pPr>
            <w:r>
              <w:rPr>
                <w:b/>
              </w:rPr>
              <w:t>Increased the epoch from 1</w:t>
            </w:r>
            <w:r w:rsidRPr="001102B9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experiment</w:t>
            </w:r>
            <w:r w:rsidR="00534709">
              <w:rPr>
                <w:b/>
              </w:rPr>
              <w:t>.</w:t>
            </w:r>
          </w:p>
        </w:tc>
      </w:tr>
      <w:tr w:rsidR="006D7898" w14:paraId="729BD3BA" w14:textId="77777777" w:rsidTr="00AF0452">
        <w:tc>
          <w:tcPr>
            <w:tcW w:w="1525" w:type="dxa"/>
          </w:tcPr>
          <w:p w14:paraId="348218F9" w14:textId="4548F0A8" w:rsidR="006D7898" w:rsidRDefault="001D017E" w:rsidP="006D789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72" w:type="dxa"/>
          </w:tcPr>
          <w:p w14:paraId="7E04CF69" w14:textId="78448237" w:rsidR="006D7898" w:rsidRDefault="005B6295" w:rsidP="006D789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68" w:type="dxa"/>
          </w:tcPr>
          <w:p w14:paraId="1995EFE0" w14:textId="2B44145B" w:rsidR="006D7898" w:rsidRDefault="005C7C3F" w:rsidP="006D7898">
            <w:pPr>
              <w:rPr>
                <w:b/>
              </w:rPr>
            </w:pPr>
            <w:r>
              <w:rPr>
                <w:b/>
              </w:rPr>
              <w:t>Resource exhausted error is populated</w:t>
            </w:r>
          </w:p>
        </w:tc>
        <w:tc>
          <w:tcPr>
            <w:tcW w:w="4230" w:type="dxa"/>
          </w:tcPr>
          <w:p w14:paraId="43AFEE25" w14:textId="30E697C9" w:rsidR="00534709" w:rsidRDefault="00534709" w:rsidP="00534709">
            <w:pPr>
              <w:rPr>
                <w:b/>
              </w:rPr>
            </w:pPr>
            <w:r>
              <w:rPr>
                <w:b/>
              </w:rPr>
              <w:t xml:space="preserve">Add the selective images = 18. </w:t>
            </w:r>
            <w:r w:rsidR="00BE2392">
              <w:rPr>
                <w:b/>
              </w:rPr>
              <w:t>Done</w:t>
            </w:r>
            <w:r>
              <w:rPr>
                <w:b/>
              </w:rPr>
              <w:t xml:space="preserve"> the </w:t>
            </w:r>
            <w:proofErr w:type="gramStart"/>
            <w:r>
              <w:rPr>
                <w:b/>
              </w:rPr>
              <w:t>R</w:t>
            </w:r>
            <w:r w:rsidRPr="00A6266B">
              <w:rPr>
                <w:b/>
              </w:rPr>
              <w:t>esize</w:t>
            </w:r>
            <w:r>
              <w:rPr>
                <w:b/>
              </w:rPr>
              <w:t>d</w:t>
            </w:r>
            <w:r w:rsidRPr="00A6266B">
              <w:rPr>
                <w:b/>
              </w:rPr>
              <w:t xml:space="preserve"> </w:t>
            </w:r>
            <w:r w:rsidR="00BE2392">
              <w:rPr>
                <w:b/>
              </w:rPr>
              <w:t>on</w:t>
            </w:r>
            <w:proofErr w:type="gramEnd"/>
            <w:r w:rsidRPr="00A6266B">
              <w:rPr>
                <w:b/>
              </w:rPr>
              <w:t xml:space="preserve"> image and add</w:t>
            </w:r>
            <w:r>
              <w:rPr>
                <w:b/>
              </w:rPr>
              <w:t>ed</w:t>
            </w:r>
            <w:r w:rsidRPr="00A6266B">
              <w:rPr>
                <w:b/>
              </w:rPr>
              <w:t xml:space="preserve"> the normalization. With the batch size </w:t>
            </w:r>
            <w:r>
              <w:rPr>
                <w:b/>
              </w:rPr>
              <w:t xml:space="preserve">as </w:t>
            </w:r>
            <w:r w:rsidR="00BE2392">
              <w:rPr>
                <w:b/>
              </w:rPr>
              <w:t>64</w:t>
            </w:r>
            <w:r>
              <w:rPr>
                <w:b/>
              </w:rPr>
              <w:t xml:space="preserve"> </w:t>
            </w:r>
            <w:r w:rsidRPr="00A6266B">
              <w:rPr>
                <w:b/>
              </w:rPr>
              <w:t xml:space="preserve">and epoch as </w:t>
            </w:r>
            <w:r w:rsidR="00BE2392">
              <w:rPr>
                <w:b/>
              </w:rPr>
              <w:t>30</w:t>
            </w:r>
          </w:p>
          <w:p w14:paraId="28201A40" w14:textId="30D7CE59" w:rsidR="006D7898" w:rsidRDefault="00534709" w:rsidP="00534709">
            <w:pPr>
              <w:rPr>
                <w:b/>
              </w:rPr>
            </w:pPr>
            <w:r>
              <w:rPr>
                <w:b/>
              </w:rPr>
              <w:t xml:space="preserve">Y = </w:t>
            </w:r>
            <w:r w:rsidR="00BE2392">
              <w:rPr>
                <w:b/>
              </w:rPr>
              <w:t>84</w:t>
            </w:r>
            <w:r>
              <w:rPr>
                <w:b/>
              </w:rPr>
              <w:t>, Z=</w:t>
            </w:r>
            <w:r w:rsidR="00BE2392">
              <w:rPr>
                <w:b/>
              </w:rPr>
              <w:t>84</w:t>
            </w:r>
            <w:r>
              <w:rPr>
                <w:b/>
              </w:rPr>
              <w:t xml:space="preserve">. Tried with </w:t>
            </w:r>
            <w:r w:rsidR="00BE2392">
              <w:rPr>
                <w:b/>
              </w:rPr>
              <w:t>SGD</w:t>
            </w:r>
            <w:r>
              <w:rPr>
                <w:b/>
              </w:rPr>
              <w:t xml:space="preserve"> optimizer.</w:t>
            </w:r>
          </w:p>
        </w:tc>
      </w:tr>
      <w:tr w:rsidR="00534709" w14:paraId="4E9A410B" w14:textId="77777777" w:rsidTr="00AF0452">
        <w:tc>
          <w:tcPr>
            <w:tcW w:w="1525" w:type="dxa"/>
          </w:tcPr>
          <w:p w14:paraId="0FE9C28F" w14:textId="1A453E11" w:rsidR="00534709" w:rsidRDefault="001D017E" w:rsidP="0053470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72" w:type="dxa"/>
          </w:tcPr>
          <w:p w14:paraId="15D9AEC2" w14:textId="5BEB9874" w:rsidR="00534709" w:rsidRDefault="005B6295" w:rsidP="0053470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68" w:type="dxa"/>
          </w:tcPr>
          <w:p w14:paraId="5B1214E7" w14:textId="658EDADD" w:rsidR="00534709" w:rsidRDefault="00B24924" w:rsidP="00534709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037D51">
              <w:rPr>
                <w:b/>
              </w:rPr>
              <w:t>69%</w:t>
            </w:r>
          </w:p>
        </w:tc>
        <w:tc>
          <w:tcPr>
            <w:tcW w:w="4230" w:type="dxa"/>
          </w:tcPr>
          <w:p w14:paraId="76D22714" w14:textId="77777777" w:rsidR="00037D51" w:rsidRDefault="00037D51" w:rsidP="005C7C3F">
            <w:pPr>
              <w:rPr>
                <w:b/>
              </w:rPr>
            </w:pPr>
            <w:r>
              <w:rPr>
                <w:b/>
              </w:rPr>
              <w:t>Reduced the batch and Epoch:</w:t>
            </w:r>
            <w:r w:rsidR="005C7C3F" w:rsidRPr="00A6266B">
              <w:rPr>
                <w:b/>
              </w:rPr>
              <w:t xml:space="preserve"> </w:t>
            </w:r>
          </w:p>
          <w:p w14:paraId="57CAABBF" w14:textId="7C73C2C3" w:rsidR="005C7C3F" w:rsidRDefault="005C7C3F" w:rsidP="005C7C3F">
            <w:pPr>
              <w:rPr>
                <w:b/>
              </w:rPr>
            </w:pPr>
            <w:r w:rsidRPr="00A6266B">
              <w:rPr>
                <w:b/>
              </w:rPr>
              <w:t xml:space="preserve">With the batch size </w:t>
            </w:r>
            <w:r>
              <w:rPr>
                <w:b/>
              </w:rPr>
              <w:t xml:space="preserve">as </w:t>
            </w:r>
            <w:r w:rsidR="00037D51">
              <w:rPr>
                <w:b/>
              </w:rPr>
              <w:t>40</w:t>
            </w:r>
            <w:r>
              <w:rPr>
                <w:b/>
              </w:rPr>
              <w:t xml:space="preserve"> </w:t>
            </w:r>
            <w:r w:rsidRPr="00A6266B">
              <w:rPr>
                <w:b/>
              </w:rPr>
              <w:t xml:space="preserve">and epoch as </w:t>
            </w:r>
            <w:r w:rsidR="005B6295">
              <w:rPr>
                <w:b/>
              </w:rPr>
              <w:t>10</w:t>
            </w:r>
          </w:p>
          <w:p w14:paraId="5FB8C63F" w14:textId="152B9A2D" w:rsidR="00534709" w:rsidRDefault="005C7C3F" w:rsidP="005C7C3F">
            <w:pPr>
              <w:rPr>
                <w:b/>
              </w:rPr>
            </w:pPr>
            <w:r>
              <w:rPr>
                <w:b/>
              </w:rPr>
              <w:t>Y = 84, Z=84. Tried with SGD optimizer.</w:t>
            </w:r>
          </w:p>
        </w:tc>
      </w:tr>
      <w:tr w:rsidR="005B6295" w14:paraId="352D196A" w14:textId="77777777" w:rsidTr="00AF0452">
        <w:tc>
          <w:tcPr>
            <w:tcW w:w="1525" w:type="dxa"/>
          </w:tcPr>
          <w:p w14:paraId="316D1ADB" w14:textId="6D6ACE44" w:rsidR="005B6295" w:rsidRDefault="001D017E" w:rsidP="005B629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72" w:type="dxa"/>
          </w:tcPr>
          <w:p w14:paraId="41AC09B1" w14:textId="02481A81" w:rsidR="005B6295" w:rsidRDefault="005B6295" w:rsidP="005B629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68" w:type="dxa"/>
          </w:tcPr>
          <w:p w14:paraId="7FFCA5BC" w14:textId="232D819C" w:rsidR="005B6295" w:rsidRDefault="005B6295" w:rsidP="005B6295">
            <w:pPr>
              <w:rPr>
                <w:b/>
              </w:rPr>
            </w:pPr>
            <w:r>
              <w:rPr>
                <w:b/>
              </w:rPr>
              <w:t>Resource exhausted error is populated</w:t>
            </w:r>
          </w:p>
        </w:tc>
        <w:tc>
          <w:tcPr>
            <w:tcW w:w="4230" w:type="dxa"/>
          </w:tcPr>
          <w:p w14:paraId="1A6F26B8" w14:textId="23D200BD" w:rsidR="005B6295" w:rsidRDefault="005B6295" w:rsidP="005B6295">
            <w:pPr>
              <w:rPr>
                <w:b/>
              </w:rPr>
            </w:pPr>
            <w:r>
              <w:rPr>
                <w:b/>
              </w:rPr>
              <w:t xml:space="preserve">Changed the size of </w:t>
            </w:r>
            <w:proofErr w:type="spellStart"/>
            <w:proofErr w:type="gramStart"/>
            <w:r>
              <w:rPr>
                <w:b/>
              </w:rPr>
              <w:t>y,z</w:t>
            </w:r>
            <w:proofErr w:type="spellEnd"/>
            <w:proofErr w:type="gramEnd"/>
            <w:r>
              <w:rPr>
                <w:b/>
              </w:rPr>
              <w:t xml:space="preserve"> to 120 , batch size as 32 and epoch as 20 with </w:t>
            </w:r>
            <w:proofErr w:type="spellStart"/>
            <w:r>
              <w:rPr>
                <w:b/>
              </w:rPr>
              <w:t>adam</w:t>
            </w:r>
            <w:proofErr w:type="spellEnd"/>
            <w:r>
              <w:rPr>
                <w:b/>
              </w:rPr>
              <w:t xml:space="preserve"> optimizer</w:t>
            </w:r>
          </w:p>
        </w:tc>
      </w:tr>
      <w:tr w:rsidR="005B6295" w14:paraId="6B5994DE" w14:textId="77777777" w:rsidTr="00AF0452">
        <w:tc>
          <w:tcPr>
            <w:tcW w:w="1525" w:type="dxa"/>
          </w:tcPr>
          <w:p w14:paraId="7473D0A4" w14:textId="1B9D770E" w:rsidR="005B6295" w:rsidRDefault="001D017E" w:rsidP="005B629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72" w:type="dxa"/>
          </w:tcPr>
          <w:p w14:paraId="53A75D29" w14:textId="4A730C94" w:rsidR="005B6295" w:rsidRDefault="005B6295" w:rsidP="005B629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68" w:type="dxa"/>
          </w:tcPr>
          <w:p w14:paraId="1A180C55" w14:textId="3AB67344" w:rsidR="005B6295" w:rsidRDefault="005B6295" w:rsidP="005B6295">
            <w:pPr>
              <w:rPr>
                <w:b/>
              </w:rPr>
            </w:pPr>
            <w:r>
              <w:rPr>
                <w:b/>
              </w:rPr>
              <w:t>Accuracy: 67</w:t>
            </w:r>
          </w:p>
        </w:tc>
        <w:tc>
          <w:tcPr>
            <w:tcW w:w="4230" w:type="dxa"/>
          </w:tcPr>
          <w:p w14:paraId="279DC9F5" w14:textId="0470C7F5" w:rsidR="005B6295" w:rsidRDefault="005B6295" w:rsidP="005B6295">
            <w:pPr>
              <w:rPr>
                <w:b/>
              </w:rPr>
            </w:pPr>
            <w:r>
              <w:rPr>
                <w:b/>
              </w:rPr>
              <w:t xml:space="preserve">Changed the size of </w:t>
            </w:r>
            <w:proofErr w:type="spellStart"/>
            <w:proofErr w:type="gramStart"/>
            <w:r>
              <w:rPr>
                <w:b/>
              </w:rPr>
              <w:t>y,z</w:t>
            </w:r>
            <w:proofErr w:type="spellEnd"/>
            <w:proofErr w:type="gramEnd"/>
            <w:r>
              <w:rPr>
                <w:b/>
              </w:rPr>
              <w:t xml:space="preserve"> to 90 , batch size as 20 and epoch as 10 with </w:t>
            </w:r>
            <w:proofErr w:type="spellStart"/>
            <w:r>
              <w:rPr>
                <w:b/>
              </w:rPr>
              <w:t>adam</w:t>
            </w:r>
            <w:proofErr w:type="spellEnd"/>
            <w:r>
              <w:rPr>
                <w:b/>
              </w:rPr>
              <w:t xml:space="preserve"> optimizer</w:t>
            </w:r>
          </w:p>
        </w:tc>
      </w:tr>
      <w:tr w:rsidR="006E3223" w14:paraId="4EDD0622" w14:textId="77777777" w:rsidTr="00AF0452">
        <w:tc>
          <w:tcPr>
            <w:tcW w:w="1525" w:type="dxa"/>
          </w:tcPr>
          <w:p w14:paraId="66B0F2D2" w14:textId="02ED065E" w:rsidR="006E3223" w:rsidRDefault="001D017E" w:rsidP="006E322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72" w:type="dxa"/>
          </w:tcPr>
          <w:p w14:paraId="641F059B" w14:textId="71B53FCB" w:rsidR="006E3223" w:rsidRDefault="006E3223" w:rsidP="006E3223">
            <w:pPr>
              <w:rPr>
                <w:b/>
              </w:rPr>
            </w:pPr>
            <w:r>
              <w:rPr>
                <w:b/>
              </w:rPr>
              <w:t>Conv 3D</w:t>
            </w:r>
          </w:p>
        </w:tc>
        <w:tc>
          <w:tcPr>
            <w:tcW w:w="2968" w:type="dxa"/>
          </w:tcPr>
          <w:p w14:paraId="2D604AF7" w14:textId="023202E5" w:rsidR="006E3223" w:rsidRDefault="006E3223" w:rsidP="006E3223">
            <w:pPr>
              <w:rPr>
                <w:b/>
              </w:rPr>
            </w:pPr>
            <w:r>
              <w:rPr>
                <w:b/>
              </w:rPr>
              <w:t>Accuracy: 75</w:t>
            </w:r>
          </w:p>
        </w:tc>
        <w:tc>
          <w:tcPr>
            <w:tcW w:w="4230" w:type="dxa"/>
          </w:tcPr>
          <w:p w14:paraId="6228B60D" w14:textId="18E993CA" w:rsidR="006E3223" w:rsidRDefault="006E3223" w:rsidP="006E3223">
            <w:pPr>
              <w:rPr>
                <w:b/>
              </w:rPr>
            </w:pPr>
            <w:r>
              <w:rPr>
                <w:b/>
              </w:rPr>
              <w:t xml:space="preserve">Changed the size </w:t>
            </w:r>
            <w:proofErr w:type="spellStart"/>
            <w:proofErr w:type="gramStart"/>
            <w:r>
              <w:rPr>
                <w:b/>
              </w:rPr>
              <w:t>y,z</w:t>
            </w:r>
            <w:proofErr w:type="spellEnd"/>
            <w:proofErr w:type="gramEnd"/>
            <w:r>
              <w:rPr>
                <w:b/>
              </w:rPr>
              <w:t xml:space="preserve"> to 84 and optimizer as SGD, epoch as 18, batch size as 25</w:t>
            </w:r>
          </w:p>
        </w:tc>
      </w:tr>
      <w:tr w:rsidR="006E3223" w14:paraId="09B0B9DD" w14:textId="77777777" w:rsidTr="00AF0452">
        <w:tc>
          <w:tcPr>
            <w:tcW w:w="1525" w:type="dxa"/>
          </w:tcPr>
          <w:p w14:paraId="662BEF14" w14:textId="5A19F30D" w:rsidR="006E3223" w:rsidRDefault="001D017E" w:rsidP="006E322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72" w:type="dxa"/>
          </w:tcPr>
          <w:p w14:paraId="3E7FAFB4" w14:textId="35769279" w:rsidR="006E3223" w:rsidRDefault="003B0552" w:rsidP="006E3223">
            <w:pPr>
              <w:rPr>
                <w:b/>
              </w:rPr>
            </w:pPr>
            <w:r>
              <w:rPr>
                <w:b/>
              </w:rPr>
              <w:t>Conv 3D</w:t>
            </w:r>
          </w:p>
        </w:tc>
        <w:tc>
          <w:tcPr>
            <w:tcW w:w="2968" w:type="dxa"/>
          </w:tcPr>
          <w:p w14:paraId="43845346" w14:textId="34782BDC" w:rsidR="006E3223" w:rsidRDefault="006E3223" w:rsidP="006E3223">
            <w:pPr>
              <w:rPr>
                <w:b/>
              </w:rPr>
            </w:pPr>
            <w:r>
              <w:rPr>
                <w:b/>
              </w:rPr>
              <w:t>Accuracy: 78</w:t>
            </w:r>
          </w:p>
        </w:tc>
        <w:tc>
          <w:tcPr>
            <w:tcW w:w="4230" w:type="dxa"/>
          </w:tcPr>
          <w:p w14:paraId="6F4D6B4B" w14:textId="77777777" w:rsidR="006E3223" w:rsidRDefault="006E3223" w:rsidP="006E3223">
            <w:pPr>
              <w:rPr>
                <w:b/>
              </w:rPr>
            </w:pPr>
            <w:r>
              <w:rPr>
                <w:b/>
              </w:rPr>
              <w:t xml:space="preserve">Changed the size </w:t>
            </w:r>
            <w:proofErr w:type="spellStart"/>
            <w:proofErr w:type="gramStart"/>
            <w:r>
              <w:rPr>
                <w:b/>
              </w:rPr>
              <w:t>y,z</w:t>
            </w:r>
            <w:proofErr w:type="spellEnd"/>
            <w:proofErr w:type="gramEnd"/>
            <w:r>
              <w:rPr>
                <w:b/>
              </w:rPr>
              <w:t xml:space="preserve"> to 84 and optimizer as </w:t>
            </w:r>
            <w:r w:rsidR="00AB6305" w:rsidRPr="00AB6305">
              <w:rPr>
                <w:b/>
              </w:rPr>
              <w:t>Adam(</w:t>
            </w:r>
            <w:proofErr w:type="spellStart"/>
            <w:r w:rsidR="00AB6305" w:rsidRPr="00AB6305">
              <w:rPr>
                <w:b/>
              </w:rPr>
              <w:t>lr</w:t>
            </w:r>
            <w:proofErr w:type="spellEnd"/>
            <w:r w:rsidR="00AB6305" w:rsidRPr="00AB6305">
              <w:rPr>
                <w:b/>
              </w:rPr>
              <w:t>=0.0001)</w:t>
            </w:r>
            <w:r w:rsidR="00AB6305">
              <w:rPr>
                <w:b/>
              </w:rPr>
              <w:t xml:space="preserve"> </w:t>
            </w:r>
            <w:r>
              <w:rPr>
                <w:b/>
              </w:rPr>
              <w:t>, epoch as 18, batch size as 25</w:t>
            </w:r>
          </w:p>
          <w:p w14:paraId="67F9B09D" w14:textId="77777777" w:rsidR="001930C1" w:rsidRDefault="001930C1" w:rsidP="006E3223">
            <w:pPr>
              <w:rPr>
                <w:b/>
              </w:rPr>
            </w:pPr>
          </w:p>
          <w:p w14:paraId="54156104" w14:textId="77777777" w:rsidR="001930C1" w:rsidRDefault="001930C1" w:rsidP="006E3223">
            <w:pPr>
              <w:rPr>
                <w:b/>
              </w:rPr>
            </w:pPr>
            <w:r w:rsidRPr="001930C1">
              <w:rPr>
                <w:b/>
              </w:rPr>
              <w:t>Validation accuracy and loss there were huge spikes were observed and model was not convergent to optima</w:t>
            </w:r>
            <w:r>
              <w:rPr>
                <w:b/>
              </w:rPr>
              <w:t>.</w:t>
            </w:r>
            <w:r w:rsidR="006B4AA5">
              <w:t xml:space="preserve"> </w:t>
            </w:r>
            <w:proofErr w:type="gramStart"/>
            <w:r w:rsidR="006B4AA5" w:rsidRPr="006B4AA5">
              <w:rPr>
                <w:b/>
              </w:rPr>
              <w:t>So</w:t>
            </w:r>
            <w:proofErr w:type="gramEnd"/>
            <w:r w:rsidR="006B4AA5" w:rsidRPr="006B4AA5">
              <w:rPr>
                <w:b/>
              </w:rPr>
              <w:t xml:space="preserve"> we changed </w:t>
            </w:r>
            <w:proofErr w:type="spellStart"/>
            <w:r w:rsidR="006B4AA5" w:rsidRPr="006B4AA5">
              <w:rPr>
                <w:b/>
              </w:rPr>
              <w:t>lr</w:t>
            </w:r>
            <w:proofErr w:type="spellEnd"/>
            <w:r w:rsidR="006B4AA5" w:rsidRPr="006B4AA5">
              <w:rPr>
                <w:b/>
              </w:rPr>
              <w:t xml:space="preserve"> to 0.0001 and then we got 78 % accuracy</w:t>
            </w:r>
          </w:p>
          <w:p w14:paraId="467B77D3" w14:textId="6DA4531D" w:rsidR="001712BF" w:rsidRDefault="001712BF" w:rsidP="006E3223">
            <w:pPr>
              <w:rPr>
                <w:b/>
              </w:rPr>
            </w:pPr>
          </w:p>
        </w:tc>
      </w:tr>
      <w:tr w:rsidR="006E3223" w14:paraId="0645560E" w14:textId="77777777" w:rsidTr="00AF0452">
        <w:tc>
          <w:tcPr>
            <w:tcW w:w="1525" w:type="dxa"/>
          </w:tcPr>
          <w:p w14:paraId="10413865" w14:textId="308E2EB0" w:rsidR="006E3223" w:rsidRDefault="001D017E" w:rsidP="006E322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72" w:type="dxa"/>
          </w:tcPr>
          <w:p w14:paraId="1151278C" w14:textId="20DDEECC" w:rsidR="006E3223" w:rsidRDefault="003B0552" w:rsidP="006E3223">
            <w:pPr>
              <w:rPr>
                <w:b/>
              </w:rPr>
            </w:pPr>
            <w:r>
              <w:rPr>
                <w:b/>
              </w:rPr>
              <w:t>Conv 3D</w:t>
            </w:r>
          </w:p>
        </w:tc>
        <w:tc>
          <w:tcPr>
            <w:tcW w:w="2968" w:type="dxa"/>
          </w:tcPr>
          <w:p w14:paraId="311D3FB4" w14:textId="1D2B0356" w:rsidR="006E3223" w:rsidRDefault="003B0552" w:rsidP="006E3223">
            <w:pPr>
              <w:rPr>
                <w:b/>
              </w:rPr>
            </w:pPr>
            <w:proofErr w:type="gramStart"/>
            <w:r>
              <w:rPr>
                <w:b/>
              </w:rPr>
              <w:t>Accuracy :</w:t>
            </w:r>
            <w:proofErr w:type="gramEnd"/>
            <w:r>
              <w:rPr>
                <w:b/>
              </w:rPr>
              <w:t xml:space="preserve"> 82</w:t>
            </w:r>
          </w:p>
        </w:tc>
        <w:tc>
          <w:tcPr>
            <w:tcW w:w="4230" w:type="dxa"/>
          </w:tcPr>
          <w:p w14:paraId="14D5D02B" w14:textId="77777777" w:rsidR="006E3223" w:rsidRDefault="00466E57" w:rsidP="006E3223">
            <w:pPr>
              <w:rPr>
                <w:b/>
              </w:rPr>
            </w:pPr>
            <w:r>
              <w:rPr>
                <w:b/>
              </w:rPr>
              <w:t xml:space="preserve">Considered all 30 frames, Batch size as </w:t>
            </w:r>
            <w:proofErr w:type="gramStart"/>
            <w:r>
              <w:rPr>
                <w:b/>
              </w:rPr>
              <w:t>20 ,</w:t>
            </w:r>
            <w:proofErr w:type="gramEnd"/>
            <w:r>
              <w:rPr>
                <w:b/>
              </w:rPr>
              <w:t xml:space="preserve"> epoch as 18 </w:t>
            </w:r>
            <w:r w:rsidR="003B0552">
              <w:rPr>
                <w:b/>
              </w:rPr>
              <w:t>, SGD optimizer.</w:t>
            </w:r>
          </w:p>
          <w:p w14:paraId="2DC85F35" w14:textId="77777777" w:rsidR="001D6D6B" w:rsidRDefault="001D6D6B" w:rsidP="006E3223">
            <w:pPr>
              <w:rPr>
                <w:b/>
              </w:rPr>
            </w:pPr>
          </w:p>
          <w:p w14:paraId="6346FE8B" w14:textId="77777777" w:rsidR="00AF0452" w:rsidRDefault="001D6D6B" w:rsidP="00AF045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Refer: </w:t>
            </w:r>
            <w:r w:rsidR="00AF0452">
              <w:rPr>
                <w:color w:val="000000"/>
                <w:sz w:val="21"/>
                <w:szCs w:val="21"/>
              </w:rPr>
              <w:t>model-00018-0.49701-0.79487-0.64238-</w:t>
            </w:r>
            <w:proofErr w:type="gramStart"/>
            <w:r w:rsidR="00AF0452">
              <w:rPr>
                <w:color w:val="000000"/>
                <w:sz w:val="21"/>
                <w:szCs w:val="21"/>
              </w:rPr>
              <w:t>0.82000.h</w:t>
            </w:r>
            <w:proofErr w:type="gramEnd"/>
            <w:r w:rsidR="00AF0452">
              <w:rPr>
                <w:color w:val="000000"/>
                <w:sz w:val="21"/>
                <w:szCs w:val="21"/>
              </w:rPr>
              <w:t>5</w:t>
            </w:r>
          </w:p>
          <w:p w14:paraId="4A219B08" w14:textId="35A00366" w:rsidR="001D6D6B" w:rsidRDefault="001D6D6B" w:rsidP="006E3223">
            <w:pPr>
              <w:rPr>
                <w:b/>
              </w:rPr>
            </w:pPr>
          </w:p>
        </w:tc>
      </w:tr>
    </w:tbl>
    <w:p w14:paraId="45130118" w14:textId="4812CB10" w:rsidR="00A579C4" w:rsidRDefault="00A579C4">
      <w:pPr>
        <w:rPr>
          <w:b/>
        </w:rPr>
      </w:pPr>
    </w:p>
    <w:p w14:paraId="5FDD8DED" w14:textId="77777777" w:rsidR="00AF0452" w:rsidRDefault="00AF0452">
      <w:pPr>
        <w:rPr>
          <w:b/>
        </w:rPr>
      </w:pPr>
    </w:p>
    <w:p w14:paraId="1A3A8E90" w14:textId="790DA3BD" w:rsidR="009B5EE7" w:rsidRPr="006878DC" w:rsidRDefault="004A4535">
      <w:pPr>
        <w:rPr>
          <w:b/>
          <w:bCs/>
        </w:rPr>
      </w:pPr>
      <w:r w:rsidRPr="006878DC">
        <w:rPr>
          <w:b/>
          <w:bCs/>
          <w:highlight w:val="yellow"/>
        </w:rPr>
        <w:t>CNN+RNN Model: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525"/>
        <w:gridCol w:w="1172"/>
        <w:gridCol w:w="2698"/>
        <w:gridCol w:w="4500"/>
      </w:tblGrid>
      <w:tr w:rsidR="004A4535" w14:paraId="77BC14AB" w14:textId="77777777" w:rsidTr="00AF0452">
        <w:tc>
          <w:tcPr>
            <w:tcW w:w="1525" w:type="dxa"/>
          </w:tcPr>
          <w:p w14:paraId="505373CB" w14:textId="52FA41B2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72" w:type="dxa"/>
          </w:tcPr>
          <w:p w14:paraId="2C8E0432" w14:textId="3E5857D8" w:rsidR="004A4535" w:rsidRDefault="004A4535" w:rsidP="004A4535">
            <w:pPr>
              <w:rPr>
                <w:b/>
              </w:rPr>
            </w:pPr>
            <w:proofErr w:type="spellStart"/>
            <w:r>
              <w:rPr>
                <w:b/>
              </w:rPr>
              <w:t>ConvGRU</w:t>
            </w:r>
            <w:proofErr w:type="spellEnd"/>
          </w:p>
        </w:tc>
        <w:tc>
          <w:tcPr>
            <w:tcW w:w="2698" w:type="dxa"/>
          </w:tcPr>
          <w:p w14:paraId="5F43B6A6" w14:textId="46EE7E0B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>Accuracy: 71</w:t>
            </w:r>
          </w:p>
        </w:tc>
        <w:tc>
          <w:tcPr>
            <w:tcW w:w="4500" w:type="dxa"/>
          </w:tcPr>
          <w:p w14:paraId="46663640" w14:textId="6EEE28C1" w:rsidR="004A4535" w:rsidRDefault="004A4535" w:rsidP="004A4535">
            <w:pPr>
              <w:rPr>
                <w:b/>
              </w:rPr>
            </w:pPr>
            <w:proofErr w:type="spellStart"/>
            <w:r>
              <w:rPr>
                <w:b/>
              </w:rPr>
              <w:t>Bat</w:t>
            </w:r>
            <w:r w:rsidR="006878DC">
              <w:rPr>
                <w:b/>
              </w:rPr>
              <w:t>c</w:t>
            </w:r>
            <w:r>
              <w:rPr>
                <w:b/>
              </w:rPr>
              <w:t>hsize</w:t>
            </w:r>
            <w:proofErr w:type="spellEnd"/>
            <w:r>
              <w:rPr>
                <w:b/>
              </w:rPr>
              <w:t>: 15</w:t>
            </w:r>
          </w:p>
          <w:p w14:paraId="5A3C0F50" w14:textId="77777777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>Epoch = 20</w:t>
            </w:r>
          </w:p>
          <w:p w14:paraId="4D2456A4" w14:textId="77777777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>Images = 18</w:t>
            </w:r>
          </w:p>
          <w:p w14:paraId="2F80B568" w14:textId="4631850D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>Tried with VGG16 p</w:t>
            </w:r>
            <w:r w:rsidR="006878DC">
              <w:rPr>
                <w:b/>
              </w:rPr>
              <w:t>re</w:t>
            </w:r>
            <w:r>
              <w:rPr>
                <w:b/>
              </w:rPr>
              <w:t xml:space="preserve">trained model with </w:t>
            </w:r>
            <w:proofErr w:type="spellStart"/>
            <w:r>
              <w:rPr>
                <w:b/>
              </w:rPr>
              <w:t>adam</w:t>
            </w:r>
            <w:proofErr w:type="spellEnd"/>
            <w:r>
              <w:rPr>
                <w:b/>
              </w:rPr>
              <w:t xml:space="preserve"> optimizer and GRU </w:t>
            </w:r>
          </w:p>
        </w:tc>
      </w:tr>
      <w:tr w:rsidR="004A4535" w14:paraId="6967F125" w14:textId="77777777" w:rsidTr="00AF0452">
        <w:tc>
          <w:tcPr>
            <w:tcW w:w="1525" w:type="dxa"/>
          </w:tcPr>
          <w:p w14:paraId="5BA89061" w14:textId="12FD6FA9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72" w:type="dxa"/>
          </w:tcPr>
          <w:p w14:paraId="6CB7B566" w14:textId="1FB16796" w:rsidR="004A4535" w:rsidRDefault="004A4535" w:rsidP="004A4535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2698" w:type="dxa"/>
          </w:tcPr>
          <w:p w14:paraId="5EB6F3ED" w14:textId="73DF9A04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>Accuracy: 59</w:t>
            </w:r>
          </w:p>
        </w:tc>
        <w:tc>
          <w:tcPr>
            <w:tcW w:w="4500" w:type="dxa"/>
          </w:tcPr>
          <w:p w14:paraId="642471F4" w14:textId="75FF73CC" w:rsidR="004A4535" w:rsidRDefault="006878DC" w:rsidP="004A4535">
            <w:pPr>
              <w:rPr>
                <w:b/>
              </w:rPr>
            </w:pPr>
            <w:proofErr w:type="spellStart"/>
            <w:r>
              <w:rPr>
                <w:b/>
              </w:rPr>
              <w:t>Batchsize</w:t>
            </w:r>
            <w:proofErr w:type="spellEnd"/>
            <w:r w:rsidR="004A4535">
              <w:rPr>
                <w:b/>
              </w:rPr>
              <w:t>: 15</w:t>
            </w:r>
          </w:p>
          <w:p w14:paraId="65348A0F" w14:textId="77777777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>Epoch = 20</w:t>
            </w:r>
          </w:p>
          <w:p w14:paraId="2BA15B49" w14:textId="77777777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>Images = 18</w:t>
            </w:r>
          </w:p>
          <w:p w14:paraId="2BB8BE44" w14:textId="2CFB588E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 xml:space="preserve">Tried with VGG16 </w:t>
            </w:r>
            <w:proofErr w:type="gramStart"/>
            <w:r>
              <w:rPr>
                <w:b/>
              </w:rPr>
              <w:t>p</w:t>
            </w:r>
            <w:r w:rsidR="006878DC">
              <w:rPr>
                <w:b/>
              </w:rPr>
              <w:t>re</w:t>
            </w:r>
            <w:r>
              <w:rPr>
                <w:b/>
              </w:rPr>
              <w:t>trained  model</w:t>
            </w:r>
            <w:proofErr w:type="gramEnd"/>
            <w:r>
              <w:rPr>
                <w:b/>
              </w:rPr>
              <w:t xml:space="preserve"> with </w:t>
            </w:r>
            <w:proofErr w:type="spellStart"/>
            <w:r>
              <w:rPr>
                <w:b/>
              </w:rPr>
              <w:t>adam</w:t>
            </w:r>
            <w:proofErr w:type="spellEnd"/>
            <w:r>
              <w:rPr>
                <w:b/>
              </w:rPr>
              <w:t xml:space="preserve"> optimizer and LSTM</w:t>
            </w:r>
          </w:p>
        </w:tc>
      </w:tr>
      <w:tr w:rsidR="004A4535" w14:paraId="1F415FA1" w14:textId="77777777" w:rsidTr="00AF0452">
        <w:tc>
          <w:tcPr>
            <w:tcW w:w="1525" w:type="dxa"/>
          </w:tcPr>
          <w:p w14:paraId="68F6B7D5" w14:textId="3DDA5B4A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72" w:type="dxa"/>
          </w:tcPr>
          <w:p w14:paraId="5BF75EDD" w14:textId="7CECFAA0" w:rsidR="004A4535" w:rsidRDefault="004A4535" w:rsidP="004A4535">
            <w:pPr>
              <w:rPr>
                <w:b/>
              </w:rPr>
            </w:pPr>
            <w:proofErr w:type="spellStart"/>
            <w:r>
              <w:rPr>
                <w:b/>
              </w:rPr>
              <w:t>ConvGRU</w:t>
            </w:r>
            <w:proofErr w:type="spellEnd"/>
          </w:p>
        </w:tc>
        <w:tc>
          <w:tcPr>
            <w:tcW w:w="2698" w:type="dxa"/>
          </w:tcPr>
          <w:p w14:paraId="3BFF211F" w14:textId="2A57B6AD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>Accuracy: 86</w:t>
            </w:r>
          </w:p>
        </w:tc>
        <w:tc>
          <w:tcPr>
            <w:tcW w:w="4500" w:type="dxa"/>
          </w:tcPr>
          <w:p w14:paraId="0207C9B7" w14:textId="29F23BBA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 xml:space="preserve">Tried with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</w:t>
            </w:r>
            <w:r w:rsidR="006878DC">
              <w:rPr>
                <w:b/>
              </w:rPr>
              <w:t>p</w:t>
            </w:r>
            <w:r>
              <w:rPr>
                <w:b/>
              </w:rPr>
              <w:t>r</w:t>
            </w:r>
            <w:r w:rsidR="006878DC">
              <w:rPr>
                <w:b/>
              </w:rPr>
              <w:t>e</w:t>
            </w:r>
            <w:r>
              <w:rPr>
                <w:b/>
              </w:rPr>
              <w:t xml:space="preserve">trained model with </w:t>
            </w:r>
            <w:proofErr w:type="spellStart"/>
            <w:r>
              <w:rPr>
                <w:b/>
              </w:rPr>
              <w:t>adam</w:t>
            </w:r>
            <w:proofErr w:type="spellEnd"/>
            <w:r>
              <w:rPr>
                <w:b/>
              </w:rPr>
              <w:t xml:space="preserve"> optimizer </w:t>
            </w:r>
          </w:p>
          <w:p w14:paraId="7FD2342A" w14:textId="77777777" w:rsidR="004A4535" w:rsidRPr="005C3540" w:rsidRDefault="004A4535" w:rsidP="004A4535">
            <w:pPr>
              <w:rPr>
                <w:b/>
              </w:rPr>
            </w:pPr>
            <w:proofErr w:type="spellStart"/>
            <w:r w:rsidRPr="005C3540">
              <w:rPr>
                <w:b/>
              </w:rPr>
              <w:t>batch_size</w:t>
            </w:r>
            <w:proofErr w:type="spellEnd"/>
            <w:r w:rsidRPr="005C3540">
              <w:rPr>
                <w:b/>
              </w:rPr>
              <w:t xml:space="preserve"> = 10</w:t>
            </w:r>
          </w:p>
          <w:p w14:paraId="3E28226D" w14:textId="77777777" w:rsidR="004A4535" w:rsidRDefault="004A4535" w:rsidP="004A4535">
            <w:pPr>
              <w:rPr>
                <w:b/>
              </w:rPr>
            </w:pPr>
            <w:proofErr w:type="spellStart"/>
            <w:r w:rsidRPr="005C3540">
              <w:rPr>
                <w:b/>
              </w:rPr>
              <w:t>num_epochs</w:t>
            </w:r>
            <w:proofErr w:type="spellEnd"/>
            <w:r w:rsidRPr="005C3540">
              <w:rPr>
                <w:b/>
              </w:rPr>
              <w:t xml:space="preserve"> = 25</w:t>
            </w:r>
            <w:r>
              <w:rPr>
                <w:b/>
              </w:rPr>
              <w:t xml:space="preserve"> </w:t>
            </w:r>
          </w:p>
          <w:p w14:paraId="45A67E20" w14:textId="24BD810C" w:rsidR="004A4535" w:rsidRDefault="004A4535" w:rsidP="004A4535">
            <w:pPr>
              <w:rPr>
                <w:b/>
              </w:rPr>
            </w:pPr>
            <w:r>
              <w:rPr>
                <w:b/>
              </w:rPr>
              <w:t>Images = 18</w:t>
            </w:r>
          </w:p>
        </w:tc>
      </w:tr>
      <w:tr w:rsidR="006878DC" w14:paraId="5D9342AA" w14:textId="77777777" w:rsidTr="00AF0452">
        <w:tc>
          <w:tcPr>
            <w:tcW w:w="1525" w:type="dxa"/>
          </w:tcPr>
          <w:p w14:paraId="6A9C8AF4" w14:textId="5B03F3C0" w:rsidR="006878DC" w:rsidRDefault="006878DC" w:rsidP="006878D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72" w:type="dxa"/>
          </w:tcPr>
          <w:p w14:paraId="128B9E77" w14:textId="41AAEF0E" w:rsidR="006878DC" w:rsidRDefault="006878DC" w:rsidP="006878DC">
            <w:pPr>
              <w:rPr>
                <w:b/>
              </w:rPr>
            </w:pPr>
            <w:proofErr w:type="spellStart"/>
            <w:r>
              <w:rPr>
                <w:b/>
              </w:rPr>
              <w:t>ConvGRU</w:t>
            </w:r>
            <w:proofErr w:type="spellEnd"/>
          </w:p>
        </w:tc>
        <w:tc>
          <w:tcPr>
            <w:tcW w:w="2698" w:type="dxa"/>
          </w:tcPr>
          <w:p w14:paraId="114AFD52" w14:textId="55A1D1EA" w:rsidR="006878DC" w:rsidRDefault="006878DC" w:rsidP="006878DC">
            <w:pPr>
              <w:rPr>
                <w:b/>
              </w:rPr>
            </w:pPr>
            <w:r>
              <w:rPr>
                <w:b/>
              </w:rPr>
              <w:t>Accuracy: 79</w:t>
            </w:r>
          </w:p>
        </w:tc>
        <w:tc>
          <w:tcPr>
            <w:tcW w:w="4500" w:type="dxa"/>
          </w:tcPr>
          <w:p w14:paraId="3BFED214" w14:textId="43C9FAF1" w:rsidR="006878DC" w:rsidRDefault="006878DC" w:rsidP="006878DC">
            <w:pPr>
              <w:rPr>
                <w:b/>
              </w:rPr>
            </w:pPr>
            <w:r>
              <w:rPr>
                <w:b/>
              </w:rPr>
              <w:t xml:space="preserve">Tried with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pretrained model with Adam optimizer </w:t>
            </w:r>
          </w:p>
          <w:p w14:paraId="39CE1B76" w14:textId="77777777" w:rsidR="006878DC" w:rsidRPr="005C3540" w:rsidRDefault="006878DC" w:rsidP="006878DC">
            <w:pPr>
              <w:rPr>
                <w:b/>
              </w:rPr>
            </w:pPr>
            <w:proofErr w:type="spellStart"/>
            <w:r w:rsidRPr="005C3540">
              <w:rPr>
                <w:b/>
              </w:rPr>
              <w:t>batch_size</w:t>
            </w:r>
            <w:proofErr w:type="spellEnd"/>
            <w:r w:rsidRPr="005C3540">
              <w:rPr>
                <w:b/>
              </w:rPr>
              <w:t xml:space="preserve"> = 10</w:t>
            </w:r>
          </w:p>
          <w:p w14:paraId="330061AC" w14:textId="77777777" w:rsidR="006878DC" w:rsidRDefault="006878DC" w:rsidP="006878DC">
            <w:pPr>
              <w:rPr>
                <w:b/>
              </w:rPr>
            </w:pPr>
            <w:proofErr w:type="spellStart"/>
            <w:r w:rsidRPr="005C3540">
              <w:rPr>
                <w:b/>
              </w:rPr>
              <w:t>num_epochs</w:t>
            </w:r>
            <w:proofErr w:type="spellEnd"/>
            <w:r w:rsidRPr="005C3540">
              <w:rPr>
                <w:b/>
              </w:rPr>
              <w:t xml:space="preserve"> = 25</w:t>
            </w:r>
          </w:p>
          <w:p w14:paraId="04E4EE36" w14:textId="30AFDB3A" w:rsidR="006878DC" w:rsidRDefault="006878DC" w:rsidP="006878DC">
            <w:pPr>
              <w:rPr>
                <w:b/>
              </w:rPr>
            </w:pPr>
            <w:r>
              <w:rPr>
                <w:b/>
              </w:rPr>
              <w:t>Images = 30</w:t>
            </w:r>
          </w:p>
        </w:tc>
      </w:tr>
      <w:tr w:rsidR="006878DC" w14:paraId="2AE4A3B0" w14:textId="77777777" w:rsidTr="00AF0452">
        <w:tc>
          <w:tcPr>
            <w:tcW w:w="1525" w:type="dxa"/>
          </w:tcPr>
          <w:p w14:paraId="45BD290A" w14:textId="657A0E71" w:rsidR="006878DC" w:rsidRDefault="006878DC" w:rsidP="006878D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72" w:type="dxa"/>
          </w:tcPr>
          <w:p w14:paraId="04DC473E" w14:textId="1689051B" w:rsidR="006878DC" w:rsidRDefault="006878DC" w:rsidP="006878DC">
            <w:pPr>
              <w:rPr>
                <w:b/>
              </w:rPr>
            </w:pPr>
            <w:proofErr w:type="spellStart"/>
            <w:r>
              <w:rPr>
                <w:b/>
              </w:rPr>
              <w:t>ConvGRU</w:t>
            </w:r>
            <w:proofErr w:type="spellEnd"/>
          </w:p>
        </w:tc>
        <w:tc>
          <w:tcPr>
            <w:tcW w:w="2698" w:type="dxa"/>
          </w:tcPr>
          <w:p w14:paraId="11A5CA80" w14:textId="2195A08C" w:rsidR="006878DC" w:rsidRDefault="006878DC" w:rsidP="006878DC">
            <w:pPr>
              <w:rPr>
                <w:b/>
              </w:rPr>
            </w:pPr>
            <w:r>
              <w:rPr>
                <w:b/>
              </w:rPr>
              <w:t>Accuracy: 82</w:t>
            </w:r>
          </w:p>
        </w:tc>
        <w:tc>
          <w:tcPr>
            <w:tcW w:w="4500" w:type="dxa"/>
          </w:tcPr>
          <w:p w14:paraId="043CD622" w14:textId="1CC27DFF" w:rsidR="006878DC" w:rsidRDefault="006878DC" w:rsidP="006878DC">
            <w:pPr>
              <w:rPr>
                <w:b/>
              </w:rPr>
            </w:pPr>
            <w:r>
              <w:rPr>
                <w:b/>
              </w:rPr>
              <w:t xml:space="preserve">Tried with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pretrained model with </w:t>
            </w:r>
            <w:r w:rsidRPr="001D6D6B">
              <w:rPr>
                <w:b/>
                <w:highlight w:val="yellow"/>
              </w:rPr>
              <w:t>SGD optimizer</w:t>
            </w:r>
            <w:r>
              <w:rPr>
                <w:b/>
              </w:rPr>
              <w:t xml:space="preserve"> </w:t>
            </w:r>
          </w:p>
          <w:p w14:paraId="2CEF7D77" w14:textId="77777777" w:rsidR="006878DC" w:rsidRPr="005C3540" w:rsidRDefault="006878DC" w:rsidP="006878DC">
            <w:pPr>
              <w:rPr>
                <w:b/>
              </w:rPr>
            </w:pPr>
            <w:proofErr w:type="spellStart"/>
            <w:r w:rsidRPr="005C3540">
              <w:rPr>
                <w:b/>
              </w:rPr>
              <w:t>batch_size</w:t>
            </w:r>
            <w:proofErr w:type="spellEnd"/>
            <w:r w:rsidRPr="005C3540">
              <w:rPr>
                <w:b/>
              </w:rPr>
              <w:t xml:space="preserve"> = 10</w:t>
            </w:r>
          </w:p>
          <w:p w14:paraId="7AAD1106" w14:textId="77777777" w:rsidR="006878DC" w:rsidRDefault="006878DC" w:rsidP="006878DC">
            <w:pPr>
              <w:rPr>
                <w:b/>
              </w:rPr>
            </w:pPr>
            <w:proofErr w:type="spellStart"/>
            <w:r w:rsidRPr="005C3540">
              <w:rPr>
                <w:b/>
              </w:rPr>
              <w:t>num_epochs</w:t>
            </w:r>
            <w:proofErr w:type="spellEnd"/>
            <w:r w:rsidRPr="005C3540">
              <w:rPr>
                <w:b/>
              </w:rPr>
              <w:t xml:space="preserve"> = 25</w:t>
            </w:r>
          </w:p>
          <w:p w14:paraId="5C73085E" w14:textId="77777777" w:rsidR="006878DC" w:rsidRDefault="006878DC" w:rsidP="006878DC">
            <w:pPr>
              <w:rPr>
                <w:b/>
              </w:rPr>
            </w:pPr>
            <w:r>
              <w:rPr>
                <w:b/>
              </w:rPr>
              <w:t>Images = 30</w:t>
            </w:r>
          </w:p>
          <w:p w14:paraId="4414DB49" w14:textId="77777777" w:rsidR="006878DC" w:rsidRDefault="006878DC" w:rsidP="006878DC">
            <w:pPr>
              <w:rPr>
                <w:b/>
              </w:rPr>
            </w:pPr>
          </w:p>
          <w:p w14:paraId="6F2D50E4" w14:textId="77777777" w:rsidR="006878DC" w:rsidRPr="00F9182D" w:rsidRDefault="006878DC" w:rsidP="006878D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Refer: </w:t>
            </w:r>
            <w:r w:rsidRPr="00F9182D">
              <w:rPr>
                <w:color w:val="000000"/>
                <w:sz w:val="21"/>
                <w:szCs w:val="21"/>
              </w:rPr>
              <w:t>model-00025-0.08685-0.98492-0.44782-</w:t>
            </w:r>
            <w:proofErr w:type="gramStart"/>
            <w:r w:rsidRPr="00F9182D">
              <w:rPr>
                <w:color w:val="000000"/>
                <w:sz w:val="21"/>
                <w:szCs w:val="21"/>
              </w:rPr>
              <w:t>0.82000.h</w:t>
            </w:r>
            <w:proofErr w:type="gramEnd"/>
            <w:r w:rsidRPr="00F9182D">
              <w:rPr>
                <w:color w:val="000000"/>
                <w:sz w:val="21"/>
                <w:szCs w:val="21"/>
              </w:rPr>
              <w:t>5</w:t>
            </w:r>
          </w:p>
          <w:p w14:paraId="20565416" w14:textId="77777777" w:rsidR="006878DC" w:rsidRDefault="006878DC" w:rsidP="006878DC">
            <w:pPr>
              <w:rPr>
                <w:b/>
              </w:rPr>
            </w:pPr>
          </w:p>
        </w:tc>
      </w:tr>
    </w:tbl>
    <w:p w14:paraId="1B4F7FD3" w14:textId="77777777" w:rsidR="004A4535" w:rsidRPr="009B5EE7" w:rsidRDefault="004A4535"/>
    <w:sectPr w:rsidR="004A4535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848DC" w14:textId="77777777" w:rsidR="00A70E27" w:rsidRDefault="00A70E27" w:rsidP="00A70E27">
      <w:pPr>
        <w:spacing w:after="0" w:line="240" w:lineRule="auto"/>
      </w:pPr>
      <w:r>
        <w:separator/>
      </w:r>
    </w:p>
  </w:endnote>
  <w:endnote w:type="continuationSeparator" w:id="0">
    <w:p w14:paraId="242AEBA3" w14:textId="77777777" w:rsidR="00A70E27" w:rsidRDefault="00A70E27" w:rsidP="00A7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AFF55" w14:textId="77777777" w:rsidR="00A70E27" w:rsidRDefault="00A70E27" w:rsidP="00A70E27">
      <w:pPr>
        <w:spacing w:after="0" w:line="240" w:lineRule="auto"/>
      </w:pPr>
      <w:r>
        <w:separator/>
      </w:r>
    </w:p>
  </w:footnote>
  <w:footnote w:type="continuationSeparator" w:id="0">
    <w:p w14:paraId="226532D5" w14:textId="77777777" w:rsidR="00A70E27" w:rsidRDefault="00A70E27" w:rsidP="00A70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208"/>
    <w:multiLevelType w:val="hybridMultilevel"/>
    <w:tmpl w:val="6ECE7588"/>
    <w:lvl w:ilvl="0" w:tplc="D10687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639AF"/>
    <w:multiLevelType w:val="hybridMultilevel"/>
    <w:tmpl w:val="805C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4875"/>
    <w:rsid w:val="00037D51"/>
    <w:rsid w:val="0006387A"/>
    <w:rsid w:val="000B78A4"/>
    <w:rsid w:val="000C1011"/>
    <w:rsid w:val="000E46CE"/>
    <w:rsid w:val="001102B9"/>
    <w:rsid w:val="00121538"/>
    <w:rsid w:val="001712BF"/>
    <w:rsid w:val="001930C1"/>
    <w:rsid w:val="001A3B33"/>
    <w:rsid w:val="001D017E"/>
    <w:rsid w:val="001D6D6B"/>
    <w:rsid w:val="002640B8"/>
    <w:rsid w:val="002718F9"/>
    <w:rsid w:val="00277500"/>
    <w:rsid w:val="00307E5D"/>
    <w:rsid w:val="00311CFA"/>
    <w:rsid w:val="0037003B"/>
    <w:rsid w:val="003744D5"/>
    <w:rsid w:val="003857BA"/>
    <w:rsid w:val="003B0552"/>
    <w:rsid w:val="003B4D31"/>
    <w:rsid w:val="003E2E1A"/>
    <w:rsid w:val="00432236"/>
    <w:rsid w:val="00466E57"/>
    <w:rsid w:val="004A4535"/>
    <w:rsid w:val="004E744F"/>
    <w:rsid w:val="004F68C5"/>
    <w:rsid w:val="00515E1A"/>
    <w:rsid w:val="00534709"/>
    <w:rsid w:val="00550519"/>
    <w:rsid w:val="005B315E"/>
    <w:rsid w:val="005B6295"/>
    <w:rsid w:val="005C3540"/>
    <w:rsid w:val="005C7C3F"/>
    <w:rsid w:val="0063704F"/>
    <w:rsid w:val="00674091"/>
    <w:rsid w:val="0068310B"/>
    <w:rsid w:val="006878DC"/>
    <w:rsid w:val="006908AF"/>
    <w:rsid w:val="006B4AA5"/>
    <w:rsid w:val="006D7898"/>
    <w:rsid w:val="006E3223"/>
    <w:rsid w:val="006F188B"/>
    <w:rsid w:val="00721E24"/>
    <w:rsid w:val="00784218"/>
    <w:rsid w:val="007A6542"/>
    <w:rsid w:val="00802FA9"/>
    <w:rsid w:val="008417CC"/>
    <w:rsid w:val="008B624E"/>
    <w:rsid w:val="008D5AB7"/>
    <w:rsid w:val="008F1DBB"/>
    <w:rsid w:val="009021F5"/>
    <w:rsid w:val="00910776"/>
    <w:rsid w:val="00932B87"/>
    <w:rsid w:val="0094362F"/>
    <w:rsid w:val="00966338"/>
    <w:rsid w:val="00995699"/>
    <w:rsid w:val="009B5EE7"/>
    <w:rsid w:val="00A32009"/>
    <w:rsid w:val="00A579C4"/>
    <w:rsid w:val="00A6266B"/>
    <w:rsid w:val="00A70E27"/>
    <w:rsid w:val="00AB6305"/>
    <w:rsid w:val="00AC0B0A"/>
    <w:rsid w:val="00AD7A09"/>
    <w:rsid w:val="00AF0452"/>
    <w:rsid w:val="00B15489"/>
    <w:rsid w:val="00B24924"/>
    <w:rsid w:val="00B32392"/>
    <w:rsid w:val="00BA78F4"/>
    <w:rsid w:val="00BE1B15"/>
    <w:rsid w:val="00BE2392"/>
    <w:rsid w:val="00C07D6D"/>
    <w:rsid w:val="00C412F0"/>
    <w:rsid w:val="00C67710"/>
    <w:rsid w:val="00CA45C0"/>
    <w:rsid w:val="00D50BAC"/>
    <w:rsid w:val="00D86848"/>
    <w:rsid w:val="00DD7431"/>
    <w:rsid w:val="00E4476D"/>
    <w:rsid w:val="00E5552A"/>
    <w:rsid w:val="00E74B4A"/>
    <w:rsid w:val="00EE5898"/>
    <w:rsid w:val="00F25CE9"/>
    <w:rsid w:val="00F73B4A"/>
    <w:rsid w:val="00F9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6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8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1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rive.google.com/file/d/1E9UY_0mWFKm-bDYtPHAB-AGzGqhmIMnt/view?usp=sha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9373CBE042E439CD86257F6DD6FCC" ma:contentTypeVersion="13" ma:contentTypeDescription="Create a new document." ma:contentTypeScope="" ma:versionID="d475dba03dc5536af4d035441157110d">
  <xsd:schema xmlns:xsd="http://www.w3.org/2001/XMLSchema" xmlns:xs="http://www.w3.org/2001/XMLSchema" xmlns:p="http://schemas.microsoft.com/office/2006/metadata/properties" xmlns:ns3="43df7d7b-7f58-473c-9184-c0d72c501cab" xmlns:ns4="47b5ec9f-7797-4d64-8585-23d6dbbd49dc" targetNamespace="http://schemas.microsoft.com/office/2006/metadata/properties" ma:root="true" ma:fieldsID="194115228e7f0adbc6688381bd579aa2" ns3:_="" ns4:_="">
    <xsd:import namespace="43df7d7b-7f58-473c-9184-c0d72c501cab"/>
    <xsd:import namespace="47b5ec9f-7797-4d64-8585-23d6dbbd49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7d7b-7f58-473c-9184-c0d72c501c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5ec9f-7797-4d64-8585-23d6dbbd49d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0B5A07-189A-42F9-B519-1CB43EB9C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70ADEF-44E6-42AA-BC28-E8680C0A2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F9CA7-E717-484A-A57E-2DD6E7E21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7d7b-7f58-473c-9184-c0d72c501cab"/>
    <ds:schemaRef ds:uri="47b5ec9f-7797-4d64-8585-23d6dbbd49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Devi Mani, Ramya</cp:lastModifiedBy>
  <cp:revision>83</cp:revision>
  <dcterms:created xsi:type="dcterms:W3CDTF">2020-09-13T13:21:00Z</dcterms:created>
  <dcterms:modified xsi:type="dcterms:W3CDTF">2020-09-14T16:00:00Z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0x01010021F9373CBE042E439CD86257F6DD6FCC</vt:lpwstr>
  </property>
</Properties>
</file>