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CC9540" w14:textId="328906D5" w:rsidR="00231F4C" w:rsidRPr="00361C34" w:rsidRDefault="00361C34" w:rsidP="00361C34">
      <w:r w:rsidRPr="00361C34">
        <w:t>https://dev.azure.com/milestone-devops/EPW/_wiki/wikis/EPW.wiki/1700/EPW-Workflow-H1-Websites</w:t>
      </w:r>
    </w:p>
    <w:sectPr w:rsidR="00231F4C" w:rsidRPr="00361C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C34"/>
    <w:rsid w:val="001F1053"/>
    <w:rsid w:val="00231F4C"/>
    <w:rsid w:val="00361C34"/>
    <w:rsid w:val="00494D26"/>
    <w:rsid w:val="00520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BFC07"/>
  <w15:chartTrackingRefBased/>
  <w15:docId w15:val="{D0A253A7-0CFD-4663-B4D5-694285097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1C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1C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1C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1C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1C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1C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1C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1C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1C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1C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1C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1C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1C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1C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1C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1C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1C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1C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1C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1C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1C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1C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1C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1C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1C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1C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1C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1C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1C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Dummu</dc:creator>
  <cp:keywords/>
  <dc:description/>
  <cp:lastModifiedBy>Ramesh Dummu</cp:lastModifiedBy>
  <cp:revision>1</cp:revision>
  <dcterms:created xsi:type="dcterms:W3CDTF">2025-01-02T12:12:00Z</dcterms:created>
  <dcterms:modified xsi:type="dcterms:W3CDTF">2025-01-02T12:13:00Z</dcterms:modified>
</cp:coreProperties>
</file>