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A8EE" w14:textId="125A6A9B" w:rsidR="00585C5C" w:rsidRDefault="00C223D4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46C52" wp14:editId="37D2B7F9">
            <wp:simplePos x="0" y="0"/>
            <wp:positionH relativeFrom="margin">
              <wp:posOffset>-15240</wp:posOffset>
            </wp:positionH>
            <wp:positionV relativeFrom="paragraph">
              <wp:posOffset>1308100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object w:dxaOrig="1440" w:dyaOrig="1440" w14:anchorId="19EBCF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7.5pt;margin-top:3in;width:4.25pt;height:2.75pt;z-index:-251655168;mso-position-horizontal-relative:text;mso-position-vertical-relative:text">
            <v:imagedata r:id="rId5" o:title=""/>
          </v:shape>
          <o:OLEObject Type="Embed" ProgID="Package" ShapeID="_x0000_s1026" DrawAspect="Icon" ObjectID="_1672990362" r:id="rId6"/>
        </w:object>
      </w:r>
    </w:p>
    <w:sectPr w:rsidR="0058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5"/>
    <w:rsid w:val="00585C5C"/>
    <w:rsid w:val="00B426F5"/>
    <w:rsid w:val="00C2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681C0ED-2570-462B-90DE-66249DE7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</cp:revision>
  <dcterms:created xsi:type="dcterms:W3CDTF">2021-01-24T08:38:00Z</dcterms:created>
  <dcterms:modified xsi:type="dcterms:W3CDTF">2021-01-24T08:46:00Z</dcterms:modified>
</cp:coreProperties>
</file>