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9740" w14:textId="77777777" w:rsidR="00A8391F" w:rsidRPr="00A8391F" w:rsidRDefault="00A8391F" w:rsidP="00A8391F">
      <w:pPr>
        <w:rPr>
          <w:b/>
          <w:bCs/>
        </w:rPr>
      </w:pPr>
      <w:r w:rsidRPr="00A8391F">
        <w:rPr>
          <w:b/>
          <w:bCs/>
        </w:rPr>
        <w:t>Environment Setup</w:t>
      </w:r>
    </w:p>
    <w:p w14:paraId="26D42DE5" w14:textId="77777777" w:rsidR="00A8391F" w:rsidRPr="00A8391F" w:rsidRDefault="00A8391F" w:rsidP="00A8391F">
      <w:r w:rsidRPr="00A8391F">
        <w:t>The following tools were installed:</w:t>
      </w:r>
    </w:p>
    <w:p w14:paraId="34F17426" w14:textId="77777777" w:rsidR="00A8391F" w:rsidRPr="00A8391F" w:rsidRDefault="00A8391F" w:rsidP="00A8391F">
      <w:pPr>
        <w:numPr>
          <w:ilvl w:val="0"/>
          <w:numId w:val="1"/>
        </w:numPr>
      </w:pPr>
      <w:r w:rsidRPr="00A8391F">
        <w:t>Python</w:t>
      </w:r>
    </w:p>
    <w:p w14:paraId="2E0193FF" w14:textId="3AC1FC47" w:rsidR="00A8391F" w:rsidRPr="00A8391F" w:rsidRDefault="00A8391F" w:rsidP="00A8391F">
      <w:pPr>
        <w:numPr>
          <w:ilvl w:val="0"/>
          <w:numId w:val="1"/>
        </w:numPr>
      </w:pPr>
      <w:r w:rsidRPr="00A8391F">
        <w:t>Pandas’ library for data analysis</w:t>
      </w:r>
    </w:p>
    <w:p w14:paraId="0D976E57" w14:textId="77777777" w:rsidR="00A8391F" w:rsidRPr="00A8391F" w:rsidRDefault="00A8391F" w:rsidP="00A8391F">
      <w:pPr>
        <w:numPr>
          <w:ilvl w:val="0"/>
          <w:numId w:val="1"/>
        </w:numPr>
      </w:pPr>
      <w:r w:rsidRPr="00A8391F">
        <w:t>Streamlit for future web app deployment</w:t>
      </w:r>
    </w:p>
    <w:p w14:paraId="0570A4C6" w14:textId="77777777" w:rsidR="00A8391F" w:rsidRPr="00A8391F" w:rsidRDefault="00A8391F" w:rsidP="00A8391F">
      <w:pPr>
        <w:numPr>
          <w:ilvl w:val="0"/>
          <w:numId w:val="1"/>
        </w:numPr>
      </w:pPr>
      <w:r w:rsidRPr="00A8391F">
        <w:t>Git for version control</w:t>
      </w:r>
    </w:p>
    <w:p w14:paraId="4D6DF700" w14:textId="77777777" w:rsidR="00A8391F" w:rsidRDefault="00A8391F" w:rsidP="00A8391F">
      <w:r w:rsidRPr="00A8391F">
        <w:t>A virtual environment was created to manage dependencies.</w:t>
      </w:r>
    </w:p>
    <w:p w14:paraId="49D8FD14" w14:textId="77777777" w:rsidR="00A8391F" w:rsidRDefault="00A8391F" w:rsidP="00A8391F"/>
    <w:p w14:paraId="3C558A4A" w14:textId="77777777" w:rsidR="00A8391F" w:rsidRDefault="00A8391F" w:rsidP="00A8391F"/>
    <w:p w14:paraId="56610BA3" w14:textId="77777777" w:rsidR="00A8391F" w:rsidRPr="00A8391F" w:rsidRDefault="00A8391F" w:rsidP="00A8391F">
      <w:pPr>
        <w:rPr>
          <w:b/>
          <w:bCs/>
        </w:rPr>
      </w:pPr>
      <w:r w:rsidRPr="00A8391F">
        <w:rPr>
          <w:b/>
          <w:bCs/>
        </w:rPr>
        <w:t>Initial Data Exploration</w:t>
      </w:r>
    </w:p>
    <w:p w14:paraId="640856FC" w14:textId="77777777" w:rsidR="00A8391F" w:rsidRPr="00A8391F" w:rsidRDefault="00A8391F" w:rsidP="00A8391F">
      <w:r w:rsidRPr="00A8391F">
        <w:t>Basic Pandas functions were used to understand the dataset.</w:t>
      </w:r>
    </w:p>
    <w:p w14:paraId="2EFDFB88" w14:textId="77777777" w:rsidR="00A8391F" w:rsidRPr="00A8391F" w:rsidRDefault="00A8391F" w:rsidP="00A8391F">
      <w:pPr>
        <w:rPr>
          <w:b/>
          <w:bCs/>
        </w:rPr>
      </w:pPr>
      <w:proofErr w:type="gramStart"/>
      <w:r w:rsidRPr="00A8391F">
        <w:rPr>
          <w:b/>
          <w:bCs/>
        </w:rPr>
        <w:t>head(</w:t>
      </w:r>
      <w:proofErr w:type="gramEnd"/>
      <w:r w:rsidRPr="00A8391F">
        <w:rPr>
          <w:b/>
          <w:bCs/>
        </w:rPr>
        <w:t>)</w:t>
      </w:r>
    </w:p>
    <w:p w14:paraId="60A75F27" w14:textId="77777777" w:rsidR="00A8391F" w:rsidRPr="00A8391F" w:rsidRDefault="00A8391F" w:rsidP="00A8391F">
      <w:r w:rsidRPr="00A8391F">
        <w:t>Displays the first 5 rows of the dataset.</w:t>
      </w:r>
    </w:p>
    <w:p w14:paraId="0FFA57B4" w14:textId="77777777" w:rsidR="00A8391F" w:rsidRPr="00A8391F" w:rsidRDefault="00A8391F" w:rsidP="00A8391F">
      <w:r w:rsidRPr="00A8391F">
        <w:t>Purpose:</w:t>
      </w:r>
    </w:p>
    <w:p w14:paraId="12034386" w14:textId="77777777" w:rsidR="00A8391F" w:rsidRPr="00A8391F" w:rsidRDefault="00A8391F" w:rsidP="00A8391F">
      <w:pPr>
        <w:numPr>
          <w:ilvl w:val="0"/>
          <w:numId w:val="2"/>
        </w:numPr>
      </w:pPr>
      <w:r w:rsidRPr="00A8391F">
        <w:t>Quickly inspect data format</w:t>
      </w:r>
    </w:p>
    <w:p w14:paraId="224228D3" w14:textId="77777777" w:rsidR="00A8391F" w:rsidRPr="00A8391F" w:rsidRDefault="00A8391F" w:rsidP="00A8391F">
      <w:pPr>
        <w:numPr>
          <w:ilvl w:val="0"/>
          <w:numId w:val="2"/>
        </w:numPr>
      </w:pPr>
      <w:r w:rsidRPr="00A8391F">
        <w:t>Verify columns loaded correctly</w:t>
      </w:r>
    </w:p>
    <w:p w14:paraId="5F24E285" w14:textId="77777777" w:rsidR="00A8391F" w:rsidRPr="00A8391F" w:rsidRDefault="00000000" w:rsidP="00A8391F">
      <w:r>
        <w:pict w14:anchorId="0A26A957">
          <v:rect id="_x0000_i1025" style="width:0;height:1.5pt" o:hralign="center" o:hrstd="t" o:hr="t" fillcolor="#a0a0a0" stroked="f"/>
        </w:pict>
      </w:r>
    </w:p>
    <w:p w14:paraId="2512E72D" w14:textId="77777777" w:rsidR="00A8391F" w:rsidRPr="00A8391F" w:rsidRDefault="00A8391F" w:rsidP="00A8391F">
      <w:pPr>
        <w:rPr>
          <w:b/>
          <w:bCs/>
        </w:rPr>
      </w:pPr>
      <w:proofErr w:type="gramStart"/>
      <w:r w:rsidRPr="00A8391F">
        <w:rPr>
          <w:b/>
          <w:bCs/>
        </w:rPr>
        <w:t>info(</w:t>
      </w:r>
      <w:proofErr w:type="gramEnd"/>
      <w:r w:rsidRPr="00A8391F">
        <w:rPr>
          <w:b/>
          <w:bCs/>
        </w:rPr>
        <w:t>)</w:t>
      </w:r>
    </w:p>
    <w:p w14:paraId="613B8189" w14:textId="77777777" w:rsidR="00A8391F" w:rsidRPr="00A8391F" w:rsidRDefault="00A8391F" w:rsidP="00A8391F">
      <w:r w:rsidRPr="00A8391F">
        <w:t>Shows dataset structure including:</w:t>
      </w:r>
    </w:p>
    <w:p w14:paraId="42E55CF4" w14:textId="77777777" w:rsidR="00A8391F" w:rsidRPr="00A8391F" w:rsidRDefault="00A8391F" w:rsidP="00A8391F">
      <w:pPr>
        <w:numPr>
          <w:ilvl w:val="0"/>
          <w:numId w:val="3"/>
        </w:numPr>
      </w:pPr>
      <w:r w:rsidRPr="00A8391F">
        <w:t>Column names</w:t>
      </w:r>
    </w:p>
    <w:p w14:paraId="742BE3F7" w14:textId="77777777" w:rsidR="00A8391F" w:rsidRPr="00A8391F" w:rsidRDefault="00A8391F" w:rsidP="00A8391F">
      <w:pPr>
        <w:numPr>
          <w:ilvl w:val="0"/>
          <w:numId w:val="3"/>
        </w:numPr>
      </w:pPr>
      <w:r w:rsidRPr="00A8391F">
        <w:t>Data types</w:t>
      </w:r>
    </w:p>
    <w:p w14:paraId="52D56713" w14:textId="77777777" w:rsidR="00A8391F" w:rsidRPr="00A8391F" w:rsidRDefault="00A8391F" w:rsidP="00A8391F">
      <w:pPr>
        <w:numPr>
          <w:ilvl w:val="0"/>
          <w:numId w:val="3"/>
        </w:numPr>
      </w:pPr>
      <w:r w:rsidRPr="00A8391F">
        <w:t>Non-null counts</w:t>
      </w:r>
    </w:p>
    <w:p w14:paraId="5FE036EA" w14:textId="77777777" w:rsidR="00A8391F" w:rsidRPr="00A8391F" w:rsidRDefault="00A8391F" w:rsidP="00A8391F">
      <w:r w:rsidRPr="00A8391F">
        <w:t>Purpose:</w:t>
      </w:r>
    </w:p>
    <w:p w14:paraId="37A7A83E" w14:textId="77777777" w:rsidR="00A8391F" w:rsidRPr="00A8391F" w:rsidRDefault="00A8391F" w:rsidP="00A8391F">
      <w:pPr>
        <w:numPr>
          <w:ilvl w:val="0"/>
          <w:numId w:val="4"/>
        </w:numPr>
      </w:pPr>
      <w:r w:rsidRPr="00A8391F">
        <w:t>Detect missing values</w:t>
      </w:r>
    </w:p>
    <w:p w14:paraId="35EE2851" w14:textId="77777777" w:rsidR="00A8391F" w:rsidRPr="00A8391F" w:rsidRDefault="00A8391F" w:rsidP="00A8391F">
      <w:pPr>
        <w:numPr>
          <w:ilvl w:val="0"/>
          <w:numId w:val="4"/>
        </w:numPr>
      </w:pPr>
      <w:r w:rsidRPr="00A8391F">
        <w:t>Understand feature types</w:t>
      </w:r>
    </w:p>
    <w:p w14:paraId="0C8D8472" w14:textId="77777777" w:rsidR="00A8391F" w:rsidRPr="00A8391F" w:rsidRDefault="00000000" w:rsidP="00A8391F">
      <w:r>
        <w:pict w14:anchorId="083B3724">
          <v:rect id="_x0000_i1026" style="width:0;height:1.5pt" o:hralign="center" o:hrstd="t" o:hr="t" fillcolor="#a0a0a0" stroked="f"/>
        </w:pict>
      </w:r>
    </w:p>
    <w:p w14:paraId="2C1EB4CD" w14:textId="77777777" w:rsidR="00A8391F" w:rsidRPr="00A8391F" w:rsidRDefault="00A8391F" w:rsidP="00A8391F">
      <w:pPr>
        <w:rPr>
          <w:b/>
          <w:bCs/>
        </w:rPr>
      </w:pPr>
      <w:proofErr w:type="gramStart"/>
      <w:r w:rsidRPr="00A8391F">
        <w:rPr>
          <w:b/>
          <w:bCs/>
        </w:rPr>
        <w:t>describe(</w:t>
      </w:r>
      <w:proofErr w:type="gramEnd"/>
      <w:r w:rsidRPr="00A8391F">
        <w:rPr>
          <w:b/>
          <w:bCs/>
        </w:rPr>
        <w:t>)</w:t>
      </w:r>
    </w:p>
    <w:p w14:paraId="310AD678" w14:textId="77777777" w:rsidR="00A8391F" w:rsidRPr="00A8391F" w:rsidRDefault="00A8391F" w:rsidP="00A8391F">
      <w:r w:rsidRPr="00A8391F">
        <w:t>Generates statistical summary of numeric columns:</w:t>
      </w:r>
    </w:p>
    <w:p w14:paraId="07D283B4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t>Mean</w:t>
      </w:r>
    </w:p>
    <w:p w14:paraId="32133628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t>Standard deviation</w:t>
      </w:r>
    </w:p>
    <w:p w14:paraId="261164FD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t>Min/Max</w:t>
      </w:r>
    </w:p>
    <w:p w14:paraId="045C0A31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lastRenderedPageBreak/>
        <w:t>Quartiles</w:t>
      </w:r>
    </w:p>
    <w:p w14:paraId="59FFA9D4" w14:textId="77777777" w:rsidR="00A8391F" w:rsidRPr="00A8391F" w:rsidRDefault="00A8391F" w:rsidP="00A8391F">
      <w:r w:rsidRPr="00A8391F">
        <w:t>Purpose:</w:t>
      </w:r>
    </w:p>
    <w:p w14:paraId="4023146A" w14:textId="77777777" w:rsidR="00A8391F" w:rsidRPr="00A8391F" w:rsidRDefault="00A8391F" w:rsidP="00A8391F">
      <w:pPr>
        <w:numPr>
          <w:ilvl w:val="0"/>
          <w:numId w:val="6"/>
        </w:numPr>
      </w:pPr>
      <w:r w:rsidRPr="00A8391F">
        <w:t>Understand data distribution</w:t>
      </w:r>
    </w:p>
    <w:p w14:paraId="1CD2FDA7" w14:textId="77777777" w:rsidR="00A8391F" w:rsidRPr="00A8391F" w:rsidRDefault="00A8391F" w:rsidP="00A8391F">
      <w:pPr>
        <w:numPr>
          <w:ilvl w:val="0"/>
          <w:numId w:val="6"/>
        </w:numPr>
      </w:pPr>
      <w:r w:rsidRPr="00A8391F">
        <w:t>Identify anomalies</w:t>
      </w:r>
    </w:p>
    <w:p w14:paraId="6559ACA8" w14:textId="77777777" w:rsidR="00A8391F" w:rsidRPr="00A8391F" w:rsidRDefault="00000000" w:rsidP="00A8391F">
      <w:r>
        <w:pict w14:anchorId="62BF0CF5">
          <v:rect id="_x0000_i1027" style="width:0;height:1.5pt" o:hralign="center" o:hrstd="t" o:hr="t" fillcolor="#a0a0a0" stroked="f"/>
        </w:pict>
      </w:r>
    </w:p>
    <w:p w14:paraId="3D317E0A" w14:textId="77777777" w:rsidR="00A8391F" w:rsidRPr="00A8391F" w:rsidRDefault="00A8391F" w:rsidP="00A8391F">
      <w:r w:rsidRPr="00A8391F">
        <w:t>By the end of Day-1:</w:t>
      </w:r>
    </w:p>
    <w:p w14:paraId="2EBD1D13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Python environment configured</w:t>
      </w:r>
    </w:p>
    <w:p w14:paraId="28113AC5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Git repository initialized</w:t>
      </w:r>
    </w:p>
    <w:p w14:paraId="38085B61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Dataset successfully loaded</w:t>
      </w:r>
    </w:p>
    <w:p w14:paraId="33A65A7A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Dataset structure understood</w:t>
      </w:r>
    </w:p>
    <w:p w14:paraId="0FE9C3AE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Initial project documentation created</w:t>
      </w:r>
    </w:p>
    <w:p w14:paraId="27935D4D" w14:textId="77777777" w:rsidR="00C15569" w:rsidRDefault="00C15569" w:rsidP="00C15569">
      <w:pPr>
        <w:rPr>
          <w:b/>
          <w:bCs/>
        </w:rPr>
      </w:pPr>
      <w:r w:rsidRPr="00F12CE3">
        <w:rPr>
          <w:b/>
          <w:bCs/>
        </w:rPr>
        <w:t>Day 2:</w:t>
      </w:r>
    </w:p>
    <w:p w14:paraId="477A6D7D" w14:textId="77777777" w:rsidR="00C15569" w:rsidRDefault="00C15569" w:rsidP="00C15569">
      <w:r w:rsidRPr="00644C4C">
        <w:br/>
        <w:t>Rows containing missing data were removed using Pandas:</w:t>
      </w:r>
    </w:p>
    <w:p w14:paraId="3EC726D5" w14:textId="77777777" w:rsidR="00C15569" w:rsidRDefault="00C15569" w:rsidP="00C15569">
      <w:r>
        <w:t xml:space="preserve">     </w:t>
      </w:r>
      <w:r w:rsidRPr="000665E2">
        <w:t xml:space="preserve">df_clean = </w:t>
      </w:r>
      <w:proofErr w:type="gramStart"/>
      <w:r w:rsidRPr="000665E2">
        <w:t>df.dropna</w:t>
      </w:r>
      <w:proofErr w:type="gramEnd"/>
      <w:r w:rsidRPr="000665E2">
        <w:t>()</w:t>
      </w:r>
    </w:p>
    <w:p w14:paraId="79298BB9" w14:textId="77777777" w:rsidR="00C15569" w:rsidRDefault="00C15569" w:rsidP="00C15569">
      <w:r>
        <w:t>Renaming the First column:</w:t>
      </w:r>
    </w:p>
    <w:p w14:paraId="49E229F3" w14:textId="77777777" w:rsidR="00C15569" w:rsidRDefault="00C15569" w:rsidP="00C15569">
      <w:r>
        <w:t xml:space="preserve">      </w:t>
      </w:r>
      <w:proofErr w:type="gramStart"/>
      <w:r w:rsidRPr="001B3C2A">
        <w:t>df.rename</w:t>
      </w:r>
      <w:proofErr w:type="gramEnd"/>
      <w:r w:rsidRPr="001B3C2A">
        <w:t>(columns={</w:t>
      </w:r>
      <w:proofErr w:type="gramStart"/>
      <w:r w:rsidRPr="001B3C2A">
        <w:t>df.columns</w:t>
      </w:r>
      <w:proofErr w:type="gramEnd"/>
      <w:r w:rsidRPr="001B3C2A">
        <w:t>[0]: "car_id"}, inplace=True)</w:t>
      </w:r>
    </w:p>
    <w:p w14:paraId="5F05F66D" w14:textId="77777777" w:rsidR="008D77C8" w:rsidRDefault="00C15569" w:rsidP="00C15569">
      <w:r>
        <w:t xml:space="preserve">second column name is merged so, </w:t>
      </w:r>
      <w:r w:rsidRPr="00127BB8">
        <w:t>Split</w:t>
      </w:r>
      <w:r>
        <w:t>ting</w:t>
      </w:r>
      <w:r w:rsidRPr="00127BB8">
        <w:t xml:space="preserve"> into two columns</w:t>
      </w:r>
    </w:p>
    <w:p w14:paraId="04701EEE" w14:textId="702BE53B" w:rsidR="00C15569" w:rsidRPr="00127BB8" w:rsidRDefault="00C15569" w:rsidP="00C15569">
      <w:r w:rsidRPr="00127BB8">
        <w:t xml:space="preserve"> (first word = year, rest = car name)</w:t>
      </w:r>
    </w:p>
    <w:p w14:paraId="5C5F4728" w14:textId="77777777" w:rsidR="00C15569" w:rsidRDefault="00C15569" w:rsidP="00C15569">
      <w:r>
        <w:t xml:space="preserve">      </w:t>
      </w:r>
      <w:proofErr w:type="gramStart"/>
      <w:r w:rsidRPr="00127BB8">
        <w:t>df[</w:t>
      </w:r>
      <w:proofErr w:type="gramEnd"/>
      <w:r w:rsidRPr="00127BB8">
        <w:t>["registration_year", "car_name"]] = df[second_col].</w:t>
      </w:r>
      <w:proofErr w:type="gramStart"/>
      <w:r w:rsidRPr="00127BB8">
        <w:t>str.split</w:t>
      </w:r>
      <w:proofErr w:type="gramEnd"/>
      <w:r w:rsidRPr="00127BB8">
        <w:t>(" ", n=1, expand=True)</w:t>
      </w:r>
    </w:p>
    <w:p w14:paraId="4E39BA4C" w14:textId="77777777" w:rsidR="00C15569" w:rsidRPr="00644C4C" w:rsidRDefault="00C15569" w:rsidP="00C15569"/>
    <w:p w14:paraId="17ACDD9D" w14:textId="77777777" w:rsidR="00C15569" w:rsidRPr="00F12CE3" w:rsidRDefault="00C15569" w:rsidP="00C15569">
      <w:pPr>
        <w:rPr>
          <w:b/>
          <w:bCs/>
        </w:rPr>
      </w:pPr>
    </w:p>
    <w:p w14:paraId="5DBE8801" w14:textId="77777777" w:rsidR="00C15569" w:rsidRPr="00F12CE3" w:rsidRDefault="00C15569" w:rsidP="00C15569">
      <w:pPr>
        <w:rPr>
          <w:b/>
          <w:bCs/>
        </w:rPr>
      </w:pPr>
      <w:r w:rsidRPr="00F12CE3">
        <w:rPr>
          <w:b/>
          <w:bCs/>
        </w:rPr>
        <w:t>Visualization 1: Number of Cars by Year</w:t>
      </w:r>
    </w:p>
    <w:p w14:paraId="71748280" w14:textId="77777777" w:rsidR="00C15569" w:rsidRPr="00F12CE3" w:rsidRDefault="00C15569" w:rsidP="00C15569">
      <w:r w:rsidRPr="00F12CE3">
        <w:t>This bar chart shows how many cars exist for each manufacturing year.</w:t>
      </w:r>
    </w:p>
    <w:p w14:paraId="1DBF572C" w14:textId="77777777" w:rsidR="00C15569" w:rsidRPr="00F12CE3" w:rsidRDefault="00C15569" w:rsidP="00C15569">
      <w:r w:rsidRPr="00F12CE3">
        <w:rPr>
          <w:b/>
          <w:bCs/>
        </w:rPr>
        <w:t>Observation:</w:t>
      </w:r>
    </w:p>
    <w:p w14:paraId="507FF166" w14:textId="77777777" w:rsidR="00C15569" w:rsidRPr="00F12CE3" w:rsidRDefault="00C15569" w:rsidP="00C15569">
      <w:pPr>
        <w:numPr>
          <w:ilvl w:val="0"/>
          <w:numId w:val="8"/>
        </w:numPr>
      </w:pPr>
      <w:r w:rsidRPr="00F12CE3">
        <w:t>Certain years have more cars available.</w:t>
      </w:r>
    </w:p>
    <w:p w14:paraId="575CBBA8" w14:textId="77777777" w:rsidR="00C15569" w:rsidRPr="00F12CE3" w:rsidRDefault="00C15569" w:rsidP="00C15569">
      <w:pPr>
        <w:numPr>
          <w:ilvl w:val="0"/>
          <w:numId w:val="8"/>
        </w:numPr>
      </w:pPr>
      <w:r w:rsidRPr="00F12CE3">
        <w:t>Recent years typically show higher counts due to market trends.</w:t>
      </w:r>
    </w:p>
    <w:p w14:paraId="1B980190" w14:textId="77777777" w:rsidR="00C15569" w:rsidRPr="00F12CE3" w:rsidRDefault="00C15569" w:rsidP="00C15569"/>
    <w:p w14:paraId="3180A983" w14:textId="77777777" w:rsidR="00C15569" w:rsidRPr="00F12CE3" w:rsidRDefault="00000000" w:rsidP="00C15569">
      <w:r>
        <w:pict w14:anchorId="1E43BC16">
          <v:rect id="_x0000_i1028" style="width:0;height:1.5pt" o:hralign="center" o:hrstd="t" o:hr="t" fillcolor="#a0a0a0" stroked="f"/>
        </w:pict>
      </w:r>
    </w:p>
    <w:p w14:paraId="2FF3C2E9" w14:textId="77777777" w:rsidR="00C15569" w:rsidRPr="00F12CE3" w:rsidRDefault="00C15569" w:rsidP="00C15569">
      <w:pPr>
        <w:rPr>
          <w:b/>
          <w:bCs/>
        </w:rPr>
      </w:pPr>
      <w:r w:rsidRPr="00F12CE3">
        <w:rPr>
          <w:b/>
          <w:bCs/>
        </w:rPr>
        <w:t>Visualization 2: Mileage vs Price</w:t>
      </w:r>
    </w:p>
    <w:p w14:paraId="35892097" w14:textId="77777777" w:rsidR="00C15569" w:rsidRPr="00F12CE3" w:rsidRDefault="00C15569" w:rsidP="00C15569">
      <w:r w:rsidRPr="00F12CE3">
        <w:t>This scatter plot shows the relationship between car mileage and price.</w:t>
      </w:r>
    </w:p>
    <w:p w14:paraId="68B40051" w14:textId="77777777" w:rsidR="00C15569" w:rsidRPr="00F12CE3" w:rsidRDefault="00C15569" w:rsidP="00C15569">
      <w:r w:rsidRPr="00F12CE3">
        <w:rPr>
          <w:b/>
          <w:bCs/>
        </w:rPr>
        <w:lastRenderedPageBreak/>
        <w:t>Observation:</w:t>
      </w:r>
    </w:p>
    <w:p w14:paraId="5C7D1DDB" w14:textId="77777777" w:rsidR="00C15569" w:rsidRPr="00F12CE3" w:rsidRDefault="00C15569" w:rsidP="00C15569">
      <w:pPr>
        <w:numPr>
          <w:ilvl w:val="0"/>
          <w:numId w:val="9"/>
        </w:numPr>
      </w:pPr>
      <w:r w:rsidRPr="00F12CE3">
        <w:t>Cars with higher mileage generally have lower prices.</w:t>
      </w:r>
    </w:p>
    <w:p w14:paraId="46EF531E" w14:textId="77777777" w:rsidR="00C15569" w:rsidRPr="00F12CE3" w:rsidRDefault="00C15569" w:rsidP="00C15569">
      <w:pPr>
        <w:numPr>
          <w:ilvl w:val="0"/>
          <w:numId w:val="9"/>
        </w:numPr>
      </w:pPr>
      <w:r w:rsidRPr="00F12CE3">
        <w:t>There is a negative relationship between mileage and price.</w:t>
      </w:r>
    </w:p>
    <w:p w14:paraId="350C0D43" w14:textId="75D9CEA1" w:rsidR="00C15569" w:rsidRDefault="00C15569" w:rsidP="00C15569">
      <w:pPr>
        <w:numPr>
          <w:ilvl w:val="0"/>
          <w:numId w:val="9"/>
        </w:numPr>
      </w:pPr>
      <w:r w:rsidRPr="00F12CE3">
        <w:t>Lower mileage vehicles tend to retain higher value.</w:t>
      </w:r>
    </w:p>
    <w:p w14:paraId="2A658714" w14:textId="77777777" w:rsidR="00C15569" w:rsidRDefault="00C15569" w:rsidP="00C15569"/>
    <w:p w14:paraId="13FBC589" w14:textId="77777777" w:rsidR="00C15569" w:rsidRPr="00F12CE3" w:rsidRDefault="00C15569" w:rsidP="00C15569">
      <w:r w:rsidRPr="00F12CE3">
        <w:t>By the end of Day-2:</w:t>
      </w:r>
    </w:p>
    <w:p w14:paraId="3CD5E63F" w14:textId="77777777" w:rsidR="00C15569" w:rsidRDefault="00C15569" w:rsidP="00C15569">
      <w:pPr>
        <w:numPr>
          <w:ilvl w:val="0"/>
          <w:numId w:val="10"/>
        </w:numPr>
      </w:pPr>
      <w:r w:rsidRPr="00F12CE3">
        <w:t>Missing values removed</w:t>
      </w:r>
    </w:p>
    <w:p w14:paraId="74EED1AE" w14:textId="77777777" w:rsidR="00C15569" w:rsidRDefault="00C15569" w:rsidP="00C15569">
      <w:pPr>
        <w:numPr>
          <w:ilvl w:val="0"/>
          <w:numId w:val="10"/>
        </w:numPr>
      </w:pPr>
      <w:r>
        <w:t>Given name to the unnamed column</w:t>
      </w:r>
    </w:p>
    <w:p w14:paraId="08EEF567" w14:textId="77777777" w:rsidR="00C15569" w:rsidRPr="00F12CE3" w:rsidRDefault="00C15569" w:rsidP="00C15569">
      <w:pPr>
        <w:numPr>
          <w:ilvl w:val="0"/>
          <w:numId w:val="10"/>
        </w:numPr>
      </w:pPr>
      <w:r>
        <w:t>Split up the merged column</w:t>
      </w:r>
    </w:p>
    <w:p w14:paraId="52492731" w14:textId="77777777" w:rsidR="00C15569" w:rsidRPr="00F12CE3" w:rsidRDefault="00C15569" w:rsidP="00C15569">
      <w:pPr>
        <w:numPr>
          <w:ilvl w:val="0"/>
          <w:numId w:val="10"/>
        </w:numPr>
      </w:pPr>
      <w:r w:rsidRPr="00F12CE3">
        <w:t>Clean dataset created</w:t>
      </w:r>
    </w:p>
    <w:p w14:paraId="5B71542C" w14:textId="77777777" w:rsidR="00C15569" w:rsidRPr="00F12CE3" w:rsidRDefault="00C15569" w:rsidP="00C15569">
      <w:pPr>
        <w:numPr>
          <w:ilvl w:val="0"/>
          <w:numId w:val="10"/>
        </w:numPr>
      </w:pPr>
      <w:r w:rsidRPr="00F12CE3">
        <w:t>Two visualizations generated</w:t>
      </w:r>
    </w:p>
    <w:p w14:paraId="25B6FFDE" w14:textId="77777777" w:rsidR="00C15569" w:rsidRDefault="00C15569" w:rsidP="00C15569">
      <w:pPr>
        <w:numPr>
          <w:ilvl w:val="0"/>
          <w:numId w:val="10"/>
        </w:numPr>
      </w:pPr>
      <w:r w:rsidRPr="00F12CE3">
        <w:t>Report updated</w:t>
      </w:r>
    </w:p>
    <w:p w14:paraId="4573176C" w14:textId="77777777" w:rsidR="001C7B37" w:rsidRDefault="001C7B37" w:rsidP="001C7B37"/>
    <w:p w14:paraId="6BA34613" w14:textId="77777777" w:rsidR="001C7B37" w:rsidRDefault="001C7B37" w:rsidP="001C7B37"/>
    <w:p w14:paraId="7CB412CE" w14:textId="65DCABC1" w:rsidR="00A8391F" w:rsidRPr="001C7B37" w:rsidRDefault="001C7B37" w:rsidP="00A8391F">
      <w:pPr>
        <w:rPr>
          <w:b/>
          <w:bCs/>
        </w:rPr>
      </w:pPr>
      <w:r w:rsidRPr="00F12CE3">
        <w:rPr>
          <w:b/>
          <w:bCs/>
        </w:rPr>
        <w:t xml:space="preserve">Day </w:t>
      </w:r>
      <w:r>
        <w:rPr>
          <w:b/>
          <w:bCs/>
        </w:rPr>
        <w:t>3</w:t>
      </w:r>
      <w:r w:rsidRPr="00F12CE3">
        <w:rPr>
          <w:b/>
          <w:bCs/>
        </w:rPr>
        <w:t>:</w:t>
      </w:r>
    </w:p>
    <w:p w14:paraId="34797B03" w14:textId="59DE8E20" w:rsidR="001C7B37" w:rsidRPr="001C7B37" w:rsidRDefault="001C7B37" w:rsidP="001C7B37">
      <w:pPr>
        <w:rPr>
          <w:b/>
          <w:bCs/>
        </w:rPr>
      </w:pPr>
      <w:r w:rsidRPr="001C7B37">
        <w:rPr>
          <w:b/>
          <w:bCs/>
        </w:rPr>
        <w:t>Training vs Testing</w:t>
      </w:r>
      <w:r w:rsidR="00C40169">
        <w:rPr>
          <w:b/>
          <w:bCs/>
        </w:rPr>
        <w:t>:</w:t>
      </w:r>
    </w:p>
    <w:p w14:paraId="3371005A" w14:textId="3BDA6860" w:rsidR="001C7B37" w:rsidRPr="001C7B37" w:rsidRDefault="001C7B37" w:rsidP="001C7B37">
      <w:r w:rsidRPr="001C7B37">
        <w:t>The dataset was split</w:t>
      </w:r>
      <w:r w:rsidR="00C40169">
        <w:t xml:space="preserve"> up</w:t>
      </w:r>
      <w:r w:rsidRPr="001C7B37">
        <w:t xml:space="preserve"> into two parts:</w:t>
      </w:r>
    </w:p>
    <w:p w14:paraId="11274381" w14:textId="77777777" w:rsidR="001C7B37" w:rsidRPr="001C7B37" w:rsidRDefault="001C7B37" w:rsidP="001C7B37">
      <w:pPr>
        <w:numPr>
          <w:ilvl w:val="0"/>
          <w:numId w:val="11"/>
        </w:numPr>
      </w:pPr>
      <w:r w:rsidRPr="001C7B37">
        <w:rPr>
          <w:b/>
          <w:bCs/>
        </w:rPr>
        <w:t>Training data (80%)</w:t>
      </w:r>
      <w:r w:rsidRPr="001C7B37">
        <w:t xml:space="preserve"> → used to teach the model</w:t>
      </w:r>
    </w:p>
    <w:p w14:paraId="2A55784B" w14:textId="77777777" w:rsidR="001C7B37" w:rsidRPr="001C7B37" w:rsidRDefault="001C7B37" w:rsidP="001C7B37">
      <w:pPr>
        <w:numPr>
          <w:ilvl w:val="0"/>
          <w:numId w:val="11"/>
        </w:numPr>
      </w:pPr>
      <w:r w:rsidRPr="001C7B37">
        <w:rPr>
          <w:b/>
          <w:bCs/>
        </w:rPr>
        <w:t>Testing data (20%)</w:t>
      </w:r>
      <w:r w:rsidRPr="001C7B37">
        <w:t xml:space="preserve"> → used to evaluate performance</w:t>
      </w:r>
    </w:p>
    <w:p w14:paraId="2BF49337" w14:textId="77777777" w:rsidR="001C7B37" w:rsidRPr="001C7B37" w:rsidRDefault="001C7B37" w:rsidP="001C7B37">
      <w:r w:rsidRPr="001C7B37">
        <w:t>This ensures the model is tested on unseen data, similar to real-world predictions.</w:t>
      </w:r>
    </w:p>
    <w:p w14:paraId="60C060C6" w14:textId="77777777" w:rsidR="001C7B37" w:rsidRPr="001C7B37" w:rsidRDefault="00000000" w:rsidP="001C7B37">
      <w:r>
        <w:pict w14:anchorId="1B4B57F1">
          <v:rect id="_x0000_i1029" style="width:0;height:1.5pt" o:hralign="center" o:hrstd="t" o:hr="t" fillcolor="#a0a0a0" stroked="f"/>
        </w:pict>
      </w:r>
    </w:p>
    <w:p w14:paraId="4F4D63D2" w14:textId="77777777" w:rsidR="001C7B37" w:rsidRPr="001C7B37" w:rsidRDefault="001C7B37" w:rsidP="001C7B37">
      <w:pPr>
        <w:rPr>
          <w:b/>
          <w:bCs/>
        </w:rPr>
      </w:pPr>
      <w:r w:rsidRPr="001C7B37">
        <w:rPr>
          <w:b/>
          <w:bCs/>
        </w:rPr>
        <w:t>Model Used: Linear Regression</w:t>
      </w:r>
    </w:p>
    <w:p w14:paraId="51902464" w14:textId="77777777" w:rsidR="001C7B37" w:rsidRDefault="001C7B37" w:rsidP="001C7B37">
      <w:r w:rsidRPr="001C7B37">
        <w:t>In this project, the model predicts car price based on mileage and year.</w:t>
      </w:r>
    </w:p>
    <w:p w14:paraId="647AC5E6" w14:textId="77777777" w:rsidR="001C7B37" w:rsidRPr="001C7B37" w:rsidRDefault="001C7B37" w:rsidP="001C7B37">
      <w:pPr>
        <w:rPr>
          <w:b/>
          <w:bCs/>
        </w:rPr>
      </w:pPr>
      <w:r w:rsidRPr="001C7B37">
        <w:rPr>
          <w:b/>
          <w:bCs/>
        </w:rPr>
        <w:t>Model Evaluation</w:t>
      </w:r>
    </w:p>
    <w:p w14:paraId="55070263" w14:textId="77777777" w:rsidR="001C7B37" w:rsidRPr="001C7B37" w:rsidRDefault="001C7B37" w:rsidP="001C7B37">
      <w:r w:rsidRPr="001C7B37">
        <w:t xml:space="preserve">The model was evaluated using </w:t>
      </w:r>
      <w:r w:rsidRPr="001C7B37">
        <w:rPr>
          <w:b/>
          <w:bCs/>
        </w:rPr>
        <w:t>Mean Absolute Error (MAE)</w:t>
      </w:r>
      <w:r w:rsidRPr="001C7B37">
        <w:t>.</w:t>
      </w:r>
    </w:p>
    <w:p w14:paraId="08F37725" w14:textId="77777777" w:rsidR="001C7B37" w:rsidRPr="001C7B37" w:rsidRDefault="001C7B37" w:rsidP="001C7B37">
      <w:r w:rsidRPr="001C7B37">
        <w:t>MAE measures the average difference between predicted price and actual price.</w:t>
      </w:r>
    </w:p>
    <w:p w14:paraId="557100CA" w14:textId="11B265DD" w:rsidR="001C7B37" w:rsidRPr="001C7B37" w:rsidRDefault="001C7B37" w:rsidP="001C7B37">
      <w:r w:rsidRPr="001C7B37">
        <w:rPr>
          <w:b/>
          <w:bCs/>
        </w:rPr>
        <w:t>Model MAE:</w:t>
      </w:r>
      <w:r w:rsidRPr="001C7B37">
        <w:t xml:space="preserve"> </w:t>
      </w:r>
    </w:p>
    <w:p w14:paraId="6B38316D" w14:textId="77777777" w:rsidR="001C7B37" w:rsidRDefault="001C7B37" w:rsidP="001C7B37">
      <w:r w:rsidRPr="001C7B37">
        <w:t>A lower MAE indicates better prediction accuracy.</w:t>
      </w:r>
    </w:p>
    <w:p w14:paraId="137B2530" w14:textId="77777777" w:rsidR="001C7B37" w:rsidRDefault="001C7B37" w:rsidP="001C7B37"/>
    <w:p w14:paraId="692F5E95" w14:textId="77777777" w:rsidR="00C40169" w:rsidRDefault="00C40169" w:rsidP="001C7B37"/>
    <w:p w14:paraId="6282C8A4" w14:textId="77777777" w:rsidR="00C40169" w:rsidRDefault="00C40169" w:rsidP="001C7B37"/>
    <w:p w14:paraId="303EF1E8" w14:textId="594C631A" w:rsidR="001C7B37" w:rsidRPr="001C7B37" w:rsidRDefault="001C7B37" w:rsidP="001C7B37">
      <w:r w:rsidRPr="001C7B37">
        <w:lastRenderedPageBreak/>
        <w:t>By the end of Day-3:</w:t>
      </w:r>
    </w:p>
    <w:p w14:paraId="79D319F5" w14:textId="7FE300D7" w:rsidR="001C7B37" w:rsidRPr="001C7B37" w:rsidRDefault="001C7B37" w:rsidP="001C7B37">
      <w:pPr>
        <w:numPr>
          <w:ilvl w:val="0"/>
          <w:numId w:val="12"/>
        </w:numPr>
      </w:pPr>
      <w:r w:rsidRPr="001C7B37">
        <w:t>Dataset split</w:t>
      </w:r>
      <w:r w:rsidR="00C40169">
        <w:t xml:space="preserve"> up</w:t>
      </w:r>
      <w:r w:rsidRPr="001C7B37">
        <w:t xml:space="preserve"> into training and testing sets</w:t>
      </w:r>
      <w:r w:rsidR="00C40169">
        <w:t>.</w:t>
      </w:r>
    </w:p>
    <w:p w14:paraId="3297D38D" w14:textId="0C2B7439" w:rsidR="001C7B37" w:rsidRPr="001C7B37" w:rsidRDefault="001C7B37" w:rsidP="001C7B37">
      <w:pPr>
        <w:numPr>
          <w:ilvl w:val="0"/>
          <w:numId w:val="12"/>
        </w:numPr>
      </w:pPr>
      <w:r w:rsidRPr="001C7B37">
        <w:t>Linear Regression model trained</w:t>
      </w:r>
      <w:r w:rsidR="00C40169">
        <w:t>.</w:t>
      </w:r>
    </w:p>
    <w:p w14:paraId="059B9255" w14:textId="0AA8E37A" w:rsidR="001C7B37" w:rsidRPr="001C7B37" w:rsidRDefault="001C7B37" w:rsidP="001C7B37">
      <w:pPr>
        <w:numPr>
          <w:ilvl w:val="0"/>
          <w:numId w:val="12"/>
        </w:numPr>
      </w:pPr>
      <w:r w:rsidRPr="001C7B37">
        <w:t>Model evaluated using MAE</w:t>
      </w:r>
      <w:r w:rsidR="00C40169">
        <w:t>.</w:t>
      </w:r>
    </w:p>
    <w:p w14:paraId="3C496CA5" w14:textId="17008988" w:rsidR="001C7B37" w:rsidRDefault="001C7B37" w:rsidP="001C7B37">
      <w:pPr>
        <w:numPr>
          <w:ilvl w:val="0"/>
          <w:numId w:val="12"/>
        </w:numPr>
      </w:pPr>
      <w:r w:rsidRPr="001C7B37">
        <w:t>Model saved for future prediction</w:t>
      </w:r>
      <w:r w:rsidR="00C40169">
        <w:t>.</w:t>
      </w:r>
    </w:p>
    <w:p w14:paraId="30237421" w14:textId="77777777" w:rsidR="00EC4F1D" w:rsidRDefault="00EC4F1D" w:rsidP="00EC4F1D"/>
    <w:p w14:paraId="16318CDE" w14:textId="00B6E9E6" w:rsidR="00EC4F1D" w:rsidRPr="00EC4F1D" w:rsidRDefault="00EC4F1D" w:rsidP="00EC4F1D">
      <w:pPr>
        <w:rPr>
          <w:b/>
          <w:bCs/>
        </w:rPr>
      </w:pPr>
      <w:r w:rsidRPr="00F12CE3">
        <w:rPr>
          <w:b/>
          <w:bCs/>
        </w:rPr>
        <w:t xml:space="preserve">Day </w:t>
      </w:r>
      <w:r w:rsidR="00D80675">
        <w:rPr>
          <w:b/>
          <w:bCs/>
        </w:rPr>
        <w:t>4</w:t>
      </w:r>
      <w:r w:rsidRPr="00F12CE3">
        <w:rPr>
          <w:b/>
          <w:bCs/>
        </w:rPr>
        <w:t>:</w:t>
      </w:r>
    </w:p>
    <w:p w14:paraId="0781562E" w14:textId="77777777" w:rsidR="00EC4F1D" w:rsidRPr="00EC4F1D" w:rsidRDefault="00EC4F1D" w:rsidP="00EC4F1D">
      <w:r w:rsidRPr="00EC4F1D">
        <w:t>Streamlit is an open-source Python framework used to build interactive web applications for data science and Machine Learning projects.</w:t>
      </w:r>
    </w:p>
    <w:p w14:paraId="07D3E6F0" w14:textId="77777777" w:rsidR="00EC4F1D" w:rsidRPr="00EC4F1D" w:rsidRDefault="00EC4F1D" w:rsidP="00EC4F1D">
      <w:r w:rsidRPr="00EC4F1D">
        <w:t>It allows developers to convert Python scripts into web apps without needing HTML, CSS, or JavaScript.</w:t>
      </w:r>
    </w:p>
    <w:p w14:paraId="674F3434" w14:textId="77777777" w:rsidR="00EC4F1D" w:rsidRPr="00EC4F1D" w:rsidRDefault="00000000" w:rsidP="00EC4F1D">
      <w:r>
        <w:pict w14:anchorId="1ABAB368">
          <v:rect id="_x0000_i1030" style="width:0;height:1.5pt" o:hralign="center" o:hrstd="t" o:hr="t" fillcolor="#a0a0a0" stroked="f"/>
        </w:pict>
      </w:r>
    </w:p>
    <w:p w14:paraId="64929B1F" w14:textId="38F889F0" w:rsidR="00EC4F1D" w:rsidRPr="00EC4F1D" w:rsidRDefault="00EC4F1D" w:rsidP="00EC4F1D">
      <w:pPr>
        <w:rPr>
          <w:b/>
          <w:bCs/>
        </w:rPr>
      </w:pPr>
      <w:r w:rsidRPr="00EC4F1D">
        <w:rPr>
          <w:b/>
          <w:bCs/>
        </w:rPr>
        <w:t>Frontend vs Backend</w:t>
      </w:r>
      <w:r>
        <w:rPr>
          <w:b/>
          <w:bCs/>
        </w:rPr>
        <w:t>:</w:t>
      </w:r>
    </w:p>
    <w:p w14:paraId="6755EFE4" w14:textId="77777777" w:rsidR="00EC4F1D" w:rsidRPr="00EC4F1D" w:rsidRDefault="00EC4F1D" w:rsidP="00EC4F1D">
      <w:r w:rsidRPr="00EC4F1D">
        <w:rPr>
          <w:b/>
          <w:bCs/>
        </w:rPr>
        <w:t>Backend (previous days):</w:t>
      </w:r>
    </w:p>
    <w:p w14:paraId="66E0F2CA" w14:textId="77777777" w:rsidR="00EC4F1D" w:rsidRPr="00EC4F1D" w:rsidRDefault="00EC4F1D" w:rsidP="00EC4F1D">
      <w:pPr>
        <w:numPr>
          <w:ilvl w:val="0"/>
          <w:numId w:val="13"/>
        </w:numPr>
      </w:pPr>
      <w:r w:rsidRPr="00EC4F1D">
        <w:t>Python scripts running in terminal</w:t>
      </w:r>
    </w:p>
    <w:p w14:paraId="5ECF1DFA" w14:textId="77777777" w:rsidR="00EC4F1D" w:rsidRPr="00EC4F1D" w:rsidRDefault="00EC4F1D" w:rsidP="00EC4F1D">
      <w:pPr>
        <w:numPr>
          <w:ilvl w:val="0"/>
          <w:numId w:val="13"/>
        </w:numPr>
      </w:pPr>
      <w:r w:rsidRPr="00EC4F1D">
        <w:t>Data cleaning and ML model training</w:t>
      </w:r>
    </w:p>
    <w:p w14:paraId="4ABDDD8E" w14:textId="77777777" w:rsidR="00EC4F1D" w:rsidRPr="00EC4F1D" w:rsidRDefault="00EC4F1D" w:rsidP="00EC4F1D">
      <w:pPr>
        <w:numPr>
          <w:ilvl w:val="0"/>
          <w:numId w:val="13"/>
        </w:numPr>
      </w:pPr>
      <w:r w:rsidRPr="00EC4F1D">
        <w:t>No user interface</w:t>
      </w:r>
    </w:p>
    <w:p w14:paraId="70E97357" w14:textId="77777777" w:rsidR="00EC4F1D" w:rsidRPr="00EC4F1D" w:rsidRDefault="00EC4F1D" w:rsidP="00EC4F1D">
      <w:r w:rsidRPr="00EC4F1D">
        <w:rPr>
          <w:b/>
          <w:bCs/>
        </w:rPr>
        <w:t>Frontend (Streamlit):</w:t>
      </w:r>
    </w:p>
    <w:p w14:paraId="46FAB9E1" w14:textId="77777777" w:rsidR="00EC4F1D" w:rsidRPr="00EC4F1D" w:rsidRDefault="00EC4F1D" w:rsidP="00EC4F1D">
      <w:pPr>
        <w:numPr>
          <w:ilvl w:val="0"/>
          <w:numId w:val="14"/>
        </w:numPr>
      </w:pPr>
      <w:r w:rsidRPr="00EC4F1D">
        <w:t>Visual web page</w:t>
      </w:r>
    </w:p>
    <w:p w14:paraId="1BB9CE86" w14:textId="77777777" w:rsidR="00EC4F1D" w:rsidRPr="00EC4F1D" w:rsidRDefault="00EC4F1D" w:rsidP="00EC4F1D">
      <w:pPr>
        <w:numPr>
          <w:ilvl w:val="0"/>
          <w:numId w:val="14"/>
        </w:numPr>
      </w:pPr>
      <w:r w:rsidRPr="00EC4F1D">
        <w:t>Displays data and results</w:t>
      </w:r>
    </w:p>
    <w:p w14:paraId="42349FBB" w14:textId="77777777" w:rsidR="00EC4F1D" w:rsidRPr="00EC4F1D" w:rsidRDefault="00EC4F1D" w:rsidP="00EC4F1D">
      <w:pPr>
        <w:numPr>
          <w:ilvl w:val="0"/>
          <w:numId w:val="14"/>
        </w:numPr>
      </w:pPr>
      <w:r w:rsidRPr="00EC4F1D">
        <w:t>User can interact with inputs</w:t>
      </w:r>
    </w:p>
    <w:p w14:paraId="77E0937C" w14:textId="77777777" w:rsidR="00EC4F1D" w:rsidRDefault="00EC4F1D" w:rsidP="00EC4F1D">
      <w:r w:rsidRPr="00EC4F1D">
        <w:t>So Streamlit connects backend logic to a user-friendly interface.</w:t>
      </w:r>
    </w:p>
    <w:p w14:paraId="530E97FF" w14:textId="77777777" w:rsidR="00EC4F1D" w:rsidRPr="00EC4F1D" w:rsidRDefault="00EC4F1D" w:rsidP="00EC4F1D"/>
    <w:p w14:paraId="46F040D8" w14:textId="77777777" w:rsidR="00EC4F1D" w:rsidRPr="00EC4F1D" w:rsidRDefault="00EC4F1D" w:rsidP="00EC4F1D">
      <w:r w:rsidRPr="00EC4F1D">
        <w:t>By the end of Day-4:</w:t>
      </w:r>
    </w:p>
    <w:p w14:paraId="09F484AD" w14:textId="77777777" w:rsidR="00EC4F1D" w:rsidRPr="00EC4F1D" w:rsidRDefault="00EC4F1D" w:rsidP="00EC4F1D">
      <w:pPr>
        <w:numPr>
          <w:ilvl w:val="0"/>
          <w:numId w:val="15"/>
        </w:numPr>
      </w:pPr>
      <w:r w:rsidRPr="00EC4F1D">
        <w:t>Streamlit installed and configured</w:t>
      </w:r>
    </w:p>
    <w:p w14:paraId="04928B09" w14:textId="7AFBC4B8" w:rsidR="00EC4F1D" w:rsidRPr="00EC4F1D" w:rsidRDefault="00EC4F1D" w:rsidP="00EC4F1D">
      <w:pPr>
        <w:numPr>
          <w:ilvl w:val="0"/>
          <w:numId w:val="15"/>
        </w:numPr>
      </w:pPr>
      <w:r w:rsidRPr="00EC4F1D">
        <w:t>web app created</w:t>
      </w:r>
    </w:p>
    <w:p w14:paraId="04EC95DD" w14:textId="77777777" w:rsidR="00EC4F1D" w:rsidRPr="00EC4F1D" w:rsidRDefault="00EC4F1D" w:rsidP="00EC4F1D">
      <w:pPr>
        <w:numPr>
          <w:ilvl w:val="0"/>
          <w:numId w:val="15"/>
        </w:numPr>
      </w:pPr>
      <w:r w:rsidRPr="00EC4F1D">
        <w:t>Dataset displayed in browser</w:t>
      </w:r>
    </w:p>
    <w:p w14:paraId="033DFE9B" w14:textId="77777777" w:rsidR="00EC4F1D" w:rsidRPr="00EC4F1D" w:rsidRDefault="00EC4F1D" w:rsidP="00EC4F1D">
      <w:pPr>
        <w:numPr>
          <w:ilvl w:val="0"/>
          <w:numId w:val="15"/>
        </w:numPr>
      </w:pPr>
      <w:r w:rsidRPr="00EC4F1D">
        <w:t>Backend data connected to frontend UI</w:t>
      </w:r>
    </w:p>
    <w:p w14:paraId="7C5D2013" w14:textId="77777777" w:rsidR="00EC4F1D" w:rsidRDefault="00EC4F1D" w:rsidP="00EC4F1D">
      <w:pPr>
        <w:numPr>
          <w:ilvl w:val="0"/>
          <w:numId w:val="15"/>
        </w:numPr>
      </w:pPr>
      <w:r w:rsidRPr="00EC4F1D">
        <w:t>Report updated</w:t>
      </w:r>
    </w:p>
    <w:p w14:paraId="1C9AE4F6" w14:textId="77777777" w:rsidR="002567DD" w:rsidRPr="00EC4F1D" w:rsidRDefault="002567DD" w:rsidP="002567DD"/>
    <w:p w14:paraId="40233A39" w14:textId="77777777" w:rsidR="001C7B37" w:rsidRDefault="001C7B37" w:rsidP="001C7B37"/>
    <w:p w14:paraId="5B13F91D" w14:textId="77777777" w:rsidR="002567DD" w:rsidRDefault="002567DD" w:rsidP="001C7B37"/>
    <w:p w14:paraId="53380CC7" w14:textId="77777777" w:rsidR="002567DD" w:rsidRPr="00EC4F1D" w:rsidRDefault="002567DD" w:rsidP="002567DD">
      <w:pPr>
        <w:rPr>
          <w:b/>
          <w:bCs/>
        </w:rPr>
      </w:pPr>
      <w:r w:rsidRPr="00F12CE3">
        <w:rPr>
          <w:b/>
          <w:bCs/>
        </w:rPr>
        <w:lastRenderedPageBreak/>
        <w:t xml:space="preserve">Day </w:t>
      </w:r>
      <w:r>
        <w:rPr>
          <w:b/>
          <w:bCs/>
        </w:rPr>
        <w:t>4</w:t>
      </w:r>
      <w:r w:rsidRPr="00F12CE3">
        <w:rPr>
          <w:b/>
          <w:bCs/>
        </w:rPr>
        <w:t>:</w:t>
      </w:r>
    </w:p>
    <w:p w14:paraId="7E30CCE7" w14:textId="77777777" w:rsidR="002567DD" w:rsidRDefault="002567DD" w:rsidP="001C7B37"/>
    <w:p w14:paraId="2C76B391" w14:textId="77777777" w:rsidR="002567DD" w:rsidRPr="002567DD" w:rsidRDefault="002567DD" w:rsidP="002567DD">
      <w:pPr>
        <w:rPr>
          <w:b/>
          <w:bCs/>
        </w:rPr>
      </w:pPr>
      <w:r w:rsidRPr="002567DD">
        <w:rPr>
          <w:b/>
          <w:bCs/>
        </w:rPr>
        <w:t>Connecting UI to Machine Learning Model</w:t>
      </w:r>
    </w:p>
    <w:p w14:paraId="60D38629" w14:textId="5BDD9A43" w:rsidR="002567DD" w:rsidRPr="002567DD" w:rsidRDefault="002567DD" w:rsidP="002567DD">
      <w:r w:rsidRPr="002567DD">
        <w:t xml:space="preserve">The trained Linear Regression model saved </w:t>
      </w:r>
      <w:r w:rsidRPr="002567DD">
        <w:t>in.pkl</w:t>
      </w:r>
      <w:r w:rsidRPr="002567DD">
        <w:t xml:space="preserve"> format was loaded into the Streamlit app using Joblib</w:t>
      </w:r>
    </w:p>
    <w:p w14:paraId="5CA6DE75" w14:textId="440C59F5" w:rsidR="002567DD" w:rsidRDefault="002567DD" w:rsidP="001C7B37">
      <w:r w:rsidRPr="002567DD">
        <w:t>This allows the web application to use the trained model for predictions without retraining.</w:t>
      </w:r>
    </w:p>
    <w:p w14:paraId="55748AD9" w14:textId="77777777" w:rsidR="002567DD" w:rsidRPr="002567DD" w:rsidRDefault="002567DD" w:rsidP="002567DD">
      <w:pPr>
        <w:rPr>
          <w:b/>
          <w:bCs/>
        </w:rPr>
      </w:pPr>
      <w:r w:rsidRPr="002567DD">
        <w:rPr>
          <w:b/>
          <w:bCs/>
        </w:rPr>
        <w:t>User Input Collection</w:t>
      </w:r>
    </w:p>
    <w:p w14:paraId="72FF8EC1" w14:textId="77777777" w:rsidR="002567DD" w:rsidRPr="002567DD" w:rsidRDefault="002567DD" w:rsidP="002567DD">
      <w:r w:rsidRPr="002567DD">
        <w:t>The app collects user inputs through interactive widgets:</w:t>
      </w:r>
    </w:p>
    <w:p w14:paraId="51147FD8" w14:textId="25DF384F" w:rsidR="002567DD" w:rsidRPr="002567DD" w:rsidRDefault="002567DD" w:rsidP="002567DD">
      <w:pPr>
        <w:numPr>
          <w:ilvl w:val="0"/>
          <w:numId w:val="16"/>
        </w:numPr>
      </w:pPr>
      <w:r w:rsidRPr="002567DD">
        <w:t xml:space="preserve">Mileage </w:t>
      </w:r>
    </w:p>
    <w:p w14:paraId="1A795385" w14:textId="6CEC3BBA" w:rsidR="002567DD" w:rsidRPr="002567DD" w:rsidRDefault="002567DD" w:rsidP="002567DD">
      <w:pPr>
        <w:numPr>
          <w:ilvl w:val="0"/>
          <w:numId w:val="16"/>
        </w:numPr>
      </w:pPr>
      <w:r w:rsidRPr="002567DD">
        <w:t>Manufacturing Year</w:t>
      </w:r>
    </w:p>
    <w:p w14:paraId="3B85C4D2" w14:textId="77777777" w:rsidR="002567DD" w:rsidRPr="002567DD" w:rsidRDefault="002567DD" w:rsidP="002567DD">
      <w:r w:rsidRPr="002567DD">
        <w:t>These inputs represent the same features used during model training.</w:t>
      </w:r>
    </w:p>
    <w:p w14:paraId="15DC8C46" w14:textId="77777777" w:rsidR="002567DD" w:rsidRPr="002567DD" w:rsidRDefault="002567DD" w:rsidP="002567DD">
      <w:r w:rsidRPr="002567DD">
        <w:pict w14:anchorId="6D75A62A">
          <v:rect id="_x0000_i1037" style="width:0;height:1.5pt" o:hralign="center" o:hrstd="t" o:hr="t" fillcolor="#a0a0a0" stroked="f"/>
        </w:pict>
      </w:r>
    </w:p>
    <w:p w14:paraId="48FE270E" w14:textId="77777777" w:rsidR="002567DD" w:rsidRPr="002567DD" w:rsidRDefault="002567DD" w:rsidP="002567DD">
      <w:pPr>
        <w:rPr>
          <w:b/>
          <w:bCs/>
        </w:rPr>
      </w:pPr>
      <w:r w:rsidRPr="002567DD">
        <w:rPr>
          <w:b/>
          <w:bCs/>
        </w:rPr>
        <w:t>Prediction Process</w:t>
      </w:r>
    </w:p>
    <w:p w14:paraId="592D24D1" w14:textId="77777777" w:rsidR="002567DD" w:rsidRPr="002567DD" w:rsidRDefault="002567DD" w:rsidP="002567DD">
      <w:r w:rsidRPr="002567DD">
        <w:t xml:space="preserve">When the user clicks the </w:t>
      </w:r>
      <w:r w:rsidRPr="002567DD">
        <w:rPr>
          <w:b/>
          <w:bCs/>
        </w:rPr>
        <w:t>Predict Price</w:t>
      </w:r>
      <w:r w:rsidRPr="002567DD">
        <w:t xml:space="preserve"> button:</w:t>
      </w:r>
    </w:p>
    <w:p w14:paraId="33EA52DF" w14:textId="77777777" w:rsidR="002567DD" w:rsidRPr="002567DD" w:rsidRDefault="002567DD" w:rsidP="002567DD">
      <w:pPr>
        <w:numPr>
          <w:ilvl w:val="0"/>
          <w:numId w:val="17"/>
        </w:numPr>
      </w:pPr>
      <w:r w:rsidRPr="002567DD">
        <w:t>Inputs are converted into a DataFrame</w:t>
      </w:r>
    </w:p>
    <w:p w14:paraId="3F7A12E6" w14:textId="77777777" w:rsidR="002567DD" w:rsidRPr="002567DD" w:rsidRDefault="002567DD" w:rsidP="002567DD">
      <w:pPr>
        <w:numPr>
          <w:ilvl w:val="0"/>
          <w:numId w:val="17"/>
        </w:numPr>
      </w:pPr>
      <w:r w:rsidRPr="002567DD">
        <w:t>Passed to the trained model</w:t>
      </w:r>
    </w:p>
    <w:p w14:paraId="4933CBE2" w14:textId="77777777" w:rsidR="002567DD" w:rsidRPr="002567DD" w:rsidRDefault="002567DD" w:rsidP="002567DD">
      <w:pPr>
        <w:numPr>
          <w:ilvl w:val="0"/>
          <w:numId w:val="17"/>
        </w:numPr>
      </w:pPr>
      <w:r w:rsidRPr="002567DD">
        <w:t>Model returns predicted price</w:t>
      </w:r>
    </w:p>
    <w:p w14:paraId="63217E22" w14:textId="382048AA" w:rsidR="002567DD" w:rsidRDefault="002567DD" w:rsidP="002567DD">
      <w:pPr>
        <w:numPr>
          <w:ilvl w:val="0"/>
          <w:numId w:val="17"/>
        </w:numPr>
      </w:pPr>
      <w:r w:rsidRPr="002567DD">
        <w:t>Result</w:t>
      </w:r>
      <w:r>
        <w:t xml:space="preserve"> will be</w:t>
      </w:r>
      <w:r w:rsidRPr="002567DD">
        <w:t xml:space="preserve"> displayed on screen</w:t>
      </w:r>
    </w:p>
    <w:p w14:paraId="7A358A1F" w14:textId="77777777" w:rsidR="002567DD" w:rsidRDefault="002567DD" w:rsidP="002567DD"/>
    <w:p w14:paraId="7F921651" w14:textId="77777777" w:rsidR="002567DD" w:rsidRDefault="002567DD" w:rsidP="002567DD"/>
    <w:p w14:paraId="181CB39F" w14:textId="77777777" w:rsidR="002567DD" w:rsidRPr="002567DD" w:rsidRDefault="002567DD" w:rsidP="002567DD">
      <w:r w:rsidRPr="002567DD">
        <w:t>By the end of Day-5:</w:t>
      </w:r>
    </w:p>
    <w:p w14:paraId="2023865F" w14:textId="77777777" w:rsidR="002567DD" w:rsidRPr="002567DD" w:rsidRDefault="002567DD" w:rsidP="002567DD">
      <w:pPr>
        <w:numPr>
          <w:ilvl w:val="0"/>
          <w:numId w:val="18"/>
        </w:numPr>
      </w:pPr>
      <w:r w:rsidRPr="002567DD">
        <w:t>ML model integrated into UI</w:t>
      </w:r>
    </w:p>
    <w:p w14:paraId="0DE6B96A" w14:textId="77777777" w:rsidR="002567DD" w:rsidRPr="002567DD" w:rsidRDefault="002567DD" w:rsidP="002567DD">
      <w:pPr>
        <w:numPr>
          <w:ilvl w:val="0"/>
          <w:numId w:val="18"/>
        </w:numPr>
      </w:pPr>
      <w:r w:rsidRPr="002567DD">
        <w:t>User inputs connected to prediction engine</w:t>
      </w:r>
    </w:p>
    <w:p w14:paraId="7BF8C57F" w14:textId="5F73E563" w:rsidR="002567DD" w:rsidRPr="002567DD" w:rsidRDefault="002567DD" w:rsidP="002567DD">
      <w:pPr>
        <w:numPr>
          <w:ilvl w:val="0"/>
          <w:numId w:val="18"/>
        </w:numPr>
      </w:pPr>
      <w:r w:rsidRPr="002567DD">
        <w:t>Real-time price estimation working</w:t>
      </w:r>
    </w:p>
    <w:p w14:paraId="1BD475F6" w14:textId="77777777" w:rsidR="002567DD" w:rsidRPr="002567DD" w:rsidRDefault="002567DD" w:rsidP="002567DD"/>
    <w:p w14:paraId="025A3040" w14:textId="77777777" w:rsidR="002567DD" w:rsidRPr="001C7B37" w:rsidRDefault="002567DD" w:rsidP="001C7B37"/>
    <w:p w14:paraId="264B343F" w14:textId="77777777" w:rsidR="001C7B37" w:rsidRPr="001C7B37" w:rsidRDefault="001C7B37" w:rsidP="001C7B37"/>
    <w:p w14:paraId="56896E24" w14:textId="77777777" w:rsidR="00034950" w:rsidRDefault="00034950"/>
    <w:sectPr w:rsidR="00034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7EEB"/>
    <w:multiLevelType w:val="multilevel"/>
    <w:tmpl w:val="8ED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7617"/>
    <w:multiLevelType w:val="multilevel"/>
    <w:tmpl w:val="3A74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C0D59"/>
    <w:multiLevelType w:val="multilevel"/>
    <w:tmpl w:val="9D3A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90EB0"/>
    <w:multiLevelType w:val="multilevel"/>
    <w:tmpl w:val="3ED2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2EDA"/>
    <w:multiLevelType w:val="multilevel"/>
    <w:tmpl w:val="60A8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822F3"/>
    <w:multiLevelType w:val="multilevel"/>
    <w:tmpl w:val="D494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A56F6"/>
    <w:multiLevelType w:val="multilevel"/>
    <w:tmpl w:val="BD9C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D37AB"/>
    <w:multiLevelType w:val="multilevel"/>
    <w:tmpl w:val="AED0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E71C7"/>
    <w:multiLevelType w:val="multilevel"/>
    <w:tmpl w:val="44C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92FF9"/>
    <w:multiLevelType w:val="multilevel"/>
    <w:tmpl w:val="506A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706FA"/>
    <w:multiLevelType w:val="multilevel"/>
    <w:tmpl w:val="99C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F114D"/>
    <w:multiLevelType w:val="multilevel"/>
    <w:tmpl w:val="BE00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44B8A"/>
    <w:multiLevelType w:val="multilevel"/>
    <w:tmpl w:val="546C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650B8"/>
    <w:multiLevelType w:val="multilevel"/>
    <w:tmpl w:val="ADC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D792C"/>
    <w:multiLevelType w:val="multilevel"/>
    <w:tmpl w:val="C34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E6AC3"/>
    <w:multiLevelType w:val="multilevel"/>
    <w:tmpl w:val="FCAAB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2B6690"/>
    <w:multiLevelType w:val="multilevel"/>
    <w:tmpl w:val="FD2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2785F"/>
    <w:multiLevelType w:val="multilevel"/>
    <w:tmpl w:val="2AC0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283127">
    <w:abstractNumId w:val="16"/>
  </w:num>
  <w:num w:numId="2" w16cid:durableId="705447147">
    <w:abstractNumId w:val="2"/>
  </w:num>
  <w:num w:numId="3" w16cid:durableId="871118161">
    <w:abstractNumId w:val="9"/>
  </w:num>
  <w:num w:numId="4" w16cid:durableId="812332613">
    <w:abstractNumId w:val="4"/>
  </w:num>
  <w:num w:numId="5" w16cid:durableId="1395349666">
    <w:abstractNumId w:val="10"/>
  </w:num>
  <w:num w:numId="6" w16cid:durableId="49349264">
    <w:abstractNumId w:val="0"/>
  </w:num>
  <w:num w:numId="7" w16cid:durableId="1820606644">
    <w:abstractNumId w:val="3"/>
  </w:num>
  <w:num w:numId="8" w16cid:durableId="1670406356">
    <w:abstractNumId w:val="11"/>
  </w:num>
  <w:num w:numId="9" w16cid:durableId="990527044">
    <w:abstractNumId w:val="17"/>
  </w:num>
  <w:num w:numId="10" w16cid:durableId="1185709436">
    <w:abstractNumId w:val="8"/>
  </w:num>
  <w:num w:numId="11" w16cid:durableId="1609123256">
    <w:abstractNumId w:val="6"/>
  </w:num>
  <w:num w:numId="12" w16cid:durableId="1748379485">
    <w:abstractNumId w:val="1"/>
  </w:num>
  <w:num w:numId="13" w16cid:durableId="1511792557">
    <w:abstractNumId w:val="7"/>
  </w:num>
  <w:num w:numId="14" w16cid:durableId="908268173">
    <w:abstractNumId w:val="14"/>
  </w:num>
  <w:num w:numId="15" w16cid:durableId="179584230">
    <w:abstractNumId w:val="12"/>
  </w:num>
  <w:num w:numId="16" w16cid:durableId="246691585">
    <w:abstractNumId w:val="13"/>
  </w:num>
  <w:num w:numId="17" w16cid:durableId="869417713">
    <w:abstractNumId w:val="15"/>
  </w:num>
  <w:num w:numId="18" w16cid:durableId="12925943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BA"/>
    <w:rsid w:val="00034950"/>
    <w:rsid w:val="000F69BC"/>
    <w:rsid w:val="001C7B37"/>
    <w:rsid w:val="00241E40"/>
    <w:rsid w:val="002567DD"/>
    <w:rsid w:val="00521FBA"/>
    <w:rsid w:val="005D43D8"/>
    <w:rsid w:val="00607B5C"/>
    <w:rsid w:val="00855081"/>
    <w:rsid w:val="008D77C8"/>
    <w:rsid w:val="009449C2"/>
    <w:rsid w:val="00A11C1C"/>
    <w:rsid w:val="00A8391F"/>
    <w:rsid w:val="00BB2036"/>
    <w:rsid w:val="00C15569"/>
    <w:rsid w:val="00C40169"/>
    <w:rsid w:val="00D80675"/>
    <w:rsid w:val="00EC4F1D"/>
    <w:rsid w:val="00EC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2828"/>
  <w15:chartTrackingRefBased/>
  <w15:docId w15:val="{37C20E5E-CA82-4373-8C2A-A5EC56AD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ky</dc:creator>
  <cp:keywords/>
  <dc:description/>
  <cp:lastModifiedBy>Ram ky</cp:lastModifiedBy>
  <cp:revision>10</cp:revision>
  <dcterms:created xsi:type="dcterms:W3CDTF">2026-02-16T11:23:00Z</dcterms:created>
  <dcterms:modified xsi:type="dcterms:W3CDTF">2026-02-20T12:04:00Z</dcterms:modified>
</cp:coreProperties>
</file>