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8226" w14:textId="77777777" w:rsidR="00F26C63" w:rsidRPr="00F26C63" w:rsidRDefault="00F26C63" w:rsidP="00F26C63">
      <w:r w:rsidRPr="00F26C63">
        <w:t xml:space="preserve">Here is a simple and easy-to-understand guide for </w:t>
      </w:r>
      <w:r w:rsidRPr="00F26C63">
        <w:rPr>
          <w:b/>
          <w:bCs/>
        </w:rPr>
        <w:t>beginners</w:t>
      </w:r>
      <w:r w:rsidRPr="00F26C63">
        <w:t xml:space="preserve"> on how to </w:t>
      </w:r>
      <w:r w:rsidRPr="00F26C63">
        <w:rPr>
          <w:b/>
          <w:bCs/>
        </w:rPr>
        <w:t>turn on 2FA (Two-Factor Authentication) for Facebook</w:t>
      </w:r>
      <w:r w:rsidRPr="00F26C63">
        <w:t>.</w:t>
      </w:r>
    </w:p>
    <w:p w14:paraId="6E3EC797" w14:textId="77777777" w:rsidR="00F26C63" w:rsidRPr="00F26C63" w:rsidRDefault="00000000" w:rsidP="00F26C63">
      <w:r>
        <w:pict w14:anchorId="25F21CAC">
          <v:rect id="_x0000_i1069" style="width:0;height:1.5pt" o:hralign="center" o:hrstd="t" o:hr="t" fillcolor="#a0a0a0" stroked="f"/>
        </w:pict>
      </w:r>
    </w:p>
    <w:p w14:paraId="797BD93F" w14:textId="77777777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What is 2FA for Facebook?</w:t>
      </w:r>
    </w:p>
    <w:p w14:paraId="1F4A4D96" w14:textId="77777777" w:rsidR="00F26C63" w:rsidRPr="00F26C63" w:rsidRDefault="00F26C63" w:rsidP="00F26C63">
      <w:r w:rsidRPr="00F26C63">
        <w:rPr>
          <w:b/>
          <w:bCs/>
        </w:rPr>
        <w:t>Two-Factor Authentication (2FA)</w:t>
      </w:r>
      <w:r w:rsidRPr="00F26C63">
        <w:t xml:space="preserve"> adds </w:t>
      </w:r>
      <w:r w:rsidRPr="00F26C63">
        <w:rPr>
          <w:b/>
          <w:bCs/>
        </w:rPr>
        <w:t>extra security</w:t>
      </w:r>
      <w:r w:rsidRPr="00F26C63">
        <w:t xml:space="preserve"> to your Facebook account. Even if someone knows your </w:t>
      </w:r>
      <w:r w:rsidRPr="00F26C63">
        <w:rPr>
          <w:b/>
          <w:bCs/>
        </w:rPr>
        <w:t>password</w:t>
      </w:r>
      <w:r w:rsidRPr="00F26C63">
        <w:t xml:space="preserve">, they </w:t>
      </w:r>
      <w:r w:rsidRPr="00F26C63">
        <w:rPr>
          <w:b/>
          <w:bCs/>
        </w:rPr>
        <w:t>cannot log in</w:t>
      </w:r>
      <w:r w:rsidRPr="00F26C63">
        <w:t xml:space="preserve"> without a </w:t>
      </w:r>
      <w:r w:rsidRPr="00F26C63">
        <w:rPr>
          <w:b/>
          <w:bCs/>
        </w:rPr>
        <w:t>special code</w:t>
      </w:r>
      <w:r w:rsidRPr="00F26C63">
        <w:t xml:space="preserve"> sent to your </w:t>
      </w:r>
      <w:r w:rsidRPr="00F26C63">
        <w:rPr>
          <w:b/>
          <w:bCs/>
        </w:rPr>
        <w:t>phone</w:t>
      </w:r>
      <w:r w:rsidRPr="00F26C63">
        <w:t xml:space="preserve"> or generated by an </w:t>
      </w:r>
      <w:r w:rsidRPr="00F26C63">
        <w:rPr>
          <w:b/>
          <w:bCs/>
        </w:rPr>
        <w:t>app</w:t>
      </w:r>
      <w:r w:rsidRPr="00F26C63">
        <w:t>.</w:t>
      </w:r>
    </w:p>
    <w:p w14:paraId="008F252D" w14:textId="77777777" w:rsidR="00F26C63" w:rsidRPr="00F26C63" w:rsidRDefault="00000000" w:rsidP="00F26C63">
      <w:r>
        <w:pict w14:anchorId="5442C368">
          <v:rect id="_x0000_i1070" style="width:0;height:1.5pt" o:hralign="center" o:hrstd="t" o:hr="t" fillcolor="#a0a0a0" stroked="f"/>
        </w:pict>
      </w:r>
    </w:p>
    <w:p w14:paraId="0E91CCDF" w14:textId="77777777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Steps to Turn On 2FA for Facebook</w:t>
      </w:r>
    </w:p>
    <w:p w14:paraId="0A6D5039" w14:textId="50BE54F1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Open Facebook Settings</w:t>
      </w:r>
    </w:p>
    <w:p w14:paraId="1EAB4515" w14:textId="77777777" w:rsidR="00F26C63" w:rsidRPr="00F26C63" w:rsidRDefault="00F26C63" w:rsidP="00F26C63">
      <w:pPr>
        <w:numPr>
          <w:ilvl w:val="0"/>
          <w:numId w:val="17"/>
        </w:numPr>
      </w:pPr>
      <w:r w:rsidRPr="00F26C63">
        <w:t xml:space="preserve">Log in to your </w:t>
      </w:r>
      <w:r w:rsidRPr="00F26C63">
        <w:rPr>
          <w:b/>
          <w:bCs/>
        </w:rPr>
        <w:t>Facebook account</w:t>
      </w:r>
      <w:r w:rsidRPr="00F26C63">
        <w:t>.</w:t>
      </w:r>
    </w:p>
    <w:p w14:paraId="2B85F276" w14:textId="77777777" w:rsidR="00F26C63" w:rsidRPr="00F26C63" w:rsidRDefault="00F26C63" w:rsidP="00F26C63">
      <w:pPr>
        <w:numPr>
          <w:ilvl w:val="0"/>
          <w:numId w:val="17"/>
        </w:numPr>
      </w:pPr>
      <w:r w:rsidRPr="00F26C63">
        <w:t xml:space="preserve">Click the </w:t>
      </w:r>
      <w:r w:rsidRPr="00F26C63">
        <w:rPr>
          <w:b/>
          <w:bCs/>
        </w:rPr>
        <w:t>down arrow</w:t>
      </w:r>
      <w:r w:rsidRPr="00F26C63">
        <w:t xml:space="preserve"> in the top right corner (on desktop) or tap the </w:t>
      </w:r>
      <w:r w:rsidRPr="00F26C63">
        <w:rPr>
          <w:b/>
          <w:bCs/>
        </w:rPr>
        <w:t>menu icon</w:t>
      </w:r>
      <w:r w:rsidRPr="00F26C63">
        <w:t xml:space="preserve"> (three lines on mobile).</w:t>
      </w:r>
    </w:p>
    <w:p w14:paraId="4CB3610F" w14:textId="77777777" w:rsidR="00F26C63" w:rsidRPr="00F26C63" w:rsidRDefault="00F26C63" w:rsidP="00F26C63">
      <w:pPr>
        <w:numPr>
          <w:ilvl w:val="0"/>
          <w:numId w:val="17"/>
        </w:numPr>
      </w:pPr>
      <w:r w:rsidRPr="00F26C63">
        <w:t xml:space="preserve">Select </w:t>
      </w:r>
      <w:r w:rsidRPr="00F26C63">
        <w:rPr>
          <w:b/>
          <w:bCs/>
        </w:rPr>
        <w:t>Settings &amp; Privacy</w:t>
      </w:r>
      <w:r w:rsidRPr="00F26C63">
        <w:t xml:space="preserve">, then click </w:t>
      </w:r>
      <w:r w:rsidRPr="00F26C63">
        <w:rPr>
          <w:b/>
          <w:bCs/>
        </w:rPr>
        <w:t>Settings</w:t>
      </w:r>
      <w:r w:rsidRPr="00F26C63">
        <w:t>.</w:t>
      </w:r>
    </w:p>
    <w:p w14:paraId="189F69E2" w14:textId="77777777" w:rsidR="00F26C63" w:rsidRPr="00F26C63" w:rsidRDefault="00000000" w:rsidP="00F26C63">
      <w:r>
        <w:pict w14:anchorId="204F4D37">
          <v:rect id="_x0000_i1071" style="width:0;height:1.5pt" o:hralign="center" o:hrstd="t" o:hr="t" fillcolor="#a0a0a0" stroked="f"/>
        </w:pict>
      </w:r>
    </w:p>
    <w:p w14:paraId="36ADD4C6" w14:textId="0496A9FF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Go to Security Settings</w:t>
      </w:r>
    </w:p>
    <w:p w14:paraId="45C88952" w14:textId="77777777" w:rsidR="00F26C63" w:rsidRPr="00F26C63" w:rsidRDefault="00F26C63" w:rsidP="00F26C63">
      <w:pPr>
        <w:numPr>
          <w:ilvl w:val="0"/>
          <w:numId w:val="18"/>
        </w:numPr>
      </w:pPr>
      <w:r w:rsidRPr="00F26C63">
        <w:t xml:space="preserve">In the left menu, click </w:t>
      </w:r>
      <w:r w:rsidRPr="00F26C63">
        <w:rPr>
          <w:b/>
          <w:bCs/>
        </w:rPr>
        <w:t>Security and Login</w:t>
      </w:r>
      <w:r w:rsidRPr="00F26C63">
        <w:t>.</w:t>
      </w:r>
    </w:p>
    <w:p w14:paraId="3948DD04" w14:textId="77777777" w:rsidR="00F26C63" w:rsidRPr="00F26C63" w:rsidRDefault="00000000" w:rsidP="00F26C63">
      <w:r>
        <w:pict w14:anchorId="1D52080E">
          <v:rect id="_x0000_i1072" style="width:0;height:1.5pt" o:hralign="center" o:hrstd="t" o:hr="t" fillcolor="#a0a0a0" stroked="f"/>
        </w:pict>
      </w:r>
    </w:p>
    <w:p w14:paraId="3B53AE35" w14:textId="2BDC8CA6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Find Two-Factor Authentication</w:t>
      </w:r>
    </w:p>
    <w:p w14:paraId="144EF33C" w14:textId="77777777" w:rsidR="00F26C63" w:rsidRPr="00F26C63" w:rsidRDefault="00F26C63" w:rsidP="00F26C63">
      <w:pPr>
        <w:numPr>
          <w:ilvl w:val="0"/>
          <w:numId w:val="19"/>
        </w:numPr>
      </w:pPr>
      <w:r w:rsidRPr="00F26C63">
        <w:t xml:space="preserve">Scroll down to the section called </w:t>
      </w:r>
      <w:r w:rsidRPr="00F26C63">
        <w:rPr>
          <w:b/>
          <w:bCs/>
        </w:rPr>
        <w:t>Two-Factor Authentication</w:t>
      </w:r>
      <w:r w:rsidRPr="00F26C63">
        <w:t>.</w:t>
      </w:r>
    </w:p>
    <w:p w14:paraId="33D5FF51" w14:textId="77777777" w:rsidR="00F26C63" w:rsidRPr="00F26C63" w:rsidRDefault="00F26C63" w:rsidP="00F26C63">
      <w:pPr>
        <w:numPr>
          <w:ilvl w:val="0"/>
          <w:numId w:val="19"/>
        </w:numPr>
      </w:pPr>
      <w:r w:rsidRPr="00F26C63">
        <w:t xml:space="preserve">Click </w:t>
      </w:r>
      <w:r w:rsidRPr="00F26C63">
        <w:rPr>
          <w:b/>
          <w:bCs/>
        </w:rPr>
        <w:t>Edit</w:t>
      </w:r>
      <w:r w:rsidRPr="00F26C63">
        <w:t xml:space="preserve"> next to </w:t>
      </w:r>
      <w:r w:rsidRPr="00F26C63">
        <w:rPr>
          <w:b/>
          <w:bCs/>
        </w:rPr>
        <w:t>Use two-factor authentication</w:t>
      </w:r>
      <w:r w:rsidRPr="00F26C63">
        <w:t>.</w:t>
      </w:r>
    </w:p>
    <w:p w14:paraId="33B09AF2" w14:textId="77777777" w:rsidR="00F26C63" w:rsidRPr="00F26C63" w:rsidRDefault="00000000" w:rsidP="00F26C63">
      <w:r>
        <w:pict w14:anchorId="6F0BC917">
          <v:rect id="_x0000_i1073" style="width:0;height:1.5pt" o:hralign="center" o:hrstd="t" o:hr="t" fillcolor="#a0a0a0" stroked="f"/>
        </w:pict>
      </w:r>
    </w:p>
    <w:p w14:paraId="19350B8F" w14:textId="75D5E252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Enter Your Password</w:t>
      </w:r>
    </w:p>
    <w:p w14:paraId="23093808" w14:textId="77777777" w:rsidR="00F26C63" w:rsidRPr="00F26C63" w:rsidRDefault="00F26C63" w:rsidP="00F26C63">
      <w:pPr>
        <w:numPr>
          <w:ilvl w:val="0"/>
          <w:numId w:val="20"/>
        </w:numPr>
      </w:pPr>
      <w:r w:rsidRPr="00F26C63">
        <w:t xml:space="preserve">Facebook may ask you to </w:t>
      </w:r>
      <w:r w:rsidRPr="00F26C63">
        <w:rPr>
          <w:b/>
          <w:bCs/>
        </w:rPr>
        <w:t>enter your password again</w:t>
      </w:r>
      <w:r w:rsidRPr="00F26C63">
        <w:t xml:space="preserve"> to confirm it's you.</w:t>
      </w:r>
    </w:p>
    <w:p w14:paraId="33B73E88" w14:textId="77777777" w:rsidR="00F26C63" w:rsidRPr="00F26C63" w:rsidRDefault="00000000" w:rsidP="00F26C63">
      <w:r>
        <w:pict w14:anchorId="322E668D">
          <v:rect id="_x0000_i1074" style="width:0;height:1.5pt" o:hralign="center" o:hrstd="t" o:hr="t" fillcolor="#a0a0a0" stroked="f"/>
        </w:pict>
      </w:r>
    </w:p>
    <w:p w14:paraId="17E6C704" w14:textId="14938C6E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Choose a Security Method</w:t>
      </w:r>
    </w:p>
    <w:p w14:paraId="0B6DB59B" w14:textId="77777777" w:rsidR="00F26C63" w:rsidRPr="00F26C63" w:rsidRDefault="00F26C63" w:rsidP="00F26C63">
      <w:r w:rsidRPr="00F26C63">
        <w:t>You can choose one or more methods:</w:t>
      </w:r>
    </w:p>
    <w:p w14:paraId="0ADCA3EC" w14:textId="77777777" w:rsidR="00F26C63" w:rsidRPr="00F26C63" w:rsidRDefault="00F26C63" w:rsidP="00F26C63">
      <w:pPr>
        <w:numPr>
          <w:ilvl w:val="0"/>
          <w:numId w:val="21"/>
        </w:numPr>
      </w:pPr>
      <w:r w:rsidRPr="00F26C63">
        <w:rPr>
          <w:b/>
          <w:bCs/>
        </w:rPr>
        <w:t>Text Message (SMS):</w:t>
      </w:r>
      <w:r w:rsidRPr="00F26C63">
        <w:t xml:space="preserve"> Facebook sends a </w:t>
      </w:r>
      <w:r w:rsidRPr="00F26C63">
        <w:rPr>
          <w:b/>
          <w:bCs/>
        </w:rPr>
        <w:t>code to your phone</w:t>
      </w:r>
      <w:r w:rsidRPr="00F26C63">
        <w:t>.</w:t>
      </w:r>
    </w:p>
    <w:p w14:paraId="4D895971" w14:textId="77777777" w:rsidR="00F26C63" w:rsidRPr="00F26C63" w:rsidRDefault="00F26C63" w:rsidP="00F26C63">
      <w:pPr>
        <w:numPr>
          <w:ilvl w:val="0"/>
          <w:numId w:val="21"/>
        </w:numPr>
      </w:pPr>
      <w:r w:rsidRPr="00F26C63">
        <w:rPr>
          <w:b/>
          <w:bCs/>
        </w:rPr>
        <w:t>Authentication App:</w:t>
      </w:r>
      <w:r w:rsidRPr="00F26C63">
        <w:t xml:space="preserve"> Use apps like </w:t>
      </w:r>
      <w:r w:rsidRPr="00F26C63">
        <w:rPr>
          <w:b/>
          <w:bCs/>
        </w:rPr>
        <w:t>Google Authenticator</w:t>
      </w:r>
      <w:r w:rsidRPr="00F26C63">
        <w:t xml:space="preserve"> or </w:t>
      </w:r>
      <w:r w:rsidRPr="00F26C63">
        <w:rPr>
          <w:b/>
          <w:bCs/>
        </w:rPr>
        <w:t>Duo Mobile</w:t>
      </w:r>
      <w:r w:rsidRPr="00F26C63">
        <w:t xml:space="preserve"> to get a </w:t>
      </w:r>
      <w:r w:rsidRPr="00F26C63">
        <w:rPr>
          <w:b/>
          <w:bCs/>
        </w:rPr>
        <w:t>code</w:t>
      </w:r>
      <w:r w:rsidRPr="00F26C63">
        <w:t>.</w:t>
      </w:r>
    </w:p>
    <w:p w14:paraId="2939338C" w14:textId="77777777" w:rsidR="00F26C63" w:rsidRPr="00F26C63" w:rsidRDefault="00F26C63" w:rsidP="00F26C63">
      <w:pPr>
        <w:numPr>
          <w:ilvl w:val="0"/>
          <w:numId w:val="21"/>
        </w:numPr>
      </w:pPr>
      <w:r w:rsidRPr="00F26C63">
        <w:rPr>
          <w:b/>
          <w:bCs/>
        </w:rPr>
        <w:t>Security Key:</w:t>
      </w:r>
      <w:r w:rsidRPr="00F26C63">
        <w:t xml:space="preserve"> A small device you insert into your computer.</w:t>
      </w:r>
    </w:p>
    <w:p w14:paraId="127B4021" w14:textId="77777777" w:rsidR="00F26C63" w:rsidRPr="00F26C63" w:rsidRDefault="00F26C63" w:rsidP="00F26C63">
      <w:r w:rsidRPr="00F26C63">
        <w:t xml:space="preserve">Choose your preferred method and click </w:t>
      </w:r>
      <w:r w:rsidRPr="00F26C63">
        <w:rPr>
          <w:b/>
          <w:bCs/>
        </w:rPr>
        <w:t>Continue</w:t>
      </w:r>
      <w:r w:rsidRPr="00F26C63">
        <w:t>.</w:t>
      </w:r>
    </w:p>
    <w:p w14:paraId="1D57E34B" w14:textId="77777777" w:rsidR="00F26C63" w:rsidRPr="00F26C63" w:rsidRDefault="00000000" w:rsidP="00F26C63">
      <w:r>
        <w:lastRenderedPageBreak/>
        <w:pict w14:anchorId="3920F7FB">
          <v:rect id="_x0000_i1075" style="width:0;height:1.5pt" o:hralign="center" o:hrstd="t" o:hr="t" fillcolor="#a0a0a0" stroked="f"/>
        </w:pict>
      </w:r>
    </w:p>
    <w:p w14:paraId="4FB77BA7" w14:textId="083CFEAD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Complete the Setup</w:t>
      </w:r>
    </w:p>
    <w:p w14:paraId="4D0F937A" w14:textId="77777777" w:rsidR="00F26C63" w:rsidRPr="00F26C63" w:rsidRDefault="00F26C63" w:rsidP="00F26C63">
      <w:pPr>
        <w:numPr>
          <w:ilvl w:val="0"/>
          <w:numId w:val="22"/>
        </w:numPr>
      </w:pPr>
      <w:r w:rsidRPr="00F26C63">
        <w:t xml:space="preserve">If you choose </w:t>
      </w:r>
      <w:r w:rsidRPr="00F26C63">
        <w:rPr>
          <w:b/>
          <w:bCs/>
        </w:rPr>
        <w:t>SMS</w:t>
      </w:r>
      <w:r w:rsidRPr="00F26C63">
        <w:t xml:space="preserve">, enter your </w:t>
      </w:r>
      <w:r w:rsidRPr="00F26C63">
        <w:rPr>
          <w:b/>
          <w:bCs/>
        </w:rPr>
        <w:t>phone number</w:t>
      </w:r>
      <w:r w:rsidRPr="00F26C63">
        <w:t xml:space="preserve">, then type in the </w:t>
      </w:r>
      <w:r w:rsidRPr="00F26C63">
        <w:rPr>
          <w:b/>
          <w:bCs/>
        </w:rPr>
        <w:t>code</w:t>
      </w:r>
      <w:r w:rsidRPr="00F26C63">
        <w:t xml:space="preserve"> Facebook sends you.</w:t>
      </w:r>
    </w:p>
    <w:p w14:paraId="6999990B" w14:textId="77777777" w:rsidR="00F26C63" w:rsidRPr="00F26C63" w:rsidRDefault="00F26C63" w:rsidP="00F26C63">
      <w:pPr>
        <w:numPr>
          <w:ilvl w:val="0"/>
          <w:numId w:val="22"/>
        </w:numPr>
      </w:pPr>
      <w:r w:rsidRPr="00F26C63">
        <w:t xml:space="preserve">If you choose an </w:t>
      </w:r>
      <w:r w:rsidRPr="00F26C63">
        <w:rPr>
          <w:b/>
          <w:bCs/>
        </w:rPr>
        <w:t>authenticator app</w:t>
      </w:r>
      <w:r w:rsidRPr="00F26C63">
        <w:t xml:space="preserve">, scan the </w:t>
      </w:r>
      <w:r w:rsidRPr="00F26C63">
        <w:rPr>
          <w:b/>
          <w:bCs/>
        </w:rPr>
        <w:t>QR code</w:t>
      </w:r>
      <w:r w:rsidRPr="00F26C63">
        <w:t xml:space="preserve"> using the app, and enter the </w:t>
      </w:r>
      <w:r w:rsidRPr="00F26C63">
        <w:rPr>
          <w:b/>
          <w:bCs/>
        </w:rPr>
        <w:t>code</w:t>
      </w:r>
      <w:r w:rsidRPr="00F26C63">
        <w:t xml:space="preserve"> it shows.</w:t>
      </w:r>
    </w:p>
    <w:p w14:paraId="44912026" w14:textId="77777777" w:rsidR="00F26C63" w:rsidRPr="00F26C63" w:rsidRDefault="00000000" w:rsidP="00F26C63">
      <w:r>
        <w:pict w14:anchorId="40D619F9">
          <v:rect id="_x0000_i1076" style="width:0;height:1.5pt" o:hralign="center" o:hrstd="t" o:hr="t" fillcolor="#a0a0a0" stroked="f"/>
        </w:pict>
      </w:r>
    </w:p>
    <w:p w14:paraId="0E8B33E4" w14:textId="1D7D036D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Turn On 2FA</w:t>
      </w:r>
    </w:p>
    <w:p w14:paraId="0D525C64" w14:textId="77777777" w:rsidR="00F26C63" w:rsidRPr="00F26C63" w:rsidRDefault="00F26C63" w:rsidP="00F26C63">
      <w:pPr>
        <w:numPr>
          <w:ilvl w:val="0"/>
          <w:numId w:val="23"/>
        </w:numPr>
      </w:pPr>
      <w:r w:rsidRPr="00F26C63">
        <w:t xml:space="preserve">After completing the steps, click </w:t>
      </w:r>
      <w:r w:rsidRPr="00F26C63">
        <w:rPr>
          <w:b/>
          <w:bCs/>
        </w:rPr>
        <w:t>Finish</w:t>
      </w:r>
      <w:r w:rsidRPr="00F26C63">
        <w:t xml:space="preserve"> or </w:t>
      </w:r>
      <w:r w:rsidRPr="00F26C63">
        <w:rPr>
          <w:b/>
          <w:bCs/>
        </w:rPr>
        <w:t>Turn On</w:t>
      </w:r>
      <w:r w:rsidRPr="00F26C63">
        <w:t xml:space="preserve"> to activate 2FA.</w:t>
      </w:r>
    </w:p>
    <w:p w14:paraId="2BAF2266" w14:textId="77777777" w:rsidR="00F26C63" w:rsidRPr="00F26C63" w:rsidRDefault="00000000" w:rsidP="00F26C63">
      <w:r>
        <w:pict w14:anchorId="70AF2B5D">
          <v:rect id="_x0000_i1077" style="width:0;height:1.5pt" o:hralign="center" o:hrstd="t" o:hr="t" fillcolor="#a0a0a0" stroked="f"/>
        </w:pict>
      </w:r>
    </w:p>
    <w:p w14:paraId="78C77420" w14:textId="77777777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What Happens When You Log In?</w:t>
      </w:r>
    </w:p>
    <w:p w14:paraId="16BEDDFF" w14:textId="77777777" w:rsidR="00F26C63" w:rsidRPr="00F26C63" w:rsidRDefault="00F26C63" w:rsidP="00F26C63">
      <w:pPr>
        <w:numPr>
          <w:ilvl w:val="0"/>
          <w:numId w:val="24"/>
        </w:numPr>
      </w:pPr>
      <w:r w:rsidRPr="00F26C63">
        <w:t xml:space="preserve">First, enter your </w:t>
      </w:r>
      <w:r w:rsidRPr="00F26C63">
        <w:rPr>
          <w:b/>
          <w:bCs/>
        </w:rPr>
        <w:t>email or phone number</w:t>
      </w:r>
      <w:r w:rsidRPr="00F26C63">
        <w:t xml:space="preserve"> and </w:t>
      </w:r>
      <w:r w:rsidRPr="00F26C63">
        <w:rPr>
          <w:b/>
          <w:bCs/>
        </w:rPr>
        <w:t>password</w:t>
      </w:r>
      <w:r w:rsidRPr="00F26C63">
        <w:t>.</w:t>
      </w:r>
    </w:p>
    <w:p w14:paraId="3357488B" w14:textId="77777777" w:rsidR="00F26C63" w:rsidRPr="00F26C63" w:rsidRDefault="00F26C63" w:rsidP="00F26C63">
      <w:pPr>
        <w:numPr>
          <w:ilvl w:val="0"/>
          <w:numId w:val="24"/>
        </w:numPr>
      </w:pPr>
      <w:r w:rsidRPr="00F26C63">
        <w:t xml:space="preserve">Then enter the </w:t>
      </w:r>
      <w:r w:rsidRPr="00F26C63">
        <w:rPr>
          <w:b/>
          <w:bCs/>
        </w:rPr>
        <w:t>code sent to your phone</w:t>
      </w:r>
      <w:r w:rsidRPr="00F26C63">
        <w:t xml:space="preserve"> or shown in your </w:t>
      </w:r>
      <w:r w:rsidRPr="00F26C63">
        <w:rPr>
          <w:b/>
          <w:bCs/>
        </w:rPr>
        <w:t>authenticator app</w:t>
      </w:r>
      <w:r w:rsidRPr="00F26C63">
        <w:t>.</w:t>
      </w:r>
    </w:p>
    <w:p w14:paraId="3686CC38" w14:textId="77777777" w:rsidR="00F26C63" w:rsidRPr="00F26C63" w:rsidRDefault="00000000" w:rsidP="00F26C63">
      <w:r>
        <w:pict w14:anchorId="0B1F7AAF">
          <v:rect id="_x0000_i1078" style="width:0;height:1.5pt" o:hralign="center" o:hrstd="t" o:hr="t" fillcolor="#a0a0a0" stroked="f"/>
        </w:pict>
      </w:r>
    </w:p>
    <w:p w14:paraId="6C55645F" w14:textId="77777777" w:rsidR="00F26C63" w:rsidRPr="00F26C63" w:rsidRDefault="00F26C63" w:rsidP="00F26C63">
      <w:pPr>
        <w:rPr>
          <w:b/>
          <w:bCs/>
        </w:rPr>
      </w:pPr>
      <w:r w:rsidRPr="00F26C63">
        <w:rPr>
          <w:b/>
          <w:bCs/>
        </w:rPr>
        <w:t>Why Use 2FA on Facebook?</w:t>
      </w:r>
    </w:p>
    <w:p w14:paraId="22F87D29" w14:textId="77777777" w:rsidR="00F26C63" w:rsidRPr="00F26C63" w:rsidRDefault="00F26C63" w:rsidP="00F26C63">
      <w:pPr>
        <w:numPr>
          <w:ilvl w:val="0"/>
          <w:numId w:val="25"/>
        </w:numPr>
      </w:pPr>
      <w:r w:rsidRPr="00F26C63">
        <w:t xml:space="preserve">It keeps your account </w:t>
      </w:r>
      <w:r w:rsidRPr="00F26C63">
        <w:rPr>
          <w:b/>
          <w:bCs/>
        </w:rPr>
        <w:t>safe from hackers</w:t>
      </w:r>
      <w:r w:rsidRPr="00F26C63">
        <w:t>.</w:t>
      </w:r>
    </w:p>
    <w:p w14:paraId="31E6500F" w14:textId="77777777" w:rsidR="00F26C63" w:rsidRPr="00F26C63" w:rsidRDefault="00F26C63" w:rsidP="00F26C63">
      <w:pPr>
        <w:numPr>
          <w:ilvl w:val="0"/>
          <w:numId w:val="25"/>
        </w:numPr>
      </w:pPr>
      <w:r w:rsidRPr="00F26C63">
        <w:t xml:space="preserve">It protects your </w:t>
      </w:r>
      <w:r w:rsidRPr="00F26C63">
        <w:rPr>
          <w:b/>
          <w:bCs/>
        </w:rPr>
        <w:t>photos, messages, and personal info</w:t>
      </w:r>
      <w:r w:rsidRPr="00F26C63">
        <w:t>.</w:t>
      </w:r>
    </w:p>
    <w:p w14:paraId="6B9A11D5" w14:textId="77777777" w:rsidR="00F26C63" w:rsidRPr="00F26C63" w:rsidRDefault="00F26C63" w:rsidP="00F26C63">
      <w:pPr>
        <w:numPr>
          <w:ilvl w:val="0"/>
          <w:numId w:val="25"/>
        </w:numPr>
      </w:pPr>
      <w:r w:rsidRPr="00F26C63">
        <w:t xml:space="preserve">It only takes a </w:t>
      </w:r>
      <w:r w:rsidRPr="00F26C63">
        <w:rPr>
          <w:b/>
          <w:bCs/>
        </w:rPr>
        <w:t>few minutes</w:t>
      </w:r>
      <w:r w:rsidRPr="00F26C63">
        <w:t xml:space="preserve"> to set up but gives </w:t>
      </w:r>
      <w:r w:rsidRPr="00F26C63">
        <w:rPr>
          <w:b/>
          <w:bCs/>
        </w:rPr>
        <w:t>strong protection</w:t>
      </w:r>
      <w:r w:rsidRPr="00F26C63">
        <w:t>.</w:t>
      </w:r>
    </w:p>
    <w:p w14:paraId="10AB1609" w14:textId="77777777" w:rsidR="00F26C63" w:rsidRPr="00F26C63" w:rsidRDefault="00000000" w:rsidP="00F26C63">
      <w:r>
        <w:pict w14:anchorId="51B254A1">
          <v:rect id="_x0000_i1079" style="width:0;height:1.5pt" o:hralign="center" o:hrstd="t" o:hr="t" fillcolor="#a0a0a0" stroked="f"/>
        </w:pict>
      </w:r>
    </w:p>
    <w:p w14:paraId="0E792247" w14:textId="77777777" w:rsidR="00F26C63" w:rsidRPr="00F26C63" w:rsidRDefault="00F26C63" w:rsidP="00F26C63">
      <w:r w:rsidRPr="00F26C63">
        <w:t>Would you like a guide for mobile steps too?</w:t>
      </w:r>
    </w:p>
    <w:p w14:paraId="5C504C89" w14:textId="77777777" w:rsidR="00E32189" w:rsidRPr="00111FAC" w:rsidRDefault="00E32189" w:rsidP="00111FAC"/>
    <w:sectPr w:rsidR="00E32189" w:rsidRPr="0011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1AC0"/>
    <w:multiLevelType w:val="multilevel"/>
    <w:tmpl w:val="CF9E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479F"/>
    <w:multiLevelType w:val="multilevel"/>
    <w:tmpl w:val="A40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52A18"/>
    <w:multiLevelType w:val="multilevel"/>
    <w:tmpl w:val="21EC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05361"/>
    <w:multiLevelType w:val="multilevel"/>
    <w:tmpl w:val="D69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16667"/>
    <w:multiLevelType w:val="multilevel"/>
    <w:tmpl w:val="9E8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A6945"/>
    <w:multiLevelType w:val="multilevel"/>
    <w:tmpl w:val="8708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B07F1"/>
    <w:multiLevelType w:val="multilevel"/>
    <w:tmpl w:val="919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83927"/>
    <w:multiLevelType w:val="multilevel"/>
    <w:tmpl w:val="781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708E7"/>
    <w:multiLevelType w:val="multilevel"/>
    <w:tmpl w:val="737A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04688"/>
    <w:multiLevelType w:val="multilevel"/>
    <w:tmpl w:val="1174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E1B2D"/>
    <w:multiLevelType w:val="multilevel"/>
    <w:tmpl w:val="6DB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C3DC5"/>
    <w:multiLevelType w:val="multilevel"/>
    <w:tmpl w:val="EC5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62486"/>
    <w:multiLevelType w:val="multilevel"/>
    <w:tmpl w:val="CFD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A07B0"/>
    <w:multiLevelType w:val="multilevel"/>
    <w:tmpl w:val="51B4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219571">
    <w:abstractNumId w:val="3"/>
  </w:num>
  <w:num w:numId="2" w16cid:durableId="932782731">
    <w:abstractNumId w:val="16"/>
  </w:num>
  <w:num w:numId="3" w16cid:durableId="1257445943">
    <w:abstractNumId w:val="11"/>
  </w:num>
  <w:num w:numId="4" w16cid:durableId="1726566265">
    <w:abstractNumId w:val="12"/>
  </w:num>
  <w:num w:numId="5" w16cid:durableId="1803302869">
    <w:abstractNumId w:val="18"/>
  </w:num>
  <w:num w:numId="6" w16cid:durableId="823935208">
    <w:abstractNumId w:val="0"/>
  </w:num>
  <w:num w:numId="7" w16cid:durableId="1615943473">
    <w:abstractNumId w:val="4"/>
  </w:num>
  <w:num w:numId="8" w16cid:durableId="843283269">
    <w:abstractNumId w:val="7"/>
  </w:num>
  <w:num w:numId="9" w16cid:durableId="1821387199">
    <w:abstractNumId w:val="24"/>
  </w:num>
  <w:num w:numId="10" w16cid:durableId="1587416505">
    <w:abstractNumId w:val="9"/>
  </w:num>
  <w:num w:numId="11" w16cid:durableId="1198742710">
    <w:abstractNumId w:val="5"/>
  </w:num>
  <w:num w:numId="12" w16cid:durableId="522017605">
    <w:abstractNumId w:val="23"/>
  </w:num>
  <w:num w:numId="13" w16cid:durableId="2073849438">
    <w:abstractNumId w:val="6"/>
  </w:num>
  <w:num w:numId="14" w16cid:durableId="694503824">
    <w:abstractNumId w:val="17"/>
  </w:num>
  <w:num w:numId="15" w16cid:durableId="1854342420">
    <w:abstractNumId w:val="10"/>
  </w:num>
  <w:num w:numId="16" w16cid:durableId="698816522">
    <w:abstractNumId w:val="20"/>
  </w:num>
  <w:num w:numId="17" w16cid:durableId="18508896">
    <w:abstractNumId w:val="22"/>
  </w:num>
  <w:num w:numId="18" w16cid:durableId="205533282">
    <w:abstractNumId w:val="21"/>
  </w:num>
  <w:num w:numId="19" w16cid:durableId="232737185">
    <w:abstractNumId w:val="8"/>
  </w:num>
  <w:num w:numId="20" w16cid:durableId="1573470921">
    <w:abstractNumId w:val="19"/>
  </w:num>
  <w:num w:numId="21" w16cid:durableId="1025130602">
    <w:abstractNumId w:val="14"/>
  </w:num>
  <w:num w:numId="22" w16cid:durableId="1604456414">
    <w:abstractNumId w:val="13"/>
  </w:num>
  <w:num w:numId="23" w16cid:durableId="1720125197">
    <w:abstractNumId w:val="15"/>
  </w:num>
  <w:num w:numId="24" w16cid:durableId="1402170355">
    <w:abstractNumId w:val="1"/>
  </w:num>
  <w:num w:numId="25" w16cid:durableId="205253025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679E4"/>
    <w:rsid w:val="00092921"/>
    <w:rsid w:val="00111FAC"/>
    <w:rsid w:val="00180860"/>
    <w:rsid w:val="00235C0B"/>
    <w:rsid w:val="002B4FBD"/>
    <w:rsid w:val="003C4845"/>
    <w:rsid w:val="00467861"/>
    <w:rsid w:val="004E5558"/>
    <w:rsid w:val="00526409"/>
    <w:rsid w:val="00557CCE"/>
    <w:rsid w:val="006D41BA"/>
    <w:rsid w:val="00946515"/>
    <w:rsid w:val="00963EEA"/>
    <w:rsid w:val="009F5E7D"/>
    <w:rsid w:val="00A4250D"/>
    <w:rsid w:val="00B52837"/>
    <w:rsid w:val="00C319A5"/>
    <w:rsid w:val="00C43A82"/>
    <w:rsid w:val="00C61AD2"/>
    <w:rsid w:val="00C82371"/>
    <w:rsid w:val="00D97CC3"/>
    <w:rsid w:val="00E03D8D"/>
    <w:rsid w:val="00E32189"/>
    <w:rsid w:val="00EA7982"/>
    <w:rsid w:val="00EB4957"/>
    <w:rsid w:val="00F26C63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20</cp:revision>
  <dcterms:created xsi:type="dcterms:W3CDTF">2025-05-04T04:58:00Z</dcterms:created>
  <dcterms:modified xsi:type="dcterms:W3CDTF">2025-05-17T07:56:00Z</dcterms:modified>
</cp:coreProperties>
</file>