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893ED" w14:textId="0CE230B0" w:rsidR="00BC315B" w:rsidRDefault="00E25BF6">
      <w:r>
        <w:t>Ejercicio 1</w:t>
      </w:r>
      <w:r w:rsidR="00B65883">
        <w:t xml:space="preserve"> y 3</w:t>
      </w:r>
      <w:r>
        <w:t>:</w:t>
      </w:r>
    </w:p>
    <w:p w14:paraId="4B451B8B" w14:textId="54F26337" w:rsidR="00E25BF6" w:rsidRDefault="00B65883" w:rsidP="00E25BF6">
      <w:hyperlink r:id="rId4" w:history="1">
        <w:r w:rsidRPr="00BB7BE9">
          <w:rPr>
            <w:rStyle w:val="Hipervnculo"/>
          </w:rPr>
          <w:t>https://www.canva.com/design/DAGP9PtXygw/Uo-S76tJYCKextSrYzczfg/edit?utm_content=DAGP9PtXygw&amp;utm_campaign=designshare&amp;utm_medium=link2&amp;utm_source=sharebutton</w:t>
        </w:r>
      </w:hyperlink>
      <w:r>
        <w:t xml:space="preserve"> </w:t>
      </w:r>
    </w:p>
    <w:p w14:paraId="1E76F0B7" w14:textId="3C23FDD7" w:rsidR="00E25BF6" w:rsidRDefault="00E25BF6" w:rsidP="00E25BF6">
      <w:r>
        <w:t xml:space="preserve">Ejercicio </w:t>
      </w:r>
      <w:r>
        <w:t>2</w:t>
      </w:r>
      <w:r>
        <w:t>:</w:t>
      </w:r>
    </w:p>
    <w:p w14:paraId="75E87388" w14:textId="049B3905" w:rsidR="00E25BF6" w:rsidRDefault="00B65883">
      <w:hyperlink r:id="rId5" w:history="1">
        <w:r w:rsidRPr="00BB7BE9">
          <w:rPr>
            <w:rStyle w:val="Hipervnculo"/>
          </w:rPr>
          <w:t>https://drive.google.com/file/d/1cEktHGhjZe3a2k_U_dUv5DJU71K4r6YV/view?usp=drivesdk</w:t>
        </w:r>
      </w:hyperlink>
      <w:r>
        <w:t xml:space="preserve"> </w:t>
      </w:r>
    </w:p>
    <w:p w14:paraId="6827D996" w14:textId="77777777" w:rsidR="00E25BF6" w:rsidRDefault="00E25BF6"/>
    <w:sectPr w:rsidR="00E25B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F6"/>
    <w:rsid w:val="002B4F56"/>
    <w:rsid w:val="003A1B28"/>
    <w:rsid w:val="003D03A4"/>
    <w:rsid w:val="003E6018"/>
    <w:rsid w:val="00602410"/>
    <w:rsid w:val="00B04EC4"/>
    <w:rsid w:val="00B2732B"/>
    <w:rsid w:val="00B65883"/>
    <w:rsid w:val="00BC315B"/>
    <w:rsid w:val="00E25BF6"/>
    <w:rsid w:val="00ED3AFC"/>
    <w:rsid w:val="00FA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17D9D3"/>
  <w15:chartTrackingRefBased/>
  <w15:docId w15:val="{B851EB81-42FA-48D5-AE9F-8ED885596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5B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5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5B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5B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5B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5B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5B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5B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5B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5B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5B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5B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5B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5BF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5B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5B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5B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5B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5B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5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5B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5B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5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5B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5B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5B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5B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5BF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5BF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6588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658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cEktHGhjZe3a2k_U_dUv5DJU71K4r6YV/view?usp=drivesdk" TargetMode="External"/><Relationship Id="rId4" Type="http://schemas.openxmlformats.org/officeDocument/2006/relationships/hyperlink" Target="https://www.canva.com/design/DAGP9PtXygw/Uo-S76tJYCKextSrYzczfg/edit?utm_content=DAGP9PtXygw&amp;utm_campaign=designshare&amp;utm_medium=link2&amp;utm_source=sharebutt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83</Words>
  <Characters>462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Ramírez Velásquez</dc:creator>
  <cp:keywords/>
  <dc:description/>
  <cp:lastModifiedBy>Diego Alejandro Ramírez Velásquez</cp:lastModifiedBy>
  <cp:revision>3</cp:revision>
  <dcterms:created xsi:type="dcterms:W3CDTF">2024-09-17T04:09:00Z</dcterms:created>
  <dcterms:modified xsi:type="dcterms:W3CDTF">2024-09-17T04:18:00Z</dcterms:modified>
</cp:coreProperties>
</file>