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Black Friday Session — AI Profits Mastermind: Teaching Notes for Sabrina</w:t>
      </w:r>
    </w:p>
    <w:p>
      <w:pPr/>
      <w:r>
        <w:t xml:space="preserve">Sep 30, 2026</w:t>
      </w:r>
      <w:r>
        <w:t xml:space="preserve"> · </w:t>
      </w:r>
      <w:r>
        <w:t xml:space="preserve">@Ramya Rednam</w:t>
      </w:r>
    </w:p>
    <w:p>
      <w:pPr>
        <w:pStyle w:val="Heading2"/>
      </w:pPr>
      <w:r>
        <w:t xml:space="preserve">The class in one line</w:t>
      </w:r>
    </w:p>
    <w:p>
      <w:pPr/>
      <w:r>
        <w:rPr>
          <w:b/>
        </w:rPr>
        <w:t xml:space="preserve">"Your Black Friday Launch Engine": how to design one irresistible offer, run it through every channel you own, and turn November into your biggest revenue month without trashing your brand.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Who it's for:</w:t>
      </w:r>
      <w:r>
        <w:t xml:space="preserve"> AI Profits Mastermind members: founders, coaches and consultants selling expertise (courses, coaching, memberships, masterminds, done-for-you services).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Where it sits:</w:t>
      </w:r>
      <w:r>
        <w:t xml:space="preserve"> it's the sequel to the Signature Engine / newsletter session. The newsletter built trust all year; Black Friday is when that trust gets </w:t>
      </w:r>
      <w:r>
        <w:rPr>
          <w:i/>
        </w:rPr>
        <w:t xml:space="preserve">harvested</w:t>
      </w:r>
      <w:r>
        <w:t xml:space="preserve">. A warm list you've written to all year converts. A cold list you only email at Black Friday doesn't.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The promise:</w:t>
      </w:r>
      <w:r>
        <w:t xml:space="preserve"> every student leaves with (1) a written BF offer, (2) a dated 6-phase campaign calendar, (3) their channel plan, and (4) an AI prompt kit to build the copy and ads in an afternoon.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Format:</w:t>
      </w:r>
      <w:r>
        <w:t xml:space="preserve"> about 90 minutes of teaching, workshop and hot seats. Offer design is taught and built live, not just discussed.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Why now:</w:t>
      </w:r>
      <w:r>
        <w:t xml:space="preserve"> BF 2026 is Fri Nov 27 and Cyber Monday is Nov 30. Waitlist building has to start in the last week of October, so this session needs to run in the </w:t>
      </w:r>
      <w:r>
        <w:rPr>
          <w:b/>
        </w:rPr>
        <w:t xml:space="preserve">first half of October</w:t>
      </w:r>
      <w:r>
        <w:t xml:space="preserve"> for students to act on it.</w:t>
      </w:r>
    </w:p>
    <w:p>
      <w:pPr>
        <w:pStyle w:val="Heading2"/>
      </w:pPr>
      <w:r>
        <w:t xml:space="preserve">Class flow: 7 modules (~90 min)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The Black Friday mindset shift (5 min).</w:t>
      </w:r>
      <w:r>
        <w:t xml:space="preserve"> Black Friday isn't a sale. It's a </w:t>
      </w:r>
      <w:r>
        <w:rPr>
          <w:i/>
        </w:rPr>
        <w:t xml:space="preserve">launch</w:t>
      </w:r>
      <w:r>
        <w:t xml:space="preserve"> with a deadline everyone already believes in. Experts shouldn't compete on the cheapest price. They compete on "the best decision you'll make this year."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Pick your play: who are you selling to? (10 min).</w:t>
      </w:r>
      <w:r>
        <w:t xml:space="preserve"> Map your audience into three buckets: </w:t>
      </w:r>
      <w:r>
        <w:rPr>
          <w:i/>
        </w:rPr>
        <w:t xml:space="preserve">never bought</w:t>
      </w:r>
      <w:r>
        <w:t xml:space="preserve">, </w:t>
      </w:r>
      <w:r>
        <w:rPr>
          <w:i/>
        </w:rPr>
        <w:t xml:space="preserve">bought once</w:t>
      </w:r>
      <w:r>
        <w:t xml:space="preserve">, </w:t>
      </w:r>
      <w:r>
        <w:rPr>
          <w:i/>
        </w:rPr>
        <w:t xml:space="preserve">current clients / members</w:t>
      </w:r>
      <w:r>
        <w:t xml:space="preserve">. Each bucket gets its own offer. The biggest money is usually in bucket 3 (upgrades, longer terms, next-level programs).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Build the offer (20 min, live workshop).</w:t>
      </w:r>
      <w:r>
        <w:t xml:space="preserve"> Teach the </w:t>
      </w:r>
      <w:r>
        <w:rPr>
          <w:b/>
        </w:rPr>
        <w:t xml:space="preserve">BF Offer Stack</w:t>
      </w:r>
      <w:r>
        <w:t xml:space="preserve">:</w:t>
      </w:r>
    </w:p>
    <w:p>
      <w:pPr>
        <w:pStyle w:val="ListParagraph"/>
        <w:numPr>
          <w:ilvl w:val="1"/>
          <w:numId w:val="4"/>
        </w:numPr>
      </w:pPr>
      <w:r>
        <w:rPr>
          <w:i/>
        </w:rPr>
        <w:t xml:space="preserve">Core:</w:t>
      </w:r>
      <w:r>
        <w:t xml:space="preserve"> one flagship product, not your whole catalogue.</w:t>
      </w:r>
    </w:p>
    <w:p>
      <w:pPr>
        <w:pStyle w:val="ListParagraph"/>
        <w:numPr>
          <w:ilvl w:val="1"/>
          <w:numId w:val="4"/>
        </w:numPr>
      </w:pPr>
      <w:r>
        <w:rPr>
          <w:i/>
        </w:rPr>
        <w:t xml:space="preserve">The deal type:</w:t>
      </w:r>
      <w:r>
        <w:t xml:space="preserve"> pick ONE. Price cut, bonus stack, longer term (the 3-year play), bundle, or payment plan. For high-ticket, prefer bonuses and terms over % off so the price anchor stays intact.</w:t>
      </w:r>
    </w:p>
    <w:p>
      <w:pPr>
        <w:pStyle w:val="ListParagraph"/>
        <w:numPr>
          <w:ilvl w:val="1"/>
          <w:numId w:val="4"/>
        </w:numPr>
      </w:pPr>
      <w:r>
        <w:rPr>
          <w:i/>
        </w:rPr>
        <w:t xml:space="preserve">Real scarcity:</w:t>
      </w:r>
      <w:r>
        <w:t xml:space="preserve"> a seat cap, a first-X cap, bonuses that expire, or a price rise next year. Never fake timers.</w:t>
      </w:r>
    </w:p>
    <w:p>
      <w:pPr>
        <w:pStyle w:val="ListParagraph"/>
        <w:numPr>
          <w:ilvl w:val="1"/>
          <w:numId w:val="4"/>
        </w:numPr>
      </w:pPr>
      <w:r>
        <w:rPr>
          <w:i/>
        </w:rPr>
        <w:t xml:space="preserve">Risk reversal:</w:t>
      </w:r>
      <w:r>
        <w:t xml:space="preserve"> a guarantee or a "try it first" route.</w:t>
      </w:r>
    </w:p>
    <w:p>
      <w:pPr>
        <w:pStyle w:val="ListParagraph"/>
        <w:numPr>
          <w:ilvl w:val="1"/>
          <w:numId w:val="4"/>
        </w:numPr>
      </w:pPr>
      <w:r>
        <w:rPr>
          <w:i/>
        </w:rPr>
        <w:t xml:space="preserve">The Cyber Monday twist:</w:t>
      </w:r>
      <w:r>
        <w:t xml:space="preserve"> a different product or a "bring a friend" 2-for-1, so Monday is news, not a repeat.</w:t>
      </w:r>
    </w:p>
    <w:p>
      <w:pPr>
        <w:pStyle w:val="ListParagraph"/>
        <w:numPr>
          <w:ilvl w:val="1"/>
          <w:numId w:val="4"/>
        </w:numPr>
      </w:pPr>
      <w:r>
        <w:rPr>
          <w:i/>
        </w:rPr>
        <w:t xml:space="preserve">Ascension:</w:t>
      </w:r>
      <w:r>
        <w:t xml:space="preserve"> the order bump, the upsell, and the December follow-up offer for buyers.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The 6-phase launch calendar (15 min).</w:t>
      </w:r>
      <w:r>
        <w:t xml:space="preserve"> A dated timeline for 2026: </w:t>
      </w:r>
      <w:r>
        <w:rPr>
          <w:b/>
        </w:rPr>
        <w:t xml:space="preserve">Warm (Oct)</w:t>
      </w:r>
      <w:r>
        <w:t xml:space="preserve"> → </w:t>
      </w:r>
      <w:r>
        <w:rPr>
          <w:b/>
        </w:rPr>
        <w:t xml:space="preserve">Waitlist (from about Oct 26)</w:t>
      </w:r>
      <w:r>
        <w:t xml:space="preserve"> → </w:t>
      </w:r>
      <w:r>
        <w:rPr>
          <w:b/>
        </w:rPr>
        <w:t xml:space="preserve">Early access (about Nov 16–20, waitlist only)</w:t>
      </w:r>
      <w:r>
        <w:t xml:space="preserve"> → </w:t>
      </w:r>
      <w:r>
        <w:rPr>
          <w:b/>
        </w:rPr>
        <w:t xml:space="preserve">Black Friday week (Nov 23–27)</w:t>
      </w:r>
      <w:r>
        <w:t xml:space="preserve"> → </w:t>
      </w:r>
      <w:r>
        <w:rPr>
          <w:b/>
        </w:rPr>
        <w:t xml:space="preserve">Weekend + Cyber Monday (Nov 28–30)</w:t>
      </w:r>
      <w:r>
        <w:t xml:space="preserve"> → </w:t>
      </w:r>
      <w:r>
        <w:rPr>
          <w:b/>
        </w:rPr>
        <w:t xml:space="preserve">Extension / last call + onboarding (Dec 1–2)</w:t>
      </w:r>
      <w:r>
        <w:t xml:space="preserve">. Each phase gets a job, an email count, and the channel that leads it.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Engage every channel (15 min).</w:t>
      </w:r>
      <w:r>
        <w:t xml:space="preserve"> One message, sent through every channel on the same day and hour. Email and WhatsApp are the cash registers; social, LinkedIn, the podcast and a live event are the megaphones; affiliates and partners borrow other people's lists; retargeting ads follow the warm audience. The roles: </w:t>
      </w:r>
      <w:r>
        <w:rPr>
          <w:i/>
        </w:rPr>
        <w:t xml:space="preserve">educate and inspire</w:t>
      </w:r>
      <w:r>
        <w:t xml:space="preserve"> in October, </w:t>
      </w:r>
      <w:r>
        <w:rPr>
          <w:i/>
        </w:rPr>
        <w:t xml:space="preserve">get them to the offer ASAP</w:t>
      </w:r>
      <w:r>
        <w:t xml:space="preserve"> in November.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Ads: what works vs what burns money (10 min).</w:t>
      </w:r>
      <w:r>
        <w:t xml:space="preserve"> </w:t>
      </w:r>
      <w:r>
        <w:rPr>
          <w:b/>
        </w:rPr>
        <w:t xml:space="preserve">Works:</w:t>
      </w:r>
      <w:r>
        <w:t xml:space="preserve"> buying cheap attention in October with emotional, no-discount creative to build retargeting pools; retargeting only warm audiences during BF week with offer-forward creative (founder video, testimonials/UGC, countdown statics); lead ads to fill the waitlist. </w:t>
      </w:r>
      <w:r>
        <w:rPr>
          <w:b/>
        </w:rPr>
        <w:t xml:space="preserve">Burns money:</w:t>
      </w:r>
      <w:r>
        <w:t xml:space="preserve"> cold prospecting in BF week, when CPMs peak and every brand is bidding; generic "X% OFF" creative with no reason to believe; launching brand-new creative on the day; sending cold traffic straight to a high-ticket checkout.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Deliver and keep the money (10 min).</w:t>
      </w:r>
      <w:r>
        <w:t xml:space="preserve"> Pre-flight checklist: checkout links, prorating logic, page speed, honest countdown timers, support coverage, and copy approved 24 hours before send. The purchase confirmation </w:t>
      </w:r>
      <w:r>
        <w:rPr>
          <w:i/>
        </w:rPr>
        <w:t xml:space="preserve">is</w:t>
      </w:r>
      <w:r>
        <w:t xml:space="preserve"> the onboarding: a welcome live, the first steps, calendar links. Buyers who don't start are the ones who refund. Then the December ascension journey (bought X, didn't buy Y, so offer Y).</w:t>
      </w:r>
    </w:p>
    <w:p>
      <w:pPr/>
      <w:r>
        <w:rPr>
          <w:b/>
        </w:rPr>
        <w:t xml:space="preserve">Wrap (5 min):</w:t>
      </w:r>
      <w:r>
        <w:t xml:space="preserve"> each student commits to their offer, their dates, and their one number (revenue goal plus list size needed).</w:t>
      </w:r>
    </w:p>
    <w:p>
      <w:pPr>
        <w:pStyle w:val="Heading2"/>
      </w:pPr>
      <w:r>
        <w:t xml:space="preserve">What students leave with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Tool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is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Built in class?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3-Bucket Audience Map</w:t>
            </w:r>
          </w:p>
        </w:tc>
        <w:tc>
          <w:tcPr>
            <w:tcW w:w="3120" w:type="dxa"/>
          </w:tcPr>
          <w:p>
            <w:pPr/>
            <w:r>
              <w:t xml:space="preserve">Never bought / bought once / current clients, with a separate offer per bucket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BF Offer Stack canvas</w:t>
            </w:r>
          </w:p>
        </w:tc>
        <w:tc>
          <w:tcPr>
            <w:tcW w:w="3120" w:type="dxa"/>
          </w:tcPr>
          <w:p>
            <w:pPr/>
            <w:r>
              <w:t xml:space="preserve">Core product, deal type, real scarcity, risk reversal, Cyber Monday twist, ascension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6-Phase Launch Calendar</w:t>
            </w:r>
          </w:p>
        </w:tc>
        <w:tc>
          <w:tcPr>
            <w:tcW w:w="3120" w:type="dxa"/>
          </w:tcPr>
          <w:p>
            <w:pPr/>
            <w:r>
              <w:t xml:space="preserve">Warm, Waitlist, Early Access, BF Week, Weekend + CM, Extension/Onboard, with dates filled for 2026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Channel Orchestration Grid</w:t>
            </w:r>
          </w:p>
        </w:tc>
        <w:tc>
          <w:tcPr>
            <w:tcW w:w="3120" w:type="dxa"/>
          </w:tcPr>
          <w:p>
            <w:pPr/>
            <w:r>
              <w:t xml:space="preserve">Each channel, its role per phase, and send times aligned across email and WhatsApp</w:t>
            </w:r>
          </w:p>
        </w:tc>
        <w:tc>
          <w:tcPr>
            <w:tcW w:w="3120" w:type="dxa"/>
          </w:tcPr>
          <w:p>
            <w:pPr/>
            <w:r>
              <w:t xml:space="preserve">Template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Email skeleton</w:t>
            </w:r>
          </w:p>
        </w:tc>
        <w:tc>
          <w:tcPr>
            <w:tcW w:w="3120" w:type="dxa"/>
          </w:tcPr>
          <w:p>
            <w:pPr/>
            <w:r>
              <w:t xml:space="preserve">Waitlist invite, offer reveal, "1 of 1,000", future-self story, 48 h, 24 h, 12 h, extension, CM new offer, last call</w:t>
            </w:r>
          </w:p>
        </w:tc>
        <w:tc>
          <w:tcPr>
            <w:tcW w:w="3120" w:type="dxa"/>
          </w:tcPr>
          <w:p>
            <w:pPr/>
            <w:r>
              <w:t xml:space="preserve">Template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Ads Do / Don't cheat sheet</w:t>
            </w:r>
          </w:p>
        </w:tc>
        <w:tc>
          <w:tcPr>
            <w:tcW w:w="3120" w:type="dxa"/>
          </w:tcPr>
          <w:p>
            <w:pPr/>
            <w:r>
              <w:t xml:space="preserve">October warm-up creative vs BF-week retargeting creative</w:t>
            </w:r>
          </w:p>
        </w:tc>
        <w:tc>
          <w:tcPr>
            <w:tcW w:w="3120" w:type="dxa"/>
          </w:tcPr>
          <w:p>
            <w:pPr/>
            <w:r>
              <w:t xml:space="preserve">Handout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Launch-day pre-flight checklist</w:t>
            </w:r>
          </w:p>
        </w:tc>
        <w:tc>
          <w:tcPr>
            <w:tcW w:w="3120" w:type="dxa"/>
          </w:tcPr>
          <w:p>
            <w:pPr/>
            <w:r>
              <w:t xml:space="preserve">Links, checkout, timers, support, confirmation email and onboarding</w:t>
            </w:r>
          </w:p>
        </w:tc>
        <w:tc>
          <w:tcPr>
            <w:tcW w:w="3120" w:type="dxa"/>
          </w:tcPr>
          <w:p>
            <w:pPr/>
            <w:r>
              <w:t xml:space="preserve">Handout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AI prompt kit</w:t>
            </w:r>
          </w:p>
        </w:tc>
        <w:tc>
          <w:tcPr>
            <w:tcW w:w="3120" w:type="dxa"/>
          </w:tcPr>
          <w:p>
            <w:pPr/>
            <w:r>
              <w:t xml:space="preserve">Prompts to draft the offer, the 10 emails, ad variants and FAQs in the student's own voice (their Signature Engine voice file from the last session)</w:t>
            </w:r>
          </w:p>
        </w:tc>
        <w:tc>
          <w:tcPr>
            <w:tcW w:w="3120" w:type="dxa"/>
          </w:tcPr>
          <w:p>
            <w:pPr/>
            <w:r>
              <w:t xml:space="preserve">Yes, live demo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Revenue math sheet</w:t>
            </w:r>
          </w:p>
        </w:tc>
        <w:tc>
          <w:tcPr>
            <w:tcW w:w="3120" w:type="dxa"/>
          </w:tcPr>
          <w:p>
            <w:pPr/>
            <w:r>
              <w:t xml:space="preserve">Goal ÷ price ÷ conversion rate = the list or waitlist size needed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</w:tr>
    </w:tbl>
    <w:p>
      <w:pPr>
        <w:pStyle w:val="Heading2"/>
      </w:pPr>
      <w:r>
        <w:t xml:space="preserve">Live exercises and hot seats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The 3-bucket count (3 min).</w:t>
      </w:r>
      <w:r>
        <w:t xml:space="preserve"> Everyone writes down how many people sit in each bucket: never bought, bought once, current clients. It sets up "where's your money?"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Offer build sprint (12 min).</w:t>
      </w:r>
      <w:r>
        <w:t xml:space="preserve"> Fill the BF Offer Stack canvas solo, then pair-share for 3 minutes: "Would you buy this? What's missing?"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AI live demo (5 min).</w:t>
      </w:r>
      <w:r>
        <w:t xml:space="preserve"> I paste one student's offer and their Signature Engine voice notes into Claude. It drafts the waitlist email, the offer-reveal email and 5 ad hooks on screen.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Revenue math (3 min).</w:t>
      </w:r>
      <w:r>
        <w:t xml:space="preserve"> Goal ÷ price ÷ expected conversion = the list or waitlist you need. Students see whether their October job is </w:t>
      </w:r>
      <w:r>
        <w:rPr>
          <w:i/>
        </w:rPr>
        <w:t xml:space="preserve">list building</w:t>
      </w:r>
      <w:r>
        <w:t xml:space="preserve"> or </w:t>
      </w:r>
      <w:r>
        <w:rPr>
          <w:i/>
        </w:rPr>
        <w:t xml:space="preserve">offer building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Hot seats (15 min, 3 people x 5 min).</w:t>
      </w:r>
      <w:r>
        <w:t xml:space="preserve"> One founder with a high-ticket offer, one with a low-ticket or membership offer, one with no list yet. I fix each offer and calendar live.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Commitment post.</w:t>
      </w:r>
      <w:r>
        <w:t xml:space="preserve"> Each student drops their offer + launch date in the community thread. That becomes accountability, plus a follow-up check-in in November if the mastermind has one.</w:t>
      </w:r>
    </w:p>
    <w:p>
      <w:pPr>
        <w:pStyle w:val="Heading2"/>
      </w:pPr>
      <w:r>
        <w:t xml:space="preserve">Sabrina: what I need your feedback on</w:t>
      </w:r>
    </w:p>
    <w:p>
      <w:pPr>
        <w:pStyle w:val="ListParagraph"/>
        <w:numPr>
          <w:ilvl w:val="0"/>
          <w:numId w:val="6"/>
        </w:numPr>
      </w:pPr>
      <w:r>
        <w:t xml:space="preserve">☐ </w:t>
      </w:r>
      <w:r>
        <w:rPr>
          <w:b/>
        </w:rPr>
        <w:t xml:space="preserve">Date and length.</w:t>
      </w:r>
      <w:r>
        <w:t xml:space="preserve"> When does the session run, and is it 60 or 90 minutes? It needs to be before about Oct 15 so students can start their waitlists by late October.</w:t>
      </w:r>
    </w:p>
    <w:p>
      <w:pPr>
        <w:pStyle w:val="ListParagraph"/>
        <w:numPr>
          <w:ilvl w:val="0"/>
          <w:numId w:val="6"/>
        </w:numPr>
      </w:pPr>
      <w:r>
        <w:t xml:space="preserve">☐ </w:t>
      </w:r>
      <w:r>
        <w:rPr>
          <w:b/>
        </w:rPr>
        <w:t xml:space="preserve">The room.</w:t>
      </w:r>
      <w:r>
        <w:t xml:space="preserve"> Rough split of high-ticket (coaching, masterminds, $2K+) vs low-ticket (courses, memberships) vs service businesses? And typical list sizes? That decides how much time goes to offer design vs list building.</w:t>
      </w:r>
    </w:p>
    <w:p>
      <w:pPr>
        <w:pStyle w:val="ListParagraph"/>
        <w:numPr>
          <w:ilvl w:val="0"/>
          <w:numId w:val="6"/>
        </w:numPr>
      </w:pPr>
      <w:r>
        <w:t xml:space="preserve">☐ </w:t>
      </w:r>
      <w:r>
        <w:rPr>
          <w:b/>
        </w:rPr>
        <w:t xml:space="preserve">Format. 60 minutes of teaching plus 30 minutes of Q&amp;A inside the 90-minute slot. Does that work?</w:t>
      </w:r>
    </w:p>
    <w:p>
      <w:pPr>
        <w:pStyle w:val="ListParagraph"/>
        <w:numPr>
          <w:ilvl w:val="0"/>
          <w:numId w:val="6"/>
        </w:numPr>
      </w:pPr>
      <w:r>
        <w:t xml:space="preserve">☐ </w:t>
      </w:r>
      <w:r>
        <w:rPr>
          <w:b/>
        </w:rPr>
        <w:t xml:space="preserve">Continuity from the Signature Engine session.</w:t>
      </w:r>
      <w:r>
        <w:t xml:space="preserve"> What did students actually build last time (voice file, pillars, story bank)? I want to reuse it in the AI demo.</w:t>
      </w:r>
    </w:p>
    <w:p>
      <w:pPr>
        <w:pStyle w:val="ListParagraph"/>
        <w:numPr>
          <w:ilvl w:val="0"/>
          <w:numId w:val="6"/>
        </w:numPr>
      </w:pPr>
      <w:r>
        <w:t xml:space="preserve">☐ </w:t>
      </w:r>
      <w:r>
        <w:rPr>
          <w:b/>
        </w:rPr>
        <w:t xml:space="preserve">Hot seats.</w:t>
      </w:r>
      <w:r>
        <w:t xml:space="preserve"> Can you line up 3 volunteers in advance (high-ticket, low-ticket/membership, no list yet) and send me their offers?</w:t>
      </w:r>
    </w:p>
    <w:p>
      <w:pPr>
        <w:pStyle w:val="ListParagraph"/>
        <w:numPr>
          <w:ilvl w:val="0"/>
          <w:numId w:val="6"/>
        </w:numPr>
      </w:pPr>
      <w:r>
        <w:t xml:space="preserve">☐ </w:t>
      </w:r>
      <w:r>
        <w:rPr>
          <w:b/>
        </w:rPr>
        <w:t xml:space="preserve">Paid ads depth.</w:t>
      </w:r>
      <w:r>
        <w:t xml:space="preserve"> Is a 10-minute "works vs burns money" module enough, or is a guest media buyer worth a slot?</w:t>
      </w:r>
    </w:p>
    <w:p>
      <w:pPr>
        <w:pStyle w:val="ListParagraph"/>
        <w:numPr>
          <w:ilvl w:val="0"/>
          <w:numId w:val="6"/>
        </w:numPr>
      </w:pPr>
      <w:r>
        <w:t xml:space="preserve">☐ </w:t>
      </w:r>
      <w:r>
        <w:rPr>
          <w:b/>
        </w:rPr>
        <w:t xml:space="preserve">Follow-through.</w:t>
      </w:r>
      <w:r>
        <w:t xml:space="preserve"> Is there a November check-in or community thread where students post their launches? I'd love a "campaign review" office hour on about Nov 18, before they go live.</w:t>
      </w:r>
    </w:p>
    <w:p>
      <w:pPr>
        <w:pStyle w:val="ListParagraph"/>
        <w:numPr>
          <w:ilvl w:val="0"/>
          <w:numId w:val="6"/>
        </w:numPr>
      </w:pPr>
      <w:r>
        <w:t xml:space="preserve">☐ </w:t>
      </w:r>
      <w:r>
        <w:rPr>
          <w:b/>
        </w:rPr>
        <w:t xml:space="preserve">Anything missing?</w:t>
      </w:r>
      <w:r>
        <w:t xml:space="preserve"> What do you hear students struggling with that isn't here (for example tech stack, pricing confidence, fear of discounting)?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Black Friday Session — AI Profits Mastermind Teaching Notes for Sabrina</dc:title>
  <dc:description>Claude Docs node/65a57bbd-fcfe@12 docx-w6</dc:description>
  <cp:revision>12</cp:revision>
</cp:coreProperties>
</file>