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73F5B" w14:textId="18AB48D6" w:rsidR="00EA67DC" w:rsidRDefault="0026199A" w:rsidP="0026199A">
      <w:pPr>
        <w:pStyle w:val="Title"/>
        <w:jc w:val="center"/>
      </w:pPr>
      <w:r>
        <w:t>What Problem does this Application Solve?</w:t>
      </w:r>
    </w:p>
    <w:p w14:paraId="5761A818" w14:textId="77777777" w:rsidR="0026199A" w:rsidRPr="0026199A" w:rsidRDefault="0026199A" w:rsidP="0026199A"/>
    <w:p w14:paraId="2AF5269C" w14:textId="573F2A6A" w:rsidR="0026199A" w:rsidRDefault="0026199A" w:rsidP="0026199A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We can upload our images.</w:t>
      </w:r>
    </w:p>
    <w:p w14:paraId="3370B275" w14:textId="2319B764" w:rsidR="0026199A" w:rsidRDefault="0026199A" w:rsidP="0026199A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We can compress our images.</w:t>
      </w:r>
    </w:p>
    <w:p w14:paraId="2970B99B" w14:textId="77777777" w:rsidR="0026199A" w:rsidRPr="0026199A" w:rsidRDefault="0026199A" w:rsidP="0026199A">
      <w:pPr>
        <w:pStyle w:val="ListParagraph"/>
        <w:numPr>
          <w:ilvl w:val="0"/>
          <w:numId w:val="3"/>
        </w:numPr>
        <w:rPr>
          <w:sz w:val="36"/>
          <w:szCs w:val="36"/>
        </w:rPr>
      </w:pPr>
    </w:p>
    <w:sectPr w:rsidR="0026199A" w:rsidRPr="002619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A1799"/>
    <w:multiLevelType w:val="hybridMultilevel"/>
    <w:tmpl w:val="E076AE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950F4D"/>
    <w:multiLevelType w:val="hybridMultilevel"/>
    <w:tmpl w:val="412238F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DFF06AB"/>
    <w:multiLevelType w:val="hybridMultilevel"/>
    <w:tmpl w:val="EF5A100C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680619420">
    <w:abstractNumId w:val="0"/>
  </w:num>
  <w:num w:numId="2" w16cid:durableId="1960067544">
    <w:abstractNumId w:val="1"/>
  </w:num>
  <w:num w:numId="3" w16cid:durableId="9567168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7DC"/>
    <w:rsid w:val="0026199A"/>
    <w:rsid w:val="005945B2"/>
    <w:rsid w:val="007F1F1D"/>
    <w:rsid w:val="00EA6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9DB74"/>
  <w15:chartTrackingRefBased/>
  <w15:docId w15:val="{502E4E30-F982-4F6B-9346-E1E9C580D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7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7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7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7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7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7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7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7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7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7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7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7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7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7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7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7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7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1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 Haseeb</dc:creator>
  <cp:keywords/>
  <dc:description/>
  <cp:lastModifiedBy>Rana Haseeb</cp:lastModifiedBy>
  <cp:revision>3</cp:revision>
  <dcterms:created xsi:type="dcterms:W3CDTF">2026-09-24T15:06:00Z</dcterms:created>
  <dcterms:modified xsi:type="dcterms:W3CDTF">2026-09-24T21:27:00Z</dcterms:modified>
</cp:coreProperties>
</file>