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1DB8" w14:textId="29AD6A9A" w:rsidR="00A435D9" w:rsidRPr="00F26BA1" w:rsidRDefault="00F26BA1">
      <w:pPr>
        <w:rPr>
          <w:sz w:val="144"/>
          <w:szCs w:val="144"/>
          <w:lang w:val="en-US"/>
        </w:rPr>
      </w:pPr>
      <w:r w:rsidRPr="00F26BA1">
        <w:rPr>
          <w:sz w:val="144"/>
          <w:szCs w:val="144"/>
          <w:lang w:val="en-US"/>
        </w:rPr>
        <w:t>1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proofErr w:type="gramStart"/>
      <w:r>
        <w:rPr>
          <w:sz w:val="144"/>
          <w:szCs w:val="144"/>
          <w:lang w:val="en-US"/>
        </w:rPr>
        <w:tab/>
        <w:t xml:space="preserve">  </w:t>
      </w:r>
      <w:r>
        <w:rPr>
          <w:sz w:val="144"/>
          <w:szCs w:val="144"/>
          <w:lang w:val="en-US"/>
        </w:rPr>
        <w:tab/>
      </w:r>
      <w:proofErr w:type="gramEnd"/>
      <w:r>
        <w:rPr>
          <w:sz w:val="144"/>
          <w:szCs w:val="144"/>
          <w:lang w:val="en-US"/>
        </w:rPr>
        <w:t>2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3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4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 xml:space="preserve">5 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6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 xml:space="preserve">7 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8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9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10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11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12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lastRenderedPageBreak/>
        <w:br/>
        <w:t>13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14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15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16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17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18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19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20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21</w:t>
      </w:r>
      <w:r w:rsidR="00C677C2"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lastRenderedPageBreak/>
        <w:t>22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23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24</w:t>
      </w:r>
      <w:r w:rsidR="00C677C2"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25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26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27</w:t>
      </w:r>
      <w:r>
        <w:rPr>
          <w:sz w:val="144"/>
          <w:szCs w:val="144"/>
          <w:lang w:val="en-US"/>
        </w:rPr>
        <w:br/>
      </w:r>
      <w:r>
        <w:rPr>
          <w:sz w:val="144"/>
          <w:szCs w:val="144"/>
          <w:lang w:val="en-US"/>
        </w:rPr>
        <w:br/>
        <w:t>28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 xml:space="preserve">29 </w:t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</w:r>
      <w:r>
        <w:rPr>
          <w:sz w:val="144"/>
          <w:szCs w:val="144"/>
          <w:lang w:val="en-US"/>
        </w:rPr>
        <w:tab/>
        <w:t>30</w:t>
      </w:r>
    </w:p>
    <w:sectPr w:rsidR="00A435D9" w:rsidRPr="00F2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1"/>
    <w:rsid w:val="001F6298"/>
    <w:rsid w:val="0053481D"/>
    <w:rsid w:val="00534BD6"/>
    <w:rsid w:val="006C51CC"/>
    <w:rsid w:val="00A435D9"/>
    <w:rsid w:val="00C677C2"/>
    <w:rsid w:val="00ED2CCD"/>
    <w:rsid w:val="00F2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C8F4"/>
  <w15:chartTrackingRefBased/>
  <w15:docId w15:val="{5D867D65-864D-4F2B-B1DA-7A50C16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</dc:creator>
  <cp:keywords/>
  <dc:description/>
  <cp:lastModifiedBy>Adarsh G</cp:lastModifiedBy>
  <cp:revision>3</cp:revision>
  <dcterms:created xsi:type="dcterms:W3CDTF">2025-08-06T17:07:00Z</dcterms:created>
  <dcterms:modified xsi:type="dcterms:W3CDTF">2025-08-06T18:10:00Z</dcterms:modified>
</cp:coreProperties>
</file>